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214" w:rsidRPr="00684E55" w:rsidRDefault="00853618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АНАЛИЗ ВОСПИТАТЕЛЬНО-ОБРАЗОВАТЕЛЬНОЙ РАБОТЫ</w:t>
      </w:r>
    </w:p>
    <w:p w:rsidR="00853618" w:rsidRPr="00684E55" w:rsidRDefault="00853618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МБДОУ «ДЕТСКИЙ САД № 93 «ЛАСТОЧКА»</w:t>
      </w:r>
    </w:p>
    <w:p w:rsidR="00853618" w:rsidRPr="00684E55" w:rsidRDefault="00836A32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ЗА 20</w:t>
      </w:r>
      <w:r w:rsidR="00796ECF" w:rsidRPr="00684E55">
        <w:rPr>
          <w:rFonts w:ascii="Times New Roman" w:hAnsi="Times New Roman" w:cs="Times New Roman"/>
          <w:b/>
          <w:sz w:val="24"/>
          <w:szCs w:val="24"/>
        </w:rPr>
        <w:t>2</w:t>
      </w:r>
      <w:r w:rsidR="000A0099">
        <w:rPr>
          <w:rFonts w:ascii="Times New Roman" w:hAnsi="Times New Roman" w:cs="Times New Roman"/>
          <w:b/>
          <w:sz w:val="24"/>
          <w:szCs w:val="24"/>
        </w:rPr>
        <w:t>2</w:t>
      </w:r>
      <w:r w:rsidR="00853618" w:rsidRPr="00684E55">
        <w:rPr>
          <w:rFonts w:ascii="Times New Roman" w:hAnsi="Times New Roman" w:cs="Times New Roman"/>
          <w:b/>
          <w:sz w:val="24"/>
          <w:szCs w:val="24"/>
        </w:rPr>
        <w:t>-20</w:t>
      </w:r>
      <w:r w:rsidR="00F20146" w:rsidRPr="00684E55">
        <w:rPr>
          <w:rFonts w:ascii="Times New Roman" w:hAnsi="Times New Roman" w:cs="Times New Roman"/>
          <w:b/>
          <w:sz w:val="24"/>
          <w:szCs w:val="24"/>
        </w:rPr>
        <w:t>2</w:t>
      </w:r>
      <w:r w:rsidR="000A0099">
        <w:rPr>
          <w:rFonts w:ascii="Times New Roman" w:hAnsi="Times New Roman" w:cs="Times New Roman"/>
          <w:b/>
          <w:sz w:val="24"/>
          <w:szCs w:val="24"/>
        </w:rPr>
        <w:t>3</w:t>
      </w:r>
      <w:r w:rsidR="00853618" w:rsidRPr="00684E5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853618" w:rsidRPr="00684E55" w:rsidRDefault="00853618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</w:p>
    <w:p w:rsidR="00853618" w:rsidRPr="00684E55" w:rsidRDefault="00853618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1. ОБЩИЕ СВЕДЕНИЯ</w:t>
      </w:r>
    </w:p>
    <w:p w:rsidR="00853618" w:rsidRPr="00684E55" w:rsidRDefault="00853618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3618" w:rsidRPr="00684E55" w:rsidRDefault="00853618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воспитанников № 93 «Ласточка» расположен по адресу: Республика Татарстан город Набережные Челны, проспект Мира, дом 64 (3/17)</w:t>
      </w:r>
    </w:p>
    <w:p w:rsidR="00853618" w:rsidRPr="00684E55" w:rsidRDefault="00853618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телефон: 38-04-31, </w:t>
      </w:r>
      <w:r w:rsidRPr="00684E5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684E55">
        <w:rPr>
          <w:rFonts w:ascii="Times New Roman" w:hAnsi="Times New Roman" w:cs="Times New Roman"/>
          <w:sz w:val="24"/>
          <w:szCs w:val="24"/>
        </w:rPr>
        <w:t>-</w:t>
      </w:r>
      <w:r w:rsidRPr="00684E55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684E55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684E5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detsad</w:t>
        </w:r>
        <w:r w:rsidRPr="00684E55">
          <w:rPr>
            <w:rStyle w:val="a3"/>
            <w:rFonts w:ascii="Times New Roman" w:hAnsi="Times New Roman" w:cs="Times New Roman"/>
            <w:sz w:val="24"/>
            <w:szCs w:val="24"/>
          </w:rPr>
          <w:t>93@</w:t>
        </w:r>
        <w:r w:rsidRPr="00684E5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684E55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684E5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853618" w:rsidRPr="00684E55" w:rsidRDefault="00853618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сайт: </w:t>
      </w:r>
      <w:hyperlink r:id="rId9" w:history="1">
        <w:r w:rsidRPr="00684E55">
          <w:rPr>
            <w:rStyle w:val="a3"/>
            <w:rFonts w:ascii="Times New Roman" w:hAnsi="Times New Roman" w:cs="Times New Roman"/>
            <w:sz w:val="24"/>
            <w:szCs w:val="24"/>
          </w:rPr>
          <w:t>https://edu.tatar.ru/n_chelny/page92736.htm</w:t>
        </w:r>
      </w:hyperlink>
    </w:p>
    <w:p w:rsidR="00853618" w:rsidRPr="00684E55" w:rsidRDefault="00853618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r w:rsidR="008F68EA" w:rsidRPr="00684E55">
        <w:rPr>
          <w:rFonts w:ascii="Times New Roman" w:hAnsi="Times New Roman" w:cs="Times New Roman"/>
          <w:sz w:val="24"/>
          <w:szCs w:val="24"/>
        </w:rPr>
        <w:t>№ 93 «Ласточка</w:t>
      </w:r>
      <w:r w:rsidRPr="00684E55">
        <w:rPr>
          <w:rFonts w:ascii="Times New Roman" w:hAnsi="Times New Roman" w:cs="Times New Roman"/>
          <w:sz w:val="24"/>
          <w:szCs w:val="24"/>
        </w:rPr>
        <w:t>»</w:t>
      </w:r>
      <w:r w:rsidR="008F68EA" w:rsidRPr="00684E55">
        <w:rPr>
          <w:rFonts w:ascii="Times New Roman" w:hAnsi="Times New Roman" w:cs="Times New Roman"/>
          <w:sz w:val="24"/>
          <w:szCs w:val="24"/>
        </w:rPr>
        <w:t xml:space="preserve"> функционирует с    года. Рассчитан на    </w:t>
      </w:r>
      <w:r w:rsidR="005A4FA7" w:rsidRPr="00684E55">
        <w:rPr>
          <w:rFonts w:ascii="Times New Roman" w:hAnsi="Times New Roman" w:cs="Times New Roman"/>
          <w:sz w:val="24"/>
          <w:szCs w:val="24"/>
        </w:rPr>
        <w:t xml:space="preserve">277 </w:t>
      </w:r>
      <w:r w:rsidR="008F68EA" w:rsidRPr="00684E55">
        <w:rPr>
          <w:rFonts w:ascii="Times New Roman" w:hAnsi="Times New Roman" w:cs="Times New Roman"/>
          <w:sz w:val="24"/>
          <w:szCs w:val="24"/>
        </w:rPr>
        <w:t>мест.</w:t>
      </w:r>
    </w:p>
    <w:p w:rsidR="008F68EA" w:rsidRPr="00684E55" w:rsidRDefault="008F68EA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8F68EA" w:rsidRPr="00684E55" w:rsidRDefault="00836A32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Укомплектовано 11 групп, 2</w:t>
      </w:r>
      <w:r w:rsidR="008F68EA" w:rsidRPr="00684E55">
        <w:rPr>
          <w:rFonts w:ascii="Times New Roman" w:hAnsi="Times New Roman" w:cs="Times New Roman"/>
          <w:sz w:val="24"/>
          <w:szCs w:val="24"/>
        </w:rPr>
        <w:t xml:space="preserve"> из них с воспитанием и обучением детей на татарском языке:</w:t>
      </w:r>
    </w:p>
    <w:p w:rsidR="008F68EA" w:rsidRPr="00684E55" w:rsidRDefault="008F68EA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jc w:val="center"/>
        <w:tblLook w:val="04A0"/>
      </w:tblPr>
      <w:tblGrid>
        <w:gridCol w:w="4361"/>
        <w:gridCol w:w="3969"/>
      </w:tblGrid>
      <w:tr w:rsidR="008F68EA" w:rsidRPr="00684E55" w:rsidTr="00B0676F">
        <w:trPr>
          <w:jc w:val="center"/>
        </w:trPr>
        <w:tc>
          <w:tcPr>
            <w:tcW w:w="4361" w:type="dxa"/>
          </w:tcPr>
          <w:p w:rsidR="008F68EA" w:rsidRPr="00684E55" w:rsidRDefault="000A0099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F20146"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младшие группы</w:t>
            </w:r>
          </w:p>
        </w:tc>
        <w:tc>
          <w:tcPr>
            <w:tcW w:w="3969" w:type="dxa"/>
          </w:tcPr>
          <w:p w:rsidR="008F68EA" w:rsidRPr="00684E55" w:rsidRDefault="00F20146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0A0099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</w:tr>
      <w:tr w:rsidR="000A0099" w:rsidRPr="00684E55" w:rsidTr="00B0676F">
        <w:trPr>
          <w:jc w:val="center"/>
        </w:trPr>
        <w:tc>
          <w:tcPr>
            <w:tcW w:w="4361" w:type="dxa"/>
          </w:tcPr>
          <w:p w:rsidR="000A0099" w:rsidRDefault="000A0099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первая младшая группа</w:t>
            </w:r>
          </w:p>
        </w:tc>
        <w:tc>
          <w:tcPr>
            <w:tcW w:w="3969" w:type="dxa"/>
          </w:tcPr>
          <w:p w:rsidR="000A0099" w:rsidRPr="00684E55" w:rsidRDefault="000A0099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</w:p>
        </w:tc>
      </w:tr>
      <w:tr w:rsidR="00F20146" w:rsidRPr="00684E55" w:rsidTr="00B0676F">
        <w:trPr>
          <w:jc w:val="center"/>
        </w:trPr>
        <w:tc>
          <w:tcPr>
            <w:tcW w:w="4361" w:type="dxa"/>
          </w:tcPr>
          <w:p w:rsidR="00F20146" w:rsidRPr="00684E55" w:rsidRDefault="00796ECF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0146"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втор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="00F20146"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младш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="00F20146"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F20146"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F20146" w:rsidRPr="00684E55" w:rsidRDefault="00F20146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0A0099">
              <w:rPr>
                <w:rFonts w:ascii="Times New Roman" w:hAnsi="Times New Roman" w:cs="Times New Roman"/>
                <w:sz w:val="24"/>
                <w:szCs w:val="24"/>
              </w:rPr>
              <w:t>9,11</w:t>
            </w:r>
          </w:p>
        </w:tc>
      </w:tr>
      <w:tr w:rsidR="00F20146" w:rsidRPr="00684E55" w:rsidTr="00B0676F">
        <w:trPr>
          <w:jc w:val="center"/>
        </w:trPr>
        <w:tc>
          <w:tcPr>
            <w:tcW w:w="4361" w:type="dxa"/>
          </w:tcPr>
          <w:p w:rsidR="00F20146" w:rsidRPr="00684E55" w:rsidRDefault="00E123A1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96ECF"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средн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="00F20146"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3969" w:type="dxa"/>
          </w:tcPr>
          <w:p w:rsidR="00F20146" w:rsidRPr="00684E55" w:rsidRDefault="00F20146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0A0099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E123A1" w:rsidRPr="00684E55" w:rsidTr="00B0676F">
        <w:trPr>
          <w:jc w:val="center"/>
        </w:trPr>
        <w:tc>
          <w:tcPr>
            <w:tcW w:w="4361" w:type="dxa"/>
          </w:tcPr>
          <w:p w:rsidR="00E123A1" w:rsidRPr="00684E55" w:rsidRDefault="00E123A1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2 старшие группы </w:t>
            </w:r>
          </w:p>
        </w:tc>
        <w:tc>
          <w:tcPr>
            <w:tcW w:w="3969" w:type="dxa"/>
          </w:tcPr>
          <w:p w:rsidR="00E123A1" w:rsidRPr="00684E55" w:rsidRDefault="00E123A1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0A0099"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</w:tr>
      <w:tr w:rsidR="00E123A1" w:rsidRPr="00684E55" w:rsidTr="00B0676F">
        <w:trPr>
          <w:jc w:val="center"/>
        </w:trPr>
        <w:tc>
          <w:tcPr>
            <w:tcW w:w="4361" w:type="dxa"/>
          </w:tcPr>
          <w:p w:rsidR="00E123A1" w:rsidRPr="00684E55" w:rsidRDefault="000A0099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123A1"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подготовительные группы</w:t>
            </w:r>
          </w:p>
        </w:tc>
        <w:tc>
          <w:tcPr>
            <w:tcW w:w="3969" w:type="dxa"/>
          </w:tcPr>
          <w:p w:rsidR="00E123A1" w:rsidRPr="00684E55" w:rsidRDefault="00E123A1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0A0099">
              <w:rPr>
                <w:rFonts w:ascii="Times New Roman" w:hAnsi="Times New Roman" w:cs="Times New Roman"/>
                <w:sz w:val="24"/>
                <w:szCs w:val="24"/>
              </w:rPr>
              <w:t>5,10</w:t>
            </w:r>
          </w:p>
        </w:tc>
      </w:tr>
    </w:tbl>
    <w:p w:rsidR="008F68EA" w:rsidRPr="00684E55" w:rsidRDefault="008F68EA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8F68EA" w:rsidRPr="00684E55" w:rsidRDefault="008F68EA" w:rsidP="004504CA">
      <w:pPr>
        <w:shd w:val="clear" w:color="auto" w:fill="FFFFFF"/>
        <w:spacing w:line="276" w:lineRule="auto"/>
        <w:ind w:firstLine="851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>- Заведующий ДОУ:</w:t>
      </w:r>
      <w:r w:rsidRPr="00684E55">
        <w:rPr>
          <w:rFonts w:ascii="Times New Roman" w:hAnsi="Times New Roman" w:cs="Times New Roman"/>
          <w:color w:val="000000"/>
          <w:sz w:val="24"/>
          <w:szCs w:val="24"/>
        </w:rPr>
        <w:t xml:space="preserve">  Галиуллина</w:t>
      </w: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84E55">
        <w:rPr>
          <w:rFonts w:ascii="Times New Roman" w:hAnsi="Times New Roman" w:cs="Times New Roman"/>
          <w:color w:val="000000"/>
          <w:sz w:val="24"/>
          <w:szCs w:val="24"/>
        </w:rPr>
        <w:t>Дания Загировна</w:t>
      </w: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; </w:t>
      </w:r>
    </w:p>
    <w:p w:rsidR="008F68EA" w:rsidRPr="00684E55" w:rsidRDefault="008F68EA" w:rsidP="004504CA">
      <w:pPr>
        <w:shd w:val="clear" w:color="auto" w:fill="FFFFFF"/>
        <w:spacing w:line="276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>- старший воспитатель</w:t>
      </w:r>
      <w:r w:rsidRPr="00684E55">
        <w:rPr>
          <w:rFonts w:ascii="Times New Roman" w:hAnsi="Times New Roman" w:cs="Times New Roman"/>
          <w:color w:val="000000"/>
          <w:sz w:val="24"/>
          <w:szCs w:val="24"/>
        </w:rPr>
        <w:t>:  Фардиева Алсу Инзелевна;</w:t>
      </w:r>
    </w:p>
    <w:p w:rsidR="008F68EA" w:rsidRPr="00684E55" w:rsidRDefault="008F68EA" w:rsidP="004504CA">
      <w:pPr>
        <w:shd w:val="clear" w:color="auto" w:fill="FFFFFF"/>
        <w:spacing w:line="276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старшая медицинская сестра: </w:t>
      </w:r>
      <w:r w:rsidRPr="00684E55">
        <w:rPr>
          <w:rFonts w:ascii="Times New Roman" w:hAnsi="Times New Roman" w:cs="Times New Roman"/>
          <w:color w:val="000000"/>
          <w:sz w:val="24"/>
          <w:szCs w:val="24"/>
        </w:rPr>
        <w:t>Гизятова Гулюса Минжавитовна;</w:t>
      </w:r>
    </w:p>
    <w:p w:rsidR="008F68EA" w:rsidRPr="00684E55" w:rsidRDefault="008F68EA" w:rsidP="004504CA">
      <w:pPr>
        <w:shd w:val="clear" w:color="auto" w:fill="FFFFFF"/>
        <w:spacing w:line="276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>- медицинская сестра:</w:t>
      </w:r>
      <w:r w:rsidRPr="00684E55">
        <w:rPr>
          <w:rFonts w:ascii="Times New Roman" w:hAnsi="Times New Roman" w:cs="Times New Roman"/>
          <w:color w:val="000000"/>
          <w:sz w:val="24"/>
          <w:szCs w:val="24"/>
        </w:rPr>
        <w:t xml:space="preserve"> Зарафутдинова Светлана Григорьевна;</w:t>
      </w:r>
    </w:p>
    <w:p w:rsidR="008F68EA" w:rsidRPr="00684E55" w:rsidRDefault="008F68EA" w:rsidP="004504CA">
      <w:pPr>
        <w:shd w:val="clear" w:color="auto" w:fill="FFFFFF"/>
        <w:spacing w:line="276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>- педагог психолог:</w:t>
      </w:r>
      <w:r w:rsidR="000A0099">
        <w:rPr>
          <w:rFonts w:ascii="Times New Roman" w:hAnsi="Times New Roman" w:cs="Times New Roman"/>
          <w:color w:val="000000"/>
          <w:sz w:val="24"/>
          <w:szCs w:val="24"/>
        </w:rPr>
        <w:t xml:space="preserve"> Ковачева Екатерина Юрьевна</w:t>
      </w:r>
      <w:r w:rsidRPr="00684E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F68EA" w:rsidRPr="00684E55" w:rsidRDefault="008F68EA" w:rsidP="004504CA">
      <w:pPr>
        <w:shd w:val="clear" w:color="auto" w:fill="FFFFFF"/>
        <w:spacing w:line="276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>- музыкальные руководители:</w:t>
      </w:r>
      <w:r w:rsidRPr="00684E55">
        <w:rPr>
          <w:rFonts w:ascii="Times New Roman" w:hAnsi="Times New Roman" w:cs="Times New Roman"/>
          <w:color w:val="000000"/>
          <w:sz w:val="24"/>
          <w:szCs w:val="24"/>
        </w:rPr>
        <w:t xml:space="preserve"> Валиахметова Эльвира Мелсоновна, </w:t>
      </w:r>
      <w:r w:rsidR="000A0099">
        <w:rPr>
          <w:rFonts w:ascii="Times New Roman" w:hAnsi="Times New Roman" w:cs="Times New Roman"/>
          <w:color w:val="000000"/>
          <w:sz w:val="24"/>
          <w:szCs w:val="24"/>
        </w:rPr>
        <w:t>Зульфия Закировна</w:t>
      </w:r>
    </w:p>
    <w:p w:rsidR="008F68EA" w:rsidRPr="00684E55" w:rsidRDefault="008F68EA" w:rsidP="004504CA">
      <w:pPr>
        <w:shd w:val="clear" w:color="auto" w:fill="FFFFFF"/>
        <w:spacing w:line="276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>- воспитатель по обучению детей татарскому языку:</w:t>
      </w:r>
      <w:r w:rsidRPr="00684E55">
        <w:rPr>
          <w:rFonts w:ascii="Times New Roman" w:hAnsi="Times New Roman" w:cs="Times New Roman"/>
          <w:color w:val="000000"/>
          <w:sz w:val="24"/>
          <w:szCs w:val="24"/>
        </w:rPr>
        <w:t xml:space="preserve"> Мирзазянова Рамиля Мирзагитовна;</w:t>
      </w:r>
    </w:p>
    <w:p w:rsidR="008F68EA" w:rsidRPr="00684E55" w:rsidRDefault="008F68EA" w:rsidP="004504CA">
      <w:pPr>
        <w:shd w:val="clear" w:color="auto" w:fill="FFFFFF"/>
        <w:spacing w:line="276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>- инструктор по ФК</w:t>
      </w:r>
      <w:r w:rsidR="00BA6B6F" w:rsidRPr="00684E55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684E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84E55" w:rsidRPr="00684E55">
        <w:rPr>
          <w:rFonts w:ascii="Times New Roman" w:hAnsi="Times New Roman" w:cs="Times New Roman"/>
          <w:color w:val="000000"/>
          <w:sz w:val="24"/>
          <w:szCs w:val="24"/>
        </w:rPr>
        <w:t>Гимазова Разиня Маулемзяновна</w:t>
      </w:r>
      <w:r w:rsidR="00BA6B6F" w:rsidRPr="00684E5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F68EA" w:rsidRPr="00684E55" w:rsidRDefault="008F68EA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BA6B6F" w:rsidRPr="00684E55" w:rsidRDefault="00BA6B6F" w:rsidP="004504CA">
      <w:pPr>
        <w:spacing w:line="276" w:lineRule="auto"/>
        <w:ind w:firstLine="851"/>
        <w:jc w:val="center"/>
        <w:rPr>
          <w:rStyle w:val="a6"/>
          <w:rFonts w:ascii="Times New Roman" w:hAnsi="Times New Roman" w:cs="Times New Roman"/>
          <w:color w:val="000000"/>
          <w:sz w:val="24"/>
          <w:szCs w:val="24"/>
        </w:rPr>
      </w:pPr>
      <w:r w:rsidRPr="00684E55">
        <w:rPr>
          <w:rStyle w:val="a6"/>
          <w:rFonts w:ascii="Times New Roman" w:hAnsi="Times New Roman" w:cs="Times New Roman"/>
          <w:color w:val="000000"/>
          <w:sz w:val="24"/>
          <w:szCs w:val="24"/>
        </w:rPr>
        <w:t>Содержание образования</w:t>
      </w:r>
    </w:p>
    <w:p w:rsidR="00D21432" w:rsidRPr="00684E55" w:rsidRDefault="00D21432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BA6B6F" w:rsidRPr="00684E55" w:rsidRDefault="00BA6B6F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684E55">
        <w:rPr>
          <w:color w:val="000000"/>
        </w:rPr>
        <w:t xml:space="preserve">Воспитательно-образовательная работа МБДОУ осуществляется по   программе «От рождения до школы» (под  редакцией  Вераксы Н.Е. с  использованием  дополнительных  программ  обучения) и направлена на решение следующих задач: сохранение и </w:t>
      </w:r>
      <w:r w:rsidR="00A47E66" w:rsidRPr="00684E55">
        <w:rPr>
          <w:color w:val="000000"/>
        </w:rPr>
        <w:t>укрепление</w:t>
      </w:r>
      <w:r w:rsidRPr="00684E55">
        <w:rPr>
          <w:color w:val="000000"/>
        </w:rPr>
        <w:t xml:space="preserve"> здоровья воспитанников; формирование у детей адекватной уровню образовательной программы целостной картины мира; интеграцию личности воспитанника в национальную, российскую</w:t>
      </w:r>
      <w:r w:rsidR="00A47E66" w:rsidRPr="00684E55">
        <w:rPr>
          <w:color w:val="000000"/>
        </w:rPr>
        <w:t xml:space="preserve"> и мировую культуру; формирование основ социальной и жизненной адаптации ребёнка; развитие позитивного эмоционально-</w:t>
      </w:r>
      <w:r w:rsidR="00A47E66" w:rsidRPr="00684E55">
        <w:rPr>
          <w:color w:val="000000"/>
        </w:rPr>
        <w:lastRenderedPageBreak/>
        <w:t>ценностного отношения к окружающей среде, практической и духовной деятельности человека; развитие потребности в реализации собственных творческих способностей.</w:t>
      </w:r>
    </w:p>
    <w:p w:rsidR="00A47E66" w:rsidRPr="00684E55" w:rsidRDefault="00A47E66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684E55">
        <w:rPr>
          <w:color w:val="000000"/>
        </w:rPr>
        <w:t xml:space="preserve">Совмещение технологий с примерными программами происходит путем соединения в единый перспективный план: комплексно-тематическое планирование. В основу комплексно-тематической формы организации образовательной деятельности в ДОУ положен принцип интеграции: целостный образовательный процесс в течение всего дня объединен одной темой, определенная тема прослеживается в разных видах детской деятельности, осуществляется в формах совместной и самостоятельной деятельности, в ходе которых одновременно решаются задачи из разных образовательных областей. </w:t>
      </w:r>
    </w:p>
    <w:p w:rsidR="00A47E66" w:rsidRPr="00684E55" w:rsidRDefault="00A47E66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684E55">
        <w:rPr>
          <w:color w:val="000000"/>
        </w:rPr>
        <w:t>Кроме того, при организации работы с детьми использовались оригинальные авторские программы, технологии и методические разработки педагогов нашего ДОУ. Дополнительное образование ДОУ представлено кружковой работой.</w:t>
      </w:r>
    </w:p>
    <w:p w:rsidR="00A47E66" w:rsidRPr="00684E55" w:rsidRDefault="00A47E66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684E55">
        <w:rPr>
          <w:color w:val="000000"/>
        </w:rPr>
        <w:t>В течение учебного года функционировали следующие дополнительные программы:</w:t>
      </w:r>
    </w:p>
    <w:tbl>
      <w:tblPr>
        <w:tblStyle w:val="a4"/>
        <w:tblW w:w="9464" w:type="dxa"/>
        <w:tblLook w:val="04A0"/>
      </w:tblPr>
      <w:tblGrid>
        <w:gridCol w:w="2093"/>
        <w:gridCol w:w="1996"/>
        <w:gridCol w:w="5375"/>
      </w:tblGrid>
      <w:tr w:rsidR="00A47E66" w:rsidRPr="00684E55" w:rsidTr="00972943">
        <w:tc>
          <w:tcPr>
            <w:tcW w:w="2093" w:type="dxa"/>
          </w:tcPr>
          <w:p w:rsidR="00A47E66" w:rsidRPr="00684E55" w:rsidRDefault="0095579F" w:rsidP="004504CA">
            <w:pPr>
              <w:pStyle w:val="a5"/>
              <w:spacing w:before="0" w:beforeAutospacing="0" w:after="0" w:afterAutospacing="0" w:line="276" w:lineRule="auto"/>
              <w:ind w:firstLine="851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Образовательная область</w:t>
            </w:r>
          </w:p>
        </w:tc>
        <w:tc>
          <w:tcPr>
            <w:tcW w:w="1996" w:type="dxa"/>
          </w:tcPr>
          <w:p w:rsidR="00A47E66" w:rsidRPr="00684E55" w:rsidRDefault="0095579F" w:rsidP="004504CA">
            <w:pPr>
              <w:pStyle w:val="a5"/>
              <w:spacing w:before="0" w:beforeAutospacing="0" w:after="0" w:afterAutospacing="0" w:line="276" w:lineRule="auto"/>
              <w:ind w:firstLine="851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Название программы</w:t>
            </w:r>
          </w:p>
        </w:tc>
        <w:tc>
          <w:tcPr>
            <w:tcW w:w="5375" w:type="dxa"/>
          </w:tcPr>
          <w:p w:rsidR="00A47E66" w:rsidRPr="00684E55" w:rsidRDefault="0095579F" w:rsidP="004504CA">
            <w:pPr>
              <w:pStyle w:val="a5"/>
              <w:spacing w:before="0" w:beforeAutospacing="0" w:after="0" w:afterAutospacing="0" w:line="276" w:lineRule="auto"/>
              <w:ind w:firstLine="851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Основные направления деятельности</w:t>
            </w:r>
          </w:p>
        </w:tc>
      </w:tr>
      <w:tr w:rsidR="00A47E66" w:rsidRPr="00684E55" w:rsidTr="00972943">
        <w:tc>
          <w:tcPr>
            <w:tcW w:w="2093" w:type="dxa"/>
          </w:tcPr>
          <w:p w:rsidR="00A47E66" w:rsidRPr="00684E55" w:rsidRDefault="0095579F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Социально-коммуникативное развитие</w:t>
            </w:r>
          </w:p>
        </w:tc>
        <w:tc>
          <w:tcPr>
            <w:tcW w:w="1996" w:type="dxa"/>
          </w:tcPr>
          <w:p w:rsidR="00A47E66" w:rsidRPr="00684E55" w:rsidRDefault="0095579F" w:rsidP="000A0099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«Подготовка к школе»</w:t>
            </w:r>
            <w:r w:rsidR="008E74EA" w:rsidRPr="00684E55">
              <w:rPr>
                <w:color w:val="000000"/>
              </w:rPr>
              <w:t xml:space="preserve">, </w:t>
            </w:r>
          </w:p>
        </w:tc>
        <w:tc>
          <w:tcPr>
            <w:tcW w:w="5375" w:type="dxa"/>
          </w:tcPr>
          <w:p w:rsidR="00A47E66" w:rsidRPr="00684E55" w:rsidRDefault="0095579F" w:rsidP="004504CA">
            <w:pPr>
              <w:pStyle w:val="a5"/>
              <w:spacing w:before="0" w:beforeAutospacing="0" w:after="0" w:afterAutospacing="0" w:line="276" w:lineRule="auto"/>
              <w:ind w:firstLine="22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Развитие познавательных процессов, двигательной активности и личностной сферы (интеллектуально-творческое развитие детей в игровой деятельности).</w:t>
            </w:r>
          </w:p>
          <w:p w:rsidR="0095579F" w:rsidRPr="00684E55" w:rsidRDefault="0095579F" w:rsidP="004504CA">
            <w:pPr>
              <w:pStyle w:val="a5"/>
              <w:spacing w:before="0" w:beforeAutospacing="0" w:after="0" w:afterAutospacing="0" w:line="276" w:lineRule="auto"/>
              <w:ind w:firstLine="22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Основные разделы программы кружка:</w:t>
            </w:r>
          </w:p>
          <w:p w:rsidR="0095579F" w:rsidRPr="00684E55" w:rsidRDefault="0095579F" w:rsidP="004504CA">
            <w:pPr>
              <w:pStyle w:val="a5"/>
              <w:spacing w:before="0" w:beforeAutospacing="0" w:after="0" w:afterAutospacing="0" w:line="276" w:lineRule="auto"/>
              <w:ind w:firstLine="22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«Интеллектуальный тренинг» - направлен на формирование приёмов умственных действий (анализ, с</w:t>
            </w:r>
            <w:r w:rsidR="00F42746" w:rsidRPr="00684E55">
              <w:rPr>
                <w:color w:val="000000"/>
              </w:rPr>
              <w:t>и</w:t>
            </w:r>
            <w:r w:rsidRPr="00684E55">
              <w:rPr>
                <w:color w:val="000000"/>
              </w:rPr>
              <w:t>нтез, сравнение, классификация, аналогия, обобщение), что способствует формированию дальнейшей учебной деятельности и развитию внимания, памяти, мышления, воображения.</w:t>
            </w:r>
          </w:p>
          <w:p w:rsidR="0095579F" w:rsidRPr="00684E55" w:rsidRDefault="0095579F" w:rsidP="004504CA">
            <w:pPr>
              <w:pStyle w:val="a5"/>
              <w:spacing w:before="0" w:beforeAutospacing="0" w:after="0" w:afterAutospacing="0" w:line="276" w:lineRule="auto"/>
              <w:ind w:firstLine="22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 xml:space="preserve">«Психогимнастика» - способствует уменьшению напряжения, снятию страхов, комплексов. Дети получают опыт выражения своих чувств и понимания других, что способствует вырабатыванию уверенности, </w:t>
            </w:r>
            <w:r w:rsidR="009F20C1" w:rsidRPr="00684E55">
              <w:rPr>
                <w:color w:val="000000"/>
              </w:rPr>
              <w:t>толерантности</w:t>
            </w:r>
            <w:r w:rsidRPr="00684E55">
              <w:rPr>
                <w:color w:val="000000"/>
              </w:rPr>
              <w:t xml:space="preserve"> и др.</w:t>
            </w:r>
          </w:p>
          <w:p w:rsidR="009F20C1" w:rsidRPr="00684E55" w:rsidRDefault="0095579F" w:rsidP="004504CA">
            <w:pPr>
              <w:pStyle w:val="a5"/>
              <w:spacing w:before="0" w:beforeAutospacing="0" w:after="0" w:afterAutospacing="0" w:line="276" w:lineRule="auto"/>
              <w:ind w:firstLine="22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 xml:space="preserve">«Развитие речи  воображения» - направлен на работу по обогащению словаря, использованию синонимов, существительных с обобщающим значением, </w:t>
            </w:r>
          </w:p>
          <w:p w:rsidR="0095579F" w:rsidRPr="00684E55" w:rsidRDefault="0095579F" w:rsidP="004504CA">
            <w:pPr>
              <w:pStyle w:val="a5"/>
              <w:spacing w:before="0" w:beforeAutospacing="0" w:after="0" w:afterAutospacing="0" w:line="276" w:lineRule="auto"/>
              <w:ind w:firstLine="22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совершенствование диалогической и монологической формы речи</w:t>
            </w:r>
            <w:r w:rsidR="008E74EA" w:rsidRPr="00684E55">
              <w:rPr>
                <w:color w:val="000000"/>
              </w:rPr>
              <w:t>, воспитание культуры речевого общения</w:t>
            </w:r>
          </w:p>
        </w:tc>
      </w:tr>
      <w:tr w:rsidR="00A47E66" w:rsidRPr="00684E55" w:rsidTr="00972943">
        <w:tc>
          <w:tcPr>
            <w:tcW w:w="2093" w:type="dxa"/>
          </w:tcPr>
          <w:p w:rsidR="00A47E66" w:rsidRPr="00684E55" w:rsidRDefault="008E74EA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Речевое развитие</w:t>
            </w:r>
          </w:p>
        </w:tc>
        <w:tc>
          <w:tcPr>
            <w:tcW w:w="1996" w:type="dxa"/>
          </w:tcPr>
          <w:p w:rsidR="00A47E66" w:rsidRPr="00684E55" w:rsidRDefault="008E74EA" w:rsidP="000A0099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«</w:t>
            </w:r>
            <w:r w:rsidR="000A0099">
              <w:rPr>
                <w:color w:val="000000"/>
              </w:rPr>
              <w:t>А</w:t>
            </w:r>
            <w:r w:rsidRPr="00684E55">
              <w:rPr>
                <w:color w:val="000000"/>
              </w:rPr>
              <w:t>нглийский</w:t>
            </w:r>
            <w:r w:rsidR="000A0099">
              <w:rPr>
                <w:color w:val="000000"/>
              </w:rPr>
              <w:t xml:space="preserve"> язык</w:t>
            </w:r>
            <w:r w:rsidRPr="00684E55">
              <w:rPr>
                <w:color w:val="000000"/>
              </w:rPr>
              <w:t>»</w:t>
            </w:r>
          </w:p>
        </w:tc>
        <w:tc>
          <w:tcPr>
            <w:tcW w:w="5375" w:type="dxa"/>
          </w:tcPr>
          <w:p w:rsidR="00A47E66" w:rsidRPr="00684E55" w:rsidRDefault="008E74EA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Научить дошкольников элементарному общению на английском языке с исп</w:t>
            </w:r>
            <w:r w:rsidR="00972943" w:rsidRPr="00684E55">
              <w:rPr>
                <w:color w:val="000000"/>
              </w:rPr>
              <w:t>ользование коротких общеупотребляем</w:t>
            </w:r>
            <w:r w:rsidRPr="00684E55">
              <w:rPr>
                <w:color w:val="000000"/>
              </w:rPr>
              <w:t>ых фраз и слов по основным темам;</w:t>
            </w:r>
          </w:p>
          <w:p w:rsidR="008E74EA" w:rsidRPr="00684E55" w:rsidRDefault="008E74EA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 xml:space="preserve">Научить участвовать в элементарном этикетном </w:t>
            </w:r>
            <w:r w:rsidRPr="00684E55">
              <w:rPr>
                <w:color w:val="000000"/>
              </w:rPr>
              <w:lastRenderedPageBreak/>
              <w:t>диалоге;</w:t>
            </w:r>
          </w:p>
          <w:p w:rsidR="008E74EA" w:rsidRPr="00684E55" w:rsidRDefault="008E74EA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Разучивание песен, танцев, стихотворений с использованием мультимедийных средств в игровой форме.</w:t>
            </w:r>
          </w:p>
        </w:tc>
      </w:tr>
      <w:tr w:rsidR="00A47E66" w:rsidRPr="00684E55" w:rsidTr="00972943">
        <w:tc>
          <w:tcPr>
            <w:tcW w:w="2093" w:type="dxa"/>
          </w:tcPr>
          <w:p w:rsidR="00A47E66" w:rsidRPr="00684E55" w:rsidRDefault="008E74EA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lastRenderedPageBreak/>
              <w:t>Художественно-эстетическое развитие</w:t>
            </w:r>
          </w:p>
        </w:tc>
        <w:tc>
          <w:tcPr>
            <w:tcW w:w="1996" w:type="dxa"/>
          </w:tcPr>
          <w:p w:rsidR="00A47E66" w:rsidRPr="00684E55" w:rsidRDefault="008E74EA" w:rsidP="000A0099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«</w:t>
            </w:r>
            <w:r w:rsidR="000A0099">
              <w:rPr>
                <w:color w:val="000000"/>
              </w:rPr>
              <w:t>Игроритмика</w:t>
            </w:r>
            <w:r w:rsidRPr="00684E55">
              <w:rPr>
                <w:color w:val="000000"/>
              </w:rPr>
              <w:t>»</w:t>
            </w:r>
          </w:p>
        </w:tc>
        <w:tc>
          <w:tcPr>
            <w:tcW w:w="5375" w:type="dxa"/>
          </w:tcPr>
          <w:p w:rsidR="00A47E66" w:rsidRPr="00684E55" w:rsidRDefault="008E74EA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Развитие творческого потенциала ребёнка и самовыражение через танец;</w:t>
            </w:r>
          </w:p>
          <w:p w:rsidR="008E74EA" w:rsidRPr="00684E55" w:rsidRDefault="008E74EA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Развитие двигательных качеств, гибкости, ловкости, пластичности и развитие музыкального вкуса;</w:t>
            </w:r>
          </w:p>
          <w:p w:rsidR="008E74EA" w:rsidRPr="00684E55" w:rsidRDefault="008E74EA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Раскрытие творческого начала;</w:t>
            </w:r>
          </w:p>
          <w:p w:rsidR="008E74EA" w:rsidRPr="00684E55" w:rsidRDefault="008E74EA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Научить элементарным приемам игры на шумовых инструментах;</w:t>
            </w:r>
          </w:p>
          <w:p w:rsidR="008E74EA" w:rsidRPr="00684E55" w:rsidRDefault="008E74EA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Разучивание песен, танцев с использованием мультимедийных средств в игровой форме</w:t>
            </w:r>
            <w:r w:rsidR="00F4578C" w:rsidRPr="00684E55">
              <w:rPr>
                <w:color w:val="000000"/>
              </w:rPr>
              <w:t>.</w:t>
            </w:r>
          </w:p>
        </w:tc>
      </w:tr>
      <w:tr w:rsidR="008E74EA" w:rsidRPr="00684E55" w:rsidTr="00972943">
        <w:tc>
          <w:tcPr>
            <w:tcW w:w="2093" w:type="dxa"/>
          </w:tcPr>
          <w:p w:rsidR="008E74EA" w:rsidRPr="00684E55" w:rsidRDefault="008E74EA" w:rsidP="004504CA">
            <w:pPr>
              <w:pStyle w:val="a5"/>
              <w:spacing w:before="0" w:beforeAutospacing="0" w:after="0" w:afterAutospacing="0" w:line="276" w:lineRule="auto"/>
              <w:ind w:firstLine="851"/>
              <w:jc w:val="both"/>
              <w:rPr>
                <w:color w:val="000000"/>
              </w:rPr>
            </w:pPr>
          </w:p>
        </w:tc>
        <w:tc>
          <w:tcPr>
            <w:tcW w:w="1996" w:type="dxa"/>
          </w:tcPr>
          <w:p w:rsidR="008E74EA" w:rsidRPr="00684E55" w:rsidRDefault="00F4578C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«Изо-студия «Радуга»</w:t>
            </w:r>
          </w:p>
        </w:tc>
        <w:tc>
          <w:tcPr>
            <w:tcW w:w="5375" w:type="dxa"/>
          </w:tcPr>
          <w:p w:rsidR="008E74EA" w:rsidRPr="00684E55" w:rsidRDefault="000C4226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Развитие художественно-творческих способностей детей 4-6 лет средствами нетрадиционной изобразительной деятельности;</w:t>
            </w:r>
          </w:p>
          <w:p w:rsidR="000C4226" w:rsidRPr="00684E55" w:rsidRDefault="000C4226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Познакомить детей с нетрадиционными техниками изобразительной деятельности</w:t>
            </w:r>
            <w:r w:rsidR="009F20C1" w:rsidRPr="00684E55">
              <w:rPr>
                <w:color w:val="000000"/>
              </w:rPr>
              <w:t>;</w:t>
            </w:r>
          </w:p>
          <w:p w:rsidR="009F20C1" w:rsidRPr="00684E55" w:rsidRDefault="009F20C1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Раскрыть и развить потенциальные художественные способности, заложенные в ребёнке;</w:t>
            </w:r>
          </w:p>
          <w:p w:rsidR="009F20C1" w:rsidRPr="00684E55" w:rsidRDefault="009F20C1" w:rsidP="004504CA">
            <w:pPr>
              <w:pStyle w:val="a5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684E55">
              <w:rPr>
                <w:color w:val="000000"/>
              </w:rPr>
              <w:t>Создать условия для свободного экспериментирования с художественными материалами и инструментами.</w:t>
            </w:r>
          </w:p>
        </w:tc>
      </w:tr>
    </w:tbl>
    <w:p w:rsidR="00A47E66" w:rsidRPr="00684E55" w:rsidRDefault="00A47E66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color w:val="000000"/>
        </w:rPr>
      </w:pPr>
    </w:p>
    <w:p w:rsidR="009F20C1" w:rsidRPr="00684E55" w:rsidRDefault="007778C7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684E55">
        <w:rPr>
          <w:color w:val="000000"/>
        </w:rPr>
        <w:t>Лучшие работы детей р</w:t>
      </w:r>
      <w:r w:rsidR="009F20C1" w:rsidRPr="00684E55">
        <w:rPr>
          <w:color w:val="000000"/>
        </w:rPr>
        <w:t xml:space="preserve">уководитель изо-студии «Радуга» </w:t>
      </w:r>
      <w:r w:rsidR="000A0099">
        <w:rPr>
          <w:color w:val="000000"/>
        </w:rPr>
        <w:t>Фардиева А. И.</w:t>
      </w:r>
      <w:r w:rsidR="009F20C1" w:rsidRPr="00684E55">
        <w:rPr>
          <w:color w:val="000000"/>
        </w:rPr>
        <w:t xml:space="preserve"> вместе с воспитателями выдвинула на участие в следующих конкурсах</w:t>
      </w:r>
      <w:r w:rsidRPr="00684E55">
        <w:rPr>
          <w:color w:val="000000"/>
        </w:rPr>
        <w:t>:</w:t>
      </w:r>
    </w:p>
    <w:p w:rsidR="007778C7" w:rsidRPr="00684E55" w:rsidRDefault="007778C7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684E55">
        <w:rPr>
          <w:color w:val="000000"/>
        </w:rPr>
        <w:t xml:space="preserve">Республиканский конкурс детских рисунков «Мой любимый дом – круглый год» Домкор – </w:t>
      </w:r>
      <w:r w:rsidR="005A4FA7" w:rsidRPr="00684E55">
        <w:rPr>
          <w:color w:val="000000"/>
        </w:rPr>
        <w:t>победа в номинации</w:t>
      </w:r>
      <w:r w:rsidR="001F02FB" w:rsidRPr="00684E55">
        <w:rPr>
          <w:color w:val="000000"/>
        </w:rPr>
        <w:t xml:space="preserve">, </w:t>
      </w:r>
      <w:r w:rsidR="000A0099">
        <w:rPr>
          <w:color w:val="000000"/>
        </w:rPr>
        <w:t>Региональный заочный конкурс</w:t>
      </w:r>
      <w:r w:rsidR="0023259A">
        <w:rPr>
          <w:color w:val="000000"/>
        </w:rPr>
        <w:t xml:space="preserve"> детских творческих работ и литературного чтения  «Герои стихов и сказов С. В. Михалкова»</w:t>
      </w:r>
      <w:r w:rsidR="00691173" w:rsidRPr="00684E55">
        <w:rPr>
          <w:color w:val="000000"/>
        </w:rPr>
        <w:t>, где дети стали призерами.</w:t>
      </w:r>
    </w:p>
    <w:p w:rsidR="007778C7" w:rsidRPr="00684E55" w:rsidRDefault="001F02FB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684E55">
        <w:rPr>
          <w:color w:val="000000"/>
        </w:rPr>
        <w:t>Р</w:t>
      </w:r>
      <w:r w:rsidR="007778C7" w:rsidRPr="00684E55">
        <w:rPr>
          <w:color w:val="000000"/>
        </w:rPr>
        <w:t>у</w:t>
      </w:r>
      <w:r w:rsidRPr="00684E55">
        <w:rPr>
          <w:color w:val="000000"/>
        </w:rPr>
        <w:t>ководитель кружка «Подготовка к школе» вместе с детьми приняла участие в открытом всероссийском турнире способностей «РостОК-</w:t>
      </w:r>
      <w:r w:rsidRPr="00684E55">
        <w:rPr>
          <w:color w:val="000000"/>
          <w:lang w:val="en-US"/>
        </w:rPr>
        <w:t>Super</w:t>
      </w:r>
      <w:r w:rsidRPr="00684E55">
        <w:rPr>
          <w:color w:val="000000"/>
        </w:rPr>
        <w:t xml:space="preserve">УМ», в муниципальном интеллектуальном конкурсе «Всезнайка», где дети заняли 1 и </w:t>
      </w:r>
      <w:r w:rsidR="00972943" w:rsidRPr="00684E55">
        <w:rPr>
          <w:color w:val="000000"/>
        </w:rPr>
        <w:t>2</w:t>
      </w:r>
      <w:r w:rsidRPr="00684E55">
        <w:rPr>
          <w:color w:val="000000"/>
        </w:rPr>
        <w:t xml:space="preserve"> места,  в республиканской интеллектуальной олимпиаде «Умка», в которой дети стали призерами и абсолютными победителями.</w:t>
      </w:r>
    </w:p>
    <w:p w:rsidR="00691173" w:rsidRPr="00684E55" w:rsidRDefault="00691173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684E55">
        <w:rPr>
          <w:color w:val="000000"/>
        </w:rPr>
        <w:t>В целом дополнительные образовательные услуги ведутся на должном уровне. Всеми педагогами дополнительного образования разработ</w:t>
      </w:r>
      <w:r w:rsidR="00FB2AD5" w:rsidRPr="00684E55">
        <w:rPr>
          <w:color w:val="000000"/>
        </w:rPr>
        <w:t>ан</w:t>
      </w:r>
      <w:r w:rsidRPr="00684E55">
        <w:rPr>
          <w:color w:val="000000"/>
        </w:rPr>
        <w:t>ы программы в соответствии с ФГОС.</w:t>
      </w:r>
    </w:p>
    <w:p w:rsidR="00691173" w:rsidRPr="00684E55" w:rsidRDefault="00691173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color w:val="000000"/>
        </w:rPr>
      </w:pPr>
      <w:r w:rsidRPr="00684E55">
        <w:rPr>
          <w:b/>
          <w:color w:val="000000"/>
        </w:rPr>
        <w:t xml:space="preserve">Перспектива: </w:t>
      </w:r>
      <w:r w:rsidRPr="00684E55">
        <w:rPr>
          <w:color w:val="000000"/>
        </w:rPr>
        <w:t>продолжать работу дополнительных образовательных услуг в 20</w:t>
      </w:r>
      <w:r w:rsidR="00F20146" w:rsidRPr="00684E55">
        <w:rPr>
          <w:color w:val="000000"/>
        </w:rPr>
        <w:t>2</w:t>
      </w:r>
      <w:r w:rsidR="0023259A">
        <w:rPr>
          <w:color w:val="000000"/>
        </w:rPr>
        <w:t>3</w:t>
      </w:r>
      <w:r w:rsidRPr="00684E55">
        <w:rPr>
          <w:color w:val="000000"/>
        </w:rPr>
        <w:t>/20</w:t>
      </w:r>
      <w:r w:rsidR="00836A32" w:rsidRPr="00684E55">
        <w:rPr>
          <w:color w:val="000000"/>
        </w:rPr>
        <w:t>2</w:t>
      </w:r>
      <w:r w:rsidR="0023259A">
        <w:rPr>
          <w:color w:val="000000"/>
        </w:rPr>
        <w:t>4</w:t>
      </w:r>
      <w:r w:rsidRPr="00684E55">
        <w:rPr>
          <w:color w:val="000000"/>
        </w:rPr>
        <w:t xml:space="preserve"> учебном году, наметить перспективы открытия кружков новых направлений.</w:t>
      </w:r>
    </w:p>
    <w:p w:rsidR="00FB2AD5" w:rsidRPr="00684E55" w:rsidRDefault="00FB2AD5" w:rsidP="004504CA">
      <w:pPr>
        <w:pStyle w:val="a5"/>
        <w:spacing w:before="0" w:beforeAutospacing="0" w:after="0" w:afterAutospacing="0" w:line="276" w:lineRule="auto"/>
        <w:ind w:firstLine="851"/>
        <w:jc w:val="center"/>
        <w:rPr>
          <w:color w:val="000000"/>
        </w:rPr>
      </w:pPr>
    </w:p>
    <w:p w:rsidR="00F20146" w:rsidRPr="00684E55" w:rsidRDefault="00F20146" w:rsidP="004504CA">
      <w:pPr>
        <w:spacing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:rsidR="00FB2AD5" w:rsidRPr="00684E55" w:rsidRDefault="00817E77" w:rsidP="004504CA">
      <w:pPr>
        <w:pStyle w:val="a5"/>
        <w:spacing w:before="0" w:beforeAutospacing="0" w:after="0" w:afterAutospacing="0" w:line="276" w:lineRule="auto"/>
        <w:ind w:firstLine="851"/>
        <w:jc w:val="center"/>
        <w:rPr>
          <w:b/>
          <w:color w:val="000000"/>
        </w:rPr>
      </w:pPr>
      <w:r w:rsidRPr="00684E55">
        <w:rPr>
          <w:b/>
          <w:color w:val="000000"/>
          <w:lang w:val="en-US"/>
        </w:rPr>
        <w:lastRenderedPageBreak/>
        <w:t>II</w:t>
      </w:r>
      <w:r w:rsidR="00FB2AD5" w:rsidRPr="00684E55">
        <w:rPr>
          <w:b/>
          <w:color w:val="000000"/>
        </w:rPr>
        <w:t>. АНАЛИЗ ЭФФЕКТИВНОСТИ МЕТОДИЧЕСКОЙ РАБОТЫ</w:t>
      </w:r>
    </w:p>
    <w:p w:rsidR="00FB2AD5" w:rsidRPr="00684E55" w:rsidRDefault="00FB2AD5" w:rsidP="004504CA">
      <w:pPr>
        <w:pStyle w:val="a5"/>
        <w:spacing w:before="0" w:beforeAutospacing="0" w:after="0" w:afterAutospacing="0" w:line="276" w:lineRule="auto"/>
        <w:ind w:firstLine="851"/>
        <w:jc w:val="center"/>
        <w:rPr>
          <w:b/>
          <w:color w:val="000000"/>
        </w:rPr>
      </w:pPr>
      <w:r w:rsidRPr="00684E55">
        <w:rPr>
          <w:b/>
          <w:color w:val="000000"/>
        </w:rPr>
        <w:t>КАЧЕСТВЕННЫЙ СОСТАВ ПЕДАГОГОВ</w:t>
      </w:r>
    </w:p>
    <w:p w:rsidR="00FB2AD5" w:rsidRPr="00684E55" w:rsidRDefault="00FB2AD5" w:rsidP="004504CA">
      <w:pPr>
        <w:pStyle w:val="a5"/>
        <w:spacing w:before="0" w:beforeAutospacing="0" w:after="0" w:afterAutospacing="0" w:line="276" w:lineRule="auto"/>
        <w:ind w:firstLine="851"/>
        <w:rPr>
          <w:color w:val="000000"/>
        </w:rPr>
      </w:pPr>
    </w:p>
    <w:p w:rsidR="00E123A1" w:rsidRPr="00684E55" w:rsidRDefault="00E123A1" w:rsidP="004504CA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684E55">
        <w:rPr>
          <w:rStyle w:val="a6"/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Pr="00684E55">
        <w:rPr>
          <w:rFonts w:ascii="Times New Roman" w:hAnsi="Times New Roman" w:cs="Times New Roman"/>
          <w:b/>
          <w:sz w:val="24"/>
          <w:szCs w:val="24"/>
        </w:rPr>
        <w:t>. КАЧЕСТВЕННЫЙ СОСТАВ ПЕДАГОГОВ</w:t>
      </w:r>
    </w:p>
    <w:p w:rsidR="00E123A1" w:rsidRPr="00684E55" w:rsidRDefault="00E123A1" w:rsidP="004504CA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 xml:space="preserve">       1.1.Молодые педагоги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36"/>
        <w:gridCol w:w="1462"/>
        <w:gridCol w:w="1230"/>
        <w:gridCol w:w="1769"/>
        <w:gridCol w:w="3343"/>
      </w:tblGrid>
      <w:tr w:rsidR="00E123A1" w:rsidRPr="00684E55" w:rsidTr="00A3209B">
        <w:tc>
          <w:tcPr>
            <w:tcW w:w="1843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 в ДОУ</w:t>
            </w:r>
          </w:p>
        </w:tc>
        <w:tc>
          <w:tcPr>
            <w:tcW w:w="1463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 до 35 лет</w:t>
            </w:r>
          </w:p>
        </w:tc>
        <w:tc>
          <w:tcPr>
            <w:tcW w:w="1192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Доля педагогов до 35 лет</w:t>
            </w:r>
          </w:p>
        </w:tc>
        <w:tc>
          <w:tcPr>
            <w:tcW w:w="1772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 молодых специалистов (стаж работы до 3 лет)</w:t>
            </w:r>
          </w:p>
        </w:tc>
        <w:tc>
          <w:tcPr>
            <w:tcW w:w="3370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наставников, указать нормативный акт по закреплению наставников</w:t>
            </w:r>
          </w:p>
        </w:tc>
      </w:tr>
      <w:tr w:rsidR="00E123A1" w:rsidRPr="00684E55" w:rsidTr="00A3209B">
        <w:tc>
          <w:tcPr>
            <w:tcW w:w="1843" w:type="dxa"/>
          </w:tcPr>
          <w:p w:rsidR="00E123A1" w:rsidRPr="00684E55" w:rsidRDefault="0023259A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63" w:type="dxa"/>
          </w:tcPr>
          <w:p w:rsidR="00E123A1" w:rsidRPr="00684E55" w:rsidRDefault="0023259A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2" w:type="dxa"/>
          </w:tcPr>
          <w:p w:rsidR="00E123A1" w:rsidRPr="00684E55" w:rsidRDefault="0023259A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1772" w:type="dxa"/>
          </w:tcPr>
          <w:p w:rsidR="00E123A1" w:rsidRPr="00684E55" w:rsidRDefault="0023259A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70" w:type="dxa"/>
          </w:tcPr>
          <w:p w:rsidR="00E123A1" w:rsidRPr="00684E55" w:rsidRDefault="00E123A1" w:rsidP="004504CA">
            <w:pPr>
              <w:pStyle w:val="a5"/>
              <w:spacing w:before="0" w:beforeAutospacing="0" w:after="0" w:afterAutospacing="0" w:line="276" w:lineRule="auto"/>
              <w:ind w:firstLine="851"/>
              <w:rPr>
                <w:color w:val="000000"/>
              </w:rPr>
            </w:pPr>
            <w:r w:rsidRPr="00684E55">
              <w:rPr>
                <w:color w:val="000000"/>
              </w:rPr>
              <w:t>Наставники:</w:t>
            </w:r>
          </w:p>
          <w:p w:rsidR="00E123A1" w:rsidRPr="00684E55" w:rsidRDefault="00E123A1" w:rsidP="00CE19E8">
            <w:pPr>
              <w:pStyle w:val="a5"/>
              <w:spacing w:before="0" w:beforeAutospacing="0" w:after="0" w:afterAutospacing="0" w:line="276" w:lineRule="auto"/>
              <w:rPr>
                <w:color w:val="000000"/>
              </w:rPr>
            </w:pPr>
            <w:r w:rsidRPr="00684E55">
              <w:rPr>
                <w:color w:val="000000"/>
              </w:rPr>
              <w:t>1.</w:t>
            </w:r>
            <w:r w:rsidR="00CE19E8">
              <w:rPr>
                <w:color w:val="000000"/>
              </w:rPr>
              <w:t>Хайруллина Г. М.</w:t>
            </w:r>
          </w:p>
          <w:p w:rsidR="00E123A1" w:rsidRPr="00684E55" w:rsidRDefault="00E123A1" w:rsidP="004504CA">
            <w:pPr>
              <w:pStyle w:val="a5"/>
              <w:spacing w:before="0" w:beforeAutospacing="0" w:after="0" w:afterAutospacing="0" w:line="276" w:lineRule="auto"/>
              <w:rPr>
                <w:color w:val="000000"/>
              </w:rPr>
            </w:pPr>
            <w:r w:rsidRPr="00684E55">
              <w:rPr>
                <w:color w:val="000000"/>
              </w:rPr>
              <w:t>Положение о наставничестве МБДОУ «Детский сад № 93 «Ласточка». Принято решением педагогического совета, протокол № 5 от 26.05.2017.</w:t>
            </w:r>
          </w:p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Введено в действие приказом заведующего № 77 от 26.05.2017</w:t>
            </w:r>
          </w:p>
        </w:tc>
      </w:tr>
    </w:tbl>
    <w:p w:rsidR="00E123A1" w:rsidRPr="00684E55" w:rsidRDefault="00E123A1" w:rsidP="004504CA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123A1" w:rsidRPr="00684E55" w:rsidRDefault="00E123A1" w:rsidP="004504CA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Вывод  и проблемы по данному направлению:</w:t>
      </w:r>
    </w:p>
    <w:p w:rsidR="00E123A1" w:rsidRPr="00684E55" w:rsidRDefault="00E123A1" w:rsidP="004504CA">
      <w:pPr>
        <w:spacing w:line="276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</w:rPr>
      </w:pPr>
      <w:r w:rsidRPr="00684E55">
        <w:rPr>
          <w:rFonts w:ascii="Times New Roman" w:eastAsia="Symbol" w:hAnsi="Times New Roman" w:cs="Times New Roman"/>
          <w:color w:val="000000"/>
          <w:sz w:val="24"/>
          <w:szCs w:val="24"/>
        </w:rPr>
        <w:t>В ДОУ работает много молодых педагогов, которым необходимо постоянно заниматься самообразованием, с целью повышения своего профессионального уровня. Воспитателям и узким специалистам необходимо проявлять активную педагогическую позицию: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eastAsia="Symbol" w:hAnsi="Times New Roman" w:cs="Times New Roman"/>
          <w:color w:val="000000"/>
          <w:sz w:val="24"/>
          <w:szCs w:val="24"/>
        </w:rPr>
      </w:pPr>
      <w:r w:rsidRPr="00684E55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продолжать работу по внедрению инновационных технологий; 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eastAsia="Symbol" w:hAnsi="Times New Roman" w:cs="Times New Roman"/>
          <w:color w:val="000000"/>
          <w:sz w:val="24"/>
          <w:szCs w:val="24"/>
        </w:rPr>
        <w:t>- обобщать, распространять опыт работы через участие в профессиональных конкурсах, кустовых методических объединениях, публикации в СМИ авторских разработок.</w:t>
      </w: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- </w:t>
      </w:r>
      <w:r w:rsidRPr="00684E55">
        <w:rPr>
          <w:rFonts w:ascii="Times New Roman" w:eastAsia="Symbol" w:hAnsi="Times New Roman" w:cs="Times New Roman"/>
          <w:color w:val="000000"/>
          <w:sz w:val="24"/>
          <w:szCs w:val="24"/>
        </w:rPr>
        <w:t>также педагогам рекомендовано разработать авторские программы с использованием современных технологий.</w:t>
      </w: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23A1" w:rsidRPr="00684E55" w:rsidRDefault="00E123A1" w:rsidP="004504CA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123A1" w:rsidRPr="00684E55" w:rsidRDefault="00E123A1" w:rsidP="004504C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84E55">
        <w:rPr>
          <w:rFonts w:ascii="Times New Roman" w:hAnsi="Times New Roman" w:cs="Times New Roman"/>
          <w:b/>
          <w:bCs/>
          <w:sz w:val="24"/>
          <w:szCs w:val="24"/>
        </w:rPr>
        <w:t xml:space="preserve">      1.2.  Общее количество педагогов, имеющих квалификационные категории на </w:t>
      </w:r>
      <w:r w:rsidR="00684E55" w:rsidRPr="00684E55">
        <w:rPr>
          <w:rFonts w:ascii="Times New Roman" w:hAnsi="Times New Roman" w:cs="Times New Roman"/>
          <w:b/>
          <w:bCs/>
          <w:sz w:val="24"/>
          <w:szCs w:val="24"/>
        </w:rPr>
        <w:t>31</w:t>
      </w:r>
      <w:r w:rsidRPr="00684E55">
        <w:rPr>
          <w:rFonts w:ascii="Times New Roman" w:hAnsi="Times New Roman" w:cs="Times New Roman"/>
          <w:b/>
          <w:bCs/>
          <w:sz w:val="24"/>
          <w:szCs w:val="24"/>
        </w:rPr>
        <w:t>.05.202</w:t>
      </w:r>
      <w:r w:rsidR="0023259A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:rsidR="00E123A1" w:rsidRPr="00684E55" w:rsidRDefault="00E123A1" w:rsidP="004504CA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10207" w:type="dxa"/>
        <w:tblInd w:w="-34" w:type="dxa"/>
        <w:tblLayout w:type="fixed"/>
        <w:tblLook w:val="04A0"/>
      </w:tblPr>
      <w:tblGrid>
        <w:gridCol w:w="426"/>
        <w:gridCol w:w="1984"/>
        <w:gridCol w:w="1134"/>
        <w:gridCol w:w="567"/>
        <w:gridCol w:w="567"/>
        <w:gridCol w:w="851"/>
        <w:gridCol w:w="709"/>
        <w:gridCol w:w="850"/>
        <w:gridCol w:w="709"/>
        <w:gridCol w:w="709"/>
        <w:gridCol w:w="708"/>
        <w:gridCol w:w="993"/>
      </w:tblGrid>
      <w:tr w:rsidR="00E123A1" w:rsidRPr="00684E55" w:rsidTr="00A3209B">
        <w:trPr>
          <w:trHeight w:val="44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№№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Общая численность работников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Всего имеют квалиф. категории 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 них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имеют кв. категорий</w:t>
            </w:r>
          </w:p>
        </w:tc>
      </w:tr>
      <w:tr w:rsidR="00E123A1" w:rsidRPr="00684E55" w:rsidTr="00A3209B">
        <w:trPr>
          <w:trHeight w:val="405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 - во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высшую </w:t>
            </w: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категорию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первую </w:t>
            </w: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категорию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Прошли на СЗД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проходили на СЗД</w:t>
            </w:r>
          </w:p>
        </w:tc>
      </w:tr>
      <w:tr w:rsidR="00E123A1" w:rsidRPr="00684E55" w:rsidTr="00A3209B">
        <w:trPr>
          <w:trHeight w:val="465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ind w:lef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 - 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ind w:lef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ind w:lef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 - 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123A1" w:rsidRPr="00684E55" w:rsidTr="00A3209B">
        <w:trPr>
          <w:trHeight w:val="84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Педагогические работники (</w:t>
            </w:r>
            <w:r w:rsidRPr="00684E5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без совместителей, без декретников</w:t>
            </w: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2325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325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23259A" w:rsidP="00CE09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  <w:r w:rsidR="00E123A1"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  <w:r w:rsidR="00E123A1" w:rsidRPr="00684E55">
              <w:rPr>
                <w:rFonts w:ascii="Times New Roman" w:hAnsi="Times New Roman" w:cs="Times New Roman"/>
                <w:vanish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23259A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23259A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E123A1"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23259A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  <w:r w:rsidR="00E123A1"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3A1" w:rsidRPr="00684E55" w:rsidRDefault="00E123A1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E123A1" w:rsidRPr="00684E55" w:rsidRDefault="00E123A1" w:rsidP="004504CA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</w:p>
    <w:p w:rsidR="00E123A1" w:rsidRPr="00684E55" w:rsidRDefault="00E123A1" w:rsidP="004504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 xml:space="preserve">Краткая аналитическая справка по данному направлению. </w:t>
      </w:r>
      <w:r w:rsidRPr="00684E55">
        <w:rPr>
          <w:rFonts w:ascii="Times New Roman" w:hAnsi="Times New Roman" w:cs="Times New Roman"/>
          <w:sz w:val="24"/>
          <w:szCs w:val="24"/>
        </w:rPr>
        <w:t>Количество педагогов, имею</w:t>
      </w:r>
      <w:r w:rsidR="0023259A">
        <w:rPr>
          <w:rFonts w:ascii="Times New Roman" w:hAnsi="Times New Roman" w:cs="Times New Roman"/>
          <w:sz w:val="24"/>
          <w:szCs w:val="24"/>
        </w:rPr>
        <w:t xml:space="preserve">щих квалификационные категории осталось на прежнем уровне, в связи с тем, что все заявленные на аттестацию педагоги подтверждали </w:t>
      </w:r>
      <w:r w:rsidR="00410AF2">
        <w:rPr>
          <w:rFonts w:ascii="Times New Roman" w:hAnsi="Times New Roman" w:cs="Times New Roman"/>
          <w:sz w:val="24"/>
          <w:szCs w:val="24"/>
        </w:rPr>
        <w:t xml:space="preserve"> свои квалификационные категории. </w:t>
      </w:r>
      <w:r w:rsidRPr="00684E55">
        <w:rPr>
          <w:rFonts w:ascii="Times New Roman" w:hAnsi="Times New Roman" w:cs="Times New Roman"/>
          <w:sz w:val="24"/>
          <w:szCs w:val="24"/>
        </w:rPr>
        <w:t>По итогам 202</w:t>
      </w:r>
      <w:r w:rsidR="00410AF2">
        <w:rPr>
          <w:rFonts w:ascii="Times New Roman" w:hAnsi="Times New Roman" w:cs="Times New Roman"/>
          <w:sz w:val="24"/>
          <w:szCs w:val="24"/>
        </w:rPr>
        <w:t>2</w:t>
      </w:r>
      <w:r w:rsidRPr="00684E55">
        <w:rPr>
          <w:rFonts w:ascii="Times New Roman" w:hAnsi="Times New Roman" w:cs="Times New Roman"/>
          <w:sz w:val="24"/>
          <w:szCs w:val="24"/>
        </w:rPr>
        <w:t>/202</w:t>
      </w:r>
      <w:r w:rsidR="00410AF2">
        <w:rPr>
          <w:rFonts w:ascii="Times New Roman" w:hAnsi="Times New Roman" w:cs="Times New Roman"/>
          <w:sz w:val="24"/>
          <w:szCs w:val="24"/>
        </w:rPr>
        <w:t>3</w:t>
      </w:r>
      <w:r w:rsidRPr="00684E55">
        <w:rPr>
          <w:rFonts w:ascii="Times New Roman" w:hAnsi="Times New Roman" w:cs="Times New Roman"/>
          <w:sz w:val="24"/>
          <w:szCs w:val="24"/>
        </w:rPr>
        <w:t xml:space="preserve"> учебного года было выявлено участие педагогов в профессиональных конкурсах</w:t>
      </w:r>
      <w:r w:rsidR="00410AF2">
        <w:rPr>
          <w:rFonts w:ascii="Times New Roman" w:hAnsi="Times New Roman" w:cs="Times New Roman"/>
          <w:sz w:val="24"/>
          <w:szCs w:val="24"/>
        </w:rPr>
        <w:t xml:space="preserve"> повысилось, однако необходимо продолжать работу в данном направлении</w:t>
      </w:r>
      <w:r w:rsidRPr="00684E55">
        <w:rPr>
          <w:rFonts w:ascii="Times New Roman" w:hAnsi="Times New Roman" w:cs="Times New Roman"/>
          <w:sz w:val="24"/>
          <w:szCs w:val="24"/>
        </w:rPr>
        <w:t xml:space="preserve">. </w:t>
      </w:r>
      <w:r w:rsidR="00410AF2">
        <w:rPr>
          <w:rFonts w:ascii="Times New Roman" w:hAnsi="Times New Roman" w:cs="Times New Roman"/>
          <w:sz w:val="24"/>
          <w:szCs w:val="24"/>
        </w:rPr>
        <w:t>В сентябре месяце</w:t>
      </w: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  <w:r w:rsidR="00CD729D" w:rsidRPr="00684E55">
        <w:rPr>
          <w:rFonts w:ascii="Times New Roman" w:hAnsi="Times New Roman" w:cs="Times New Roman"/>
          <w:sz w:val="24"/>
          <w:szCs w:val="24"/>
        </w:rPr>
        <w:t>запланирован семинар</w:t>
      </w:r>
      <w:r w:rsidRPr="00684E55">
        <w:rPr>
          <w:rFonts w:ascii="Times New Roman" w:hAnsi="Times New Roman" w:cs="Times New Roman"/>
          <w:sz w:val="24"/>
          <w:szCs w:val="24"/>
        </w:rPr>
        <w:t xml:space="preserve"> по вопросам аттестации</w:t>
      </w:r>
      <w:r w:rsidR="00410AF2">
        <w:rPr>
          <w:rFonts w:ascii="Times New Roman" w:hAnsi="Times New Roman" w:cs="Times New Roman"/>
          <w:sz w:val="24"/>
          <w:szCs w:val="24"/>
        </w:rPr>
        <w:t xml:space="preserve"> в обновленном формате</w:t>
      </w:r>
      <w:r w:rsidRPr="00684E55">
        <w:rPr>
          <w:rFonts w:ascii="Times New Roman" w:hAnsi="Times New Roman" w:cs="Times New Roman"/>
          <w:sz w:val="24"/>
          <w:szCs w:val="24"/>
        </w:rPr>
        <w:t xml:space="preserve"> и участии в профессиональных конкурсах. На данном </w:t>
      </w:r>
      <w:r w:rsidR="00CD729D" w:rsidRPr="00684E55">
        <w:rPr>
          <w:rFonts w:ascii="Times New Roman" w:hAnsi="Times New Roman" w:cs="Times New Roman"/>
          <w:sz w:val="24"/>
          <w:szCs w:val="24"/>
        </w:rPr>
        <w:t>семинаре</w:t>
      </w:r>
      <w:r w:rsidRPr="00684E55">
        <w:rPr>
          <w:rFonts w:ascii="Times New Roman" w:hAnsi="Times New Roman" w:cs="Times New Roman"/>
          <w:sz w:val="24"/>
          <w:szCs w:val="24"/>
        </w:rPr>
        <w:t xml:space="preserve"> необходимо четко разъяснить все пункты и все требования к аттестуемым работникам для установления квалификационных категорий. Необходимо в 202</w:t>
      </w:r>
      <w:r w:rsidR="00C95808">
        <w:rPr>
          <w:rFonts w:ascii="Times New Roman" w:hAnsi="Times New Roman" w:cs="Times New Roman"/>
          <w:sz w:val="24"/>
          <w:szCs w:val="24"/>
        </w:rPr>
        <w:t>3</w:t>
      </w:r>
      <w:r w:rsidRPr="00684E55">
        <w:rPr>
          <w:rFonts w:ascii="Times New Roman" w:hAnsi="Times New Roman" w:cs="Times New Roman"/>
          <w:sz w:val="24"/>
          <w:szCs w:val="24"/>
        </w:rPr>
        <w:t>/202</w:t>
      </w:r>
      <w:r w:rsidR="00C95808">
        <w:rPr>
          <w:rFonts w:ascii="Times New Roman" w:hAnsi="Times New Roman" w:cs="Times New Roman"/>
          <w:sz w:val="24"/>
          <w:szCs w:val="24"/>
        </w:rPr>
        <w:t>4</w:t>
      </w:r>
      <w:r w:rsidRPr="00684E55">
        <w:rPr>
          <w:rFonts w:ascii="Times New Roman" w:hAnsi="Times New Roman" w:cs="Times New Roman"/>
          <w:sz w:val="24"/>
          <w:szCs w:val="24"/>
        </w:rPr>
        <w:t xml:space="preserve"> году добиться активного  участия педагогов в профессиональных конкурсах как заочного, так и очного характера. Процесс аттестации является непрерывным. Большое значение придается системной подготовке к процедуре аттестации. В центре внимания – достижение оптимального уровня оздоровительной работы, повышение качества образовательной услуги, обеспечение должного наполнения карты результативности.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Трудности в подготовке и проведении аттестации имеют как общий, характерный для большинства педагогов характер, так и индивидуальные, личностные проблемы. 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Общие проблемы для всех: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- для многих педагогов – коммуникативные трудности (не умеют выступать, не владеют профессиональным языком и т.п.) 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отношение к аттестации как обязанности, подготовка к ней без вдохновения и увлеченности.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 Среди личных проблем выделяются: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не достаточный уровень профессионального мастерства.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не умение педагогов использовать в работе инновационные технологии.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Предложения: педагогам необходимо больше участвовать в очных и онлайн конференциях, с целью изучения различных инновационных технологий. В течение учебного года вести сводную таблицу по каждому педагогу с результатами участия в различных мероприятиях.</w:t>
      </w:r>
    </w:p>
    <w:p w:rsidR="00E123A1" w:rsidRPr="00684E55" w:rsidRDefault="00E123A1" w:rsidP="004504CA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123A1" w:rsidRPr="00684E55" w:rsidRDefault="00E123A1" w:rsidP="004504CA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1.3. </w:t>
      </w:r>
      <w:r w:rsidRPr="00684E55">
        <w:rPr>
          <w:rFonts w:ascii="Times New Roman" w:hAnsi="Times New Roman" w:cs="Times New Roman"/>
          <w:b/>
          <w:sz w:val="24"/>
          <w:szCs w:val="24"/>
        </w:rPr>
        <w:t>Курсы повышения квалификации (КПК)</w:t>
      </w:r>
    </w:p>
    <w:p w:rsidR="00E123A1" w:rsidRPr="00684E55" w:rsidRDefault="00E123A1" w:rsidP="004504CA">
      <w:pPr>
        <w:spacing w:line="276" w:lineRule="auto"/>
        <w:rPr>
          <w:rFonts w:ascii="Times New Roman" w:hAnsi="Times New Roman" w:cs="Times New Roman"/>
          <w:sz w:val="24"/>
          <w:szCs w:val="24"/>
          <w:highlight w:val="yellow"/>
        </w:rPr>
      </w:pPr>
      <w:r w:rsidRPr="00684E55">
        <w:rPr>
          <w:rFonts w:ascii="Times New Roman" w:hAnsi="Times New Roman" w:cs="Times New Roman"/>
          <w:sz w:val="24"/>
          <w:szCs w:val="24"/>
        </w:rPr>
        <w:t>1.3.1 через ИС «Электронное образование»</w:t>
      </w:r>
    </w:p>
    <w:p w:rsidR="00E123A1" w:rsidRPr="00684E55" w:rsidRDefault="00E123A1" w:rsidP="004504CA">
      <w:pPr>
        <w:pStyle w:val="a7"/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0"/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67"/>
        <w:gridCol w:w="708"/>
        <w:gridCol w:w="708"/>
        <w:gridCol w:w="567"/>
        <w:gridCol w:w="1843"/>
        <w:gridCol w:w="567"/>
        <w:gridCol w:w="992"/>
        <w:gridCol w:w="709"/>
        <w:gridCol w:w="1134"/>
        <w:gridCol w:w="567"/>
        <w:gridCol w:w="992"/>
      </w:tblGrid>
      <w:tr w:rsidR="00E123A1" w:rsidRPr="00684E55" w:rsidTr="00CD729D">
        <w:trPr>
          <w:trHeight w:val="1838"/>
        </w:trPr>
        <w:tc>
          <w:tcPr>
            <w:tcW w:w="534" w:type="dxa"/>
            <w:vMerge w:val="restart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 в ДОУ</w:t>
            </w:r>
          </w:p>
        </w:tc>
        <w:tc>
          <w:tcPr>
            <w:tcW w:w="1275" w:type="dxa"/>
            <w:gridSpan w:val="2"/>
          </w:tcPr>
          <w:p w:rsidR="00E123A1" w:rsidRPr="00684E55" w:rsidRDefault="00E123A1" w:rsidP="00C95808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поданных заявлений на КПК в 202</w:t>
            </w:r>
            <w:r w:rsidR="00C958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275" w:type="dxa"/>
            <w:gridSpan w:val="2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отозванных заявлений </w:t>
            </w:r>
          </w:p>
        </w:tc>
        <w:tc>
          <w:tcPr>
            <w:tcW w:w="1843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Из отозванных заявлений  по уважительной причине, подтвержденной документально</w:t>
            </w:r>
          </w:p>
        </w:tc>
        <w:tc>
          <w:tcPr>
            <w:tcW w:w="1559" w:type="dxa"/>
            <w:gridSpan w:val="2"/>
          </w:tcPr>
          <w:p w:rsidR="00E123A1" w:rsidRPr="00684E55" w:rsidRDefault="00E123A1" w:rsidP="00C95808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прошедших КПК в 1 полугодии 202</w:t>
            </w:r>
            <w:r w:rsidR="00C958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года (январь-май )</w:t>
            </w:r>
          </w:p>
        </w:tc>
        <w:tc>
          <w:tcPr>
            <w:tcW w:w="1843" w:type="dxa"/>
            <w:gridSpan w:val="2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Кол-во педагогов, которые  не внесли данные о  прохождении КПК в личном кабинете</w:t>
            </w:r>
          </w:p>
        </w:tc>
        <w:tc>
          <w:tcPr>
            <w:tcW w:w="1559" w:type="dxa"/>
            <w:gridSpan w:val="2"/>
          </w:tcPr>
          <w:p w:rsidR="00E123A1" w:rsidRPr="00684E55" w:rsidRDefault="00E123A1" w:rsidP="00C95808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планирующих КПК во 2 полугодии 202</w:t>
            </w:r>
            <w:r w:rsidR="00C958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года (июнь-декабрь) </w:t>
            </w:r>
          </w:p>
        </w:tc>
      </w:tr>
      <w:tr w:rsidR="00E123A1" w:rsidRPr="00684E55" w:rsidTr="00CD729D">
        <w:trPr>
          <w:cantSplit/>
          <w:trHeight w:val="1121"/>
        </w:trPr>
        <w:tc>
          <w:tcPr>
            <w:tcW w:w="534" w:type="dxa"/>
            <w:vMerge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08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92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согласно реестра</w:t>
            </w:r>
          </w:p>
        </w:tc>
        <w:tc>
          <w:tcPr>
            <w:tcW w:w="1134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92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123A1" w:rsidRPr="00684E55" w:rsidTr="00CD729D">
        <w:tc>
          <w:tcPr>
            <w:tcW w:w="534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958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123A1" w:rsidRPr="00684E55" w:rsidRDefault="00C95808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" w:type="dxa"/>
          </w:tcPr>
          <w:p w:rsidR="00E123A1" w:rsidRPr="00684E55" w:rsidRDefault="00C95808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8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E123A1" w:rsidRPr="00684E55" w:rsidRDefault="00C95808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E123A1" w:rsidRPr="00684E55" w:rsidRDefault="00C95808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9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123A1" w:rsidRPr="00684E55" w:rsidRDefault="00E123A1" w:rsidP="004504CA">
      <w:pPr>
        <w:pStyle w:val="a7"/>
        <w:spacing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E123A1" w:rsidRPr="00684E55" w:rsidRDefault="00E123A1" w:rsidP="004504CA">
      <w:pPr>
        <w:pStyle w:val="a7"/>
        <w:spacing w:line="276" w:lineRule="auto"/>
        <w:ind w:hanging="578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1.3.2 Внебюджетные курсы</w:t>
      </w:r>
    </w:p>
    <w:p w:rsidR="00E123A1" w:rsidRPr="00684E55" w:rsidRDefault="00E123A1" w:rsidP="004504CA">
      <w:pPr>
        <w:pStyle w:val="a7"/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0"/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2"/>
        <w:gridCol w:w="1417"/>
        <w:gridCol w:w="2552"/>
        <w:gridCol w:w="2410"/>
      </w:tblGrid>
      <w:tr w:rsidR="00E123A1" w:rsidRPr="00684E55" w:rsidTr="00CD729D">
        <w:trPr>
          <w:trHeight w:val="841"/>
        </w:trPr>
        <w:tc>
          <w:tcPr>
            <w:tcW w:w="2802" w:type="dxa"/>
            <w:vMerge w:val="restart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 в ДОУ</w:t>
            </w:r>
          </w:p>
        </w:tc>
        <w:tc>
          <w:tcPr>
            <w:tcW w:w="3969" w:type="dxa"/>
            <w:gridSpan w:val="2"/>
          </w:tcPr>
          <w:p w:rsidR="00E123A1" w:rsidRPr="00684E55" w:rsidRDefault="00E123A1" w:rsidP="00C95808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прошедших КПК на внебюджетной основе  в 202</w:t>
            </w:r>
            <w:r w:rsidR="00C958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2410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Наименование обучающей организации</w:t>
            </w:r>
          </w:p>
        </w:tc>
      </w:tr>
      <w:tr w:rsidR="00E123A1" w:rsidRPr="00684E55" w:rsidTr="00CD729D">
        <w:trPr>
          <w:cantSplit/>
          <w:trHeight w:val="796"/>
        </w:trPr>
        <w:tc>
          <w:tcPr>
            <w:tcW w:w="2802" w:type="dxa"/>
            <w:vMerge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552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410" w:type="dxa"/>
            <w:textDirection w:val="btLr"/>
          </w:tcPr>
          <w:p w:rsidR="00E123A1" w:rsidRPr="00684E55" w:rsidRDefault="00E123A1" w:rsidP="004504CA">
            <w:pPr>
              <w:pStyle w:val="a7"/>
              <w:spacing w:line="276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3A1" w:rsidRPr="00684E55" w:rsidTr="00CD729D">
        <w:tc>
          <w:tcPr>
            <w:tcW w:w="2802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958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123A1" w:rsidRPr="00684E55" w:rsidRDefault="00E123A1" w:rsidP="004504CA">
      <w:pPr>
        <w:pStyle w:val="a7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123A1" w:rsidRPr="00684E55" w:rsidRDefault="00E123A1" w:rsidP="004504CA">
      <w:pPr>
        <w:pStyle w:val="a7"/>
        <w:spacing w:line="276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1.3.3.Количество    педагогов, прошедших обучение по курсам повышения квалификации по отдельным направлениям курсовой подготовки</w:t>
      </w:r>
    </w:p>
    <w:p w:rsidR="00E123A1" w:rsidRPr="00684E55" w:rsidRDefault="00E123A1" w:rsidP="004504CA">
      <w:pPr>
        <w:pStyle w:val="a7"/>
        <w:spacing w:line="276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25"/>
        <w:gridCol w:w="1694"/>
        <w:gridCol w:w="1334"/>
        <w:gridCol w:w="1508"/>
        <w:gridCol w:w="1644"/>
      </w:tblGrid>
      <w:tr w:rsidR="00E123A1" w:rsidRPr="00684E55" w:rsidTr="00A3209B">
        <w:tc>
          <w:tcPr>
            <w:tcW w:w="3544" w:type="dxa"/>
            <w:vMerge w:val="restart"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  <w:vMerge w:val="restart"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   педагогов, прошедших обучение по указанным программам курсов  ПК</w:t>
            </w:r>
          </w:p>
        </w:tc>
        <w:tc>
          <w:tcPr>
            <w:tcW w:w="2965" w:type="dxa"/>
            <w:gridSpan w:val="2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1665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Планируют обучение в 2022 году</w:t>
            </w:r>
          </w:p>
        </w:tc>
      </w:tr>
      <w:tr w:rsidR="00E123A1" w:rsidRPr="00684E55" w:rsidTr="00A3209B">
        <w:tc>
          <w:tcPr>
            <w:tcW w:w="3544" w:type="dxa"/>
            <w:vMerge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  <w:vMerge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В 2021 году</w:t>
            </w:r>
          </w:p>
        </w:tc>
        <w:tc>
          <w:tcPr>
            <w:tcW w:w="1577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В 2022 году</w:t>
            </w:r>
          </w:p>
        </w:tc>
        <w:tc>
          <w:tcPr>
            <w:tcW w:w="1665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3A1" w:rsidRPr="00684E55" w:rsidTr="00A3209B">
        <w:tc>
          <w:tcPr>
            <w:tcW w:w="3544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по обучению детей с ОВЗ</w:t>
            </w:r>
          </w:p>
        </w:tc>
        <w:tc>
          <w:tcPr>
            <w:tcW w:w="1713" w:type="dxa"/>
          </w:tcPr>
          <w:p w:rsidR="00E123A1" w:rsidRPr="00684E55" w:rsidRDefault="00C95808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8" w:type="dxa"/>
          </w:tcPr>
          <w:p w:rsidR="00E123A1" w:rsidRPr="00684E55" w:rsidRDefault="00C95808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77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5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123A1" w:rsidRPr="00684E55" w:rsidTr="00A3209B">
        <w:tc>
          <w:tcPr>
            <w:tcW w:w="3544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по программе «БДД»</w:t>
            </w:r>
          </w:p>
        </w:tc>
        <w:tc>
          <w:tcPr>
            <w:tcW w:w="1713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8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77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5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123A1" w:rsidRPr="00684E55" w:rsidTr="00A3209B">
        <w:trPr>
          <w:trHeight w:val="194"/>
        </w:trPr>
        <w:tc>
          <w:tcPr>
            <w:tcW w:w="3544" w:type="dxa"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по программе «Семьеведение»</w:t>
            </w:r>
          </w:p>
        </w:tc>
        <w:tc>
          <w:tcPr>
            <w:tcW w:w="1713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8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77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5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123A1" w:rsidRPr="00684E55" w:rsidTr="00A3209B">
        <w:trPr>
          <w:trHeight w:val="194"/>
        </w:trPr>
        <w:tc>
          <w:tcPr>
            <w:tcW w:w="3544" w:type="dxa"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по обучению детей государственным языкам РТ</w:t>
            </w:r>
          </w:p>
        </w:tc>
        <w:tc>
          <w:tcPr>
            <w:tcW w:w="1713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8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77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5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123A1" w:rsidRPr="00684E55" w:rsidTr="00A3209B">
        <w:trPr>
          <w:trHeight w:val="194"/>
        </w:trPr>
        <w:tc>
          <w:tcPr>
            <w:tcW w:w="3544" w:type="dxa"/>
          </w:tcPr>
          <w:p w:rsidR="00E123A1" w:rsidRPr="00684E55" w:rsidRDefault="00E123A1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Указать, если другое</w:t>
            </w:r>
          </w:p>
        </w:tc>
        <w:tc>
          <w:tcPr>
            <w:tcW w:w="1713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8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77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5" w:type="dxa"/>
          </w:tcPr>
          <w:p w:rsidR="00E123A1" w:rsidRPr="00684E55" w:rsidRDefault="00E123A1" w:rsidP="004504CA">
            <w:pPr>
              <w:pStyle w:val="a7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123A1" w:rsidRPr="00684E55" w:rsidRDefault="00E123A1" w:rsidP="004504CA">
      <w:pPr>
        <w:pStyle w:val="a7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123A1" w:rsidRPr="00684E55" w:rsidRDefault="00E123A1" w:rsidP="004504CA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1.3.4. Краткая аналитическая справка по данному направлению. Возможные вопросы:</w:t>
      </w:r>
    </w:p>
    <w:p w:rsidR="00E123A1" w:rsidRPr="00684E55" w:rsidRDefault="00E123A1" w:rsidP="004504CA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Педагогам удобно работать через ИС «Электронное образование»,  каждый  может сам выбрать интересующий его курс. Педагогами ведется работа в личном кабинете. После окончания курсов на педагогическом часе педагоги делятся со своими коллегами, полученными на курсах знаниями, технологиями. Полученные знания применяются в работе с детьми и родителями, на занятиях, конкурсах и других мероприятиях. </w:t>
      </w:r>
    </w:p>
    <w:p w:rsidR="00E123A1" w:rsidRPr="00684E55" w:rsidRDefault="00E123A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Влияние курсов на качество работы педагогов, несомненно, есть. Они освежают свои теоретические знания, и подкрепляют их практически, используя полученные знания в своей работе с детьми.</w:t>
      </w:r>
    </w:p>
    <w:p w:rsidR="009F70B8" w:rsidRPr="00684E55" w:rsidRDefault="009F70B8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Перспектива: планируют аттестацию в октябре 20</w:t>
      </w:r>
      <w:r w:rsidR="00F20146" w:rsidRPr="00684E55">
        <w:rPr>
          <w:rFonts w:ascii="Times New Roman" w:hAnsi="Times New Roman" w:cs="Times New Roman"/>
          <w:b/>
          <w:sz w:val="24"/>
          <w:szCs w:val="24"/>
        </w:rPr>
        <w:t>2</w:t>
      </w:r>
      <w:r w:rsidR="00C95808">
        <w:rPr>
          <w:rFonts w:ascii="Times New Roman" w:hAnsi="Times New Roman" w:cs="Times New Roman"/>
          <w:b/>
          <w:sz w:val="24"/>
          <w:szCs w:val="24"/>
        </w:rPr>
        <w:t>3</w:t>
      </w:r>
      <w:r w:rsidRPr="00684E55">
        <w:rPr>
          <w:rFonts w:ascii="Times New Roman" w:hAnsi="Times New Roman" w:cs="Times New Roman"/>
          <w:b/>
          <w:sz w:val="24"/>
          <w:szCs w:val="24"/>
        </w:rPr>
        <w:t xml:space="preserve"> года:</w:t>
      </w:r>
    </w:p>
    <w:p w:rsidR="009F70B8" w:rsidRPr="00684E55" w:rsidRDefault="009F70B8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tbl>
      <w:tblPr>
        <w:tblW w:w="9542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306"/>
        <w:gridCol w:w="1573"/>
        <w:gridCol w:w="1971"/>
        <w:gridCol w:w="851"/>
        <w:gridCol w:w="1134"/>
        <w:gridCol w:w="1134"/>
        <w:gridCol w:w="850"/>
        <w:gridCol w:w="723"/>
      </w:tblGrid>
      <w:tr w:rsidR="00486F50" w:rsidRPr="002027BE" w:rsidTr="00486F50">
        <w:trPr>
          <w:trHeight w:val="836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lastRenderedPageBreak/>
              <w:t>Фамилия, имя, отчество  претендента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 xml:space="preserve">Должность, место работы </w:t>
            </w:r>
          </w:p>
        </w:tc>
        <w:tc>
          <w:tcPr>
            <w:tcW w:w="19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Образование</w:t>
            </w:r>
          </w:p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(краткое наименование ВУЗа, квалификация)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 xml:space="preserve">Педстаж </w:t>
            </w:r>
          </w:p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/в  т .ч. в должности, по которой аттестуется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 xml:space="preserve">Имеющаяся квалификационная категория, дата окончания срока   ее действия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 xml:space="preserve">На какую категорию планирует </w:t>
            </w:r>
          </w:p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i/>
                <w:color w:val="000000"/>
              </w:rPr>
            </w:pPr>
            <w:r w:rsidRPr="002027BE">
              <w:rPr>
                <w:rFonts w:ascii="Times New Roman" w:hAnsi="Times New Roman" w:cs="Times New Roman"/>
                <w:i/>
                <w:color w:val="000000"/>
              </w:rPr>
              <w:t>(первая, высшая)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 xml:space="preserve">Курсы повышения квалификации </w:t>
            </w:r>
          </w:p>
          <w:p w:rsidR="00486F50" w:rsidRPr="002027BE" w:rsidRDefault="00486F50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i/>
                <w:color w:val="000000"/>
              </w:rPr>
            </w:pPr>
            <w:r w:rsidRPr="002027BE">
              <w:rPr>
                <w:rFonts w:ascii="Times New Roman" w:hAnsi="Times New Roman" w:cs="Times New Roman"/>
                <w:i/>
                <w:color w:val="000000"/>
              </w:rPr>
              <w:t>(указать год)</w:t>
            </w:r>
          </w:p>
        </w:tc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F50" w:rsidRPr="002027BE" w:rsidRDefault="00486F50" w:rsidP="004504C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027BE">
              <w:rPr>
                <w:rFonts w:ascii="Times New Roman" w:hAnsi="Times New Roman" w:cs="Times New Roman"/>
              </w:rPr>
              <w:t>Прогноз результата аттестации</w:t>
            </w:r>
          </w:p>
        </w:tc>
      </w:tr>
      <w:tr w:rsidR="00BA344C" w:rsidRPr="002027BE" w:rsidTr="00E841A9">
        <w:trPr>
          <w:trHeight w:val="662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344C" w:rsidRPr="002027BE" w:rsidRDefault="00BA344C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Валиахметова Эльвира Мельсоновна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344C" w:rsidRPr="002027BE" w:rsidRDefault="00BA344C" w:rsidP="00CE19E8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Музыкальный руководитель МБДОУ    "Детский сад  №93 "Ласточка"</w:t>
            </w:r>
          </w:p>
        </w:tc>
        <w:tc>
          <w:tcPr>
            <w:tcW w:w="19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344C" w:rsidRPr="002027BE" w:rsidRDefault="00BA344C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Высшее Московский государственный университет культуры и искусств. Технолог социально-культурной деятельности, преподаватель, 2014 г.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344C" w:rsidRPr="002027BE" w:rsidRDefault="00BA344C" w:rsidP="00BA344C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41/9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344C" w:rsidRPr="002027BE" w:rsidRDefault="00BA344C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 кв.категория, 2023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344C" w:rsidRPr="002027BE" w:rsidRDefault="00BA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344C" w:rsidRPr="002027BE" w:rsidRDefault="002027B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2021</w:t>
            </w:r>
          </w:p>
        </w:tc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344C" w:rsidRPr="002027BE" w:rsidRDefault="00BA344C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</w:t>
            </w:r>
          </w:p>
        </w:tc>
      </w:tr>
      <w:tr w:rsidR="002027BE" w:rsidRPr="002027BE" w:rsidTr="00E841A9">
        <w:trPr>
          <w:trHeight w:val="662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2027BE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Габзагирова Эльзза Раисовна</w:t>
            </w:r>
          </w:p>
          <w:p w:rsidR="002027BE" w:rsidRPr="002027BE" w:rsidRDefault="002027B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воспитатель МБДОУ    "Детский сад  №93 "Ласточка"</w:t>
            </w:r>
          </w:p>
        </w:tc>
        <w:tc>
          <w:tcPr>
            <w:tcW w:w="19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2027BE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Высшее ТИСБИ г. Казань  Юриспруденция  2013 г.; среднее Набережночелнинский педагогический колледж Учитель татарского языка и литературы  2008 г.; профильная переподготовка Набережночелнинский педколледж 2014 г.</w:t>
            </w:r>
          </w:p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BA344C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15/15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 кв.категория, 2023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2023</w:t>
            </w:r>
          </w:p>
        </w:tc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</w:t>
            </w:r>
          </w:p>
        </w:tc>
      </w:tr>
      <w:tr w:rsidR="002027BE" w:rsidRPr="002027BE" w:rsidTr="00E841A9">
        <w:trPr>
          <w:trHeight w:val="662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2027BE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Шишканова Диляра Нурзаетовна</w:t>
            </w:r>
          </w:p>
          <w:p w:rsidR="002027BE" w:rsidRPr="002027BE" w:rsidRDefault="002027BE" w:rsidP="002027B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воспитатель МБДОУ    "Детский сад  №93 "Ласточка"</w:t>
            </w:r>
          </w:p>
        </w:tc>
        <w:tc>
          <w:tcPr>
            <w:tcW w:w="19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2027BE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Высшее                       Набережночелнинский государственный педагогический институт                     Преподаватель дошкольной педагогики и психологии               2009 г.</w:t>
            </w:r>
          </w:p>
          <w:p w:rsidR="002027BE" w:rsidRPr="002027BE" w:rsidRDefault="002027BE" w:rsidP="002027B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BA344C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12/12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 кв.категория, 2023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2022</w:t>
            </w:r>
          </w:p>
        </w:tc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</w:t>
            </w:r>
          </w:p>
        </w:tc>
      </w:tr>
      <w:tr w:rsidR="002027BE" w:rsidRPr="002027BE" w:rsidTr="00E841A9">
        <w:trPr>
          <w:trHeight w:val="662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2027BE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Хайруллина Гульчачак Максумовна</w:t>
            </w:r>
          </w:p>
          <w:p w:rsidR="002027BE" w:rsidRPr="002027BE" w:rsidRDefault="002027BE" w:rsidP="002027B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воспитатель МБДОУ    "Детский сад  №93 "Ласточка"</w:t>
            </w:r>
          </w:p>
        </w:tc>
        <w:tc>
          <w:tcPr>
            <w:tcW w:w="19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2027BE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 xml:space="preserve">Высшее, Казанский государственный педагогический университет, учитель татарского языка и литературы, 2004 г., средне-специальное: Чистопольское </w:t>
            </w:r>
            <w:r w:rsidRPr="002027BE">
              <w:rPr>
                <w:rFonts w:ascii="Times New Roman" w:hAnsi="Times New Roman" w:cs="Times New Roman"/>
                <w:color w:val="000000"/>
              </w:rPr>
              <w:lastRenderedPageBreak/>
              <w:t>педагогическое училище, воспитатель детей дошкольного возраста, 1999 г.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BA344C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lastRenderedPageBreak/>
              <w:t>23/20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 кв.категория, 2023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2021</w:t>
            </w:r>
          </w:p>
        </w:tc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7BE" w:rsidRPr="002027BE" w:rsidRDefault="002027BE" w:rsidP="00E841A9">
            <w:pPr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</w:t>
            </w:r>
          </w:p>
        </w:tc>
      </w:tr>
      <w:tr w:rsidR="002027BE" w:rsidRPr="002027BE" w:rsidTr="00486F50">
        <w:trPr>
          <w:trHeight w:val="662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27BE" w:rsidRPr="002027BE" w:rsidRDefault="002027BE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lastRenderedPageBreak/>
              <w:t>Утяганова Лилия Рафитовна</w:t>
            </w:r>
          </w:p>
          <w:p w:rsidR="002027BE" w:rsidRPr="002027BE" w:rsidRDefault="002027BE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27BE" w:rsidRPr="002027BE" w:rsidRDefault="002027BE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воспитатель МБДОУ    "Детский сад  №93 "Ласточка"</w:t>
            </w:r>
          </w:p>
        </w:tc>
        <w:tc>
          <w:tcPr>
            <w:tcW w:w="19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27BE" w:rsidRPr="002027BE" w:rsidRDefault="002027BE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Высшее Институт экономики, управления и права "Экономист"                   2009 г.; профильная переподготовка ФГБОУ ВО НГПУ, 2016 г.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27BE" w:rsidRPr="002027BE" w:rsidRDefault="002027BE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5/5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27BE" w:rsidRPr="002027BE" w:rsidRDefault="002027BE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Нет категории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27BE" w:rsidRPr="002027BE" w:rsidRDefault="002027BE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1 кв. категория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27BE" w:rsidRPr="002027BE" w:rsidRDefault="002027BE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2022</w:t>
            </w:r>
          </w:p>
        </w:tc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27BE" w:rsidRPr="002027BE" w:rsidRDefault="002027BE" w:rsidP="00450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27BE">
              <w:rPr>
                <w:rFonts w:ascii="Times New Roman" w:hAnsi="Times New Roman" w:cs="Times New Roman"/>
                <w:color w:val="000000"/>
              </w:rPr>
              <w:t>Первая</w:t>
            </w:r>
          </w:p>
        </w:tc>
      </w:tr>
    </w:tbl>
    <w:p w:rsidR="00D21432" w:rsidRPr="00684E55" w:rsidRDefault="00D21432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FC45C5" w:rsidRPr="00684E55" w:rsidRDefault="00FC45C5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МБДОУ направляет свои усилия на создание условий для роста профессиональной компетентности всех категорий педагогических кадров. Работа по повышению квалификации педагогических и руководящих работников ведется в соответствии с приказом МО и Н РТ от 29.08.2016 года № под – 1930/16 «Об утверждении этапов работы с модулем «Повышение квалификации работников образования» на образовательном портале «Электронное образование в Республике Татарстан».</w:t>
      </w:r>
    </w:p>
    <w:p w:rsidR="00FC45C5" w:rsidRPr="00684E55" w:rsidRDefault="00FC45C5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С целью строго учета сроков и форм повышения квалификации в ДОУ создан банк педагогических и руководящих работников с указанием их образования, наличия квалификационной категории, своеврем</w:t>
      </w:r>
      <w:r w:rsidR="00B13901" w:rsidRPr="00684E55">
        <w:rPr>
          <w:rFonts w:ascii="Times New Roman" w:hAnsi="Times New Roman" w:cs="Times New Roman"/>
          <w:sz w:val="24"/>
          <w:szCs w:val="24"/>
        </w:rPr>
        <w:t>е</w:t>
      </w:r>
      <w:r w:rsidRPr="00684E55">
        <w:rPr>
          <w:rFonts w:ascii="Times New Roman" w:hAnsi="Times New Roman" w:cs="Times New Roman"/>
          <w:sz w:val="24"/>
          <w:szCs w:val="24"/>
        </w:rPr>
        <w:t xml:space="preserve">нности прохождения курсовой подготовки. Курсовая подготовка </w:t>
      </w:r>
      <w:r w:rsidR="00B13901" w:rsidRPr="00684E55">
        <w:rPr>
          <w:rFonts w:ascii="Times New Roman" w:hAnsi="Times New Roman" w:cs="Times New Roman"/>
          <w:sz w:val="24"/>
          <w:szCs w:val="24"/>
        </w:rPr>
        <w:t>организована</w:t>
      </w:r>
      <w:r w:rsidRPr="00684E55">
        <w:rPr>
          <w:rFonts w:ascii="Times New Roman" w:hAnsi="Times New Roman" w:cs="Times New Roman"/>
          <w:sz w:val="24"/>
          <w:szCs w:val="24"/>
        </w:rPr>
        <w:t xml:space="preserve"> и реализуется в соответствии с планом работы. В настоящее время организации повышения квалификации строится на основе заявок в модуле «Повышение квалификации работников образования» на образовательном портале «Электронное образование» в Республике Татарстан.</w:t>
      </w:r>
    </w:p>
    <w:p w:rsidR="00F744B7" w:rsidRPr="00684E55" w:rsidRDefault="00F744B7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209B" w:rsidRPr="00684E55" w:rsidRDefault="00A3209B" w:rsidP="004504CA">
      <w:pPr>
        <w:spacing w:line="276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>2. КОНКУРСНОЕ ДВИЖЕНИЕ</w:t>
      </w:r>
    </w:p>
    <w:p w:rsidR="00A3209B" w:rsidRPr="00684E55" w:rsidRDefault="00A3209B" w:rsidP="004504CA">
      <w:pPr>
        <w:spacing w:line="276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3209B" w:rsidRPr="00684E55" w:rsidRDefault="00A3209B" w:rsidP="004504CA">
      <w:pPr>
        <w:spacing w:line="276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color w:val="000000"/>
          <w:sz w:val="24"/>
          <w:szCs w:val="24"/>
        </w:rPr>
        <w:t>Конкурсное движение требует практики участия в конкурсах. Коллектив молодой, имеющий малый опыт участия в конкурсах. Любой конкурс – представление особо значимого результата, опыта работы в определенном направлении. Поэтому, надо последовательно повышать уровень работы детского сада по всем направлениям.</w:t>
      </w:r>
    </w:p>
    <w:p w:rsidR="00A3209B" w:rsidRPr="00684E55" w:rsidRDefault="00A3209B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color w:val="000000"/>
          <w:sz w:val="24"/>
          <w:szCs w:val="24"/>
        </w:rPr>
        <w:t>Участие в конкурсах требует умения соблюдать конкурсные правила, обладать выносливостью, уметь ориентироваться в незнакомой обстановке. Для достижения этих целей в детском саду действует система конкурсов, они проводятся регулярно, по разным направлениям. В ходе данной работы педагоги обретают навыки участия в конкурсах. Большинство значимых конкурсов требует владения технологией подготовки документов.</w:t>
      </w:r>
    </w:p>
    <w:p w:rsidR="00A3209B" w:rsidRPr="00684E55" w:rsidRDefault="00A3209B" w:rsidP="004504CA">
      <w:pPr>
        <w:pBdr>
          <w:bottom w:val="single" w:sz="12" w:space="1" w:color="auto"/>
        </w:pBdr>
        <w:spacing w:line="276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A3209B" w:rsidRPr="00684E55" w:rsidRDefault="00A3209B" w:rsidP="004504C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3209B" w:rsidRPr="00684E55" w:rsidRDefault="00CD729D" w:rsidP="004504CA">
      <w:pPr>
        <w:spacing w:line="276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4E55">
        <w:rPr>
          <w:rFonts w:ascii="Times New Roman" w:hAnsi="Times New Roman" w:cs="Times New Roman"/>
          <w:b/>
          <w:sz w:val="24"/>
          <w:szCs w:val="24"/>
          <w:u w:val="single"/>
        </w:rPr>
        <w:t>2.1</w:t>
      </w:r>
      <w:r w:rsidR="00A3209B" w:rsidRPr="00684E55">
        <w:rPr>
          <w:rFonts w:ascii="Times New Roman" w:hAnsi="Times New Roman" w:cs="Times New Roman"/>
          <w:b/>
          <w:sz w:val="24"/>
          <w:szCs w:val="24"/>
          <w:u w:val="single"/>
        </w:rPr>
        <w:t>. Результативность участия в конкурсах  воспитанников</w:t>
      </w:r>
    </w:p>
    <w:p w:rsidR="00A3209B" w:rsidRPr="00684E55" w:rsidRDefault="00A3209B" w:rsidP="004504C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997" w:type="dxa"/>
        <w:jc w:val="center"/>
        <w:tblInd w:w="-459" w:type="dxa"/>
        <w:tblLook w:val="04A0"/>
      </w:tblPr>
      <w:tblGrid>
        <w:gridCol w:w="486"/>
        <w:gridCol w:w="1569"/>
        <w:gridCol w:w="1437"/>
        <w:gridCol w:w="1835"/>
        <w:gridCol w:w="1341"/>
        <w:gridCol w:w="1714"/>
        <w:gridCol w:w="1615"/>
      </w:tblGrid>
      <w:tr w:rsidR="00396558" w:rsidRPr="00684E55" w:rsidTr="009F7536">
        <w:trPr>
          <w:jc w:val="center"/>
        </w:trPr>
        <w:tc>
          <w:tcPr>
            <w:tcW w:w="486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Ф. И. О. педагога</w:t>
            </w:r>
          </w:p>
        </w:tc>
        <w:tc>
          <w:tcPr>
            <w:tcW w:w="1437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835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Наименование конкурса</w:t>
            </w:r>
          </w:p>
        </w:tc>
        <w:tc>
          <w:tcPr>
            <w:tcW w:w="1341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Результат</w:t>
            </w:r>
          </w:p>
        </w:tc>
        <w:tc>
          <w:tcPr>
            <w:tcW w:w="1714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Уровень победы</w:t>
            </w:r>
          </w:p>
        </w:tc>
        <w:tc>
          <w:tcPr>
            <w:tcW w:w="1615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Ф. И. ребенка-победителя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A3209B" w:rsidRPr="00684E55" w:rsidRDefault="00A3209B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A3209B" w:rsidRPr="00684E55" w:rsidRDefault="00D32418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Хайруллина Гульчачак Максумовна</w:t>
            </w:r>
          </w:p>
          <w:p w:rsidR="00A3209B" w:rsidRPr="00684E55" w:rsidRDefault="00A3209B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209B" w:rsidRPr="00684E55" w:rsidRDefault="00A3209B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Мирзазянова Рамиля Мирзагитовна</w:t>
            </w:r>
          </w:p>
        </w:tc>
        <w:tc>
          <w:tcPr>
            <w:tcW w:w="1437" w:type="dxa"/>
          </w:tcPr>
          <w:p w:rsidR="00A3209B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воспитатель</w:t>
            </w:r>
          </w:p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Воспитатель по обучению детей родному языку</w:t>
            </w:r>
          </w:p>
        </w:tc>
        <w:tc>
          <w:tcPr>
            <w:tcW w:w="1835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«Бэхет </w:t>
            </w:r>
          </w:p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йолдызы»</w:t>
            </w:r>
          </w:p>
        </w:tc>
        <w:tc>
          <w:tcPr>
            <w:tcW w:w="1341" w:type="dxa"/>
          </w:tcPr>
          <w:p w:rsidR="00A3209B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Лауреат 1</w:t>
            </w:r>
            <w:r w:rsidR="00A3209B"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714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15" w:type="dxa"/>
          </w:tcPr>
          <w:p w:rsidR="00A3209B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Гилязова Азалина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A3209B" w:rsidRPr="00684E55" w:rsidRDefault="00A3209B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A3209B" w:rsidRPr="00684E55" w:rsidRDefault="00A3209B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Валиахметова Эльвира Мельсоновна</w:t>
            </w:r>
          </w:p>
          <w:p w:rsidR="00A3209B" w:rsidRPr="00684E55" w:rsidRDefault="00A3209B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209B" w:rsidRPr="00684E55" w:rsidRDefault="00A3209B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</w:p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5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«Карусель мелодий»</w:t>
            </w:r>
          </w:p>
        </w:tc>
        <w:tc>
          <w:tcPr>
            <w:tcW w:w="1341" w:type="dxa"/>
          </w:tcPr>
          <w:p w:rsidR="00A3209B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Лауреат 2</w:t>
            </w:r>
            <w:r w:rsidR="00A3209B"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714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  <w:tc>
          <w:tcPr>
            <w:tcW w:w="1615" w:type="dxa"/>
          </w:tcPr>
          <w:p w:rsidR="00A3209B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Салимова Алина, Халиуллина Айсылу, Харисова Айсылу, Дмитриева Алиса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A3209B" w:rsidRPr="00684E55" w:rsidRDefault="00A3209B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A3209B" w:rsidRPr="00684E55" w:rsidRDefault="00A3209B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Валиахметова Эльвира Мельсоновна</w:t>
            </w:r>
          </w:p>
          <w:p w:rsidR="00A3209B" w:rsidRPr="00684E55" w:rsidRDefault="00A3209B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209B" w:rsidRPr="00684E55" w:rsidRDefault="00D32418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Халиуллина Альфивна Музавитовна</w:t>
            </w:r>
          </w:p>
        </w:tc>
        <w:tc>
          <w:tcPr>
            <w:tcW w:w="1437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</w:p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209B" w:rsidRPr="00684E55" w:rsidRDefault="00A3209B" w:rsidP="00D3241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835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«Первые шаги»</w:t>
            </w:r>
          </w:p>
        </w:tc>
        <w:tc>
          <w:tcPr>
            <w:tcW w:w="1341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 w:rsidR="00D32418">
              <w:rPr>
                <w:rFonts w:ascii="Times New Roman" w:hAnsi="Times New Roman" w:cs="Times New Roman"/>
                <w:sz w:val="20"/>
                <w:szCs w:val="20"/>
              </w:rPr>
              <w:t xml:space="preserve">лауреата 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2 степени</w:t>
            </w:r>
          </w:p>
        </w:tc>
        <w:tc>
          <w:tcPr>
            <w:tcW w:w="1714" w:type="dxa"/>
          </w:tcPr>
          <w:p w:rsidR="00A3209B" w:rsidRPr="00684E55" w:rsidRDefault="00A3209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15" w:type="dxa"/>
          </w:tcPr>
          <w:p w:rsidR="00A3209B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Салимова Алина, Халиуллина Айсылу, Харисова Айсылу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D32418" w:rsidRPr="00684E55" w:rsidRDefault="00D3241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D32418" w:rsidRPr="00684E55" w:rsidRDefault="00D3241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Валиахметова Эльвира Мельсоновна</w:t>
            </w:r>
          </w:p>
          <w:p w:rsidR="00D32418" w:rsidRPr="00684E55" w:rsidRDefault="00D3241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2418" w:rsidRPr="00684E55" w:rsidRDefault="00D3241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Халиуллина Альфивна Музавитовна</w:t>
            </w:r>
          </w:p>
        </w:tc>
        <w:tc>
          <w:tcPr>
            <w:tcW w:w="1437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</w:p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835" w:type="dxa"/>
          </w:tcPr>
          <w:p w:rsidR="00D32418" w:rsidRPr="00684E55" w:rsidRDefault="00D32418" w:rsidP="00D3241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Жаворонок Закамья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341" w:type="dxa"/>
          </w:tcPr>
          <w:p w:rsidR="00D32418" w:rsidRPr="00684E55" w:rsidRDefault="00D32418" w:rsidP="00D3241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лауреата 3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714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Всероссийский </w:t>
            </w:r>
          </w:p>
        </w:tc>
        <w:tc>
          <w:tcPr>
            <w:tcW w:w="1615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Салимова Алина, Халиуллина Айсылу, Харисова Айсылу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D32418" w:rsidRPr="00684E55" w:rsidRDefault="00D3241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D32418" w:rsidRPr="00684E55" w:rsidRDefault="00D3241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Хайруллина Гульчачак Максумовна</w:t>
            </w:r>
          </w:p>
          <w:p w:rsidR="00D32418" w:rsidRPr="00684E55" w:rsidRDefault="00D3241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2418" w:rsidRPr="00684E55" w:rsidRDefault="00D3241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Мирзазянова Рамиля Мирзагитовна</w:t>
            </w:r>
          </w:p>
        </w:tc>
        <w:tc>
          <w:tcPr>
            <w:tcW w:w="1437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Воспитатель по обучению детей родному языку</w:t>
            </w:r>
          </w:p>
        </w:tc>
        <w:tc>
          <w:tcPr>
            <w:tcW w:w="1835" w:type="dxa"/>
          </w:tcPr>
          <w:p w:rsidR="00D32418" w:rsidRPr="00684E55" w:rsidRDefault="00D32418" w:rsidP="00D3241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Звездочки 21 века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341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Лауреат 3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714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Городской </w:t>
            </w:r>
          </w:p>
        </w:tc>
        <w:tc>
          <w:tcPr>
            <w:tcW w:w="1615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Гилязова Азалина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D32418" w:rsidRPr="00684E55" w:rsidRDefault="00D3241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D32418" w:rsidRPr="00684E55" w:rsidRDefault="00D32418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Гимазова Разина Маулемзяновна</w:t>
            </w:r>
          </w:p>
        </w:tc>
        <w:tc>
          <w:tcPr>
            <w:tcW w:w="1437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Инструктор по ФК</w:t>
            </w:r>
          </w:p>
        </w:tc>
        <w:tc>
          <w:tcPr>
            <w:tcW w:w="1835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Спартакиада «Детское троеборье»</w:t>
            </w:r>
          </w:p>
        </w:tc>
        <w:tc>
          <w:tcPr>
            <w:tcW w:w="1341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</w:p>
        </w:tc>
        <w:tc>
          <w:tcPr>
            <w:tcW w:w="1714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городской</w:t>
            </w:r>
          </w:p>
        </w:tc>
        <w:tc>
          <w:tcPr>
            <w:tcW w:w="1615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Салимова Алина</w:t>
            </w:r>
          </w:p>
        </w:tc>
      </w:tr>
      <w:tr w:rsidR="009F7536" w:rsidRPr="00684E55" w:rsidTr="009F7536">
        <w:trPr>
          <w:jc w:val="center"/>
        </w:trPr>
        <w:tc>
          <w:tcPr>
            <w:tcW w:w="486" w:type="dxa"/>
          </w:tcPr>
          <w:p w:rsidR="00D32418" w:rsidRPr="00684E55" w:rsidRDefault="00D3241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D32418" w:rsidRPr="00684E55" w:rsidRDefault="00D3241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Гимазова Разина Маулемзяновна</w:t>
            </w:r>
          </w:p>
        </w:tc>
        <w:tc>
          <w:tcPr>
            <w:tcW w:w="1437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Инструктор по ФК</w:t>
            </w:r>
          </w:p>
        </w:tc>
        <w:tc>
          <w:tcPr>
            <w:tcW w:w="1835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Спартакиада «Детское троеборье»</w:t>
            </w:r>
          </w:p>
        </w:tc>
        <w:tc>
          <w:tcPr>
            <w:tcW w:w="1341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</w:p>
        </w:tc>
        <w:tc>
          <w:tcPr>
            <w:tcW w:w="1714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городской</w:t>
            </w:r>
          </w:p>
        </w:tc>
        <w:tc>
          <w:tcPr>
            <w:tcW w:w="1615" w:type="dxa"/>
          </w:tcPr>
          <w:p w:rsidR="00D32418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Колотилкин Алексей, Харисов Карим, Мордовина Елизавета, Салимова Алина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D32418" w:rsidRPr="00684E55" w:rsidRDefault="00D3241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D32418" w:rsidRPr="00684E55" w:rsidRDefault="00D3241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Гимазова Разина Маулемзяновна</w:t>
            </w:r>
          </w:p>
        </w:tc>
        <w:tc>
          <w:tcPr>
            <w:tcW w:w="1437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Инструктор по ФК</w:t>
            </w:r>
          </w:p>
        </w:tc>
        <w:tc>
          <w:tcPr>
            <w:tcW w:w="1835" w:type="dxa"/>
          </w:tcPr>
          <w:p w:rsidR="00D32418" w:rsidRPr="00684E55" w:rsidRDefault="00D32418" w:rsidP="00D3241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Легкоатлетическая эстафета </w:t>
            </w:r>
          </w:p>
        </w:tc>
        <w:tc>
          <w:tcPr>
            <w:tcW w:w="1341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</w:p>
        </w:tc>
        <w:tc>
          <w:tcPr>
            <w:tcW w:w="1714" w:type="dxa"/>
          </w:tcPr>
          <w:p w:rsidR="00D32418" w:rsidRPr="00684E55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городской</w:t>
            </w:r>
          </w:p>
        </w:tc>
        <w:tc>
          <w:tcPr>
            <w:tcW w:w="1615" w:type="dxa"/>
          </w:tcPr>
          <w:p w:rsidR="00D32418" w:rsidRDefault="00D3241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Салимова Алина, Каримов Самир, Хоснуллина Аделина, Харисова Карим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D32418" w:rsidRPr="00684E55" w:rsidRDefault="00D3241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D32418" w:rsidRPr="00684E55" w:rsidRDefault="00D32418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Мирзазянова Рамиля Мирзагитовна</w:t>
            </w:r>
          </w:p>
        </w:tc>
        <w:tc>
          <w:tcPr>
            <w:tcW w:w="1437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по обучению детей 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родному языку</w:t>
            </w:r>
          </w:p>
        </w:tc>
        <w:tc>
          <w:tcPr>
            <w:tcW w:w="1835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«Родной язык – мое богатство»</w:t>
            </w:r>
          </w:p>
        </w:tc>
        <w:tc>
          <w:tcPr>
            <w:tcW w:w="1341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</w:p>
        </w:tc>
        <w:tc>
          <w:tcPr>
            <w:tcW w:w="1714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1615" w:type="dxa"/>
          </w:tcPr>
          <w:p w:rsidR="00D32418" w:rsidRPr="00684E55" w:rsidRDefault="003B0A14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Харлова Вера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D32418" w:rsidRPr="00684E55" w:rsidRDefault="00D3241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D32418" w:rsidRPr="00684E55" w:rsidRDefault="00D32418" w:rsidP="004504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Мирзазянова Рамиля Мирзагитовна</w:t>
            </w:r>
          </w:p>
        </w:tc>
        <w:tc>
          <w:tcPr>
            <w:tcW w:w="1437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Воспитатель по обучению детей родному языку</w:t>
            </w:r>
          </w:p>
        </w:tc>
        <w:tc>
          <w:tcPr>
            <w:tcW w:w="1835" w:type="dxa"/>
          </w:tcPr>
          <w:p w:rsidR="00D32418" w:rsidRPr="00684E55" w:rsidRDefault="00D32418" w:rsidP="003B0A1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3B0A14">
              <w:rPr>
                <w:rFonts w:ascii="Times New Roman" w:hAnsi="Times New Roman" w:cs="Times New Roman"/>
                <w:sz w:val="20"/>
                <w:szCs w:val="20"/>
              </w:rPr>
              <w:t>Поэт-герой Муса Джалиль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341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  <w:tc>
          <w:tcPr>
            <w:tcW w:w="1714" w:type="dxa"/>
          </w:tcPr>
          <w:p w:rsidR="00D32418" w:rsidRPr="00684E55" w:rsidRDefault="00D32418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15" w:type="dxa"/>
          </w:tcPr>
          <w:p w:rsidR="00D32418" w:rsidRPr="00684E55" w:rsidRDefault="003B0A14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Харлова Вера</w:t>
            </w:r>
          </w:p>
        </w:tc>
      </w:tr>
      <w:tr w:rsidR="003B0A14" w:rsidRPr="00684E55" w:rsidTr="009F7536">
        <w:trPr>
          <w:jc w:val="center"/>
        </w:trPr>
        <w:tc>
          <w:tcPr>
            <w:tcW w:w="486" w:type="dxa"/>
          </w:tcPr>
          <w:p w:rsidR="003B0A14" w:rsidRPr="00684E55" w:rsidRDefault="003B0A14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B0A14" w:rsidRPr="00684E55" w:rsidRDefault="003B0A14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Мирзазянова Рамиля Мирзагитовна</w:t>
            </w:r>
          </w:p>
        </w:tc>
        <w:tc>
          <w:tcPr>
            <w:tcW w:w="1437" w:type="dxa"/>
          </w:tcPr>
          <w:p w:rsidR="003B0A14" w:rsidRPr="00684E55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Воспитатель по обучению детей родному языку</w:t>
            </w:r>
          </w:p>
        </w:tc>
        <w:tc>
          <w:tcPr>
            <w:tcW w:w="1835" w:type="dxa"/>
          </w:tcPr>
          <w:p w:rsidR="003B0A14" w:rsidRPr="00684E55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Поэт-герой Муса Джалиль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341" w:type="dxa"/>
          </w:tcPr>
          <w:p w:rsidR="003B0A14" w:rsidRPr="00684E55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2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  <w:tc>
          <w:tcPr>
            <w:tcW w:w="1714" w:type="dxa"/>
          </w:tcPr>
          <w:p w:rsidR="003B0A14" w:rsidRPr="00684E55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615" w:type="dxa"/>
          </w:tcPr>
          <w:p w:rsidR="003B0A14" w:rsidRPr="00684E55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Зайнутдинова Амина</w:t>
            </w:r>
          </w:p>
        </w:tc>
      </w:tr>
      <w:tr w:rsidR="003B0A14" w:rsidRPr="00684E55" w:rsidTr="009F7536">
        <w:trPr>
          <w:jc w:val="center"/>
        </w:trPr>
        <w:tc>
          <w:tcPr>
            <w:tcW w:w="486" w:type="dxa"/>
          </w:tcPr>
          <w:p w:rsidR="003B0A14" w:rsidRPr="00684E55" w:rsidRDefault="003B0A14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B0A14" w:rsidRPr="00684E55" w:rsidRDefault="003B0A14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Ильгузина Ирина Николаевна</w:t>
            </w:r>
          </w:p>
        </w:tc>
        <w:tc>
          <w:tcPr>
            <w:tcW w:w="1437" w:type="dxa"/>
          </w:tcPr>
          <w:p w:rsidR="003B0A14" w:rsidRPr="00684E55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835" w:type="dxa"/>
          </w:tcPr>
          <w:p w:rsidR="003B0A14" w:rsidRPr="00684E55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«Ёлочка, живи»</w:t>
            </w:r>
          </w:p>
        </w:tc>
        <w:tc>
          <w:tcPr>
            <w:tcW w:w="1341" w:type="dxa"/>
          </w:tcPr>
          <w:p w:rsidR="003B0A14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  <w:tc>
          <w:tcPr>
            <w:tcW w:w="1714" w:type="dxa"/>
          </w:tcPr>
          <w:p w:rsidR="003B0A14" w:rsidRPr="00684E55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Региональный </w:t>
            </w:r>
          </w:p>
        </w:tc>
        <w:tc>
          <w:tcPr>
            <w:tcW w:w="1615" w:type="dxa"/>
          </w:tcPr>
          <w:p w:rsidR="003B0A14" w:rsidRDefault="003B0A14" w:rsidP="003B0A1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Назмутдинова Ралина</w:t>
            </w:r>
          </w:p>
        </w:tc>
      </w:tr>
      <w:tr w:rsidR="003B0A14" w:rsidRPr="00684E55" w:rsidTr="009F7536">
        <w:trPr>
          <w:jc w:val="center"/>
        </w:trPr>
        <w:tc>
          <w:tcPr>
            <w:tcW w:w="486" w:type="dxa"/>
          </w:tcPr>
          <w:p w:rsidR="003B0A14" w:rsidRPr="00684E55" w:rsidRDefault="003B0A14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B0A14" w:rsidRPr="00684E55" w:rsidRDefault="003B0A14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Ильгузина Ирина Николаевна</w:t>
            </w:r>
          </w:p>
        </w:tc>
        <w:tc>
          <w:tcPr>
            <w:tcW w:w="1437" w:type="dxa"/>
          </w:tcPr>
          <w:p w:rsidR="003B0A14" w:rsidRPr="00684E55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835" w:type="dxa"/>
          </w:tcPr>
          <w:p w:rsidR="003B0A14" w:rsidRPr="00684E55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«Зимний калейдоскоп»</w:t>
            </w:r>
          </w:p>
        </w:tc>
        <w:tc>
          <w:tcPr>
            <w:tcW w:w="1341" w:type="dxa"/>
          </w:tcPr>
          <w:p w:rsidR="003B0A14" w:rsidRDefault="003B0A14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2 степени</w:t>
            </w:r>
          </w:p>
        </w:tc>
        <w:tc>
          <w:tcPr>
            <w:tcW w:w="1714" w:type="dxa"/>
          </w:tcPr>
          <w:p w:rsidR="003B0A14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городской</w:t>
            </w:r>
          </w:p>
        </w:tc>
        <w:tc>
          <w:tcPr>
            <w:tcW w:w="1615" w:type="dxa"/>
          </w:tcPr>
          <w:p w:rsidR="003B0A14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Тимофеева София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396558" w:rsidRPr="00684E55" w:rsidRDefault="0039655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96558" w:rsidRPr="00684E55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Ильгузина Ирина Николаевна</w:t>
            </w:r>
          </w:p>
        </w:tc>
        <w:tc>
          <w:tcPr>
            <w:tcW w:w="1437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835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«Мой любимый дом»</w:t>
            </w:r>
          </w:p>
        </w:tc>
        <w:tc>
          <w:tcPr>
            <w:tcW w:w="1341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за победу в номинации «Праздник в моей семье»</w:t>
            </w:r>
          </w:p>
        </w:tc>
        <w:tc>
          <w:tcPr>
            <w:tcW w:w="1714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1615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Харисова Айсылу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396558" w:rsidRPr="00684E55" w:rsidRDefault="0039655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Ильгузина Ирина Николаевна</w:t>
            </w:r>
          </w:p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8" w:rsidRPr="00684E55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Шишканова Диляра Нурзаетовна</w:t>
            </w:r>
          </w:p>
        </w:tc>
        <w:tc>
          <w:tcPr>
            <w:tcW w:w="1437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835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«Зимние фантазии»</w:t>
            </w:r>
          </w:p>
        </w:tc>
        <w:tc>
          <w:tcPr>
            <w:tcW w:w="1341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Диплом 3 степени </w:t>
            </w:r>
          </w:p>
        </w:tc>
        <w:tc>
          <w:tcPr>
            <w:tcW w:w="1714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  <w:tc>
          <w:tcPr>
            <w:tcW w:w="1615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Шайхнуров Данияр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396558" w:rsidRPr="00684E55" w:rsidRDefault="0039655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Волкова Лейсан Инсафовна</w:t>
            </w:r>
          </w:p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8" w:rsidRPr="00684E55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Халиуллина Альфина Музавитовна</w:t>
            </w:r>
          </w:p>
        </w:tc>
        <w:tc>
          <w:tcPr>
            <w:tcW w:w="1437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835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«Зимние фантазии»</w:t>
            </w:r>
          </w:p>
        </w:tc>
        <w:tc>
          <w:tcPr>
            <w:tcW w:w="1341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место</w:t>
            </w:r>
          </w:p>
        </w:tc>
        <w:tc>
          <w:tcPr>
            <w:tcW w:w="1714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региональный</w:t>
            </w:r>
          </w:p>
        </w:tc>
        <w:tc>
          <w:tcPr>
            <w:tcW w:w="1615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Гусарова Вероника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396558" w:rsidRPr="00684E55" w:rsidRDefault="0039655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96558" w:rsidRPr="00684E55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Халиуллина Альфина Музавитовна</w:t>
            </w:r>
          </w:p>
        </w:tc>
        <w:tc>
          <w:tcPr>
            <w:tcW w:w="1437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835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«Краски осени»</w:t>
            </w:r>
          </w:p>
        </w:tc>
        <w:tc>
          <w:tcPr>
            <w:tcW w:w="1341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3 место</w:t>
            </w:r>
          </w:p>
        </w:tc>
        <w:tc>
          <w:tcPr>
            <w:tcW w:w="1714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Городской </w:t>
            </w:r>
          </w:p>
        </w:tc>
        <w:tc>
          <w:tcPr>
            <w:tcW w:w="1615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Шишкин Ильдан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396558" w:rsidRPr="00684E55" w:rsidRDefault="0039655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Суниева Гульчира Ахметхановна</w:t>
            </w:r>
          </w:p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8" w:rsidRPr="00684E55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Ильгузина Ирина Николаевна</w:t>
            </w:r>
          </w:p>
        </w:tc>
        <w:tc>
          <w:tcPr>
            <w:tcW w:w="1437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835" w:type="dxa"/>
          </w:tcPr>
          <w:p w:rsidR="00396558" w:rsidRPr="00684E55" w:rsidRDefault="00396558" w:rsidP="0039655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«Из книги -  в мультфильмы» </w:t>
            </w:r>
          </w:p>
        </w:tc>
        <w:tc>
          <w:tcPr>
            <w:tcW w:w="1341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2 место</w:t>
            </w:r>
          </w:p>
        </w:tc>
        <w:tc>
          <w:tcPr>
            <w:tcW w:w="1714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Городской </w:t>
            </w:r>
          </w:p>
        </w:tc>
        <w:tc>
          <w:tcPr>
            <w:tcW w:w="1615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Русина Зоя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396558" w:rsidRPr="00684E55" w:rsidRDefault="0039655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Суниева Гульчира Ахметхановна</w:t>
            </w:r>
          </w:p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8" w:rsidRPr="00684E55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Фардиева Алсу Инзелевна</w:t>
            </w:r>
          </w:p>
        </w:tc>
        <w:tc>
          <w:tcPr>
            <w:tcW w:w="1437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835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«Из книги -  в мультфильмы» </w:t>
            </w:r>
          </w:p>
        </w:tc>
        <w:tc>
          <w:tcPr>
            <w:tcW w:w="1341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Участник </w:t>
            </w:r>
          </w:p>
        </w:tc>
        <w:tc>
          <w:tcPr>
            <w:tcW w:w="1714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Городской </w:t>
            </w:r>
          </w:p>
        </w:tc>
        <w:tc>
          <w:tcPr>
            <w:tcW w:w="1615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Русина Зоя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396558" w:rsidRPr="00684E55" w:rsidRDefault="0039655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Фардиева Алсу Инзелевна</w:t>
            </w:r>
          </w:p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8" w:rsidRPr="00684E55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Мустафаева Рената Адиловна</w:t>
            </w:r>
          </w:p>
        </w:tc>
        <w:tc>
          <w:tcPr>
            <w:tcW w:w="1437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Воспитатель </w:t>
            </w:r>
          </w:p>
        </w:tc>
        <w:tc>
          <w:tcPr>
            <w:tcW w:w="1835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«Из книги -  в мультфильмы» </w:t>
            </w:r>
          </w:p>
        </w:tc>
        <w:tc>
          <w:tcPr>
            <w:tcW w:w="1341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Участник </w:t>
            </w:r>
          </w:p>
        </w:tc>
        <w:tc>
          <w:tcPr>
            <w:tcW w:w="1714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Городской </w:t>
            </w:r>
          </w:p>
        </w:tc>
        <w:tc>
          <w:tcPr>
            <w:tcW w:w="1615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Падерина Вероника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396558" w:rsidRPr="00684E55" w:rsidRDefault="0039655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Фардиева Алсу Инзелевна</w:t>
            </w:r>
          </w:p>
          <w:p w:rsidR="00396558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8" w:rsidRPr="00684E55" w:rsidRDefault="00396558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Мустафаева Рената Адиловна</w:t>
            </w:r>
          </w:p>
        </w:tc>
        <w:tc>
          <w:tcPr>
            <w:tcW w:w="1437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835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«Герои стихов и сказок С. В. Михалкова»</w:t>
            </w:r>
          </w:p>
        </w:tc>
        <w:tc>
          <w:tcPr>
            <w:tcW w:w="1341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лауреата 3 степени</w:t>
            </w:r>
          </w:p>
        </w:tc>
        <w:tc>
          <w:tcPr>
            <w:tcW w:w="1714" w:type="dxa"/>
          </w:tcPr>
          <w:p w:rsidR="00396558" w:rsidRPr="00684E55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Региональный </w:t>
            </w:r>
          </w:p>
        </w:tc>
        <w:tc>
          <w:tcPr>
            <w:tcW w:w="1615" w:type="dxa"/>
          </w:tcPr>
          <w:p w:rsidR="00396558" w:rsidRDefault="00396558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Михайлов Тимур</w:t>
            </w:r>
          </w:p>
        </w:tc>
      </w:tr>
      <w:tr w:rsidR="00396558" w:rsidRPr="00684E55" w:rsidTr="009F7536">
        <w:trPr>
          <w:jc w:val="center"/>
        </w:trPr>
        <w:tc>
          <w:tcPr>
            <w:tcW w:w="486" w:type="dxa"/>
          </w:tcPr>
          <w:p w:rsidR="00396558" w:rsidRPr="00684E55" w:rsidRDefault="00396558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396558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Шишканова Диляра Нурзаетовна</w:t>
            </w:r>
          </w:p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Pr="00684E55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Ковачева Екатерина Юрьевна</w:t>
            </w:r>
          </w:p>
        </w:tc>
        <w:tc>
          <w:tcPr>
            <w:tcW w:w="1437" w:type="dxa"/>
          </w:tcPr>
          <w:p w:rsidR="00396558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1835" w:type="dxa"/>
          </w:tcPr>
          <w:p w:rsidR="00396558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«Кубик Рубика»</w:t>
            </w:r>
          </w:p>
        </w:tc>
        <w:tc>
          <w:tcPr>
            <w:tcW w:w="1341" w:type="dxa"/>
          </w:tcPr>
          <w:p w:rsidR="00396558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3 место</w:t>
            </w:r>
          </w:p>
        </w:tc>
        <w:tc>
          <w:tcPr>
            <w:tcW w:w="1714" w:type="dxa"/>
          </w:tcPr>
          <w:p w:rsidR="00396558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Городской </w:t>
            </w:r>
          </w:p>
        </w:tc>
        <w:tc>
          <w:tcPr>
            <w:tcW w:w="1615" w:type="dxa"/>
          </w:tcPr>
          <w:p w:rsidR="00396558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Ратников Евгений</w:t>
            </w:r>
          </w:p>
        </w:tc>
      </w:tr>
      <w:tr w:rsidR="009F7536" w:rsidRPr="00684E55" w:rsidTr="009F7536">
        <w:trPr>
          <w:jc w:val="center"/>
        </w:trPr>
        <w:tc>
          <w:tcPr>
            <w:tcW w:w="486" w:type="dxa"/>
          </w:tcPr>
          <w:p w:rsidR="009F7536" w:rsidRPr="00684E55" w:rsidRDefault="009F7536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Хисматуллина Ландыш Мударисовна</w:t>
            </w:r>
          </w:p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Ковачева Екатерина Юрьевна</w:t>
            </w:r>
          </w:p>
        </w:tc>
        <w:tc>
          <w:tcPr>
            <w:tcW w:w="1437" w:type="dxa"/>
          </w:tcPr>
          <w:p w:rsidR="009F7536" w:rsidRDefault="009F7536" w:rsidP="009F753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9F7536" w:rsidRDefault="009F7536" w:rsidP="009F753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9F753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9F753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9F753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1835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«Кубик Рубика»</w:t>
            </w:r>
          </w:p>
        </w:tc>
        <w:tc>
          <w:tcPr>
            <w:tcW w:w="1341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место</w:t>
            </w:r>
          </w:p>
        </w:tc>
        <w:tc>
          <w:tcPr>
            <w:tcW w:w="1714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Городской </w:t>
            </w:r>
          </w:p>
        </w:tc>
        <w:tc>
          <w:tcPr>
            <w:tcW w:w="1615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Тутыника Ольга</w:t>
            </w:r>
          </w:p>
        </w:tc>
      </w:tr>
      <w:tr w:rsidR="009F7536" w:rsidRPr="00684E55" w:rsidTr="009F7536">
        <w:trPr>
          <w:jc w:val="center"/>
        </w:trPr>
        <w:tc>
          <w:tcPr>
            <w:tcW w:w="486" w:type="dxa"/>
          </w:tcPr>
          <w:p w:rsidR="009F7536" w:rsidRPr="00684E55" w:rsidRDefault="009F7536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Суниева Гульчира Ахметхановна</w:t>
            </w:r>
          </w:p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Pr="00684E55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Фардиева Алсу Инзелевна</w:t>
            </w:r>
          </w:p>
        </w:tc>
        <w:tc>
          <w:tcPr>
            <w:tcW w:w="1437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835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«Вестники весны»</w:t>
            </w:r>
          </w:p>
        </w:tc>
        <w:tc>
          <w:tcPr>
            <w:tcW w:w="1341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3 место</w:t>
            </w:r>
          </w:p>
        </w:tc>
        <w:tc>
          <w:tcPr>
            <w:tcW w:w="1714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Городской </w:t>
            </w:r>
          </w:p>
        </w:tc>
        <w:tc>
          <w:tcPr>
            <w:tcW w:w="1615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Мордовина Лиза</w:t>
            </w:r>
          </w:p>
        </w:tc>
      </w:tr>
      <w:tr w:rsidR="009F7536" w:rsidRPr="00684E55" w:rsidTr="009F7536">
        <w:trPr>
          <w:jc w:val="center"/>
        </w:trPr>
        <w:tc>
          <w:tcPr>
            <w:tcW w:w="486" w:type="dxa"/>
          </w:tcPr>
          <w:p w:rsidR="009F7536" w:rsidRPr="00684E55" w:rsidRDefault="009F7536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Хайруллина Юлия Фаридовна</w:t>
            </w:r>
          </w:p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Хайруллина Гульчачак Максумовна</w:t>
            </w:r>
          </w:p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Pr="00684E55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Ковачева Екатерина Юрьевна</w:t>
            </w:r>
          </w:p>
        </w:tc>
        <w:tc>
          <w:tcPr>
            <w:tcW w:w="1437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1835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«Всезнайка»</w:t>
            </w:r>
          </w:p>
        </w:tc>
        <w:tc>
          <w:tcPr>
            <w:tcW w:w="1341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Участник </w:t>
            </w:r>
          </w:p>
        </w:tc>
        <w:tc>
          <w:tcPr>
            <w:tcW w:w="1714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Региональный </w:t>
            </w:r>
          </w:p>
        </w:tc>
        <w:tc>
          <w:tcPr>
            <w:tcW w:w="1615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Ятманкина Мирослава, Андреева Вероника, Минеев Данил, Гайнанова Аиша, Гайниев Тамерлан, Гилязова Азалина</w:t>
            </w:r>
          </w:p>
        </w:tc>
      </w:tr>
      <w:tr w:rsidR="009F7536" w:rsidRPr="00684E55" w:rsidTr="009F7536">
        <w:trPr>
          <w:jc w:val="center"/>
        </w:trPr>
        <w:tc>
          <w:tcPr>
            <w:tcW w:w="486" w:type="dxa"/>
          </w:tcPr>
          <w:p w:rsidR="009F7536" w:rsidRPr="00684E55" w:rsidRDefault="009F7536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9F7536" w:rsidRDefault="009F7536" w:rsidP="009F753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Хайруллина Юлия Фаридовна</w:t>
            </w:r>
          </w:p>
          <w:p w:rsidR="009F7536" w:rsidRDefault="009F7536" w:rsidP="009F753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Default="009F7536" w:rsidP="009F753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Хайруллина Гульчачак Максумовна</w:t>
            </w:r>
          </w:p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835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«Всезнайка»</w:t>
            </w:r>
          </w:p>
        </w:tc>
        <w:tc>
          <w:tcPr>
            <w:tcW w:w="1341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2 степени</w:t>
            </w:r>
          </w:p>
        </w:tc>
        <w:tc>
          <w:tcPr>
            <w:tcW w:w="1714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Региональный </w:t>
            </w:r>
          </w:p>
        </w:tc>
        <w:tc>
          <w:tcPr>
            <w:tcW w:w="1615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Файзуллина Амина</w:t>
            </w: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Русина Маргарита</w:t>
            </w:r>
          </w:p>
        </w:tc>
      </w:tr>
      <w:tr w:rsidR="009F7536" w:rsidRPr="00684E55" w:rsidTr="009F7536">
        <w:trPr>
          <w:jc w:val="center"/>
        </w:trPr>
        <w:tc>
          <w:tcPr>
            <w:tcW w:w="486" w:type="dxa"/>
          </w:tcPr>
          <w:p w:rsidR="009F7536" w:rsidRPr="00684E55" w:rsidRDefault="009F7536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Волкова Лейсан Инсафовна</w:t>
            </w:r>
          </w:p>
          <w:p w:rsidR="009F7536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7536" w:rsidRPr="00684E55" w:rsidRDefault="009F753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Халиуллина Альфина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Музавитовна</w:t>
            </w:r>
          </w:p>
        </w:tc>
        <w:tc>
          <w:tcPr>
            <w:tcW w:w="1437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воспитатель</w:t>
            </w:r>
          </w:p>
        </w:tc>
        <w:tc>
          <w:tcPr>
            <w:tcW w:w="1835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«Всезнайка»</w:t>
            </w:r>
          </w:p>
        </w:tc>
        <w:tc>
          <w:tcPr>
            <w:tcW w:w="1341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2 степени</w:t>
            </w: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4" w:type="dxa"/>
          </w:tcPr>
          <w:p w:rsidR="009F7536" w:rsidRPr="00684E55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Региональный </w:t>
            </w:r>
          </w:p>
        </w:tc>
        <w:tc>
          <w:tcPr>
            <w:tcW w:w="1615" w:type="dxa"/>
          </w:tcPr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Желтышева София</w:t>
            </w: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Медведева Каролина, Кобякова Вика, Гусарова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Вероника</w:t>
            </w:r>
          </w:p>
          <w:p w:rsidR="009F7536" w:rsidRDefault="009F753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7536" w:rsidRPr="00684E55" w:rsidTr="009F7536">
        <w:trPr>
          <w:jc w:val="center"/>
        </w:trPr>
        <w:tc>
          <w:tcPr>
            <w:tcW w:w="486" w:type="dxa"/>
          </w:tcPr>
          <w:p w:rsidR="009F7536" w:rsidRPr="00684E55" w:rsidRDefault="009F7536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9F7536" w:rsidRDefault="00AB1EA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Суниева Гульчира Ахметхановна</w:t>
            </w:r>
          </w:p>
          <w:p w:rsidR="00AB1EA6" w:rsidRDefault="00AB1EA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EA6" w:rsidRPr="00684E55" w:rsidRDefault="00AB1EA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Феткуллова Алсу Ханифовна</w:t>
            </w:r>
          </w:p>
        </w:tc>
        <w:tc>
          <w:tcPr>
            <w:tcW w:w="1437" w:type="dxa"/>
          </w:tcPr>
          <w:p w:rsidR="009F7536" w:rsidRPr="00684E55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835" w:type="dxa"/>
          </w:tcPr>
          <w:p w:rsidR="009F7536" w:rsidRPr="00684E55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«Всезнайка»</w:t>
            </w:r>
          </w:p>
        </w:tc>
        <w:tc>
          <w:tcPr>
            <w:tcW w:w="1341" w:type="dxa"/>
          </w:tcPr>
          <w:p w:rsidR="009F7536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2 степени</w:t>
            </w:r>
          </w:p>
        </w:tc>
        <w:tc>
          <w:tcPr>
            <w:tcW w:w="1714" w:type="dxa"/>
          </w:tcPr>
          <w:p w:rsidR="009F7536" w:rsidRPr="00684E55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Региональный </w:t>
            </w:r>
          </w:p>
        </w:tc>
        <w:tc>
          <w:tcPr>
            <w:tcW w:w="1615" w:type="dxa"/>
          </w:tcPr>
          <w:p w:rsidR="009F7536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Шайдуллина Зарина, Мордовина Лиза</w:t>
            </w:r>
          </w:p>
        </w:tc>
      </w:tr>
      <w:tr w:rsidR="009F7536" w:rsidRPr="00684E55" w:rsidTr="009F7536">
        <w:trPr>
          <w:jc w:val="center"/>
        </w:trPr>
        <w:tc>
          <w:tcPr>
            <w:tcW w:w="486" w:type="dxa"/>
          </w:tcPr>
          <w:p w:rsidR="009F7536" w:rsidRPr="00684E55" w:rsidRDefault="009F7536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9F7536" w:rsidRPr="00684E55" w:rsidRDefault="00AB1EA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Ильгузина Ирина Николаевна</w:t>
            </w:r>
          </w:p>
        </w:tc>
        <w:tc>
          <w:tcPr>
            <w:tcW w:w="1437" w:type="dxa"/>
          </w:tcPr>
          <w:p w:rsidR="009F7536" w:rsidRPr="00684E55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835" w:type="dxa"/>
          </w:tcPr>
          <w:p w:rsidR="009F7536" w:rsidRPr="00684E55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«Всезнайка»</w:t>
            </w:r>
          </w:p>
        </w:tc>
        <w:tc>
          <w:tcPr>
            <w:tcW w:w="1341" w:type="dxa"/>
          </w:tcPr>
          <w:p w:rsidR="009F7536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  <w:tc>
          <w:tcPr>
            <w:tcW w:w="1714" w:type="dxa"/>
          </w:tcPr>
          <w:p w:rsidR="009F7536" w:rsidRPr="00684E55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Региональный </w:t>
            </w:r>
          </w:p>
        </w:tc>
        <w:tc>
          <w:tcPr>
            <w:tcW w:w="1615" w:type="dxa"/>
          </w:tcPr>
          <w:p w:rsidR="009F7536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Маркитанова Варвара</w:t>
            </w:r>
          </w:p>
        </w:tc>
      </w:tr>
      <w:tr w:rsidR="00AB1EA6" w:rsidRPr="00684E55" w:rsidTr="009F7536">
        <w:trPr>
          <w:jc w:val="center"/>
        </w:trPr>
        <w:tc>
          <w:tcPr>
            <w:tcW w:w="486" w:type="dxa"/>
          </w:tcPr>
          <w:p w:rsidR="00AB1EA6" w:rsidRPr="00684E55" w:rsidRDefault="00AB1EA6" w:rsidP="00DC0EF3">
            <w:pPr>
              <w:pStyle w:val="a7"/>
              <w:numPr>
                <w:ilvl w:val="0"/>
                <w:numId w:val="22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:rsidR="00AB1EA6" w:rsidRPr="00684E55" w:rsidRDefault="00AB1EA6" w:rsidP="00E841A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Суниева Гульчира Ахметхановна</w:t>
            </w:r>
          </w:p>
        </w:tc>
        <w:tc>
          <w:tcPr>
            <w:tcW w:w="1437" w:type="dxa"/>
          </w:tcPr>
          <w:p w:rsidR="00AB1EA6" w:rsidRPr="00684E55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835" w:type="dxa"/>
          </w:tcPr>
          <w:p w:rsidR="00AB1EA6" w:rsidRPr="00684E55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«Всезнайка»</w:t>
            </w:r>
          </w:p>
        </w:tc>
        <w:tc>
          <w:tcPr>
            <w:tcW w:w="1341" w:type="dxa"/>
          </w:tcPr>
          <w:p w:rsidR="00AB1EA6" w:rsidRDefault="00AB1EA6" w:rsidP="00AB1EA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  <w:tc>
          <w:tcPr>
            <w:tcW w:w="1714" w:type="dxa"/>
          </w:tcPr>
          <w:p w:rsidR="00AB1EA6" w:rsidRPr="00684E55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Региональный </w:t>
            </w:r>
          </w:p>
        </w:tc>
        <w:tc>
          <w:tcPr>
            <w:tcW w:w="1615" w:type="dxa"/>
          </w:tcPr>
          <w:p w:rsidR="00AB1EA6" w:rsidRDefault="00AB1EA6" w:rsidP="00E841A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Афанасьева Анна, Евсеева Таисия</w:t>
            </w:r>
          </w:p>
        </w:tc>
      </w:tr>
    </w:tbl>
    <w:p w:rsidR="00A3209B" w:rsidRPr="00684E55" w:rsidRDefault="00A3209B" w:rsidP="004504C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3209B" w:rsidRPr="00684E55" w:rsidRDefault="00CD729D" w:rsidP="004504CA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color w:val="000000"/>
          <w:sz w:val="24"/>
          <w:szCs w:val="24"/>
        </w:rPr>
        <w:t>2.2</w:t>
      </w:r>
      <w:r w:rsidR="00A3209B" w:rsidRPr="00684E5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A3209B" w:rsidRPr="00684E55">
        <w:rPr>
          <w:rFonts w:ascii="Times New Roman" w:hAnsi="Times New Roman" w:cs="Times New Roman"/>
          <w:b/>
          <w:sz w:val="24"/>
          <w:szCs w:val="24"/>
        </w:rPr>
        <w:t xml:space="preserve"> Результативность участия в конкурсах  педагогов</w:t>
      </w:r>
      <w:r w:rsidRPr="00684E55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4"/>
        <w:tblW w:w="9102" w:type="dxa"/>
        <w:jc w:val="center"/>
        <w:tblInd w:w="-459" w:type="dxa"/>
        <w:tblLook w:val="04A0"/>
      </w:tblPr>
      <w:tblGrid>
        <w:gridCol w:w="486"/>
        <w:gridCol w:w="2090"/>
        <w:gridCol w:w="1791"/>
        <w:gridCol w:w="1752"/>
        <w:gridCol w:w="1272"/>
        <w:gridCol w:w="1711"/>
      </w:tblGrid>
      <w:tr w:rsidR="00CE19E8" w:rsidRPr="00684E55" w:rsidTr="00CE19E8">
        <w:trPr>
          <w:jc w:val="center"/>
        </w:trPr>
        <w:tc>
          <w:tcPr>
            <w:tcW w:w="486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0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Ф. И. О. педагога</w:t>
            </w:r>
          </w:p>
        </w:tc>
        <w:tc>
          <w:tcPr>
            <w:tcW w:w="1791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752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Наименование конкурса</w:t>
            </w:r>
          </w:p>
        </w:tc>
        <w:tc>
          <w:tcPr>
            <w:tcW w:w="1272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Результат</w:t>
            </w:r>
          </w:p>
        </w:tc>
        <w:tc>
          <w:tcPr>
            <w:tcW w:w="1711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Уровень победы</w:t>
            </w:r>
          </w:p>
        </w:tc>
      </w:tr>
      <w:tr w:rsidR="00CE19E8" w:rsidRPr="00684E55" w:rsidTr="00CE19E8">
        <w:trPr>
          <w:jc w:val="center"/>
        </w:trPr>
        <w:tc>
          <w:tcPr>
            <w:tcW w:w="486" w:type="dxa"/>
          </w:tcPr>
          <w:p w:rsidR="00CE19E8" w:rsidRPr="00684E55" w:rsidRDefault="00CE19E8" w:rsidP="00DC0EF3">
            <w:pPr>
              <w:pStyle w:val="a7"/>
              <w:numPr>
                <w:ilvl w:val="0"/>
                <w:numId w:val="26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0" w:type="dxa"/>
          </w:tcPr>
          <w:p w:rsidR="00CE19E8" w:rsidRPr="00684E55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Халиуллина Альфина Музавитовна</w:t>
            </w:r>
          </w:p>
          <w:p w:rsidR="00CE19E8" w:rsidRPr="00684E55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9E8" w:rsidRPr="00684E55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Мирзазянова Рамиля Мирзагитовна</w:t>
            </w:r>
          </w:p>
        </w:tc>
        <w:tc>
          <w:tcPr>
            <w:tcW w:w="1791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Воспитатель по обучению детей родному языку</w:t>
            </w:r>
          </w:p>
        </w:tc>
        <w:tc>
          <w:tcPr>
            <w:tcW w:w="1752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Современные технологии в обучении детей с ОВЗ</w:t>
            </w: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272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место</w:t>
            </w:r>
          </w:p>
        </w:tc>
        <w:tc>
          <w:tcPr>
            <w:tcW w:w="1711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CE19E8" w:rsidRPr="00684E55" w:rsidTr="00CE19E8">
        <w:trPr>
          <w:jc w:val="center"/>
        </w:trPr>
        <w:tc>
          <w:tcPr>
            <w:tcW w:w="486" w:type="dxa"/>
          </w:tcPr>
          <w:p w:rsidR="00CE19E8" w:rsidRPr="00684E55" w:rsidRDefault="00CE19E8" w:rsidP="00DC0EF3">
            <w:pPr>
              <w:pStyle w:val="a7"/>
              <w:numPr>
                <w:ilvl w:val="0"/>
                <w:numId w:val="26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0" w:type="dxa"/>
          </w:tcPr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Валиахметова Эльвира Мелсоновна</w:t>
            </w:r>
          </w:p>
        </w:tc>
        <w:tc>
          <w:tcPr>
            <w:tcW w:w="1791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Муз.руководитель</w:t>
            </w:r>
          </w:p>
        </w:tc>
        <w:tc>
          <w:tcPr>
            <w:tcW w:w="1752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«Твой выбор»</w:t>
            </w:r>
          </w:p>
        </w:tc>
        <w:tc>
          <w:tcPr>
            <w:tcW w:w="127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Лауреат 1 степени </w:t>
            </w:r>
          </w:p>
        </w:tc>
        <w:tc>
          <w:tcPr>
            <w:tcW w:w="1711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</w:t>
            </w:r>
          </w:p>
        </w:tc>
      </w:tr>
      <w:tr w:rsidR="00CE19E8" w:rsidRPr="00684E55" w:rsidTr="00CE19E8">
        <w:trPr>
          <w:jc w:val="center"/>
        </w:trPr>
        <w:tc>
          <w:tcPr>
            <w:tcW w:w="486" w:type="dxa"/>
          </w:tcPr>
          <w:p w:rsidR="00CE19E8" w:rsidRPr="00684E55" w:rsidRDefault="00CE19E8" w:rsidP="00DC0EF3">
            <w:pPr>
              <w:pStyle w:val="a7"/>
              <w:numPr>
                <w:ilvl w:val="0"/>
                <w:numId w:val="26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0" w:type="dxa"/>
          </w:tcPr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Ильгузина Ирина Николаевна</w:t>
            </w:r>
          </w:p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Суниева Гульчира Ахметхановна</w:t>
            </w:r>
          </w:p>
        </w:tc>
        <w:tc>
          <w:tcPr>
            <w:tcW w:w="1791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5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«Правильное питание – залог здоровья»</w:t>
            </w:r>
          </w:p>
        </w:tc>
        <w:tc>
          <w:tcPr>
            <w:tcW w:w="127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3 место</w:t>
            </w:r>
          </w:p>
        </w:tc>
        <w:tc>
          <w:tcPr>
            <w:tcW w:w="1711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городской</w:t>
            </w:r>
          </w:p>
        </w:tc>
      </w:tr>
      <w:tr w:rsidR="00CE19E8" w:rsidRPr="00684E55" w:rsidTr="00CE19E8">
        <w:trPr>
          <w:jc w:val="center"/>
        </w:trPr>
        <w:tc>
          <w:tcPr>
            <w:tcW w:w="486" w:type="dxa"/>
          </w:tcPr>
          <w:p w:rsidR="00CE19E8" w:rsidRPr="00684E55" w:rsidRDefault="00CE19E8" w:rsidP="00DC0EF3">
            <w:pPr>
              <w:pStyle w:val="a7"/>
              <w:numPr>
                <w:ilvl w:val="0"/>
                <w:numId w:val="26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0" w:type="dxa"/>
          </w:tcPr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Ильгузина Ирина Николаевна</w:t>
            </w:r>
          </w:p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Суниева Гульчира Ахметхановна</w:t>
            </w:r>
          </w:p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Шишканова Диляра Нурзаетовна</w:t>
            </w:r>
          </w:p>
        </w:tc>
        <w:tc>
          <w:tcPr>
            <w:tcW w:w="1791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5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«Приобщение детей к культуре и традициям народов Поволжья: опыт, традиции, инновации»</w:t>
            </w:r>
          </w:p>
        </w:tc>
        <w:tc>
          <w:tcPr>
            <w:tcW w:w="127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3 степени</w:t>
            </w:r>
          </w:p>
        </w:tc>
        <w:tc>
          <w:tcPr>
            <w:tcW w:w="1711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  <w:tr w:rsidR="00CE19E8" w:rsidRPr="00684E55" w:rsidTr="00CE19E8">
        <w:trPr>
          <w:jc w:val="center"/>
        </w:trPr>
        <w:tc>
          <w:tcPr>
            <w:tcW w:w="486" w:type="dxa"/>
          </w:tcPr>
          <w:p w:rsidR="00CE19E8" w:rsidRPr="00684E55" w:rsidRDefault="00CE19E8" w:rsidP="00DC0EF3">
            <w:pPr>
              <w:pStyle w:val="a7"/>
              <w:numPr>
                <w:ilvl w:val="0"/>
                <w:numId w:val="26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0" w:type="dxa"/>
          </w:tcPr>
          <w:p w:rsidR="00CE19E8" w:rsidRPr="00684E55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Халиуллина Альфина Музавитовна</w:t>
            </w:r>
          </w:p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1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5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– ключ к открытиям»</w:t>
            </w:r>
          </w:p>
        </w:tc>
        <w:tc>
          <w:tcPr>
            <w:tcW w:w="127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3 место</w:t>
            </w:r>
          </w:p>
        </w:tc>
        <w:tc>
          <w:tcPr>
            <w:tcW w:w="1711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Всероссийский </w:t>
            </w:r>
          </w:p>
        </w:tc>
      </w:tr>
      <w:tr w:rsidR="00CE19E8" w:rsidRPr="00684E55" w:rsidTr="00CE19E8">
        <w:trPr>
          <w:jc w:val="center"/>
        </w:trPr>
        <w:tc>
          <w:tcPr>
            <w:tcW w:w="486" w:type="dxa"/>
          </w:tcPr>
          <w:p w:rsidR="00CE19E8" w:rsidRPr="00684E55" w:rsidRDefault="00CE19E8" w:rsidP="00DC0EF3">
            <w:pPr>
              <w:pStyle w:val="a7"/>
              <w:numPr>
                <w:ilvl w:val="0"/>
                <w:numId w:val="26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0" w:type="dxa"/>
          </w:tcPr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Мирзазянова Рамиля Мирзагитовна</w:t>
            </w:r>
          </w:p>
        </w:tc>
        <w:tc>
          <w:tcPr>
            <w:tcW w:w="1791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Воспитатель по обучению детей родному языку</w:t>
            </w:r>
          </w:p>
        </w:tc>
        <w:tc>
          <w:tcPr>
            <w:tcW w:w="175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– ключ к открытиям»</w:t>
            </w:r>
          </w:p>
        </w:tc>
        <w:tc>
          <w:tcPr>
            <w:tcW w:w="127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3 место</w:t>
            </w:r>
          </w:p>
        </w:tc>
        <w:tc>
          <w:tcPr>
            <w:tcW w:w="1711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Всероссийский </w:t>
            </w:r>
          </w:p>
        </w:tc>
      </w:tr>
      <w:tr w:rsidR="00CE19E8" w:rsidRPr="00684E55" w:rsidTr="00CE19E8">
        <w:trPr>
          <w:jc w:val="center"/>
        </w:trPr>
        <w:tc>
          <w:tcPr>
            <w:tcW w:w="486" w:type="dxa"/>
          </w:tcPr>
          <w:p w:rsidR="00CE19E8" w:rsidRPr="00684E55" w:rsidRDefault="00CE19E8" w:rsidP="00DC0EF3">
            <w:pPr>
              <w:pStyle w:val="a7"/>
              <w:numPr>
                <w:ilvl w:val="0"/>
                <w:numId w:val="26"/>
              </w:num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0" w:type="dxa"/>
          </w:tcPr>
          <w:p w:rsidR="00CE19E8" w:rsidRDefault="00CE19E8" w:rsidP="00CE19E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Мирзазянова Рамиля Мирзагитовна</w:t>
            </w:r>
          </w:p>
        </w:tc>
        <w:tc>
          <w:tcPr>
            <w:tcW w:w="1791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Воспитатель по обучению детей родному языку</w:t>
            </w:r>
          </w:p>
        </w:tc>
        <w:tc>
          <w:tcPr>
            <w:tcW w:w="175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«Поликультурное воспитание в ДОУ в процессе билингвального образования»</w:t>
            </w:r>
          </w:p>
        </w:tc>
        <w:tc>
          <w:tcPr>
            <w:tcW w:w="1272" w:type="dxa"/>
          </w:tcPr>
          <w:p w:rsidR="00CE19E8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  <w:tc>
          <w:tcPr>
            <w:tcW w:w="1711" w:type="dxa"/>
          </w:tcPr>
          <w:p w:rsidR="00CE19E8" w:rsidRPr="00684E55" w:rsidRDefault="00CE19E8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E55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</w:tr>
    </w:tbl>
    <w:p w:rsidR="00CD729D" w:rsidRPr="00684E55" w:rsidRDefault="00CD729D" w:rsidP="004504CA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CD729D" w:rsidRPr="00684E55" w:rsidRDefault="00CD729D" w:rsidP="004504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lastRenderedPageBreak/>
        <w:t>По итогам 202</w:t>
      </w:r>
      <w:r w:rsidR="00AB1EA6">
        <w:rPr>
          <w:rFonts w:ascii="Times New Roman" w:hAnsi="Times New Roman" w:cs="Times New Roman"/>
          <w:sz w:val="24"/>
          <w:szCs w:val="24"/>
        </w:rPr>
        <w:t>2</w:t>
      </w:r>
      <w:r w:rsidRPr="00684E55">
        <w:rPr>
          <w:rFonts w:ascii="Times New Roman" w:hAnsi="Times New Roman" w:cs="Times New Roman"/>
          <w:sz w:val="24"/>
          <w:szCs w:val="24"/>
        </w:rPr>
        <w:t>/202</w:t>
      </w:r>
      <w:r w:rsidR="00AB1EA6">
        <w:rPr>
          <w:rFonts w:ascii="Times New Roman" w:hAnsi="Times New Roman" w:cs="Times New Roman"/>
          <w:sz w:val="24"/>
          <w:szCs w:val="24"/>
        </w:rPr>
        <w:t>3</w:t>
      </w:r>
      <w:r w:rsidRPr="00684E55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="00AB1EA6">
        <w:rPr>
          <w:rFonts w:ascii="Times New Roman" w:hAnsi="Times New Roman" w:cs="Times New Roman"/>
          <w:sz w:val="24"/>
          <w:szCs w:val="24"/>
        </w:rPr>
        <w:t xml:space="preserve">в сравнении с прошлым учебным годом </w:t>
      </w:r>
      <w:r w:rsidRPr="00684E55">
        <w:rPr>
          <w:rFonts w:ascii="Times New Roman" w:hAnsi="Times New Roman" w:cs="Times New Roman"/>
          <w:sz w:val="24"/>
          <w:szCs w:val="24"/>
        </w:rPr>
        <w:t>выяв</w:t>
      </w:r>
      <w:r w:rsidR="00AB1EA6">
        <w:rPr>
          <w:rFonts w:ascii="Times New Roman" w:hAnsi="Times New Roman" w:cs="Times New Roman"/>
          <w:sz w:val="24"/>
          <w:szCs w:val="24"/>
        </w:rPr>
        <w:t>лено повышение результативных</w:t>
      </w:r>
      <w:r w:rsidRPr="00684E55">
        <w:rPr>
          <w:rFonts w:ascii="Times New Roman" w:hAnsi="Times New Roman" w:cs="Times New Roman"/>
          <w:sz w:val="24"/>
          <w:szCs w:val="24"/>
        </w:rPr>
        <w:t xml:space="preserve"> участи</w:t>
      </w:r>
      <w:r w:rsidR="00AB1EA6">
        <w:rPr>
          <w:rFonts w:ascii="Times New Roman" w:hAnsi="Times New Roman" w:cs="Times New Roman"/>
          <w:sz w:val="24"/>
          <w:szCs w:val="24"/>
        </w:rPr>
        <w:t>й</w:t>
      </w:r>
      <w:r w:rsidRPr="00684E55">
        <w:rPr>
          <w:rFonts w:ascii="Times New Roman" w:hAnsi="Times New Roman" w:cs="Times New Roman"/>
          <w:sz w:val="24"/>
          <w:szCs w:val="24"/>
        </w:rPr>
        <w:t xml:space="preserve"> педагогов в профессиональных конкурсах. Педагоги принимают участие </w:t>
      </w:r>
      <w:r w:rsidR="00AB1EA6">
        <w:rPr>
          <w:rFonts w:ascii="Times New Roman" w:hAnsi="Times New Roman" w:cs="Times New Roman"/>
          <w:sz w:val="24"/>
          <w:szCs w:val="24"/>
        </w:rPr>
        <w:t xml:space="preserve">и в </w:t>
      </w:r>
      <w:r w:rsidRPr="00684E55">
        <w:rPr>
          <w:rFonts w:ascii="Times New Roman" w:hAnsi="Times New Roman" w:cs="Times New Roman"/>
          <w:sz w:val="24"/>
          <w:szCs w:val="24"/>
        </w:rPr>
        <w:t xml:space="preserve"> заочных</w:t>
      </w:r>
      <w:r w:rsidR="00AB1EA6">
        <w:rPr>
          <w:rFonts w:ascii="Times New Roman" w:hAnsi="Times New Roman" w:cs="Times New Roman"/>
          <w:sz w:val="24"/>
          <w:szCs w:val="24"/>
        </w:rPr>
        <w:t xml:space="preserve"> и в очных </w:t>
      </w:r>
      <w:r w:rsidRPr="00684E55">
        <w:rPr>
          <w:rFonts w:ascii="Times New Roman" w:hAnsi="Times New Roman" w:cs="Times New Roman"/>
          <w:sz w:val="24"/>
          <w:szCs w:val="24"/>
        </w:rPr>
        <w:t xml:space="preserve"> конкурсах</w:t>
      </w:r>
      <w:r w:rsidR="00AB1EA6">
        <w:rPr>
          <w:rFonts w:ascii="Times New Roman" w:hAnsi="Times New Roman" w:cs="Times New Roman"/>
          <w:sz w:val="24"/>
          <w:szCs w:val="24"/>
        </w:rPr>
        <w:t>. В</w:t>
      </w:r>
      <w:r w:rsidRPr="00684E55">
        <w:rPr>
          <w:rFonts w:ascii="Times New Roman" w:hAnsi="Times New Roman" w:cs="Times New Roman"/>
          <w:sz w:val="24"/>
          <w:szCs w:val="24"/>
        </w:rPr>
        <w:t xml:space="preserve"> 202</w:t>
      </w:r>
      <w:r w:rsidR="00AB1EA6">
        <w:rPr>
          <w:rFonts w:ascii="Times New Roman" w:hAnsi="Times New Roman" w:cs="Times New Roman"/>
          <w:sz w:val="24"/>
          <w:szCs w:val="24"/>
        </w:rPr>
        <w:t>3</w:t>
      </w:r>
      <w:r w:rsidRPr="00684E55">
        <w:rPr>
          <w:rFonts w:ascii="Times New Roman" w:hAnsi="Times New Roman" w:cs="Times New Roman"/>
          <w:sz w:val="24"/>
          <w:szCs w:val="24"/>
        </w:rPr>
        <w:t>/202</w:t>
      </w:r>
      <w:r w:rsidR="00AB1EA6">
        <w:rPr>
          <w:rFonts w:ascii="Times New Roman" w:hAnsi="Times New Roman" w:cs="Times New Roman"/>
          <w:sz w:val="24"/>
          <w:szCs w:val="24"/>
        </w:rPr>
        <w:t xml:space="preserve">4 уч.году </w:t>
      </w: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  <w:r w:rsidR="00AB1EA6">
        <w:rPr>
          <w:rFonts w:ascii="Times New Roman" w:hAnsi="Times New Roman" w:cs="Times New Roman"/>
          <w:sz w:val="24"/>
          <w:szCs w:val="24"/>
        </w:rPr>
        <w:t xml:space="preserve">необходимо продолжать работу в этом направлении и наметить </w:t>
      </w:r>
      <w:r w:rsidRPr="00684E55">
        <w:rPr>
          <w:rFonts w:ascii="Times New Roman" w:hAnsi="Times New Roman" w:cs="Times New Roman"/>
          <w:sz w:val="24"/>
          <w:szCs w:val="24"/>
        </w:rPr>
        <w:t>план работы по повышению качества участия педагогов в профессиональных конкурсах, утвер</w:t>
      </w:r>
      <w:r w:rsidR="00AB1EA6">
        <w:rPr>
          <w:rFonts w:ascii="Times New Roman" w:hAnsi="Times New Roman" w:cs="Times New Roman"/>
          <w:sz w:val="24"/>
          <w:szCs w:val="24"/>
        </w:rPr>
        <w:t>дить рабочую</w:t>
      </w:r>
      <w:r w:rsidRPr="00684E55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AB1EA6">
        <w:rPr>
          <w:rFonts w:ascii="Times New Roman" w:hAnsi="Times New Roman" w:cs="Times New Roman"/>
          <w:sz w:val="24"/>
          <w:szCs w:val="24"/>
        </w:rPr>
        <w:t>у</w:t>
      </w:r>
      <w:r w:rsidRPr="00684E55">
        <w:rPr>
          <w:rFonts w:ascii="Times New Roman" w:hAnsi="Times New Roman" w:cs="Times New Roman"/>
          <w:sz w:val="24"/>
          <w:szCs w:val="24"/>
        </w:rPr>
        <w:t xml:space="preserve"> по ознакомлению опыта работы других ДОУ, которые показывают хорошие результаты в профессиональных конкурсах.</w:t>
      </w:r>
    </w:p>
    <w:p w:rsidR="00CD729D" w:rsidRPr="00684E55" w:rsidRDefault="00CD729D" w:rsidP="00D75B0C">
      <w:pPr>
        <w:pStyle w:val="a5"/>
        <w:spacing w:before="0" w:beforeAutospacing="0" w:after="0" w:afterAutospacing="0" w:line="276" w:lineRule="auto"/>
        <w:jc w:val="both"/>
        <w:rPr>
          <w:rFonts w:eastAsia="Symbol"/>
          <w:color w:val="000000"/>
        </w:rPr>
      </w:pPr>
      <w:r w:rsidRPr="00684E55">
        <w:rPr>
          <w:b/>
          <w:u w:val="single"/>
        </w:rPr>
        <w:t>Перспектива:</w:t>
      </w:r>
      <w:r w:rsidRPr="00684E55">
        <w:rPr>
          <w:rFonts w:eastAsia="Symbol"/>
          <w:color w:val="000000"/>
        </w:rPr>
        <w:t xml:space="preserve">   </w:t>
      </w:r>
    </w:p>
    <w:p w:rsidR="00CD729D" w:rsidRPr="00684E55" w:rsidRDefault="00CD729D" w:rsidP="004504CA">
      <w:pPr>
        <w:spacing w:line="276" w:lineRule="auto"/>
        <w:ind w:firstLine="851"/>
        <w:jc w:val="both"/>
        <w:rPr>
          <w:rFonts w:ascii="Times New Roman" w:eastAsia="Symbol" w:hAnsi="Times New Roman" w:cs="Times New Roman"/>
          <w:color w:val="000000"/>
          <w:sz w:val="24"/>
          <w:szCs w:val="24"/>
        </w:rPr>
      </w:pPr>
      <w:r w:rsidRPr="00684E55">
        <w:rPr>
          <w:rFonts w:ascii="Times New Roman" w:eastAsia="Symbol" w:hAnsi="Times New Roman" w:cs="Times New Roman"/>
          <w:color w:val="000000"/>
          <w:sz w:val="24"/>
          <w:szCs w:val="24"/>
        </w:rPr>
        <w:t>воспитателям и узким специалистам проявлять активную педагогическую позицию:</w:t>
      </w:r>
    </w:p>
    <w:p w:rsidR="00CD729D" w:rsidRPr="00684E55" w:rsidRDefault="00CD729D" w:rsidP="004504CA">
      <w:pPr>
        <w:spacing w:line="276" w:lineRule="auto"/>
        <w:ind w:firstLine="851"/>
        <w:jc w:val="both"/>
        <w:rPr>
          <w:rFonts w:ascii="Times New Roman" w:eastAsia="Symbol" w:hAnsi="Times New Roman" w:cs="Times New Roman"/>
          <w:color w:val="000000"/>
          <w:sz w:val="24"/>
          <w:szCs w:val="24"/>
        </w:rPr>
      </w:pPr>
      <w:r w:rsidRPr="00684E55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продолжать работу по внедрению инновационных технологий; </w:t>
      </w:r>
    </w:p>
    <w:p w:rsidR="00CD729D" w:rsidRPr="00684E55" w:rsidRDefault="00CD729D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eastAsia="Symbol" w:hAnsi="Times New Roman" w:cs="Times New Roman"/>
          <w:color w:val="000000"/>
          <w:sz w:val="24"/>
          <w:szCs w:val="24"/>
        </w:rPr>
        <w:t>- обобщать, распространять опыт работы через участие в кустовых методических объединениях, публикации в СМИ авторских разработок.</w:t>
      </w: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729D" w:rsidRPr="00684E55" w:rsidRDefault="00CD729D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- </w:t>
      </w:r>
      <w:r w:rsidRPr="00684E55">
        <w:rPr>
          <w:rFonts w:ascii="Times New Roman" w:eastAsia="Symbol" w:hAnsi="Times New Roman" w:cs="Times New Roman"/>
          <w:color w:val="000000"/>
          <w:sz w:val="24"/>
          <w:szCs w:val="24"/>
        </w:rPr>
        <w:t>также педагогам рекомендовано повышение квалификационной категории и разработка авторских программ с использованием современных технологий.</w:t>
      </w: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729D" w:rsidRPr="00684E55" w:rsidRDefault="00CD729D" w:rsidP="004504CA">
      <w:pPr>
        <w:spacing w:line="276" w:lineRule="auto"/>
        <w:ind w:firstLine="851"/>
        <w:jc w:val="both"/>
        <w:rPr>
          <w:rFonts w:ascii="Times New Roman" w:eastAsia="Symbol" w:hAnsi="Times New Roman" w:cs="Times New Roman"/>
          <w:color w:val="000000"/>
          <w:sz w:val="24"/>
          <w:szCs w:val="24"/>
        </w:rPr>
      </w:pPr>
      <w:r w:rsidRPr="00684E55">
        <w:rPr>
          <w:rFonts w:ascii="Times New Roman" w:eastAsia="Symbol" w:hAnsi="Times New Roman" w:cs="Times New Roman"/>
          <w:color w:val="000000"/>
          <w:sz w:val="24"/>
          <w:szCs w:val="24"/>
        </w:rPr>
        <w:t>- развитие педагогической компетентности в вопросах организации работы на основе ФГОС ДО; формирование у педагогов мотивации для участия в методической работе ДОУ, города.</w:t>
      </w:r>
    </w:p>
    <w:p w:rsidR="00CD729D" w:rsidRPr="00684E55" w:rsidRDefault="00CD729D" w:rsidP="004504CA">
      <w:pPr>
        <w:spacing w:line="276" w:lineRule="auto"/>
        <w:ind w:firstLine="851"/>
        <w:jc w:val="both"/>
        <w:rPr>
          <w:rFonts w:ascii="Times New Roman" w:eastAsia="Symbol" w:hAnsi="Times New Roman" w:cs="Times New Roman"/>
          <w:color w:val="000000"/>
          <w:sz w:val="24"/>
          <w:szCs w:val="24"/>
        </w:rPr>
      </w:pPr>
      <w:r w:rsidRPr="00684E55">
        <w:rPr>
          <w:rFonts w:ascii="Times New Roman" w:eastAsia="Symbol" w:hAnsi="Times New Roman" w:cs="Times New Roman"/>
          <w:color w:val="000000"/>
          <w:sz w:val="24"/>
          <w:szCs w:val="24"/>
        </w:rPr>
        <w:t>- профессиональное развитие педагогов в условиях ДОУ для повышения качества воспитательно-образовательного процесса и с целью создания в детском саду образовательной среды в рамках ФГОС ДО.</w:t>
      </w:r>
    </w:p>
    <w:p w:rsidR="00CD729D" w:rsidRPr="00684E55" w:rsidRDefault="00CD729D" w:rsidP="004504CA">
      <w:pPr>
        <w:spacing w:line="276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hAnsi="Times New Roman" w:cs="Times New Roman"/>
          <w:color w:val="000000"/>
          <w:sz w:val="24"/>
          <w:szCs w:val="24"/>
        </w:rPr>
        <w:t>Конкурсное движение требует практики участия в конкурсах. Коллектив молодой, имеющий малый опыт участия в конкурсах. Любой конкурс – представление особо значимого результата, опыта работы в определенном направлении. Поэтому, надо последовательно повышать уровень работы детского сада по всем направлениям.</w:t>
      </w:r>
    </w:p>
    <w:p w:rsidR="00CD729D" w:rsidRPr="00684E55" w:rsidRDefault="00CD729D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color w:val="000000"/>
          <w:sz w:val="24"/>
          <w:szCs w:val="24"/>
        </w:rPr>
        <w:t>Участие в конкурсах требует умения соблюдать конкурсные правила, обладать выносливостью, уметь ориентироваться в незнакомой обстановке. Для достижения этих целей в детском саду действует система конкурсов, они проводятся регулярно, по разным направлениям. В ходе данной работы педагоги обретают навыки участия в конкурсах. Большинство значимых конкурсов требует владения технологией подготовки документов.</w:t>
      </w:r>
    </w:p>
    <w:p w:rsidR="00CD729D" w:rsidRPr="00684E55" w:rsidRDefault="00CD729D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 Творческий педагогический коллектив всегда принимает участие в методических объединениях и конкурсах. Так же принимает на базе своего ДОУ мероприятия разного уровня.</w:t>
      </w:r>
    </w:p>
    <w:p w:rsidR="000A0272" w:rsidRPr="00684E55" w:rsidRDefault="000A0272" w:rsidP="004504CA">
      <w:pPr>
        <w:spacing w:line="276" w:lineRule="auto"/>
        <w:ind w:firstLine="851"/>
        <w:rPr>
          <w:rFonts w:ascii="Times New Roman" w:hAnsi="Times New Roman" w:cs="Times New Roman"/>
          <w:i/>
          <w:sz w:val="24"/>
          <w:szCs w:val="24"/>
        </w:rPr>
      </w:pPr>
      <w:r w:rsidRPr="00684E55">
        <w:rPr>
          <w:rFonts w:ascii="Times New Roman" w:hAnsi="Times New Roman" w:cs="Times New Roman"/>
          <w:i/>
          <w:sz w:val="24"/>
          <w:szCs w:val="24"/>
        </w:rPr>
        <w:t>Конкурсы профессионального мастерства на муниципальном уровне в 202</w:t>
      </w:r>
      <w:r w:rsidR="004C4635">
        <w:rPr>
          <w:rFonts w:ascii="Times New Roman" w:hAnsi="Times New Roman" w:cs="Times New Roman"/>
          <w:i/>
          <w:sz w:val="24"/>
          <w:szCs w:val="24"/>
        </w:rPr>
        <w:t>3</w:t>
      </w:r>
      <w:r w:rsidRPr="00684E55">
        <w:rPr>
          <w:rFonts w:ascii="Times New Roman" w:hAnsi="Times New Roman" w:cs="Times New Roman"/>
          <w:i/>
          <w:sz w:val="24"/>
          <w:szCs w:val="24"/>
        </w:rPr>
        <w:t>-202</w:t>
      </w:r>
      <w:r w:rsidR="004C4635">
        <w:rPr>
          <w:rFonts w:ascii="Times New Roman" w:hAnsi="Times New Roman" w:cs="Times New Roman"/>
          <w:i/>
          <w:sz w:val="24"/>
          <w:szCs w:val="24"/>
        </w:rPr>
        <w:t>4</w:t>
      </w:r>
      <w:r w:rsidRPr="00684E55">
        <w:rPr>
          <w:rFonts w:ascii="Times New Roman" w:hAnsi="Times New Roman" w:cs="Times New Roman"/>
          <w:i/>
          <w:sz w:val="24"/>
          <w:szCs w:val="24"/>
        </w:rPr>
        <w:t xml:space="preserve"> учебном году</w:t>
      </w:r>
    </w:p>
    <w:p w:rsidR="000A0272" w:rsidRPr="00684E55" w:rsidRDefault="000A0272" w:rsidP="004504CA">
      <w:pPr>
        <w:spacing w:line="276" w:lineRule="auto"/>
        <w:ind w:firstLine="851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A0272" w:rsidRPr="00684E55" w:rsidTr="0023259A">
        <w:tc>
          <w:tcPr>
            <w:tcW w:w="2392" w:type="dxa"/>
          </w:tcPr>
          <w:p w:rsidR="000A0272" w:rsidRPr="00684E55" w:rsidRDefault="000A0272" w:rsidP="004504CA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2393" w:type="dxa"/>
          </w:tcPr>
          <w:p w:rsidR="000A0272" w:rsidRPr="00684E55" w:rsidRDefault="000A0272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ФИО, должность педагога</w:t>
            </w:r>
          </w:p>
        </w:tc>
        <w:tc>
          <w:tcPr>
            <w:tcW w:w="2393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2393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Предполагаемый результат</w:t>
            </w:r>
          </w:p>
        </w:tc>
      </w:tr>
      <w:tr w:rsidR="000A0272" w:rsidRPr="00684E55" w:rsidTr="0023259A">
        <w:tc>
          <w:tcPr>
            <w:tcW w:w="2392" w:type="dxa"/>
          </w:tcPr>
          <w:p w:rsidR="000A0272" w:rsidRPr="00684E55" w:rsidRDefault="000A0272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«Воспитатель года»</w:t>
            </w:r>
          </w:p>
        </w:tc>
        <w:tc>
          <w:tcPr>
            <w:tcW w:w="2393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Феткуллова Алсу Ханифовна</w:t>
            </w:r>
          </w:p>
        </w:tc>
        <w:tc>
          <w:tcPr>
            <w:tcW w:w="2393" w:type="dxa"/>
          </w:tcPr>
          <w:p w:rsidR="000A0272" w:rsidRPr="00684E55" w:rsidRDefault="000A0272" w:rsidP="004C4635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C46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</w:p>
        </w:tc>
        <w:tc>
          <w:tcPr>
            <w:tcW w:w="2393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0A0272" w:rsidRPr="00684E55" w:rsidTr="0023259A">
        <w:tc>
          <w:tcPr>
            <w:tcW w:w="2392" w:type="dxa"/>
          </w:tcPr>
          <w:p w:rsidR="000A0272" w:rsidRPr="00684E55" w:rsidRDefault="000A0272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«Психологическая служба образовательной организации»</w:t>
            </w:r>
          </w:p>
        </w:tc>
        <w:tc>
          <w:tcPr>
            <w:tcW w:w="2393" w:type="dxa"/>
          </w:tcPr>
          <w:p w:rsidR="000A0272" w:rsidRPr="00684E55" w:rsidRDefault="004C4635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Ковачева Екатерина Юрьевна</w:t>
            </w:r>
            <w:r w:rsidR="000A0272" w:rsidRPr="00684E55">
              <w:rPr>
                <w:rFonts w:ascii="Times New Roman" w:hAnsi="Times New Roman" w:cs="Times New Roman"/>
                <w:sz w:val="24"/>
                <w:szCs w:val="24"/>
              </w:rPr>
              <w:t>, педагог-психолог</w:t>
            </w:r>
          </w:p>
        </w:tc>
        <w:tc>
          <w:tcPr>
            <w:tcW w:w="2393" w:type="dxa"/>
          </w:tcPr>
          <w:p w:rsidR="000A0272" w:rsidRPr="00684E55" w:rsidRDefault="004C4635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</w:p>
        </w:tc>
        <w:tc>
          <w:tcPr>
            <w:tcW w:w="2393" w:type="dxa"/>
          </w:tcPr>
          <w:p w:rsidR="000A0272" w:rsidRPr="00684E55" w:rsidRDefault="004C4635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</w:tbl>
    <w:p w:rsidR="000A0272" w:rsidRPr="00684E55" w:rsidRDefault="000A0272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0A0272" w:rsidRPr="00684E55" w:rsidRDefault="000A0272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84E55">
        <w:rPr>
          <w:rFonts w:ascii="Times New Roman" w:hAnsi="Times New Roman" w:cs="Times New Roman"/>
          <w:i/>
          <w:sz w:val="24"/>
          <w:szCs w:val="24"/>
        </w:rPr>
        <w:t>План работы по подготовке к профессиональным конкурсам:</w:t>
      </w:r>
    </w:p>
    <w:tbl>
      <w:tblPr>
        <w:tblW w:w="956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93"/>
        <w:gridCol w:w="3969"/>
        <w:gridCol w:w="2305"/>
        <w:gridCol w:w="2302"/>
      </w:tblGrid>
      <w:tr w:rsidR="000A0272" w:rsidRPr="00684E55" w:rsidTr="000A0272">
        <w:tc>
          <w:tcPr>
            <w:tcW w:w="993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п\п</w:t>
            </w:r>
          </w:p>
        </w:tc>
        <w:tc>
          <w:tcPr>
            <w:tcW w:w="3969" w:type="dxa"/>
          </w:tcPr>
          <w:p w:rsidR="000A0272" w:rsidRPr="00684E55" w:rsidRDefault="000A0272" w:rsidP="004504CA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05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302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A0272" w:rsidRPr="00684E55" w:rsidTr="000A0272">
        <w:tc>
          <w:tcPr>
            <w:tcW w:w="993" w:type="dxa"/>
          </w:tcPr>
          <w:p w:rsidR="000A0272" w:rsidRPr="00684E55" w:rsidRDefault="000A0272" w:rsidP="00DC0EF3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272" w:rsidRPr="00684E55" w:rsidRDefault="000A0272" w:rsidP="004504CA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A0272" w:rsidRPr="00684E55" w:rsidRDefault="000A0272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Изучить передовой опыт коллег-победителей конкурсов</w:t>
            </w:r>
          </w:p>
        </w:tc>
        <w:tc>
          <w:tcPr>
            <w:tcW w:w="2305" w:type="dxa"/>
          </w:tcPr>
          <w:p w:rsidR="000A0272" w:rsidRPr="00684E55" w:rsidRDefault="000A0272" w:rsidP="004C46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Август 202</w:t>
            </w:r>
            <w:r w:rsidR="004C46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2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Фардиева А. А., творч.группа</w:t>
            </w:r>
          </w:p>
        </w:tc>
      </w:tr>
      <w:tr w:rsidR="000A0272" w:rsidRPr="00684E55" w:rsidTr="000A0272">
        <w:tc>
          <w:tcPr>
            <w:tcW w:w="993" w:type="dxa"/>
          </w:tcPr>
          <w:p w:rsidR="000A0272" w:rsidRPr="00684E55" w:rsidRDefault="000A0272" w:rsidP="00DC0EF3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A0272" w:rsidRPr="00684E55" w:rsidRDefault="000A0272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Обозначить трудности, возникающие у педагогов в подготовке конкурсных материалов</w:t>
            </w:r>
          </w:p>
        </w:tc>
        <w:tc>
          <w:tcPr>
            <w:tcW w:w="2305" w:type="dxa"/>
          </w:tcPr>
          <w:p w:rsidR="000A0272" w:rsidRPr="00684E55" w:rsidRDefault="000A0272" w:rsidP="004C46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Август 202</w:t>
            </w:r>
            <w:r w:rsidR="004C46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2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Фардиева А. И.,</w:t>
            </w:r>
          </w:p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</w:tc>
      </w:tr>
      <w:tr w:rsidR="000A0272" w:rsidRPr="00684E55" w:rsidTr="000A0272">
        <w:tc>
          <w:tcPr>
            <w:tcW w:w="993" w:type="dxa"/>
          </w:tcPr>
          <w:p w:rsidR="000A0272" w:rsidRPr="00684E55" w:rsidRDefault="000A0272" w:rsidP="00DC0EF3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A0272" w:rsidRPr="00684E55" w:rsidRDefault="000A0272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Подготовка конкурсных материалов</w:t>
            </w:r>
          </w:p>
        </w:tc>
        <w:tc>
          <w:tcPr>
            <w:tcW w:w="2305" w:type="dxa"/>
          </w:tcPr>
          <w:p w:rsidR="000A0272" w:rsidRPr="00684E55" w:rsidRDefault="000A0272" w:rsidP="004C46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Сентябрь-октябрь 202</w:t>
            </w:r>
            <w:r w:rsidR="004C46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2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Фардиева А. И., совет педагогов</w:t>
            </w:r>
          </w:p>
        </w:tc>
      </w:tr>
      <w:tr w:rsidR="000A0272" w:rsidRPr="00684E55" w:rsidTr="000A0272">
        <w:tc>
          <w:tcPr>
            <w:tcW w:w="993" w:type="dxa"/>
          </w:tcPr>
          <w:p w:rsidR="000A0272" w:rsidRPr="00684E55" w:rsidRDefault="000A0272" w:rsidP="00DC0EF3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A0272" w:rsidRPr="00684E55" w:rsidRDefault="000A0272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по обсуждению </w:t>
            </w:r>
          </w:p>
          <w:p w:rsidR="000A0272" w:rsidRPr="00684E55" w:rsidRDefault="000A0272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оформления конкурсных материалов</w:t>
            </w:r>
          </w:p>
        </w:tc>
        <w:tc>
          <w:tcPr>
            <w:tcW w:w="2305" w:type="dxa"/>
          </w:tcPr>
          <w:p w:rsidR="000A0272" w:rsidRPr="00684E55" w:rsidRDefault="000A0272" w:rsidP="004C46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Октябрь 202</w:t>
            </w:r>
            <w:r w:rsidR="004C46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2" w:type="dxa"/>
          </w:tcPr>
          <w:p w:rsidR="000A0272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Фардиева А.И., творч.группа</w:t>
            </w:r>
          </w:p>
        </w:tc>
      </w:tr>
    </w:tbl>
    <w:p w:rsidR="00A3209B" w:rsidRPr="00684E55" w:rsidRDefault="00A3209B" w:rsidP="004504CA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A3209B" w:rsidRPr="00684E55" w:rsidRDefault="00A3209B" w:rsidP="004504CA">
      <w:pPr>
        <w:spacing w:line="276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84E55">
        <w:rPr>
          <w:rFonts w:ascii="Times New Roman" w:hAnsi="Times New Roman" w:cs="Times New Roman"/>
          <w:b/>
          <w:caps/>
          <w:sz w:val="24"/>
          <w:szCs w:val="24"/>
        </w:rPr>
        <w:t>3. Сетевое взаимодействие. Формирование положительного имиджа ДОУ</w:t>
      </w:r>
    </w:p>
    <w:p w:rsidR="00A3209B" w:rsidRPr="00684E55" w:rsidRDefault="00A3209B" w:rsidP="004504CA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209B" w:rsidRPr="00684E55" w:rsidRDefault="00A3209B" w:rsidP="004504CA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3.1. </w:t>
      </w:r>
      <w:r w:rsidR="00CD729D" w:rsidRPr="00684E55">
        <w:rPr>
          <w:rFonts w:ascii="Times New Roman" w:hAnsi="Times New Roman" w:cs="Times New Roman"/>
          <w:sz w:val="24"/>
          <w:szCs w:val="24"/>
        </w:rPr>
        <w:t>В течени</w:t>
      </w:r>
      <w:r w:rsidR="00E8342F" w:rsidRPr="00684E55">
        <w:rPr>
          <w:rFonts w:ascii="Times New Roman" w:hAnsi="Times New Roman" w:cs="Times New Roman"/>
          <w:sz w:val="24"/>
          <w:szCs w:val="24"/>
        </w:rPr>
        <w:t>е</w:t>
      </w:r>
      <w:r w:rsidR="00CD729D" w:rsidRPr="00684E55">
        <w:rPr>
          <w:rFonts w:ascii="Times New Roman" w:hAnsi="Times New Roman" w:cs="Times New Roman"/>
          <w:sz w:val="24"/>
          <w:szCs w:val="24"/>
        </w:rPr>
        <w:t xml:space="preserve"> учебного года в ДОУ работало 4 творческие группы, которые показали хорошие результаты своей работы.</w:t>
      </w:r>
    </w:p>
    <w:p w:rsidR="00CD729D" w:rsidRPr="00684E55" w:rsidRDefault="00CD729D" w:rsidP="004504CA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2"/>
        <w:gridCol w:w="992"/>
        <w:gridCol w:w="5245"/>
      </w:tblGrid>
      <w:tr w:rsidR="00A3209B" w:rsidRPr="00684E55" w:rsidTr="00E8342F">
        <w:tc>
          <w:tcPr>
            <w:tcW w:w="567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педагогических сообществ / проблемных, творческих групп  </w:t>
            </w:r>
          </w:p>
        </w:tc>
        <w:tc>
          <w:tcPr>
            <w:tcW w:w="992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5245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Результат работы</w:t>
            </w:r>
          </w:p>
        </w:tc>
      </w:tr>
      <w:tr w:rsidR="00A3209B" w:rsidRPr="00684E55" w:rsidTr="00E8342F">
        <w:tc>
          <w:tcPr>
            <w:tcW w:w="567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2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Творческая группа по речевому развитию</w:t>
            </w:r>
          </w:p>
        </w:tc>
        <w:tc>
          <w:tcPr>
            <w:tcW w:w="992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В теч.учебного года творческая группа из 4 опытных воспитателей проводила различные мероприятия, конкурсы, консультации для педагогов, присутствовала на ООД по развитию речи у всех педагогов. По итогам просмотренных занятий проводился анализ</w:t>
            </w:r>
            <w:r w:rsidR="004C463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консультации. Во всех группах обновился раздаточный материал, пополнились картотеки речевыми пятиминутками, скороговорками, логоритмической гимнастикой, наглядным материалом и т.д.</w:t>
            </w:r>
          </w:p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Style w:val="c7"/>
                <w:rFonts w:ascii="Times New Roman" w:hAnsi="Times New Roman" w:cs="Times New Roman"/>
                <w:sz w:val="24"/>
                <w:szCs w:val="24"/>
              </w:rPr>
              <w:t xml:space="preserve">По итогам работы творческой группы можно сделать вывод о том, что 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творческая группа педагогов</w:t>
            </w:r>
            <w:r w:rsidRPr="00684E55">
              <w:rPr>
                <w:rStyle w:val="c7"/>
                <w:rFonts w:ascii="Times New Roman" w:hAnsi="Times New Roman" w:cs="Times New Roman"/>
                <w:sz w:val="24"/>
                <w:szCs w:val="24"/>
              </w:rPr>
              <w:t xml:space="preserve">  имеет большой потенциал в повышении профессиональной компетенции педагогов в аспекте речевого развития дошкольников, так как творческая группа – это коллектив единомышленников, </w:t>
            </w:r>
            <w:r w:rsidRPr="00684E55">
              <w:rPr>
                <w:rStyle w:val="c5"/>
                <w:rFonts w:ascii="Times New Roman" w:hAnsi="Times New Roman" w:cs="Times New Roman"/>
                <w:sz w:val="24"/>
                <w:szCs w:val="24"/>
              </w:rPr>
              <w:t>команда, в которой допускаются свобода суждений, мнений, критика, противоречия по решаемым проблемам, если они ведут к результатам.</w:t>
            </w:r>
          </w:p>
        </w:tc>
      </w:tr>
      <w:tr w:rsidR="00A3209B" w:rsidRPr="00684E55" w:rsidTr="00E8342F">
        <w:tc>
          <w:tcPr>
            <w:tcW w:w="567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552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здоровьесберегающих 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технологий образовательном учреждении </w:t>
            </w:r>
          </w:p>
        </w:tc>
        <w:tc>
          <w:tcPr>
            <w:tcW w:w="992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245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велась работа творческой группы по здоровьесберегающим 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технологиям. Педагоги творческой группы в теч.года проводили с педагогами консультации, мастер-классы, просматривали ООД и делились опытом. По итогам работы творческой группы необходимо:</w:t>
            </w:r>
            <w:r w:rsidRPr="00684E55">
              <w:rPr>
                <w:rStyle w:val="ac"/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684E55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продолжать пополнять предметно – развивающую среду для развития двигательной активности детей во всех возрастных группах;</w:t>
            </w:r>
          </w:p>
          <w:p w:rsidR="00A3209B" w:rsidRPr="00684E55" w:rsidRDefault="00A3209B" w:rsidP="004504CA">
            <w:pPr>
              <w:spacing w:line="276" w:lineRule="auto"/>
              <w:jc w:val="both"/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- педагогическому коллективу продолжать вести пропаганду здорового образа жизни, через разнообразные формы работы с родителями: беседы, консультации, практикумы, совместные мероприятия, проекты, анкетирование и др.</w:t>
            </w:r>
          </w:p>
          <w:p w:rsidR="00A3209B" w:rsidRPr="00684E55" w:rsidRDefault="00A3209B" w:rsidP="004504CA">
            <w:pPr>
              <w:pStyle w:val="c0"/>
              <w:spacing w:before="0" w:beforeAutospacing="0" w:after="0" w:afterAutospacing="0" w:line="276" w:lineRule="auto"/>
              <w:jc w:val="both"/>
            </w:pPr>
            <w:r w:rsidRPr="00684E55">
              <w:rPr>
                <w:rStyle w:val="c1"/>
              </w:rPr>
              <w:t>- педагогическому коллективу продолжать изучать необходимую литературу по организации двигательной активности в ДОУ, заниматься самообразованием, повышать квалификацию, участвовать в профессиональных конкурсах.</w:t>
            </w:r>
          </w:p>
        </w:tc>
      </w:tr>
      <w:tr w:rsidR="00A3209B" w:rsidRPr="00684E55" w:rsidTr="00E8342F">
        <w:tc>
          <w:tcPr>
            <w:tcW w:w="567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552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Творческая группа по патриотическому воспитанию</w:t>
            </w:r>
          </w:p>
        </w:tc>
        <w:tc>
          <w:tcPr>
            <w:tcW w:w="992" w:type="dxa"/>
          </w:tcPr>
          <w:p w:rsidR="00A3209B" w:rsidRPr="00684E55" w:rsidRDefault="00A3209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A3209B" w:rsidRPr="004C4635" w:rsidRDefault="00A3209B" w:rsidP="004C463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В теч. уч. года творческая группа по нравственно-патриотическому воспитанию работала согласно плана. Во всех группах офо</w:t>
            </w:r>
            <w:r w:rsidR="004C4635">
              <w:rPr>
                <w:rFonts w:ascii="Times New Roman" w:hAnsi="Times New Roman" w:cs="Times New Roman"/>
                <w:sz w:val="24"/>
                <w:szCs w:val="24"/>
              </w:rPr>
              <w:t xml:space="preserve">рмлены зоны «Моя малая Родина». 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С родителями проведены консультации «Нравственно-патриотическое воспитание в семье». На педагогических часах педагоги делились опытом по вопросам патриотического воспитания. По итогам работы  педагогов в данном можно сделать вывод, что нравственно-патриотическое воспитание в ДОУ ведется на должном уровне.</w:t>
            </w:r>
            <w:r w:rsidR="004C4635">
              <w:rPr>
                <w:rFonts w:ascii="Times New Roman" w:hAnsi="Times New Roman" w:cs="Times New Roman"/>
                <w:sz w:val="24"/>
                <w:szCs w:val="24"/>
              </w:rPr>
              <w:t xml:space="preserve"> Однако, необходимо дополнить зоны «Правовое воспитание», «Герои Отечества» и провести конкурс на лучшее</w:t>
            </w:r>
            <w:r w:rsidR="004C4635" w:rsidRPr="004C46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4635">
              <w:rPr>
                <w:rFonts w:ascii="Times New Roman" w:hAnsi="Times New Roman" w:cs="Times New Roman"/>
                <w:sz w:val="24"/>
                <w:szCs w:val="24"/>
              </w:rPr>
              <w:t>оформление зоны патриотического воспитания в группах.</w:t>
            </w:r>
          </w:p>
        </w:tc>
      </w:tr>
    </w:tbl>
    <w:p w:rsidR="00421073" w:rsidRPr="00684E55" w:rsidRDefault="00421073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</w:p>
    <w:p w:rsidR="00E3082B" w:rsidRPr="00684E55" w:rsidRDefault="00E3082B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Мероприятия, проведенные в МБДОУ «Детский сад № 93 «Ласточка»</w:t>
      </w:r>
    </w:p>
    <w:p w:rsidR="00E3082B" w:rsidRPr="00684E55" w:rsidRDefault="00E3082B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464" w:type="dxa"/>
        <w:tblLook w:val="04A0"/>
      </w:tblPr>
      <w:tblGrid>
        <w:gridCol w:w="817"/>
        <w:gridCol w:w="4536"/>
        <w:gridCol w:w="1702"/>
        <w:gridCol w:w="2409"/>
      </w:tblGrid>
      <w:tr w:rsidR="00E3082B" w:rsidRPr="00684E55" w:rsidTr="00FA6C60">
        <w:tc>
          <w:tcPr>
            <w:tcW w:w="817" w:type="dxa"/>
          </w:tcPr>
          <w:p w:rsidR="00E3082B" w:rsidRPr="00684E55" w:rsidRDefault="00E3082B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536" w:type="dxa"/>
          </w:tcPr>
          <w:p w:rsidR="00E3082B" w:rsidRPr="00684E55" w:rsidRDefault="00E3082B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702" w:type="dxa"/>
          </w:tcPr>
          <w:p w:rsidR="00E3082B" w:rsidRPr="00684E55" w:rsidRDefault="00E3082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2409" w:type="dxa"/>
          </w:tcPr>
          <w:p w:rsidR="00E3082B" w:rsidRPr="00684E55" w:rsidRDefault="00E3082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Кем организован</w:t>
            </w:r>
          </w:p>
        </w:tc>
      </w:tr>
      <w:tr w:rsidR="008A554B" w:rsidRPr="00684E55" w:rsidTr="00FA6C60">
        <w:tc>
          <w:tcPr>
            <w:tcW w:w="817" w:type="dxa"/>
          </w:tcPr>
          <w:p w:rsidR="008A554B" w:rsidRPr="00684E55" w:rsidRDefault="008A554B" w:rsidP="00DC0EF3">
            <w:pPr>
              <w:pStyle w:val="a7"/>
              <w:numPr>
                <w:ilvl w:val="0"/>
                <w:numId w:val="1"/>
              </w:numPr>
              <w:tabs>
                <w:tab w:val="left" w:pos="284"/>
              </w:tabs>
              <w:spacing w:line="276" w:lineRule="auto"/>
              <w:ind w:left="0" w:right="317" w:firstLine="14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8A554B" w:rsidRPr="00684E55" w:rsidRDefault="00F117E7" w:rsidP="004C46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Семинар для</w:t>
            </w:r>
            <w:r w:rsidR="000A0272"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4635">
              <w:rPr>
                <w:rFonts w:ascii="Times New Roman" w:hAnsi="Times New Roman" w:cs="Times New Roman"/>
                <w:sz w:val="24"/>
                <w:szCs w:val="24"/>
              </w:rPr>
              <w:t>воспитателей по обучению детей родному языку</w:t>
            </w: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="004C4635" w:rsidRPr="004C4635">
              <w:rPr>
                <w:rFonts w:ascii="Times New Roman" w:hAnsi="Times New Roman"/>
                <w:sz w:val="24"/>
                <w:szCs w:val="24"/>
              </w:rPr>
              <w:t>«Современные подходы в создании педагогических условий по обучению детей дошкольного возраста государственным языкам РТ»</w:t>
            </w:r>
          </w:p>
        </w:tc>
        <w:tc>
          <w:tcPr>
            <w:tcW w:w="1702" w:type="dxa"/>
          </w:tcPr>
          <w:p w:rsidR="008A554B" w:rsidRPr="00684E55" w:rsidRDefault="000A0272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8A554B" w:rsidRPr="00684E55" w:rsidRDefault="008A554B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МО № 4</w:t>
            </w:r>
          </w:p>
        </w:tc>
      </w:tr>
    </w:tbl>
    <w:p w:rsidR="00E3082B" w:rsidRPr="00684E55" w:rsidRDefault="00E3082B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53618" w:rsidRPr="00684E55" w:rsidRDefault="00E3082B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Перспектива: </w:t>
      </w:r>
      <w:r w:rsidRPr="00684E55">
        <w:rPr>
          <w:rFonts w:ascii="Times New Roman" w:hAnsi="Times New Roman" w:cs="Times New Roman"/>
          <w:sz w:val="24"/>
          <w:szCs w:val="24"/>
        </w:rPr>
        <w:t xml:space="preserve">в новом учебном году продолжать работу над </w:t>
      </w:r>
      <w:r w:rsidR="00994123" w:rsidRPr="00684E55">
        <w:rPr>
          <w:rFonts w:ascii="Times New Roman" w:hAnsi="Times New Roman" w:cs="Times New Roman"/>
          <w:sz w:val="24"/>
          <w:szCs w:val="24"/>
        </w:rPr>
        <w:t>распространением</w:t>
      </w:r>
      <w:r w:rsidRPr="00684E55">
        <w:rPr>
          <w:rFonts w:ascii="Times New Roman" w:hAnsi="Times New Roman" w:cs="Times New Roman"/>
          <w:sz w:val="24"/>
          <w:szCs w:val="24"/>
        </w:rPr>
        <w:t xml:space="preserve"> педагогического опыта педагогов. Активизировать работу на сайте, метод</w:t>
      </w:r>
      <w:r w:rsidR="00994123" w:rsidRPr="00684E55">
        <w:rPr>
          <w:rFonts w:ascii="Times New Roman" w:hAnsi="Times New Roman" w:cs="Times New Roman"/>
          <w:sz w:val="24"/>
          <w:szCs w:val="24"/>
        </w:rPr>
        <w:t>и</w:t>
      </w:r>
      <w:r w:rsidRPr="00684E55">
        <w:rPr>
          <w:rFonts w:ascii="Times New Roman" w:hAnsi="Times New Roman" w:cs="Times New Roman"/>
          <w:sz w:val="24"/>
          <w:szCs w:val="24"/>
        </w:rPr>
        <w:t xml:space="preserve">ческих изданиях. </w:t>
      </w:r>
      <w:r w:rsidR="00994123" w:rsidRPr="00684E55">
        <w:rPr>
          <w:rFonts w:ascii="Times New Roman" w:hAnsi="Times New Roman" w:cs="Times New Roman"/>
          <w:sz w:val="24"/>
          <w:szCs w:val="24"/>
        </w:rPr>
        <w:t>Принимать активное участие во всех значимых конкурсах, как педагогам, так и родителям с детьми. В 20</w:t>
      </w:r>
      <w:r w:rsidR="009A2A4E" w:rsidRPr="00684E55">
        <w:rPr>
          <w:rFonts w:ascii="Times New Roman" w:hAnsi="Times New Roman" w:cs="Times New Roman"/>
          <w:sz w:val="24"/>
          <w:szCs w:val="24"/>
        </w:rPr>
        <w:t>2</w:t>
      </w:r>
      <w:r w:rsidR="004C4635">
        <w:rPr>
          <w:rFonts w:ascii="Times New Roman" w:hAnsi="Times New Roman" w:cs="Times New Roman"/>
          <w:sz w:val="24"/>
          <w:szCs w:val="24"/>
        </w:rPr>
        <w:t>3</w:t>
      </w:r>
      <w:r w:rsidR="00994123" w:rsidRPr="00684E55">
        <w:rPr>
          <w:rFonts w:ascii="Times New Roman" w:hAnsi="Times New Roman" w:cs="Times New Roman"/>
          <w:sz w:val="24"/>
          <w:szCs w:val="24"/>
        </w:rPr>
        <w:t>-20</w:t>
      </w:r>
      <w:r w:rsidR="008A554B" w:rsidRPr="00684E55">
        <w:rPr>
          <w:rFonts w:ascii="Times New Roman" w:hAnsi="Times New Roman" w:cs="Times New Roman"/>
          <w:sz w:val="24"/>
          <w:szCs w:val="24"/>
        </w:rPr>
        <w:t>2</w:t>
      </w:r>
      <w:r w:rsidR="004C4635">
        <w:rPr>
          <w:rFonts w:ascii="Times New Roman" w:hAnsi="Times New Roman" w:cs="Times New Roman"/>
          <w:sz w:val="24"/>
          <w:szCs w:val="24"/>
        </w:rPr>
        <w:t>4</w:t>
      </w:r>
      <w:r w:rsidR="00994123" w:rsidRPr="00684E55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0A0272" w:rsidRPr="00684E55">
        <w:rPr>
          <w:rFonts w:ascii="Times New Roman" w:hAnsi="Times New Roman" w:cs="Times New Roman"/>
          <w:sz w:val="24"/>
          <w:szCs w:val="24"/>
        </w:rPr>
        <w:t>организовать семинар для МО воспитателей</w:t>
      </w:r>
      <w:r w:rsidR="00994123" w:rsidRPr="00684E55">
        <w:rPr>
          <w:rFonts w:ascii="Times New Roman" w:hAnsi="Times New Roman" w:cs="Times New Roman"/>
          <w:sz w:val="24"/>
          <w:szCs w:val="24"/>
        </w:rPr>
        <w:t>.</w:t>
      </w:r>
    </w:p>
    <w:p w:rsidR="008A554B" w:rsidRPr="00684E55" w:rsidRDefault="008A554B" w:rsidP="004504CA">
      <w:pPr>
        <w:spacing w:line="276" w:lineRule="auto"/>
        <w:ind w:firstLine="851"/>
        <w:rPr>
          <w:rFonts w:ascii="Times New Roman" w:hAnsi="Times New Roman" w:cs="Times New Roman"/>
          <w:i/>
          <w:sz w:val="24"/>
          <w:szCs w:val="24"/>
        </w:rPr>
      </w:pPr>
    </w:p>
    <w:p w:rsidR="002C4534" w:rsidRPr="00684E55" w:rsidRDefault="002C4534" w:rsidP="004504CA">
      <w:pPr>
        <w:spacing w:line="276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684E55">
        <w:rPr>
          <w:rFonts w:ascii="Times New Roman" w:hAnsi="Times New Roman" w:cs="Times New Roman"/>
          <w:b/>
          <w:caps/>
          <w:sz w:val="24"/>
          <w:szCs w:val="24"/>
        </w:rPr>
        <w:t>4. Обобщение педагогического опыта в 202</w:t>
      </w:r>
      <w:r w:rsidR="004C4635">
        <w:rPr>
          <w:rFonts w:ascii="Times New Roman" w:hAnsi="Times New Roman" w:cs="Times New Roman"/>
          <w:b/>
          <w:caps/>
          <w:sz w:val="24"/>
          <w:szCs w:val="24"/>
        </w:rPr>
        <w:t>2</w:t>
      </w:r>
      <w:r w:rsidRPr="00684E55">
        <w:rPr>
          <w:rFonts w:ascii="Times New Roman" w:hAnsi="Times New Roman" w:cs="Times New Roman"/>
          <w:b/>
          <w:caps/>
          <w:sz w:val="24"/>
          <w:szCs w:val="24"/>
        </w:rPr>
        <w:t>-202</w:t>
      </w:r>
      <w:r w:rsidR="004C4635">
        <w:rPr>
          <w:rFonts w:ascii="Times New Roman" w:hAnsi="Times New Roman" w:cs="Times New Roman"/>
          <w:b/>
          <w:caps/>
          <w:sz w:val="24"/>
          <w:szCs w:val="24"/>
        </w:rPr>
        <w:t>3</w:t>
      </w:r>
      <w:r w:rsidRPr="00684E55">
        <w:rPr>
          <w:rFonts w:ascii="Times New Roman" w:hAnsi="Times New Roman" w:cs="Times New Roman"/>
          <w:b/>
          <w:caps/>
          <w:sz w:val="24"/>
          <w:szCs w:val="24"/>
        </w:rPr>
        <w:t xml:space="preserve"> учебном году</w:t>
      </w:r>
    </w:p>
    <w:p w:rsidR="002C4534" w:rsidRPr="00684E55" w:rsidRDefault="002C4534" w:rsidP="004504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4534" w:rsidRPr="00684E55" w:rsidRDefault="002C4534" w:rsidP="004504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4.1 Проведение открытых занятий, мастер-классов, выступлений</w:t>
      </w:r>
    </w:p>
    <w:p w:rsidR="002C4534" w:rsidRPr="00684E55" w:rsidRDefault="002C4534" w:rsidP="004504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Общее количество </w:t>
      </w:r>
      <w:r w:rsidR="00CE19E8">
        <w:rPr>
          <w:rFonts w:ascii="Times New Roman" w:hAnsi="Times New Roman" w:cs="Times New Roman"/>
          <w:sz w:val="24"/>
          <w:szCs w:val="24"/>
          <w:u w:val="single"/>
        </w:rPr>
        <w:t>37</w:t>
      </w:r>
    </w:p>
    <w:tbl>
      <w:tblPr>
        <w:tblW w:w="94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410"/>
        <w:gridCol w:w="1843"/>
        <w:gridCol w:w="3118"/>
        <w:gridCol w:w="1559"/>
      </w:tblGrid>
      <w:tr w:rsidR="002C4534" w:rsidRPr="00684E55" w:rsidTr="00CE19E8">
        <w:tc>
          <w:tcPr>
            <w:tcW w:w="567" w:type="dxa"/>
          </w:tcPr>
          <w:p w:rsidR="002C4534" w:rsidRPr="00684E55" w:rsidRDefault="002C4534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410" w:type="dxa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843" w:type="dxa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84E55">
              <w:rPr>
                <w:rFonts w:ascii="Times New Roman" w:hAnsi="Times New Roman" w:cs="Times New Roman"/>
                <w:i/>
                <w:sz w:val="24"/>
                <w:szCs w:val="24"/>
              </w:rPr>
              <w:t>занятие, мастер – класс, выступление</w:t>
            </w: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</w:tcPr>
          <w:p w:rsidR="002C4534" w:rsidRPr="00684E55" w:rsidRDefault="002C4534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59" w:type="dxa"/>
          </w:tcPr>
          <w:p w:rsidR="002C4534" w:rsidRPr="00684E55" w:rsidRDefault="002C4534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  <w:p w:rsidR="002C4534" w:rsidRPr="00684E55" w:rsidRDefault="002C4534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(ДОУ, МО, город, регион )</w:t>
            </w:r>
          </w:p>
        </w:tc>
      </w:tr>
      <w:tr w:rsidR="002C4534" w:rsidRPr="00684E55" w:rsidTr="00CE19E8">
        <w:tc>
          <w:tcPr>
            <w:tcW w:w="567" w:type="dxa"/>
          </w:tcPr>
          <w:p w:rsidR="002C4534" w:rsidRPr="00684E55" w:rsidRDefault="002C4534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C4534" w:rsidRPr="00684E55" w:rsidRDefault="000C0EC5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Гимазова Р. М.</w:t>
            </w:r>
          </w:p>
        </w:tc>
        <w:tc>
          <w:tcPr>
            <w:tcW w:w="1843" w:type="dxa"/>
          </w:tcPr>
          <w:p w:rsidR="002C4534" w:rsidRPr="00684E55" w:rsidRDefault="002C4534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</w:p>
        </w:tc>
        <w:tc>
          <w:tcPr>
            <w:tcW w:w="3118" w:type="dxa"/>
          </w:tcPr>
          <w:p w:rsidR="002C4534" w:rsidRPr="00684E55" w:rsidRDefault="000C0EC5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мячелов»</w:t>
            </w:r>
          </w:p>
        </w:tc>
        <w:tc>
          <w:tcPr>
            <w:tcW w:w="1559" w:type="dxa"/>
          </w:tcPr>
          <w:p w:rsidR="002C4534" w:rsidRPr="00684E55" w:rsidRDefault="002C4534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0C0EC5" w:rsidRPr="00684E55" w:rsidTr="00CE19E8">
        <w:tc>
          <w:tcPr>
            <w:tcW w:w="567" w:type="dxa"/>
          </w:tcPr>
          <w:p w:rsidR="000C0EC5" w:rsidRPr="00684E55" w:rsidRDefault="000C0EC5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C0EC5" w:rsidRDefault="000C0EC5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Г. М.</w:t>
            </w:r>
          </w:p>
        </w:tc>
        <w:tc>
          <w:tcPr>
            <w:tcW w:w="1843" w:type="dxa"/>
          </w:tcPr>
          <w:p w:rsidR="000C0EC5" w:rsidRPr="00684E55" w:rsidRDefault="000C0EC5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</w:p>
        </w:tc>
        <w:tc>
          <w:tcPr>
            <w:tcW w:w="3118" w:type="dxa"/>
          </w:tcPr>
          <w:p w:rsidR="000C0EC5" w:rsidRDefault="000C0EC5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«Интересная шкатулка»</w:t>
            </w:r>
          </w:p>
        </w:tc>
        <w:tc>
          <w:tcPr>
            <w:tcW w:w="1559" w:type="dxa"/>
          </w:tcPr>
          <w:p w:rsidR="000C0EC5" w:rsidRPr="00684E55" w:rsidRDefault="000C0EC5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0C0EC5" w:rsidRPr="00684E55" w:rsidTr="00CE19E8">
        <w:tc>
          <w:tcPr>
            <w:tcW w:w="567" w:type="dxa"/>
          </w:tcPr>
          <w:p w:rsidR="000C0EC5" w:rsidRPr="00684E55" w:rsidRDefault="000C0EC5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C0EC5" w:rsidRDefault="000C0EC5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Шишканова Д. Н.</w:t>
            </w:r>
          </w:p>
        </w:tc>
        <w:tc>
          <w:tcPr>
            <w:tcW w:w="1843" w:type="dxa"/>
          </w:tcPr>
          <w:p w:rsidR="000C0EC5" w:rsidRPr="00684E55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C0EC5">
              <w:rPr>
                <w:rFonts w:ascii="Times New Roman" w:hAnsi="Times New Roman" w:cs="Times New Roman"/>
                <w:sz w:val="24"/>
                <w:szCs w:val="24"/>
              </w:rPr>
              <w:t>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0C0EC5" w:rsidRDefault="000C0EC5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«Волшебные кубики»</w:t>
            </w:r>
          </w:p>
        </w:tc>
        <w:tc>
          <w:tcPr>
            <w:tcW w:w="1559" w:type="dxa"/>
          </w:tcPr>
          <w:p w:rsidR="000C0EC5" w:rsidRPr="00684E55" w:rsidRDefault="000C0EC5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0C0EC5" w:rsidRPr="00684E55" w:rsidTr="00CE19E8">
        <w:tc>
          <w:tcPr>
            <w:tcW w:w="567" w:type="dxa"/>
          </w:tcPr>
          <w:p w:rsidR="000C0EC5" w:rsidRPr="00684E55" w:rsidRDefault="000C0EC5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C0EC5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Ильгузина И. Н.</w:t>
            </w:r>
          </w:p>
        </w:tc>
        <w:tc>
          <w:tcPr>
            <w:tcW w:w="1843" w:type="dxa"/>
          </w:tcPr>
          <w:p w:rsidR="000C0EC5" w:rsidRPr="00684E55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</w:p>
        </w:tc>
        <w:tc>
          <w:tcPr>
            <w:tcW w:w="3118" w:type="dxa"/>
          </w:tcPr>
          <w:p w:rsidR="000C0EC5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круг»</w:t>
            </w:r>
          </w:p>
        </w:tc>
        <w:tc>
          <w:tcPr>
            <w:tcW w:w="1559" w:type="dxa"/>
          </w:tcPr>
          <w:p w:rsidR="000C0EC5" w:rsidRPr="00684E55" w:rsidRDefault="00E841A9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0C0EC5" w:rsidRPr="00684E55" w:rsidTr="00CE19E8">
        <w:tc>
          <w:tcPr>
            <w:tcW w:w="567" w:type="dxa"/>
          </w:tcPr>
          <w:p w:rsidR="000C0EC5" w:rsidRPr="00684E55" w:rsidRDefault="000C0EC5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C0EC5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Суниева Г. А.</w:t>
            </w:r>
          </w:p>
        </w:tc>
        <w:tc>
          <w:tcPr>
            <w:tcW w:w="1843" w:type="dxa"/>
          </w:tcPr>
          <w:p w:rsidR="000C0EC5" w:rsidRPr="00684E55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</w:p>
        </w:tc>
        <w:tc>
          <w:tcPr>
            <w:tcW w:w="3118" w:type="dxa"/>
          </w:tcPr>
          <w:p w:rsidR="000C0EC5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лабиринт»</w:t>
            </w:r>
          </w:p>
        </w:tc>
        <w:tc>
          <w:tcPr>
            <w:tcW w:w="1559" w:type="dxa"/>
          </w:tcPr>
          <w:p w:rsidR="000C0EC5" w:rsidRPr="00684E55" w:rsidRDefault="00E841A9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E841A9" w:rsidRPr="00684E55" w:rsidTr="00CE19E8">
        <w:tc>
          <w:tcPr>
            <w:tcW w:w="567" w:type="dxa"/>
          </w:tcPr>
          <w:p w:rsidR="00E841A9" w:rsidRPr="00684E55" w:rsidRDefault="00E841A9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41A9" w:rsidRPr="00684E55" w:rsidRDefault="00E841A9" w:rsidP="00E841A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Мирзазянова Р. М.</w:t>
            </w:r>
          </w:p>
        </w:tc>
        <w:tc>
          <w:tcPr>
            <w:tcW w:w="1843" w:type="dxa"/>
          </w:tcPr>
          <w:p w:rsidR="00E841A9" w:rsidRPr="00684E55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</w:p>
        </w:tc>
        <w:tc>
          <w:tcPr>
            <w:tcW w:w="3118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«Загадочная дорога»</w:t>
            </w:r>
          </w:p>
        </w:tc>
        <w:tc>
          <w:tcPr>
            <w:tcW w:w="1559" w:type="dxa"/>
          </w:tcPr>
          <w:p w:rsidR="00E841A9" w:rsidRPr="00684E55" w:rsidRDefault="00E841A9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E841A9" w:rsidRPr="00684E55" w:rsidTr="00CE19E8">
        <w:tc>
          <w:tcPr>
            <w:tcW w:w="567" w:type="dxa"/>
          </w:tcPr>
          <w:p w:rsidR="00E841A9" w:rsidRPr="00684E55" w:rsidRDefault="00E841A9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Ю. Ф.</w:t>
            </w:r>
          </w:p>
        </w:tc>
        <w:tc>
          <w:tcPr>
            <w:tcW w:w="1843" w:type="dxa"/>
          </w:tcPr>
          <w:p w:rsidR="00E841A9" w:rsidRPr="00684E55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«Большой-маленький»</w:t>
            </w:r>
          </w:p>
        </w:tc>
        <w:tc>
          <w:tcPr>
            <w:tcW w:w="1559" w:type="dxa"/>
          </w:tcPr>
          <w:p w:rsidR="00E841A9" w:rsidRPr="00684E55" w:rsidRDefault="00E841A9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E841A9" w:rsidRPr="00684E55" w:rsidTr="00CE19E8">
        <w:tc>
          <w:tcPr>
            <w:tcW w:w="567" w:type="dxa"/>
          </w:tcPr>
          <w:p w:rsidR="00E841A9" w:rsidRPr="00584C0E" w:rsidRDefault="00E841A9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Феткуллова А. Х.</w:t>
            </w:r>
          </w:p>
        </w:tc>
        <w:tc>
          <w:tcPr>
            <w:tcW w:w="1843" w:type="dxa"/>
          </w:tcPr>
          <w:p w:rsidR="00E841A9" w:rsidRPr="00684E55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«Волшебный дом»</w:t>
            </w:r>
          </w:p>
        </w:tc>
        <w:tc>
          <w:tcPr>
            <w:tcW w:w="1559" w:type="dxa"/>
          </w:tcPr>
          <w:p w:rsidR="00E841A9" w:rsidRPr="00684E55" w:rsidRDefault="00E841A9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E841A9" w:rsidRPr="00684E55" w:rsidTr="00CE19E8">
        <w:tc>
          <w:tcPr>
            <w:tcW w:w="567" w:type="dxa"/>
          </w:tcPr>
          <w:p w:rsidR="00E841A9" w:rsidRPr="00584C0E" w:rsidRDefault="00E841A9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Фазлиева Р. Р.</w:t>
            </w:r>
          </w:p>
        </w:tc>
        <w:tc>
          <w:tcPr>
            <w:tcW w:w="1843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“Развитие речи детей на татарском языке через настол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ьные дидактические игры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E841A9" w:rsidRDefault="00E841A9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E841A9" w:rsidRPr="00684E55" w:rsidTr="00CE19E8">
        <w:tc>
          <w:tcPr>
            <w:tcW w:w="567" w:type="dxa"/>
          </w:tcPr>
          <w:p w:rsidR="00E841A9" w:rsidRPr="00584C0E" w:rsidRDefault="00E841A9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Халиуллина А. М.</w:t>
            </w:r>
          </w:p>
        </w:tc>
        <w:tc>
          <w:tcPr>
            <w:tcW w:w="1843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«Уютный дом»</w:t>
            </w:r>
          </w:p>
        </w:tc>
        <w:tc>
          <w:tcPr>
            <w:tcW w:w="1559" w:type="dxa"/>
          </w:tcPr>
          <w:p w:rsidR="00E841A9" w:rsidRDefault="00E841A9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E841A9" w:rsidRPr="00684E55" w:rsidTr="00CE19E8">
        <w:tc>
          <w:tcPr>
            <w:tcW w:w="567" w:type="dxa"/>
          </w:tcPr>
          <w:p w:rsidR="00E841A9" w:rsidRPr="00584C0E" w:rsidRDefault="00E841A9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Габзагирова Э. Р.</w:t>
            </w:r>
          </w:p>
        </w:tc>
        <w:tc>
          <w:tcPr>
            <w:tcW w:w="1843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“Развитие и закрепление речи детей на татарском языке в режимных моментах”</w:t>
            </w:r>
          </w:p>
        </w:tc>
        <w:tc>
          <w:tcPr>
            <w:tcW w:w="1559" w:type="dxa"/>
          </w:tcPr>
          <w:p w:rsidR="00E841A9" w:rsidRDefault="00E841A9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E841A9" w:rsidRPr="00684E55" w:rsidTr="00CE19E8">
        <w:tc>
          <w:tcPr>
            <w:tcW w:w="567" w:type="dxa"/>
          </w:tcPr>
          <w:p w:rsidR="00E841A9" w:rsidRPr="00584C0E" w:rsidRDefault="00E841A9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Чикурова О. А.</w:t>
            </w:r>
          </w:p>
        </w:tc>
        <w:tc>
          <w:tcPr>
            <w:tcW w:w="1843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</w:p>
        </w:tc>
        <w:tc>
          <w:tcPr>
            <w:tcW w:w="3118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«Красивый сад-огород»</w:t>
            </w:r>
          </w:p>
        </w:tc>
        <w:tc>
          <w:tcPr>
            <w:tcW w:w="1559" w:type="dxa"/>
          </w:tcPr>
          <w:p w:rsidR="00E841A9" w:rsidRDefault="00E841A9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E841A9" w:rsidRPr="00684E55" w:rsidTr="00CE19E8">
        <w:tc>
          <w:tcPr>
            <w:tcW w:w="567" w:type="dxa"/>
          </w:tcPr>
          <w:p w:rsidR="00E841A9" w:rsidRPr="00584C0E" w:rsidRDefault="00E841A9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Л. И.</w:t>
            </w:r>
          </w:p>
        </w:tc>
        <w:tc>
          <w:tcPr>
            <w:tcW w:w="1843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</w:p>
        </w:tc>
        <w:tc>
          <w:tcPr>
            <w:tcW w:w="3118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«Угости гостя»</w:t>
            </w:r>
          </w:p>
        </w:tc>
        <w:tc>
          <w:tcPr>
            <w:tcW w:w="1559" w:type="dxa"/>
          </w:tcPr>
          <w:p w:rsidR="00E841A9" w:rsidRDefault="00E841A9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E841A9" w:rsidRPr="00684E55" w:rsidTr="00CE19E8">
        <w:tc>
          <w:tcPr>
            <w:tcW w:w="567" w:type="dxa"/>
          </w:tcPr>
          <w:p w:rsidR="00E841A9" w:rsidRPr="00584C0E" w:rsidRDefault="00E841A9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41A9" w:rsidRDefault="00584C0E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Л. М.</w:t>
            </w:r>
          </w:p>
        </w:tc>
        <w:tc>
          <w:tcPr>
            <w:tcW w:w="1843" w:type="dxa"/>
          </w:tcPr>
          <w:p w:rsidR="00E841A9" w:rsidRDefault="00584C0E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</w:p>
        </w:tc>
        <w:tc>
          <w:tcPr>
            <w:tcW w:w="3118" w:type="dxa"/>
          </w:tcPr>
          <w:p w:rsidR="00E841A9" w:rsidRDefault="00E841A9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“Тоннельбук как средство развития речи детей дошкольного возраста”</w:t>
            </w:r>
          </w:p>
        </w:tc>
        <w:tc>
          <w:tcPr>
            <w:tcW w:w="1559" w:type="dxa"/>
          </w:tcPr>
          <w:p w:rsidR="00E841A9" w:rsidRDefault="00584C0E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584C0E" w:rsidRPr="00684E55" w:rsidTr="00CE19E8">
        <w:tc>
          <w:tcPr>
            <w:tcW w:w="567" w:type="dxa"/>
          </w:tcPr>
          <w:p w:rsidR="00584C0E" w:rsidRPr="00584C0E" w:rsidRDefault="00584C0E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84C0E" w:rsidRDefault="00584C0E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Суниевой Г. А.</w:t>
            </w:r>
          </w:p>
        </w:tc>
        <w:tc>
          <w:tcPr>
            <w:tcW w:w="1843" w:type="dxa"/>
          </w:tcPr>
          <w:p w:rsidR="00584C0E" w:rsidRDefault="00584C0E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84C0E" w:rsidRDefault="00584C0E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“Использование современных методик в развитии речи дошкольников”</w:t>
            </w:r>
          </w:p>
        </w:tc>
        <w:tc>
          <w:tcPr>
            <w:tcW w:w="1559" w:type="dxa"/>
          </w:tcPr>
          <w:p w:rsidR="00584C0E" w:rsidRDefault="00584C0E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584C0E" w:rsidRPr="00684E55" w:rsidTr="00CE19E8">
        <w:tc>
          <w:tcPr>
            <w:tcW w:w="567" w:type="dxa"/>
          </w:tcPr>
          <w:p w:rsidR="00584C0E" w:rsidRPr="00584C0E" w:rsidRDefault="00584C0E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84C0E" w:rsidRDefault="00584C0E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Мустафаева Р. А.</w:t>
            </w:r>
          </w:p>
        </w:tc>
        <w:tc>
          <w:tcPr>
            <w:tcW w:w="1843" w:type="dxa"/>
          </w:tcPr>
          <w:p w:rsidR="00584C0E" w:rsidRDefault="00584C0E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3118" w:type="dxa"/>
          </w:tcPr>
          <w:p w:rsidR="00584C0E" w:rsidRDefault="00584C0E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“Использование современных методик в развитии речи дошкольников”</w:t>
            </w:r>
          </w:p>
        </w:tc>
        <w:tc>
          <w:tcPr>
            <w:tcW w:w="1559" w:type="dxa"/>
          </w:tcPr>
          <w:p w:rsidR="00584C0E" w:rsidRPr="00584C0E" w:rsidRDefault="00584C0E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</w:t>
            </w:r>
          </w:p>
        </w:tc>
      </w:tr>
      <w:tr w:rsidR="00FC3AA7" w:rsidRPr="00684E55" w:rsidTr="00CE19E8">
        <w:tc>
          <w:tcPr>
            <w:tcW w:w="567" w:type="dxa"/>
          </w:tcPr>
          <w:p w:rsidR="00FC3AA7" w:rsidRPr="00584C0E" w:rsidRDefault="00FC3AA7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C3AA7" w:rsidRDefault="00FC3AA7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Мирзазянова Р. М.</w:t>
            </w:r>
          </w:p>
        </w:tc>
        <w:tc>
          <w:tcPr>
            <w:tcW w:w="1843" w:type="dxa"/>
          </w:tcPr>
          <w:p w:rsidR="00FC3AA7" w:rsidRDefault="00FC3AA7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FC3AA7" w:rsidRDefault="00FC3AA7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Система работы по 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обучению дошкольников двум государственным языкам РТ с использованием УМК и в соответствии с ФГОС дошкольного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FC3AA7" w:rsidRDefault="00FC3AA7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ДОУ</w:t>
            </w:r>
          </w:p>
        </w:tc>
      </w:tr>
      <w:tr w:rsidR="00FC3AA7" w:rsidRPr="00684E55" w:rsidTr="00CE19E8">
        <w:tc>
          <w:tcPr>
            <w:tcW w:w="567" w:type="dxa"/>
          </w:tcPr>
          <w:p w:rsidR="00FC3AA7" w:rsidRPr="00584C0E" w:rsidRDefault="00FC3AA7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C3AA7" w:rsidRDefault="00FC3AA7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Фардиева А. И.</w:t>
            </w:r>
          </w:p>
        </w:tc>
        <w:tc>
          <w:tcPr>
            <w:tcW w:w="1843" w:type="dxa"/>
          </w:tcPr>
          <w:p w:rsidR="00FC3AA7" w:rsidRDefault="00FC3AA7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FC3AA7" w:rsidRDefault="00FC3AA7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2EE4">
              <w:rPr>
                <w:szCs w:val="24"/>
              </w:rPr>
              <w:t>«Обоснование постановки проблемы о значении здоровья в жизни детей и взрослых в соответствии с ФГОС»</w:t>
            </w:r>
          </w:p>
        </w:tc>
        <w:tc>
          <w:tcPr>
            <w:tcW w:w="1559" w:type="dxa"/>
          </w:tcPr>
          <w:p w:rsidR="00FC3AA7" w:rsidRDefault="00FC3AA7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FC3AA7" w:rsidRPr="00684E55" w:rsidTr="00CE19E8">
        <w:tc>
          <w:tcPr>
            <w:tcW w:w="567" w:type="dxa"/>
          </w:tcPr>
          <w:p w:rsidR="00FC3AA7" w:rsidRPr="00584C0E" w:rsidRDefault="00FC3AA7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C3AA7" w:rsidRDefault="00FC3AA7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Фардиева А. И.</w:t>
            </w:r>
          </w:p>
        </w:tc>
        <w:tc>
          <w:tcPr>
            <w:tcW w:w="1843" w:type="dxa"/>
          </w:tcPr>
          <w:p w:rsidR="00FC3AA7" w:rsidRDefault="00FC3AA7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FC3AA7" w:rsidRDefault="00FC3AA7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2EE4">
              <w:rPr>
                <w:szCs w:val="24"/>
              </w:rPr>
              <w:t>«Система работы ДОУ по формированию здорового образа жизни детей дошкольного возраста через интеграцию всех видов детской деятельности»</w:t>
            </w:r>
          </w:p>
        </w:tc>
        <w:tc>
          <w:tcPr>
            <w:tcW w:w="1559" w:type="dxa"/>
          </w:tcPr>
          <w:p w:rsidR="00FC3AA7" w:rsidRDefault="00FC3AA7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FC3AA7" w:rsidRPr="00684E55" w:rsidTr="00CE19E8">
        <w:tc>
          <w:tcPr>
            <w:tcW w:w="567" w:type="dxa"/>
          </w:tcPr>
          <w:p w:rsidR="00FC3AA7" w:rsidRPr="00584C0E" w:rsidRDefault="00FC3AA7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C3AA7" w:rsidRDefault="00FC3AA7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Гимазова Р. М.</w:t>
            </w:r>
          </w:p>
        </w:tc>
        <w:tc>
          <w:tcPr>
            <w:tcW w:w="1843" w:type="dxa"/>
          </w:tcPr>
          <w:p w:rsidR="00FC3AA7" w:rsidRDefault="00FC3AA7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Выстпуление</w:t>
            </w:r>
          </w:p>
        </w:tc>
        <w:tc>
          <w:tcPr>
            <w:tcW w:w="3118" w:type="dxa"/>
          </w:tcPr>
          <w:p w:rsidR="00FC3AA7" w:rsidRDefault="00FC3AA7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B71D1">
              <w:t>«</w:t>
            </w:r>
            <w:r>
              <w:t>Использование здоровьесберегающих технологий в ДОУ</w:t>
            </w:r>
            <w:r w:rsidRPr="004B71D1">
              <w:t>»</w:t>
            </w:r>
          </w:p>
        </w:tc>
        <w:tc>
          <w:tcPr>
            <w:tcW w:w="1559" w:type="dxa"/>
          </w:tcPr>
          <w:p w:rsidR="00FC3AA7" w:rsidRDefault="00FC3AA7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FC3AA7" w:rsidRPr="00684E55" w:rsidTr="00CE19E8">
        <w:tc>
          <w:tcPr>
            <w:tcW w:w="567" w:type="dxa"/>
          </w:tcPr>
          <w:p w:rsidR="00FC3AA7" w:rsidRPr="00584C0E" w:rsidRDefault="00FC3AA7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C3AA7" w:rsidRDefault="00FC3AA7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Мирзазянова Р. М.</w:t>
            </w:r>
          </w:p>
        </w:tc>
        <w:tc>
          <w:tcPr>
            <w:tcW w:w="1843" w:type="dxa"/>
          </w:tcPr>
          <w:p w:rsidR="00FC3AA7" w:rsidRDefault="00FC3AA7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FC3AA7" w:rsidRDefault="00FC3AA7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«Развиваем речь детей используя словесные игры»</w:t>
            </w:r>
          </w:p>
        </w:tc>
        <w:tc>
          <w:tcPr>
            <w:tcW w:w="1559" w:type="dxa"/>
          </w:tcPr>
          <w:p w:rsidR="00FC3AA7" w:rsidRDefault="00FC3AA7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FC3AA7" w:rsidRPr="00684E55" w:rsidTr="00CE19E8">
        <w:tc>
          <w:tcPr>
            <w:tcW w:w="567" w:type="dxa"/>
          </w:tcPr>
          <w:p w:rsidR="00FC3AA7" w:rsidRPr="00584C0E" w:rsidRDefault="00FC3AA7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C3AA7" w:rsidRDefault="00FC3AA7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Валиахметова Э. М.</w:t>
            </w:r>
          </w:p>
        </w:tc>
        <w:tc>
          <w:tcPr>
            <w:tcW w:w="1843" w:type="dxa"/>
          </w:tcPr>
          <w:p w:rsidR="00FC3AA7" w:rsidRDefault="00FC3AA7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FC3AA7" w:rsidRDefault="00FC3AA7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«Вовлечение родителей в театрализованную деятельность ДОУ с целью развития художественно – эстетических и творческих способностей детей»</w:t>
            </w:r>
          </w:p>
        </w:tc>
        <w:tc>
          <w:tcPr>
            <w:tcW w:w="1559" w:type="dxa"/>
          </w:tcPr>
          <w:p w:rsidR="00FC3AA7" w:rsidRDefault="00FC3AA7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Валиахметова Э. М.</w:t>
            </w:r>
          </w:p>
        </w:tc>
        <w:tc>
          <w:tcPr>
            <w:tcW w:w="1843" w:type="dxa"/>
          </w:tcPr>
          <w:p w:rsidR="0051073B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AC2EE4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Использование театрализованных игр в работе с детьми.</w:t>
            </w:r>
          </w:p>
        </w:tc>
        <w:tc>
          <w:tcPr>
            <w:tcW w:w="1559" w:type="dxa"/>
          </w:tcPr>
          <w:p w:rsidR="0051073B" w:rsidRDefault="0051073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Валиахметова Э. М.</w:t>
            </w:r>
          </w:p>
        </w:tc>
        <w:tc>
          <w:tcPr>
            <w:tcW w:w="1843" w:type="dxa"/>
          </w:tcPr>
          <w:p w:rsidR="0051073B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Мастуре-класс</w:t>
            </w:r>
          </w:p>
        </w:tc>
        <w:tc>
          <w:tcPr>
            <w:tcW w:w="3118" w:type="dxa"/>
          </w:tcPr>
          <w:p w:rsidR="0051073B" w:rsidRPr="00AC2EE4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«Изготовление различных видов театров»</w:t>
            </w:r>
          </w:p>
        </w:tc>
        <w:tc>
          <w:tcPr>
            <w:tcW w:w="1559" w:type="dxa"/>
          </w:tcPr>
          <w:p w:rsidR="0051073B" w:rsidRDefault="0051073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Г. М.</w:t>
            </w:r>
          </w:p>
        </w:tc>
        <w:tc>
          <w:tcPr>
            <w:tcW w:w="1843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2EE4">
              <w:rPr>
                <w:rStyle w:val="c5"/>
                <w:rFonts w:ascii="Times New Roman" w:hAnsi="Times New Roman" w:cs="Times New Roman"/>
                <w:sz w:val="24"/>
                <w:szCs w:val="24"/>
              </w:rPr>
              <w:t>Влияние театрализованной деятельности и художественной литературы на развитие речи дошкольников</w:t>
            </w:r>
          </w:p>
        </w:tc>
        <w:tc>
          <w:tcPr>
            <w:tcW w:w="1559" w:type="dxa"/>
          </w:tcPr>
          <w:p w:rsidR="0051073B" w:rsidRDefault="0051073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Фардиева А. И.</w:t>
            </w:r>
          </w:p>
        </w:tc>
        <w:tc>
          <w:tcPr>
            <w:tcW w:w="1843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AC2EE4" w:rsidRDefault="0051073B" w:rsidP="00CE19E8">
            <w:pPr>
              <w:spacing w:line="276" w:lineRule="auto"/>
              <w:jc w:val="both"/>
              <w:rPr>
                <w:rStyle w:val="c5"/>
                <w:rFonts w:ascii="Times New Roman" w:hAnsi="Times New Roman" w:cs="Times New Roman"/>
                <w:sz w:val="24"/>
                <w:szCs w:val="24"/>
              </w:rPr>
            </w:pPr>
            <w:r w:rsidRPr="00172802">
              <w:rPr>
                <w:rFonts w:ascii="Times New Roman" w:hAnsi="Times New Roman" w:cs="Times New Roman"/>
                <w:sz w:val="24"/>
                <w:szCs w:val="24"/>
              </w:rPr>
              <w:t>«Модель эко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172802">
              <w:rPr>
                <w:rFonts w:ascii="Times New Roman" w:hAnsi="Times New Roman" w:cs="Times New Roman"/>
                <w:sz w:val="24"/>
                <w:szCs w:val="24"/>
              </w:rPr>
              <w:t>огического воспитания дошкольника»</w:t>
            </w:r>
          </w:p>
        </w:tc>
        <w:tc>
          <w:tcPr>
            <w:tcW w:w="1559" w:type="dxa"/>
          </w:tcPr>
          <w:p w:rsidR="0051073B" w:rsidRDefault="0051073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Суниева Г. А.</w:t>
            </w:r>
          </w:p>
        </w:tc>
        <w:tc>
          <w:tcPr>
            <w:tcW w:w="1843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AC2EE4" w:rsidRDefault="0051073B" w:rsidP="00CE19E8">
            <w:pPr>
              <w:spacing w:line="276" w:lineRule="auto"/>
              <w:jc w:val="both"/>
              <w:rPr>
                <w:rStyle w:val="c5"/>
                <w:rFonts w:ascii="Times New Roman" w:hAnsi="Times New Roman" w:cs="Times New Roman"/>
                <w:sz w:val="24"/>
                <w:szCs w:val="24"/>
              </w:rPr>
            </w:pPr>
            <w:r w:rsidRPr="00D43831">
              <w:rPr>
                <w:rFonts w:ascii="Times New Roman" w:hAnsi="Times New Roman" w:cs="Times New Roman"/>
                <w:sz w:val="24"/>
                <w:szCs w:val="24"/>
              </w:rPr>
              <w:t xml:space="preserve">«Взаимодействие ДОУ и семьи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экологическому</w:t>
            </w:r>
            <w:r w:rsidRPr="00D438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073B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воспитанию дошкольников</w:t>
            </w:r>
            <w:r w:rsidRPr="00D438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51073B" w:rsidRDefault="0051073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Ильгузина И. Н.</w:t>
            </w:r>
          </w:p>
        </w:tc>
        <w:tc>
          <w:tcPr>
            <w:tcW w:w="1843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AC2EE4" w:rsidRDefault="0051073B" w:rsidP="00CE19E8">
            <w:pPr>
              <w:spacing w:line="276" w:lineRule="auto"/>
              <w:jc w:val="both"/>
              <w:rPr>
                <w:rStyle w:val="c5"/>
                <w:rFonts w:ascii="Times New Roman" w:hAnsi="Times New Roman" w:cs="Times New Roman"/>
                <w:sz w:val="24"/>
                <w:szCs w:val="24"/>
              </w:rPr>
            </w:pPr>
            <w:r w:rsidRPr="00172802">
              <w:rPr>
                <w:rFonts w:ascii="Times New Roman" w:hAnsi="Times New Roman" w:cs="Times New Roman"/>
                <w:sz w:val="24"/>
                <w:szCs w:val="24"/>
              </w:rPr>
              <w:t xml:space="preserve">«Игры, как средство экологического воспитания </w:t>
            </w:r>
            <w:r w:rsidRPr="001728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дошкольников»</w:t>
            </w:r>
          </w:p>
        </w:tc>
        <w:tc>
          <w:tcPr>
            <w:tcW w:w="1559" w:type="dxa"/>
          </w:tcPr>
          <w:p w:rsidR="0051073B" w:rsidRDefault="0051073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Чикурова О. А.</w:t>
            </w:r>
          </w:p>
        </w:tc>
        <w:tc>
          <w:tcPr>
            <w:tcW w:w="1843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AC2EE4" w:rsidRDefault="0051073B" w:rsidP="00CE19E8">
            <w:pPr>
              <w:spacing w:line="276" w:lineRule="auto"/>
              <w:jc w:val="both"/>
              <w:rPr>
                <w:rStyle w:val="c5"/>
                <w:rFonts w:ascii="Times New Roman" w:hAnsi="Times New Roman" w:cs="Times New Roman"/>
                <w:sz w:val="24"/>
                <w:szCs w:val="24"/>
              </w:rPr>
            </w:pPr>
            <w:r w:rsidRPr="00172802">
              <w:rPr>
                <w:rFonts w:ascii="Times New Roman" w:hAnsi="Times New Roman" w:cs="Times New Roman"/>
                <w:sz w:val="24"/>
                <w:szCs w:val="24"/>
              </w:rPr>
              <w:t>«Лекарственные друзья» по программе дополнительного образования</w:t>
            </w:r>
          </w:p>
        </w:tc>
        <w:tc>
          <w:tcPr>
            <w:tcW w:w="1559" w:type="dxa"/>
          </w:tcPr>
          <w:p w:rsidR="0051073B" w:rsidRDefault="0051073B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Г. М.</w:t>
            </w:r>
          </w:p>
        </w:tc>
        <w:tc>
          <w:tcPr>
            <w:tcW w:w="1843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AC2EE4" w:rsidRDefault="0051073B" w:rsidP="00CE19E8">
            <w:pPr>
              <w:spacing w:line="276" w:lineRule="auto"/>
              <w:jc w:val="both"/>
              <w:rPr>
                <w:rStyle w:val="c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«Игры экологического характера»</w:t>
            </w:r>
          </w:p>
        </w:tc>
        <w:tc>
          <w:tcPr>
            <w:tcW w:w="1559" w:type="dxa"/>
          </w:tcPr>
          <w:p w:rsidR="0051073B" w:rsidRDefault="0051073B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Мирзазянова Р. М.</w:t>
            </w:r>
          </w:p>
        </w:tc>
        <w:tc>
          <w:tcPr>
            <w:tcW w:w="1843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535767" w:rsidRDefault="0051073B" w:rsidP="0051073B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535767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“Использование УМК как средство развития речи дошкольников</w:t>
            </w:r>
          </w:p>
          <w:p w:rsidR="0051073B" w:rsidRPr="00AC2EE4" w:rsidRDefault="0051073B" w:rsidP="0051073B">
            <w:pPr>
              <w:spacing w:line="276" w:lineRule="auto"/>
              <w:jc w:val="both"/>
              <w:rPr>
                <w:rStyle w:val="c5"/>
                <w:rFonts w:ascii="Times New Roman" w:hAnsi="Times New Roman" w:cs="Times New Roman"/>
                <w:sz w:val="24"/>
                <w:szCs w:val="24"/>
              </w:rPr>
            </w:pPr>
            <w:r w:rsidRPr="00535767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на двух языках”</w:t>
            </w:r>
          </w:p>
        </w:tc>
        <w:tc>
          <w:tcPr>
            <w:tcW w:w="1559" w:type="dxa"/>
          </w:tcPr>
          <w:p w:rsidR="0051073B" w:rsidRDefault="0051073B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Валиахметова Э. М.</w:t>
            </w:r>
          </w:p>
        </w:tc>
        <w:tc>
          <w:tcPr>
            <w:tcW w:w="1843" w:type="dxa"/>
          </w:tcPr>
          <w:p w:rsidR="0051073B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535767" w:rsidRDefault="0051073B" w:rsidP="0051073B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535767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Использование УМК на музыкальных занятиях</w:t>
            </w:r>
          </w:p>
        </w:tc>
        <w:tc>
          <w:tcPr>
            <w:tcW w:w="1559" w:type="dxa"/>
          </w:tcPr>
          <w:p w:rsidR="0051073B" w:rsidRDefault="0051073B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Гимазова Р. М.</w:t>
            </w:r>
          </w:p>
        </w:tc>
        <w:tc>
          <w:tcPr>
            <w:tcW w:w="1843" w:type="dxa"/>
          </w:tcPr>
          <w:p w:rsidR="0051073B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535767" w:rsidRDefault="0051073B" w:rsidP="00CE19E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535767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Использованием УМК на занятиях по физической культуре</w:t>
            </w:r>
          </w:p>
        </w:tc>
        <w:tc>
          <w:tcPr>
            <w:tcW w:w="1559" w:type="dxa"/>
          </w:tcPr>
          <w:p w:rsidR="0051073B" w:rsidRDefault="0051073B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Суниева Г. А.</w:t>
            </w:r>
          </w:p>
        </w:tc>
        <w:tc>
          <w:tcPr>
            <w:tcW w:w="1843" w:type="dxa"/>
          </w:tcPr>
          <w:p w:rsidR="0051073B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535767" w:rsidRDefault="0051073B" w:rsidP="0051073B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«Речевые игры на двух государственных языках»</w:t>
            </w:r>
          </w:p>
        </w:tc>
        <w:tc>
          <w:tcPr>
            <w:tcW w:w="1559" w:type="dxa"/>
          </w:tcPr>
          <w:p w:rsidR="0051073B" w:rsidRDefault="0051073B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51073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Мирзазянова Р. М.</w:t>
            </w:r>
          </w:p>
        </w:tc>
        <w:tc>
          <w:tcPr>
            <w:tcW w:w="1843" w:type="dxa"/>
          </w:tcPr>
          <w:p w:rsidR="0051073B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</w:tcPr>
          <w:p w:rsidR="0051073B" w:rsidRDefault="0051073B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67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 xml:space="preserve">Изготовление игровых пособий  для закрепления словарного минимума по татарскому языку из настольных игр </w:t>
            </w:r>
            <w:r w:rsidRPr="00535767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51073B" w:rsidRDefault="0051073B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172DD6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Фардиева А. И.</w:t>
            </w:r>
          </w:p>
        </w:tc>
        <w:tc>
          <w:tcPr>
            <w:tcW w:w="1843" w:type="dxa"/>
          </w:tcPr>
          <w:p w:rsidR="0051073B" w:rsidRDefault="00172DD6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3118" w:type="dxa"/>
          </w:tcPr>
          <w:p w:rsidR="0051073B" w:rsidRPr="00535767" w:rsidRDefault="0051073B" w:rsidP="00510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«Досуговые формы взаимодействия с родителями»</w:t>
            </w:r>
          </w:p>
        </w:tc>
        <w:tc>
          <w:tcPr>
            <w:tcW w:w="1559" w:type="dxa"/>
          </w:tcPr>
          <w:p w:rsidR="0051073B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51073B" w:rsidRPr="00684E55" w:rsidTr="00CE19E8">
        <w:tc>
          <w:tcPr>
            <w:tcW w:w="567" w:type="dxa"/>
          </w:tcPr>
          <w:p w:rsidR="0051073B" w:rsidRPr="00584C0E" w:rsidRDefault="0051073B" w:rsidP="00DC0EF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073B" w:rsidRDefault="00172DD6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Г. М.</w:t>
            </w:r>
          </w:p>
        </w:tc>
        <w:tc>
          <w:tcPr>
            <w:tcW w:w="1843" w:type="dxa"/>
          </w:tcPr>
          <w:p w:rsidR="0051073B" w:rsidRDefault="00172DD6" w:rsidP="00CE19E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3118" w:type="dxa"/>
          </w:tcPr>
          <w:p w:rsidR="0051073B" w:rsidRPr="00535767" w:rsidRDefault="00172DD6" w:rsidP="00510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DB0">
              <w:rPr>
                <w:rFonts w:ascii="Times New Roman" w:hAnsi="Times New Roman" w:cs="Times New Roman"/>
                <w:sz w:val="24"/>
                <w:szCs w:val="24"/>
              </w:rPr>
              <w:t xml:space="preserve">Наглядно-информационные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аналитические </w:t>
            </w:r>
            <w:r w:rsidRPr="00C45DB0">
              <w:rPr>
                <w:rFonts w:ascii="Times New Roman" w:hAnsi="Times New Roman" w:cs="Times New Roman"/>
                <w:sz w:val="24"/>
                <w:szCs w:val="24"/>
              </w:rPr>
              <w:t>формы взаимодействия с родителями.</w:t>
            </w:r>
          </w:p>
        </w:tc>
        <w:tc>
          <w:tcPr>
            <w:tcW w:w="1559" w:type="dxa"/>
          </w:tcPr>
          <w:p w:rsidR="0051073B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</w:tbl>
    <w:p w:rsidR="002C4534" w:rsidRDefault="002C4534" w:rsidP="004504CA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2C4534" w:rsidRPr="00684E55" w:rsidRDefault="002C4534" w:rsidP="004504CA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 xml:space="preserve">4.2  Выступления на конференциях (для педагогических работников) </w:t>
      </w:r>
    </w:p>
    <w:p w:rsidR="002C4534" w:rsidRPr="00684E55" w:rsidRDefault="002C4534" w:rsidP="004504CA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1275"/>
        <w:gridCol w:w="1276"/>
        <w:gridCol w:w="1276"/>
        <w:gridCol w:w="1276"/>
        <w:gridCol w:w="992"/>
        <w:gridCol w:w="992"/>
        <w:gridCol w:w="992"/>
        <w:gridCol w:w="709"/>
      </w:tblGrid>
      <w:tr w:rsidR="002C4534" w:rsidRPr="00684E55" w:rsidTr="00CD729D">
        <w:tc>
          <w:tcPr>
            <w:tcW w:w="1135" w:type="dxa"/>
            <w:vMerge w:val="restart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Кол-во</w:t>
            </w:r>
          </w:p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педагогов</w:t>
            </w:r>
          </w:p>
        </w:tc>
        <w:tc>
          <w:tcPr>
            <w:tcW w:w="2551" w:type="dxa"/>
            <w:gridSpan w:val="2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уровень</w:t>
            </w:r>
          </w:p>
        </w:tc>
        <w:tc>
          <w:tcPr>
            <w:tcW w:w="2552" w:type="dxa"/>
            <w:gridSpan w:val="2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Федеральный</w:t>
            </w: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уровень</w:t>
            </w:r>
          </w:p>
        </w:tc>
        <w:tc>
          <w:tcPr>
            <w:tcW w:w="1984" w:type="dxa"/>
            <w:gridSpan w:val="2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уровень</w:t>
            </w:r>
          </w:p>
        </w:tc>
        <w:tc>
          <w:tcPr>
            <w:tcW w:w="1701" w:type="dxa"/>
            <w:gridSpan w:val="2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уровень</w:t>
            </w:r>
          </w:p>
        </w:tc>
      </w:tr>
      <w:tr w:rsidR="002C4534" w:rsidRPr="00684E55" w:rsidTr="00CD729D">
        <w:tc>
          <w:tcPr>
            <w:tcW w:w="1135" w:type="dxa"/>
            <w:vMerge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:rsidR="002C4534" w:rsidRPr="00684E55" w:rsidRDefault="002C4534" w:rsidP="004504CA">
            <w:pPr>
              <w:snapToGri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1276" w:type="dxa"/>
          </w:tcPr>
          <w:p w:rsidR="002C4534" w:rsidRPr="00684E55" w:rsidRDefault="002C4534" w:rsidP="004504CA">
            <w:pPr>
              <w:snapToGri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  <w:tc>
          <w:tcPr>
            <w:tcW w:w="1276" w:type="dxa"/>
          </w:tcPr>
          <w:p w:rsidR="002C4534" w:rsidRPr="00684E55" w:rsidRDefault="002C4534" w:rsidP="004504CA">
            <w:pPr>
              <w:snapToGri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1276" w:type="dxa"/>
          </w:tcPr>
          <w:p w:rsidR="002C4534" w:rsidRPr="00684E55" w:rsidRDefault="002C4534" w:rsidP="004504CA">
            <w:pPr>
              <w:snapToGri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  <w:tc>
          <w:tcPr>
            <w:tcW w:w="992" w:type="dxa"/>
          </w:tcPr>
          <w:p w:rsidR="002C4534" w:rsidRPr="00684E55" w:rsidRDefault="002C4534" w:rsidP="004504CA">
            <w:pPr>
              <w:snapToGri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992" w:type="dxa"/>
          </w:tcPr>
          <w:p w:rsidR="002C4534" w:rsidRPr="00684E55" w:rsidRDefault="002C4534" w:rsidP="004504CA">
            <w:pPr>
              <w:snapToGri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  <w:tc>
          <w:tcPr>
            <w:tcW w:w="992" w:type="dxa"/>
          </w:tcPr>
          <w:p w:rsidR="002C4534" w:rsidRPr="00684E55" w:rsidRDefault="002C4534" w:rsidP="004504CA">
            <w:pPr>
              <w:snapToGri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709" w:type="dxa"/>
          </w:tcPr>
          <w:p w:rsidR="002C4534" w:rsidRPr="00684E55" w:rsidRDefault="002C4534" w:rsidP="004504CA">
            <w:pPr>
              <w:snapToGri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</w:tr>
      <w:tr w:rsidR="002C4534" w:rsidRPr="00684E55" w:rsidTr="00CD729D">
        <w:tc>
          <w:tcPr>
            <w:tcW w:w="1135" w:type="dxa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C4534" w:rsidRPr="00684E55" w:rsidRDefault="00172DD6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2C4534" w:rsidRPr="00684E55" w:rsidRDefault="00172DD6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C4534" w:rsidRPr="00684E55" w:rsidRDefault="002C4534" w:rsidP="004504C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2C4534" w:rsidRPr="00684E55" w:rsidRDefault="002C4534" w:rsidP="004504CA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</w:p>
    <w:p w:rsidR="002C4534" w:rsidRPr="00684E55" w:rsidRDefault="002C4534" w:rsidP="004504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Воспитатели ДОУ активно участвуют в семинарах, педсоветах и педагогических часах проводимых в детском саду. Однако, количество выступлений на городском и региональном уровне </w:t>
      </w:r>
      <w:r w:rsidR="00CE19E8">
        <w:rPr>
          <w:rFonts w:ascii="Times New Roman" w:hAnsi="Times New Roman" w:cs="Times New Roman"/>
          <w:sz w:val="24"/>
          <w:szCs w:val="24"/>
        </w:rPr>
        <w:t>не высокое</w:t>
      </w:r>
      <w:r w:rsidRPr="00684E55">
        <w:rPr>
          <w:rFonts w:ascii="Times New Roman" w:hAnsi="Times New Roman" w:cs="Times New Roman"/>
          <w:sz w:val="24"/>
          <w:szCs w:val="24"/>
        </w:rPr>
        <w:t>. В мероприятиях, проводимых вне ДОУ, ежегодно участвуют одни и те же педагоги, имеющие большой опыт таких участий. В следующем учебном году, исходя из годового плана, плана МО воспитателей наметить несколько потенциальных выступающих, заранее дать им время на подготовку и включить в список участников.</w:t>
      </w:r>
    </w:p>
    <w:p w:rsidR="002C4534" w:rsidRPr="00684E55" w:rsidRDefault="002C4534" w:rsidP="004504CA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4DE7" w:rsidRPr="00684E55" w:rsidRDefault="00404DE7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lastRenderedPageBreak/>
        <w:t>РЕЗУЛЬТАТЫ МОНИТОРИНГА</w:t>
      </w:r>
    </w:p>
    <w:p w:rsidR="00404DE7" w:rsidRPr="00684E55" w:rsidRDefault="00404DE7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404DE7" w:rsidRPr="00684E55" w:rsidRDefault="00C86DC6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Сравнительный анализ усвоения детьми основных разделов Программы «От рождения до школы» (под ред. Н. Е. Вераксы) за три года</w:t>
      </w:r>
    </w:p>
    <w:p w:rsidR="00C86DC6" w:rsidRPr="00684E55" w:rsidRDefault="00C86DC6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jc w:val="center"/>
        <w:tblLook w:val="04A0"/>
      </w:tblPr>
      <w:tblGrid>
        <w:gridCol w:w="1923"/>
        <w:gridCol w:w="1304"/>
        <w:gridCol w:w="1205"/>
        <w:gridCol w:w="1552"/>
        <w:gridCol w:w="1216"/>
        <w:gridCol w:w="1182"/>
        <w:gridCol w:w="1026"/>
      </w:tblGrid>
      <w:tr w:rsidR="00172DD6" w:rsidRPr="00684E55" w:rsidTr="00F21E4A">
        <w:trPr>
          <w:jc w:val="center"/>
        </w:trPr>
        <w:tc>
          <w:tcPr>
            <w:tcW w:w="1923" w:type="dxa"/>
            <w:vMerge w:val="restart"/>
          </w:tcPr>
          <w:p w:rsidR="00172DD6" w:rsidRPr="00684E55" w:rsidRDefault="00172DD6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2020/2021 уч.г.</w:t>
            </w:r>
          </w:p>
        </w:tc>
        <w:tc>
          <w:tcPr>
            <w:tcW w:w="2768" w:type="dxa"/>
            <w:gridSpan w:val="2"/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2021/2022 уч.г.</w:t>
            </w:r>
          </w:p>
        </w:tc>
        <w:tc>
          <w:tcPr>
            <w:tcW w:w="2208" w:type="dxa"/>
            <w:gridSpan w:val="2"/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2022/2023 уч.г</w:t>
            </w:r>
          </w:p>
        </w:tc>
      </w:tr>
      <w:tr w:rsidR="00172DD6" w:rsidRPr="00684E55" w:rsidTr="00F21E4A">
        <w:trPr>
          <w:jc w:val="center"/>
        </w:trPr>
        <w:tc>
          <w:tcPr>
            <w:tcW w:w="1923" w:type="dxa"/>
            <w:vMerge/>
          </w:tcPr>
          <w:p w:rsidR="00172DD6" w:rsidRPr="00684E55" w:rsidRDefault="00172DD6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righ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1205" w:type="dxa"/>
            <w:tcBorders>
              <w:lef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1216" w:type="dxa"/>
            <w:tcBorders>
              <w:lef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182" w:type="dxa"/>
            <w:tcBorders>
              <w:righ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172DD6" w:rsidRPr="00684E55" w:rsidTr="00F21E4A">
        <w:trPr>
          <w:jc w:val="center"/>
        </w:trPr>
        <w:tc>
          <w:tcPr>
            <w:tcW w:w="9408" w:type="dxa"/>
            <w:gridSpan w:val="7"/>
          </w:tcPr>
          <w:p w:rsidR="00172DD6" w:rsidRPr="00684E55" w:rsidRDefault="00172DD6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Уровень развития</w:t>
            </w:r>
          </w:p>
        </w:tc>
      </w:tr>
      <w:tr w:rsidR="00172DD6" w:rsidRPr="00684E55" w:rsidTr="00F21E4A">
        <w:trPr>
          <w:jc w:val="center"/>
        </w:trPr>
        <w:tc>
          <w:tcPr>
            <w:tcW w:w="1923" w:type="dxa"/>
          </w:tcPr>
          <w:p w:rsidR="00172DD6" w:rsidRPr="00684E55" w:rsidRDefault="00172DD6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Высокий уровень:</w:t>
            </w:r>
          </w:p>
        </w:tc>
        <w:tc>
          <w:tcPr>
            <w:tcW w:w="1304" w:type="dxa"/>
            <w:tcBorders>
              <w:righ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205" w:type="dxa"/>
            <w:tcBorders>
              <w:lef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51%</w:t>
            </w:r>
          </w:p>
        </w:tc>
        <w:tc>
          <w:tcPr>
            <w:tcW w:w="1216" w:type="dxa"/>
            <w:tcBorders>
              <w:lef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182" w:type="dxa"/>
            <w:tcBorders>
              <w:righ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</w:tr>
      <w:tr w:rsidR="00172DD6" w:rsidRPr="00684E55" w:rsidTr="00F21E4A">
        <w:trPr>
          <w:jc w:val="center"/>
        </w:trPr>
        <w:tc>
          <w:tcPr>
            <w:tcW w:w="1923" w:type="dxa"/>
          </w:tcPr>
          <w:p w:rsidR="00172DD6" w:rsidRPr="00684E55" w:rsidRDefault="00172DD6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Средний уровень:</w:t>
            </w:r>
          </w:p>
        </w:tc>
        <w:tc>
          <w:tcPr>
            <w:tcW w:w="1304" w:type="dxa"/>
            <w:tcBorders>
              <w:righ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34%</w:t>
            </w:r>
          </w:p>
        </w:tc>
        <w:tc>
          <w:tcPr>
            <w:tcW w:w="1205" w:type="dxa"/>
            <w:tcBorders>
              <w:lef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26%</w:t>
            </w: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36%</w:t>
            </w:r>
          </w:p>
        </w:tc>
        <w:tc>
          <w:tcPr>
            <w:tcW w:w="1216" w:type="dxa"/>
            <w:tcBorders>
              <w:lef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182" w:type="dxa"/>
            <w:tcBorders>
              <w:righ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37%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26%</w:t>
            </w:r>
          </w:p>
        </w:tc>
      </w:tr>
      <w:tr w:rsidR="00172DD6" w:rsidRPr="00684E55" w:rsidTr="00F21E4A">
        <w:trPr>
          <w:jc w:val="center"/>
        </w:trPr>
        <w:tc>
          <w:tcPr>
            <w:tcW w:w="1923" w:type="dxa"/>
          </w:tcPr>
          <w:p w:rsidR="00172DD6" w:rsidRPr="00684E55" w:rsidRDefault="00172DD6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Низкий уровень:</w:t>
            </w:r>
          </w:p>
        </w:tc>
        <w:tc>
          <w:tcPr>
            <w:tcW w:w="1304" w:type="dxa"/>
            <w:tcBorders>
              <w:righ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1205" w:type="dxa"/>
            <w:tcBorders>
              <w:lef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1216" w:type="dxa"/>
            <w:tcBorders>
              <w:left w:val="single" w:sz="4" w:space="0" w:color="auto"/>
            </w:tcBorders>
          </w:tcPr>
          <w:p w:rsidR="00172DD6" w:rsidRPr="00684E55" w:rsidRDefault="00172DD6" w:rsidP="00CE19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E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82" w:type="dxa"/>
            <w:tcBorders>
              <w:righ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172DD6" w:rsidRPr="00684E55" w:rsidRDefault="00172DD6" w:rsidP="004504C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404DE7" w:rsidRPr="00684E55" w:rsidRDefault="00404DE7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887912" w:rsidRPr="00684E55" w:rsidRDefault="00887912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Ключевой задачей педагогического коллектива является получение качественного образования воспитанниками ДОУ. На качество образования влияет единые требования обучения и воспитания детей, преемственность между дошкольным и школьным образованием, квалификация педагогов. Воспитание и обучение детей проходит по программе «От рождения до школы» под редакцией Н.Е.Вераксы,  Т.А.Комаровой, М.А. Васильевой. Результаты усвоения содержания программы отслеживаются  с помощью наблюдений, опроса, бесед.</w:t>
      </w:r>
    </w:p>
    <w:p w:rsidR="00887912" w:rsidRPr="00684E55" w:rsidRDefault="00887912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Материал  по программе «От рождения до школы» под редакцией Н.Е.Вераксы,  Т.А.Комаровой, М.А. Васильевой усвоен на высоком уровне 7</w:t>
      </w:r>
      <w:r w:rsidR="008E6325">
        <w:rPr>
          <w:rFonts w:ascii="Times New Roman" w:hAnsi="Times New Roman" w:cs="Times New Roman"/>
          <w:sz w:val="24"/>
          <w:szCs w:val="24"/>
        </w:rPr>
        <w:t>4</w:t>
      </w:r>
      <w:r w:rsidRPr="00684E55">
        <w:rPr>
          <w:rFonts w:ascii="Times New Roman" w:hAnsi="Times New Roman" w:cs="Times New Roman"/>
          <w:sz w:val="24"/>
          <w:szCs w:val="24"/>
        </w:rPr>
        <w:t xml:space="preserve"> % воспитанников, на среднем, достаточном уровне – 2</w:t>
      </w:r>
      <w:r w:rsidR="008E6325">
        <w:rPr>
          <w:rFonts w:ascii="Times New Roman" w:hAnsi="Times New Roman" w:cs="Times New Roman"/>
          <w:sz w:val="24"/>
          <w:szCs w:val="24"/>
        </w:rPr>
        <w:t>6</w:t>
      </w:r>
      <w:r w:rsidRPr="00684E55">
        <w:rPr>
          <w:rFonts w:ascii="Times New Roman" w:hAnsi="Times New Roman" w:cs="Times New Roman"/>
          <w:sz w:val="24"/>
          <w:szCs w:val="24"/>
        </w:rPr>
        <w:t xml:space="preserve">%, низкий уровень усвоения программного материала - отсутствует. </w:t>
      </w:r>
    </w:p>
    <w:p w:rsidR="00887912" w:rsidRPr="00684E55" w:rsidRDefault="00887912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При сравнении результатов педагогической диагностики на начало, и конец учебного года отмечается положительная динамика в освоении детьми образовательной программы. Анализ качества освоения программного материала воспитанниками по образовательным областям позволяет сделать вывод, что к концу года мы имеем достаточные  результаты освоения детьми программного материала.</w:t>
      </w:r>
    </w:p>
    <w:p w:rsidR="00887912" w:rsidRPr="00684E55" w:rsidRDefault="00887912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Наиболее высокие результаты у воспитанников по таким направлениям развития, как «Социально-коммуникативное», «Физическое», «Художественно-эстетического». наиболее низкие данные по усвоению программного материала в области «Познавательного развития» и «Речевого». Результаты выполнения образовательной программы обсуждались на педагогических совещаниях методических часах, индивидуально.</w:t>
      </w:r>
      <w:r w:rsidRPr="00684E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52CF3" w:rsidRPr="00684E55" w:rsidRDefault="00952CF3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FE3A69" w:rsidRPr="00684E55" w:rsidRDefault="00FE3A69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В ДОУ проведено диагностическое обследование готовности детей к школе. Основная диагностическая работа включала в себя диагностику готовности к школе в подготовительных группах. Использовалась методика «Изучение стартовых возможностей дошкольников». В этом году было </w:t>
      </w:r>
      <w:r w:rsidR="008E6325">
        <w:rPr>
          <w:rFonts w:ascii="Times New Roman" w:hAnsi="Times New Roman" w:cs="Times New Roman"/>
          <w:sz w:val="24"/>
          <w:szCs w:val="24"/>
        </w:rPr>
        <w:t>2</w:t>
      </w:r>
      <w:r w:rsidRPr="00684E55">
        <w:rPr>
          <w:rFonts w:ascii="Times New Roman" w:hAnsi="Times New Roman" w:cs="Times New Roman"/>
          <w:sz w:val="24"/>
          <w:szCs w:val="24"/>
        </w:rPr>
        <w:t xml:space="preserve"> выпускные группы № </w:t>
      </w:r>
      <w:r w:rsidR="008E6325">
        <w:rPr>
          <w:rFonts w:ascii="Times New Roman" w:hAnsi="Times New Roman" w:cs="Times New Roman"/>
          <w:sz w:val="24"/>
          <w:szCs w:val="24"/>
        </w:rPr>
        <w:t>5,10</w:t>
      </w:r>
      <w:r w:rsidRPr="00684E55">
        <w:rPr>
          <w:rFonts w:ascii="Times New Roman" w:hAnsi="Times New Roman" w:cs="Times New Roman"/>
          <w:sz w:val="24"/>
          <w:szCs w:val="24"/>
        </w:rPr>
        <w:t xml:space="preserve">. Проведено обследование воспитанников подготовительных к школе групп на предмет оценки сформированности предпосылок к учебной деятельности. Всего обследовано </w:t>
      </w:r>
      <w:r w:rsidR="008E6325">
        <w:rPr>
          <w:rFonts w:ascii="Times New Roman" w:hAnsi="Times New Roman" w:cs="Times New Roman"/>
          <w:sz w:val="24"/>
          <w:szCs w:val="24"/>
        </w:rPr>
        <w:t>39</w:t>
      </w:r>
      <w:r w:rsidRPr="00684E55">
        <w:rPr>
          <w:rFonts w:ascii="Times New Roman" w:hAnsi="Times New Roman" w:cs="Times New Roman"/>
          <w:sz w:val="24"/>
          <w:szCs w:val="24"/>
        </w:rPr>
        <w:t xml:space="preserve"> детей на начало года и </w:t>
      </w:r>
      <w:r w:rsidR="002C4534" w:rsidRPr="00684E55">
        <w:rPr>
          <w:rFonts w:ascii="Times New Roman" w:hAnsi="Times New Roman" w:cs="Times New Roman"/>
          <w:sz w:val="24"/>
          <w:szCs w:val="24"/>
        </w:rPr>
        <w:t>60</w:t>
      </w:r>
      <w:r w:rsidRPr="00684E55">
        <w:rPr>
          <w:rFonts w:ascii="Times New Roman" w:hAnsi="Times New Roman" w:cs="Times New Roman"/>
          <w:sz w:val="24"/>
          <w:szCs w:val="24"/>
        </w:rPr>
        <w:t xml:space="preserve"> детей конец учебного года. Проведенная диагностика дала возможность </w:t>
      </w:r>
      <w:r w:rsidRPr="00684E55">
        <w:rPr>
          <w:rFonts w:ascii="Times New Roman" w:hAnsi="Times New Roman" w:cs="Times New Roman"/>
          <w:sz w:val="24"/>
          <w:szCs w:val="24"/>
        </w:rPr>
        <w:lastRenderedPageBreak/>
        <w:t>выделить четыре параметра психического развития в соответствии с новыми требованиями и результатам образования, в связи с введением ФГОС: сформированность регуляторного компонента деятельности в целом, собственно предпосылки к учебной деятельности, сформированность пространственных представлений, особенности мыслительной деятельности.</w:t>
      </w:r>
    </w:p>
    <w:p w:rsidR="00FE3A69" w:rsidRPr="00684E55" w:rsidRDefault="00FE3A69" w:rsidP="004504CA">
      <w:pPr>
        <w:spacing w:line="276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</w:p>
    <w:p w:rsidR="00FE3A69" w:rsidRPr="00684E55" w:rsidRDefault="00FE3A69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Результаты по всем подготовительным группам:</w:t>
      </w:r>
    </w:p>
    <w:tbl>
      <w:tblPr>
        <w:tblW w:w="9335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08"/>
        <w:gridCol w:w="1104"/>
        <w:gridCol w:w="1105"/>
        <w:gridCol w:w="1104"/>
        <w:gridCol w:w="1105"/>
        <w:gridCol w:w="1104"/>
        <w:gridCol w:w="1105"/>
      </w:tblGrid>
      <w:tr w:rsidR="00FE3A69" w:rsidRPr="00684E55" w:rsidTr="00FE3A69">
        <w:trPr>
          <w:trHeight w:val="315"/>
        </w:trPr>
        <w:tc>
          <w:tcPr>
            <w:tcW w:w="2708" w:type="dxa"/>
            <w:vMerge w:val="restart"/>
            <w:shd w:val="clear" w:color="auto" w:fill="auto"/>
            <w:noWrap/>
            <w:vAlign w:val="center"/>
            <w:hideMark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FE3A69" w:rsidRPr="00684E55" w:rsidTr="00FE3A69">
        <w:trPr>
          <w:trHeight w:val="315"/>
        </w:trPr>
        <w:tc>
          <w:tcPr>
            <w:tcW w:w="2708" w:type="dxa"/>
            <w:vMerge/>
            <w:shd w:val="clear" w:color="auto" w:fill="auto"/>
            <w:noWrap/>
            <w:vAlign w:val="bottom"/>
            <w:hideMark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8E6325" w:rsidRPr="00684E55" w:rsidTr="00CE19E8">
        <w:trPr>
          <w:trHeight w:val="315"/>
        </w:trPr>
        <w:tc>
          <w:tcPr>
            <w:tcW w:w="2708" w:type="dxa"/>
            <w:shd w:val="clear" w:color="auto" w:fill="auto"/>
            <w:noWrap/>
            <w:vAlign w:val="bottom"/>
            <w:hideMark/>
          </w:tcPr>
          <w:p w:rsidR="008E6325" w:rsidRPr="00684E55" w:rsidRDefault="008E6325" w:rsidP="004504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74%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26%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8E6325" w:rsidRPr="00FE0312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FE0312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</w:rPr>
              <w:t>0</w:t>
            </w:r>
          </w:p>
        </w:tc>
      </w:tr>
      <w:tr w:rsidR="008E6325" w:rsidRPr="00684E55" w:rsidTr="00CE19E8">
        <w:trPr>
          <w:trHeight w:val="315"/>
        </w:trPr>
        <w:tc>
          <w:tcPr>
            <w:tcW w:w="2708" w:type="dxa"/>
            <w:shd w:val="clear" w:color="auto" w:fill="auto"/>
            <w:noWrap/>
            <w:vAlign w:val="bottom"/>
            <w:hideMark/>
          </w:tcPr>
          <w:p w:rsidR="008E6325" w:rsidRPr="00684E55" w:rsidRDefault="008E6325" w:rsidP="004504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74%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26%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8E6325" w:rsidRPr="00FE0312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FE0312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</w:rPr>
              <w:t>0</w:t>
            </w:r>
          </w:p>
        </w:tc>
      </w:tr>
      <w:tr w:rsidR="008E6325" w:rsidRPr="00684E55" w:rsidTr="00CE19E8">
        <w:trPr>
          <w:trHeight w:val="315"/>
        </w:trPr>
        <w:tc>
          <w:tcPr>
            <w:tcW w:w="2708" w:type="dxa"/>
            <w:shd w:val="clear" w:color="auto" w:fill="auto"/>
            <w:noWrap/>
            <w:vAlign w:val="bottom"/>
            <w:hideMark/>
          </w:tcPr>
          <w:p w:rsidR="008E6325" w:rsidRPr="00684E55" w:rsidRDefault="008E6325" w:rsidP="004504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77%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23%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8E6325" w:rsidRPr="00FE0312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FE0312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</w:rPr>
              <w:t>0</w:t>
            </w:r>
          </w:p>
        </w:tc>
      </w:tr>
      <w:tr w:rsidR="008E6325" w:rsidRPr="00684E55" w:rsidTr="00CE19E8">
        <w:trPr>
          <w:trHeight w:val="315"/>
        </w:trPr>
        <w:tc>
          <w:tcPr>
            <w:tcW w:w="2708" w:type="dxa"/>
            <w:shd w:val="clear" w:color="auto" w:fill="auto"/>
            <w:noWrap/>
            <w:vAlign w:val="bottom"/>
            <w:hideMark/>
          </w:tcPr>
          <w:p w:rsidR="008E6325" w:rsidRPr="00684E55" w:rsidRDefault="008E6325" w:rsidP="004504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77%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color w:val="000000"/>
                <w:sz w:val="24"/>
                <w:szCs w:val="24"/>
              </w:rPr>
              <w:t>23%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8E6325" w:rsidRPr="005C0C86" w:rsidRDefault="008E6325" w:rsidP="00CE19E8">
            <w:pPr>
              <w:jc w:val="center"/>
              <w:rPr>
                <w:rFonts w:ascii="Arial Narrow" w:eastAsia="Times New Roman" w:hAnsi="Arial Narrow"/>
                <w:bCs/>
                <w:sz w:val="24"/>
                <w:szCs w:val="24"/>
              </w:rPr>
            </w:pPr>
            <w:r>
              <w:rPr>
                <w:rFonts w:ascii="Arial Narrow" w:eastAsia="Times New Roman" w:hAnsi="Arial Narrow"/>
                <w:bCs/>
                <w:sz w:val="24"/>
                <w:szCs w:val="24"/>
              </w:rPr>
              <w:t>0</w:t>
            </w:r>
          </w:p>
        </w:tc>
      </w:tr>
    </w:tbl>
    <w:p w:rsidR="00FE3A69" w:rsidRPr="00684E55" w:rsidRDefault="00FE3A69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3A69" w:rsidRPr="00684E55" w:rsidRDefault="00FE3A69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Из таблицы видно, что результаты обследования детей по психическому развитию на начало учебного года отличаются от результатов на конец учебного года в лучшую сторону. По всем показателям видно, что на конец года детей с несформированными показателями нет. </w:t>
      </w:r>
    </w:p>
    <w:p w:rsidR="00FE3A69" w:rsidRPr="00684E55" w:rsidRDefault="00FE3A69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По итогам обследования дети разделились на следующие группы по изучающим категориям:</w:t>
      </w:r>
    </w:p>
    <w:p w:rsidR="00FE3A69" w:rsidRPr="00684E55" w:rsidRDefault="00FE3A69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tbl>
      <w:tblPr>
        <w:tblW w:w="9393" w:type="dxa"/>
        <w:tblInd w:w="93" w:type="dxa"/>
        <w:tblLayout w:type="fixed"/>
        <w:tblLook w:val="04A0"/>
      </w:tblPr>
      <w:tblGrid>
        <w:gridCol w:w="3701"/>
        <w:gridCol w:w="711"/>
        <w:gridCol w:w="712"/>
        <w:gridCol w:w="711"/>
        <w:gridCol w:w="712"/>
        <w:gridCol w:w="711"/>
        <w:gridCol w:w="712"/>
        <w:gridCol w:w="711"/>
        <w:gridCol w:w="712"/>
      </w:tblGrid>
      <w:tr w:rsidR="00FE3A69" w:rsidRPr="00684E55" w:rsidTr="00FE3A69">
        <w:trPr>
          <w:trHeight w:val="333"/>
        </w:trPr>
        <w:tc>
          <w:tcPr>
            <w:tcW w:w="3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3A69" w:rsidRPr="00684E55" w:rsidRDefault="00FE3A69" w:rsidP="004504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Calibri" w:hAnsi="Times New Roman" w:cs="Times New Roman"/>
                <w:sz w:val="24"/>
                <w:szCs w:val="24"/>
              </w:rPr>
              <w:t>3,2 -  4,0 балла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Calibri" w:hAnsi="Times New Roman" w:cs="Times New Roman"/>
                <w:sz w:val="24"/>
                <w:szCs w:val="24"/>
              </w:rPr>
              <w:t>2,60 - 3,19 баллов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Calibri" w:hAnsi="Times New Roman" w:cs="Times New Roman"/>
                <w:sz w:val="24"/>
                <w:szCs w:val="24"/>
              </w:rPr>
              <w:t>2,0 - 2,59 баллов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менее 2 баллов</w:t>
            </w:r>
          </w:p>
        </w:tc>
      </w:tr>
      <w:tr w:rsidR="00FE3A69" w:rsidRPr="00684E55" w:rsidTr="00FE3A69">
        <w:trPr>
          <w:trHeight w:val="333"/>
        </w:trPr>
        <w:tc>
          <w:tcPr>
            <w:tcW w:w="3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3A69" w:rsidRPr="00684E55" w:rsidRDefault="00FE3A69" w:rsidP="004504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3" w:colLast="8"/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bookmarkEnd w:id="0"/>
      <w:tr w:rsidR="008E6325" w:rsidRPr="00684E55" w:rsidTr="00FE3A69">
        <w:trPr>
          <w:trHeight w:val="20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E6325" w:rsidRPr="00684E55" w:rsidRDefault="008E6325" w:rsidP="004504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I. Зрительно-моторная координация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ind w:right="34"/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ind w:right="34"/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ind w:right="34"/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E6325" w:rsidRPr="00684E55" w:rsidTr="00FE3A69">
        <w:trPr>
          <w:trHeight w:val="20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E6325" w:rsidRPr="00684E55" w:rsidRDefault="008E6325" w:rsidP="004504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II. Математические представления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76%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24%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E6325" w:rsidRPr="00684E55" w:rsidTr="00CE19E8">
        <w:trPr>
          <w:trHeight w:val="20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6325" w:rsidRPr="00684E55" w:rsidRDefault="008E6325" w:rsidP="004504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III. Мыслительные процессы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tabs>
                <w:tab w:val="left" w:pos="195"/>
              </w:tabs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76%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24%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E6325" w:rsidRPr="00684E55" w:rsidTr="00FE3A69">
        <w:trPr>
          <w:trHeight w:val="20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E6325" w:rsidRPr="00684E55" w:rsidRDefault="008E6325" w:rsidP="004504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IV. Звукобуквенный анализ, синтез, фонематическое восприятие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76%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24%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E6325" w:rsidRPr="00684E55" w:rsidTr="00FE3A69">
        <w:trPr>
          <w:trHeight w:val="20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E6325" w:rsidRPr="00684E55" w:rsidRDefault="008E6325" w:rsidP="004504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V. Саморегуляция и организация деятельности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E6325" w:rsidRPr="00684E55" w:rsidTr="00FE3A69">
        <w:trPr>
          <w:trHeight w:val="20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E6325" w:rsidRPr="00684E55" w:rsidRDefault="008E6325" w:rsidP="004504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VI. Внимание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76%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24%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E6325" w:rsidRPr="00684E55" w:rsidTr="00FE3A69">
        <w:trPr>
          <w:trHeight w:val="20"/>
        </w:trPr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6325" w:rsidRPr="00684E55" w:rsidRDefault="008E6325" w:rsidP="004504CA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  <w:t>75</w:t>
            </w: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FE3A69" w:rsidRPr="00684E55" w:rsidRDefault="00FE3A69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FE3A69" w:rsidRPr="00684E55" w:rsidRDefault="00FE3A69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По всем разделам на конец года детей с низкими показателями не осталось.</w:t>
      </w:r>
    </w:p>
    <w:tbl>
      <w:tblPr>
        <w:tblW w:w="9371" w:type="dxa"/>
        <w:tblInd w:w="93" w:type="dxa"/>
        <w:tblLook w:val="04A0"/>
      </w:tblPr>
      <w:tblGrid>
        <w:gridCol w:w="5969"/>
        <w:gridCol w:w="1701"/>
        <w:gridCol w:w="1701"/>
      </w:tblGrid>
      <w:tr w:rsidR="00FE3A69" w:rsidRPr="00684E55" w:rsidTr="00FE3A69">
        <w:trPr>
          <w:trHeight w:val="304"/>
        </w:trPr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3A69" w:rsidRPr="00684E55" w:rsidRDefault="00FE3A69" w:rsidP="004504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3A69" w:rsidRPr="00684E55" w:rsidRDefault="00FE3A69" w:rsidP="004504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8E6325" w:rsidRPr="00684E55" w:rsidTr="00FE3A69">
        <w:trPr>
          <w:trHeight w:val="55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E6325" w:rsidRPr="00684E55" w:rsidRDefault="008E6325" w:rsidP="004504CA">
            <w:pPr>
              <w:spacing w:line="276" w:lineRule="auto"/>
              <w:ind w:firstLine="42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IV уровень</w:t>
            </w: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684E55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 от 3,2 до 4,0</w:t>
            </w: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- высокие показатели состояния ВПФ и процессов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77%</w:t>
            </w:r>
          </w:p>
        </w:tc>
      </w:tr>
      <w:tr w:rsidR="008E6325" w:rsidRPr="00684E55" w:rsidTr="00FE3A69">
        <w:trPr>
          <w:trHeight w:val="31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E6325" w:rsidRPr="00684E55" w:rsidRDefault="008E6325" w:rsidP="004504CA">
            <w:pPr>
              <w:spacing w:line="276" w:lineRule="auto"/>
              <w:ind w:firstLine="42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III уровень</w:t>
            </w: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684E55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 от 2,60 до 3,19</w:t>
            </w: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- средний уровень развития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23%</w:t>
            </w:r>
          </w:p>
        </w:tc>
      </w:tr>
      <w:tr w:rsidR="008E6325" w:rsidRPr="00684E55" w:rsidTr="00FE3A69">
        <w:trPr>
          <w:trHeight w:val="31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E6325" w:rsidRPr="00684E55" w:rsidRDefault="008E6325" w:rsidP="004504CA">
            <w:pPr>
              <w:spacing w:line="276" w:lineRule="auto"/>
              <w:ind w:firstLine="42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II уровень</w:t>
            </w: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684E55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 от 2,0 до 2,59</w:t>
            </w: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– показатели ниже средних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E6325" w:rsidRPr="00684E55" w:rsidTr="00FE3A69">
        <w:trPr>
          <w:trHeight w:val="33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E6325" w:rsidRPr="00684E55" w:rsidRDefault="008E6325" w:rsidP="004504CA">
            <w:pPr>
              <w:spacing w:line="276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84E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 уровень</w:t>
            </w:r>
            <w:r w:rsidRPr="00684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(менее 2 баллов) – низкие показатели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6325" w:rsidRPr="005D567A" w:rsidRDefault="008E6325" w:rsidP="00CE19E8">
            <w:pPr>
              <w:jc w:val="center"/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FE3A69" w:rsidRPr="00684E55" w:rsidRDefault="00FE3A69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FE3A69" w:rsidRPr="00684E55" w:rsidRDefault="00FE3A69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После обработки данных и подсчета баллов дети показали следующие результаты по уровням развития:</w:t>
      </w:r>
    </w:p>
    <w:p w:rsidR="00FE3A69" w:rsidRPr="00684E55" w:rsidRDefault="00FE3A69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Итак, из данной таблицы мы видим, что:</w:t>
      </w:r>
    </w:p>
    <w:p w:rsidR="00FE3A69" w:rsidRPr="00684E55" w:rsidRDefault="00FE3A69" w:rsidP="004504CA">
      <w:pPr>
        <w:spacing w:line="276" w:lineRule="auto"/>
        <w:ind w:firstLine="8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IV уровень – </w:t>
      </w:r>
      <w:r w:rsidRPr="00684E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высокие показатели состояния ВПФ и процессов на конец года имеют </w:t>
      </w:r>
      <w:r w:rsidR="008E6325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 w:rsidRPr="00684E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E632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684E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2C4534" w:rsidRPr="00684E55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8E6325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684E55">
        <w:rPr>
          <w:rFonts w:ascii="Times New Roman" w:eastAsia="Times New Roman" w:hAnsi="Times New Roman" w:cs="Times New Roman"/>
          <w:color w:val="000000"/>
          <w:sz w:val="24"/>
          <w:szCs w:val="24"/>
        </w:rPr>
        <w:t>%) ;</w:t>
      </w:r>
    </w:p>
    <w:p w:rsidR="00FE3A69" w:rsidRPr="00684E55" w:rsidRDefault="00FE3A69" w:rsidP="004504CA">
      <w:pPr>
        <w:spacing w:line="276" w:lineRule="auto"/>
        <w:ind w:firstLine="85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84E5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III уровень – </w:t>
      </w:r>
      <w:r w:rsidRPr="00684E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средний уровень развития на конец учебного года имеет </w:t>
      </w:r>
      <w:r w:rsidR="008E6325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684E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 (</w:t>
      </w:r>
      <w:r w:rsidR="008E6325"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 w:rsidRPr="00684E55">
        <w:rPr>
          <w:rFonts w:ascii="Times New Roman" w:eastAsia="Times New Roman" w:hAnsi="Times New Roman" w:cs="Times New Roman"/>
          <w:color w:val="000000"/>
          <w:sz w:val="24"/>
          <w:szCs w:val="24"/>
        </w:rPr>
        <w:t>%);</w:t>
      </w:r>
      <w:r w:rsidRPr="00684E5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FE3A69" w:rsidRPr="00684E55" w:rsidRDefault="00FE3A69" w:rsidP="004504CA">
      <w:pPr>
        <w:spacing w:line="276" w:lineRule="auto"/>
        <w:ind w:firstLine="8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4E5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II уровень – </w:t>
      </w:r>
      <w:r w:rsidRPr="00684E55">
        <w:rPr>
          <w:rFonts w:ascii="Times New Roman" w:eastAsia="Times New Roman" w:hAnsi="Times New Roman" w:cs="Times New Roman"/>
          <w:color w:val="000000"/>
          <w:sz w:val="24"/>
          <w:szCs w:val="24"/>
        </w:rPr>
        <w:t>ниже среднего уровня развития на конец учебного года не имеется.</w:t>
      </w:r>
    </w:p>
    <w:p w:rsidR="00FE3A69" w:rsidRPr="00684E55" w:rsidRDefault="00FE3A69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 уровень – </w:t>
      </w:r>
      <w:r w:rsidRPr="00684E55">
        <w:rPr>
          <w:rFonts w:ascii="Times New Roman" w:eastAsia="Times New Roman" w:hAnsi="Times New Roman" w:cs="Times New Roman"/>
          <w:color w:val="000000"/>
          <w:sz w:val="24"/>
          <w:szCs w:val="24"/>
        </w:rPr>
        <w:t>на конец учебного года у детей подготовительных групп нет.</w:t>
      </w:r>
    </w:p>
    <w:p w:rsidR="00FE3A69" w:rsidRPr="00684E55" w:rsidRDefault="00FE3A69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FE3A69" w:rsidRPr="00684E55" w:rsidRDefault="00FE3A69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По результатам диагностики все выпускники детского сада могут успешно осваивать программу общеобразовательной школы. </w:t>
      </w:r>
    </w:p>
    <w:p w:rsidR="00FB608A" w:rsidRPr="00684E55" w:rsidRDefault="00FB608A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Рекомендации для воспитателей и родителей подготовительных групп:</w:t>
      </w:r>
      <w:r w:rsidRPr="00684E55">
        <w:rPr>
          <w:rFonts w:ascii="Times New Roman" w:hAnsi="Times New Roman" w:cs="Times New Roman"/>
          <w:sz w:val="24"/>
          <w:szCs w:val="24"/>
        </w:rPr>
        <w:t xml:space="preserve"> продолжать беседы о школе, развивать коммуникативные умения детей, обучать грамоте, развивать логическое мышление, сообразительность. Использовать занимательные задачки, загадки, считалки, головоломки, способствовать формированию элементарных математических навыков и представлений, использовать игры и упражнения на сравнение предметов, использовать игры и упражнения на определение формы предметов, использовать игры и упражнения на составление фигур из частей, обучать навыкам учебной работы, использовать игры и упражнения для развития образно-схематического мышления и зрительного анализа, способствовать развитию произвольной регуляции деятельности, выполнять задания по словесной инстр</w:t>
      </w:r>
      <w:r w:rsidR="000E1D64" w:rsidRPr="00684E55">
        <w:rPr>
          <w:rFonts w:ascii="Times New Roman" w:hAnsi="Times New Roman" w:cs="Times New Roman"/>
          <w:sz w:val="24"/>
          <w:szCs w:val="24"/>
        </w:rPr>
        <w:t>у</w:t>
      </w:r>
      <w:r w:rsidRPr="00684E55">
        <w:rPr>
          <w:rFonts w:ascii="Times New Roman" w:hAnsi="Times New Roman" w:cs="Times New Roman"/>
          <w:sz w:val="24"/>
          <w:szCs w:val="24"/>
        </w:rPr>
        <w:t>кции, развивать способность контролировать и оценивать свои действия, формировать у детей навыки организованного поведения, учебной деятельности в условиях коллектива, формировать представление у детей о занятиях как важной деятельности для приобретения знаний. На основе этого представления у ребенка вырабатывается активное поведение на занятиях (тщательное выполнение заданий, внимание к словам воспитателя),</w:t>
      </w:r>
      <w:r w:rsidR="000E1D64" w:rsidRPr="00684E55">
        <w:rPr>
          <w:rFonts w:ascii="Times New Roman" w:hAnsi="Times New Roman" w:cs="Times New Roman"/>
          <w:sz w:val="24"/>
          <w:szCs w:val="24"/>
        </w:rPr>
        <w:t xml:space="preserve"> способствовать</w:t>
      </w:r>
      <w:r w:rsidRPr="00684E55">
        <w:rPr>
          <w:rFonts w:ascii="Times New Roman" w:hAnsi="Times New Roman" w:cs="Times New Roman"/>
          <w:sz w:val="24"/>
          <w:szCs w:val="24"/>
        </w:rPr>
        <w:t xml:space="preserve"> развитию настойчивости, ответственности, самостоятельности, старательности. Их сформированность проявляется</w:t>
      </w:r>
      <w:r w:rsidR="000E1D64" w:rsidRPr="00684E55">
        <w:rPr>
          <w:rFonts w:ascii="Times New Roman" w:hAnsi="Times New Roman" w:cs="Times New Roman"/>
          <w:sz w:val="24"/>
          <w:szCs w:val="24"/>
        </w:rPr>
        <w:t xml:space="preserve"> в стремлении ребенка овладеть  знаниями, умениями, прилагать для этого достаточные усилия, воспитывать у дошкольников опыта деятельности в коллектива и положительного отношения к сверстникам; усвоение способов активного воздействии на сверстников как на участников общей деятельности (Умение оказать помощь, справедливо оценивать результаты работы сверстников, тактично отмечать недостатки)</w:t>
      </w:r>
    </w:p>
    <w:p w:rsidR="00B13901" w:rsidRPr="00684E55" w:rsidRDefault="00B13901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B13901" w:rsidRPr="00684E55" w:rsidRDefault="00B13901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6325">
        <w:rPr>
          <w:rFonts w:ascii="Times New Roman" w:hAnsi="Times New Roman" w:cs="Times New Roman"/>
          <w:b/>
          <w:sz w:val="24"/>
          <w:szCs w:val="24"/>
          <w:highlight w:val="yellow"/>
        </w:rPr>
        <w:t>РЕЗУЛЬТАТЫ ДИАГНОСТИКИ УРОВНЯ УСВОЕНИЯ ПРОГРАММНОГО МАТЕРИАЛА ДЕТЬМИ ПО РОДНОМУ, ТАТАРСКОМУ ЯЗЫКАМ</w:t>
      </w:r>
    </w:p>
    <w:tbl>
      <w:tblPr>
        <w:tblStyle w:val="a4"/>
        <w:tblW w:w="10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/>
      </w:tblPr>
      <w:tblGrid>
        <w:gridCol w:w="9464"/>
        <w:gridCol w:w="959"/>
      </w:tblGrid>
      <w:tr w:rsidR="00CE09FF" w:rsidRPr="005269CC" w:rsidTr="00CE09FF">
        <w:tc>
          <w:tcPr>
            <w:tcW w:w="10423" w:type="dxa"/>
            <w:gridSpan w:val="2"/>
          </w:tcPr>
          <w:p w:rsidR="00CE09FF" w:rsidRPr="00CE09FF" w:rsidRDefault="00CE09FF" w:rsidP="00CE09F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E09FF" w:rsidRPr="00CE09FF" w:rsidRDefault="00CE09FF" w:rsidP="00CE09F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Результаты сравнительного анализа усвоения программного материала</w:t>
            </w:r>
          </w:p>
          <w:p w:rsidR="00CE09FF" w:rsidRPr="00CE09FF" w:rsidRDefault="00CE09FF" w:rsidP="00CE09F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по родному, татарскому языкам в подготовительных к школе группах</w:t>
            </w:r>
          </w:p>
          <w:p w:rsidR="00CE09FF" w:rsidRPr="00CE09FF" w:rsidRDefault="00CE09FF" w:rsidP="00CE09F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8939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744"/>
              <w:gridCol w:w="1389"/>
              <w:gridCol w:w="1001"/>
              <w:gridCol w:w="1389"/>
              <w:gridCol w:w="1001"/>
              <w:gridCol w:w="1389"/>
              <w:gridCol w:w="1026"/>
            </w:tblGrid>
            <w:tr w:rsidR="00CE09FF" w:rsidRPr="00CE09FF" w:rsidTr="00CE09FF">
              <w:trPr>
                <w:trHeight w:val="297"/>
                <w:jc w:val="center"/>
              </w:trPr>
              <w:tc>
                <w:tcPr>
                  <w:tcW w:w="174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CE09FF" w:rsidRPr="00CE09FF" w:rsidRDefault="00CE09FF" w:rsidP="00CE09F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Уровни</w:t>
                  </w:r>
                </w:p>
              </w:tc>
              <w:tc>
                <w:tcPr>
                  <w:tcW w:w="23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2020-2021</w:t>
                  </w:r>
                </w:p>
              </w:tc>
              <w:tc>
                <w:tcPr>
                  <w:tcW w:w="23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2021-2022</w:t>
                  </w:r>
                </w:p>
              </w:tc>
              <w:tc>
                <w:tcPr>
                  <w:tcW w:w="241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2022-2023</w:t>
                  </w:r>
                </w:p>
              </w:tc>
            </w:tr>
            <w:tr w:rsidR="00CE09FF" w:rsidRPr="00CE09FF" w:rsidTr="00CE09FF">
              <w:trPr>
                <w:trHeight w:val="509"/>
                <w:jc w:val="center"/>
              </w:trPr>
              <w:tc>
                <w:tcPr>
                  <w:tcW w:w="174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Татарский язык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Родной язык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Татарский язык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Родной язык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Татарский язык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Родной язык</w:t>
                  </w:r>
                </w:p>
              </w:tc>
            </w:tr>
            <w:tr w:rsidR="00CE09FF" w:rsidRPr="00CE09FF" w:rsidTr="00CE09FF">
              <w:trPr>
                <w:jc w:val="center"/>
              </w:trPr>
              <w:tc>
                <w:tcPr>
                  <w:tcW w:w="17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E09FF" w:rsidRPr="00CE09FF" w:rsidRDefault="00CE09FF" w:rsidP="00CE09F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59,8%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60,6%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56,1%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50%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55,5%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50%</w:t>
                  </w:r>
                </w:p>
              </w:tc>
            </w:tr>
            <w:tr w:rsidR="00CE09FF" w:rsidRPr="00CE09FF" w:rsidTr="00CE09FF">
              <w:trPr>
                <w:jc w:val="center"/>
              </w:trPr>
              <w:tc>
                <w:tcPr>
                  <w:tcW w:w="17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E09FF" w:rsidRPr="00CE09FF" w:rsidRDefault="00CE09FF" w:rsidP="00CE09F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40,2%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39,4%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43,9%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50%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44,5%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50%</w:t>
                  </w:r>
                </w:p>
              </w:tc>
            </w:tr>
            <w:tr w:rsidR="00CE09FF" w:rsidRPr="00CE09FF" w:rsidTr="00CE09FF">
              <w:trPr>
                <w:jc w:val="center"/>
              </w:trPr>
              <w:tc>
                <w:tcPr>
                  <w:tcW w:w="17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E09FF" w:rsidRPr="00CE09FF" w:rsidRDefault="00CE09FF" w:rsidP="00CE09F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Ниже среднего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09FF" w:rsidRPr="00CE09FF" w:rsidRDefault="00CE09FF" w:rsidP="00CE09F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E09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</w:tbl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E09FF" w:rsidRPr="00CE09FF" w:rsidTr="00CE09FF">
        <w:trPr>
          <w:gridAfter w:val="1"/>
          <w:wAfter w:w="959" w:type="dxa"/>
        </w:trPr>
        <w:tc>
          <w:tcPr>
            <w:tcW w:w="9464" w:type="dxa"/>
          </w:tcPr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    Если посмотреть сравнительную диаграмму результатов диагностики усвоения программного материала детьми по татарскому языку за три года можно проследить такую особенность: 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- несмотря на то, что в течение учебного года была проделана систематическая работа по обучению детей родному и татарскому языкам, развивающая и индивидуальная работа, за последний  год количество детей с высоким уровнем усвоения программного материала по татарскому языку стала ниже.</w:t>
            </w:r>
          </w:p>
          <w:p w:rsidR="00CE09FF" w:rsidRPr="00CE09FF" w:rsidRDefault="00CE09FF" w:rsidP="00CE09FF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Предполагаемые причины</w:t>
            </w: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 снижения</w:t>
            </w:r>
            <w:r w:rsidRPr="00CE09F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уровня усвоения программного материала: Это объясняется тем, что в течение учебного года, дети очень много пропустили занятия. В саду очень много детей нуждающихся в помощи логопеда, психолога, диффектолога. И я сама несколько раз и длительное время была на больничном. Все это отразилось на результате.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E09F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Виды работы</w:t>
            </w: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 для  повышения уровня знаний по усвоению программного материала: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использование богатого красочно оформленного наглядно-демонстрационного материала, мультимедийных ресурсов, компьютерных игр; 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- непрерывная  работа по созданию в группах языковой среды;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- систематическая индивидуально-развивающая работа;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- систематическая тесная совместная работа воспитателей, узких специалистов ДОУ;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-участие на конкурсах различного уровня.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09F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Выводы</w:t>
            </w: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E09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русскоязычные </w:t>
            </w: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дети используют объем словарного запаса татарских слов по УМК в общении со сверстниками и взрослыми;</w:t>
            </w:r>
          </w:p>
          <w:p w:rsidR="00CE09FF" w:rsidRPr="00CE09FF" w:rsidRDefault="00CE09FF" w:rsidP="00CE09FF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татароязычные дети умеют</w:t>
            </w: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 рассказывать о себе, пересказывать содержание произведения, описательный рассказ по картине. Знают народные сказки, произведения татарских писателей. В речи употребляют ласковые слова, скороговорки, антонимы.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 - педагоги в воспитательно – образовательном процессе создают языковую среду для общения, используют в работе интернет ресурсы, в том числе мультимедиа материалов;</w:t>
            </w:r>
          </w:p>
          <w:p w:rsidR="00CE09FF" w:rsidRPr="00CE09FF" w:rsidRDefault="00CE09FF" w:rsidP="00CE09FF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родители активно включились в процесс развития своего ребёнка через просмотр мультфильмов на татарском языке, участие в различных конкурсах и мероприятиях, круглых столах. </w:t>
            </w:r>
          </w:p>
        </w:tc>
      </w:tr>
      <w:tr w:rsidR="00CE09FF" w:rsidRPr="00CE09FF" w:rsidTr="00CE09FF">
        <w:trPr>
          <w:gridAfter w:val="1"/>
          <w:wAfter w:w="959" w:type="dxa"/>
        </w:trPr>
        <w:tc>
          <w:tcPr>
            <w:tcW w:w="9464" w:type="dxa"/>
          </w:tcPr>
          <w:p w:rsidR="00CE09FF" w:rsidRPr="00CE09FF" w:rsidRDefault="00CE09FF" w:rsidP="00CE09F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-Н</w:t>
            </w: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ет потребности у родителей говорить с детьми  на татарском языке, - дети не всегда могут продуктивно работать в группе со сверстниками, потому что недостаточно развиты коммуникативные навыки. </w:t>
            </w:r>
          </w:p>
          <w:p w:rsidR="00CE09FF" w:rsidRPr="00CE09FF" w:rsidRDefault="00CE09FF" w:rsidP="00CE09F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-нет общения дома,</w:t>
            </w:r>
          </w:p>
          <w:p w:rsidR="00CE09FF" w:rsidRPr="00CE09FF" w:rsidRDefault="00CE09FF" w:rsidP="00CE09F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-  плохая речь, </w:t>
            </w:r>
          </w:p>
          <w:p w:rsidR="00CE09FF" w:rsidRPr="00CE09FF" w:rsidRDefault="00CE09FF" w:rsidP="00CE09F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- родители детям не читают художественные произведения на татарском языке и не задают вопросы после чтения произведения. </w:t>
            </w:r>
          </w:p>
        </w:tc>
      </w:tr>
      <w:tr w:rsidR="00CE09FF" w:rsidRPr="00CE09FF" w:rsidTr="00CE09FF">
        <w:trPr>
          <w:gridAfter w:val="1"/>
          <w:wAfter w:w="959" w:type="dxa"/>
          <w:trHeight w:val="569"/>
        </w:trPr>
        <w:tc>
          <w:tcPr>
            <w:tcW w:w="9464" w:type="dxa"/>
          </w:tcPr>
          <w:p w:rsidR="00CE09FF" w:rsidRPr="00CE09FF" w:rsidRDefault="00CE09FF" w:rsidP="00CE09F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CE09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еобходимо </w:t>
            </w: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оптимизировать создание языковой среды для обучения детей государственным языкам РТ через организацию совместной деятельности педагогов, родителей и детей. </w:t>
            </w:r>
          </w:p>
          <w:p w:rsidR="00CE09FF" w:rsidRPr="00CE09FF" w:rsidRDefault="00CE09FF" w:rsidP="00CE09F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E09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Вести дальнейшую работу по закреплению речевого материала и поддержания </w:t>
            </w:r>
            <w:r w:rsidRPr="00CE09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интереса к языку. </w:t>
            </w:r>
          </w:p>
          <w:p w:rsidR="00CE09FF" w:rsidRPr="00CE09FF" w:rsidRDefault="00CE09FF" w:rsidP="00CE09F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Продолжать работу по закреплению пройденного материала в летний период, собенно обращая внимание на детей часто пропускающих детский сад. </w:t>
            </w:r>
          </w:p>
          <w:p w:rsidR="00CE09FF" w:rsidRPr="00CE09FF" w:rsidRDefault="00CE09FF" w:rsidP="00CE09F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- Разработать речевые дидактические игры по темам УМК. </w:t>
            </w:r>
          </w:p>
          <w:p w:rsidR="00CE09FF" w:rsidRPr="00CE09FF" w:rsidRDefault="00CE09FF" w:rsidP="00CE09F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9FF">
              <w:rPr>
                <w:rFonts w:ascii="Times New Roman" w:hAnsi="Times New Roman" w:cs="Times New Roman"/>
                <w:sz w:val="24"/>
                <w:szCs w:val="24"/>
              </w:rPr>
              <w:t xml:space="preserve">- Для тесного взаимодействия с родителями воспитанников необходимо </w:t>
            </w:r>
            <w:r w:rsidRPr="00CE09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продолжать организовывать совместные конкурсы, выставки, праздники, вечера. </w:t>
            </w:r>
          </w:p>
        </w:tc>
      </w:tr>
    </w:tbl>
    <w:p w:rsidR="00CE09FF" w:rsidRDefault="00CE09FF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CE09FF" w:rsidRDefault="00CE09FF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D0938" w:rsidRPr="00684E55" w:rsidRDefault="008D0938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ПРЕЕМСТВЕННОСТЬ СО ШКОЛОЙ</w:t>
      </w:r>
    </w:p>
    <w:p w:rsidR="008D0938" w:rsidRPr="00684E55" w:rsidRDefault="008D0938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0938" w:rsidRPr="00684E55" w:rsidRDefault="008D0938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В рамках обеспечения преемственности между ступенями дошкольного и школьного образования в ДОУ разработан «План работы по реализации преемственности между М</w:t>
      </w:r>
      <w:r w:rsidR="00624617" w:rsidRPr="00684E55">
        <w:rPr>
          <w:rFonts w:ascii="Times New Roman" w:hAnsi="Times New Roman" w:cs="Times New Roman"/>
          <w:sz w:val="24"/>
          <w:szCs w:val="24"/>
        </w:rPr>
        <w:t>Б</w:t>
      </w:r>
      <w:r w:rsidRPr="00684E55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624617" w:rsidRPr="00684E55">
        <w:rPr>
          <w:rFonts w:ascii="Times New Roman" w:hAnsi="Times New Roman" w:cs="Times New Roman"/>
          <w:sz w:val="24"/>
          <w:szCs w:val="24"/>
        </w:rPr>
        <w:t>93</w:t>
      </w:r>
      <w:r w:rsidRPr="00684E55">
        <w:rPr>
          <w:rFonts w:ascii="Times New Roman" w:hAnsi="Times New Roman" w:cs="Times New Roman"/>
          <w:sz w:val="24"/>
          <w:szCs w:val="24"/>
        </w:rPr>
        <w:t xml:space="preserve"> «</w:t>
      </w:r>
      <w:r w:rsidR="00624617" w:rsidRPr="00684E55">
        <w:rPr>
          <w:rFonts w:ascii="Times New Roman" w:hAnsi="Times New Roman" w:cs="Times New Roman"/>
          <w:sz w:val="24"/>
          <w:szCs w:val="24"/>
        </w:rPr>
        <w:t>Ласточка</w:t>
      </w:r>
      <w:r w:rsidRPr="00684E55">
        <w:rPr>
          <w:rFonts w:ascii="Times New Roman" w:hAnsi="Times New Roman" w:cs="Times New Roman"/>
          <w:sz w:val="24"/>
          <w:szCs w:val="24"/>
        </w:rPr>
        <w:t xml:space="preserve">», Муниципальным бюджетным образовательным учреждением «СОШ» № </w:t>
      </w:r>
      <w:r w:rsidR="00624617" w:rsidRPr="00684E55">
        <w:rPr>
          <w:rFonts w:ascii="Times New Roman" w:hAnsi="Times New Roman" w:cs="Times New Roman"/>
          <w:sz w:val="24"/>
          <w:szCs w:val="24"/>
        </w:rPr>
        <w:t>25</w:t>
      </w:r>
      <w:r w:rsidRPr="00684E55">
        <w:rPr>
          <w:rFonts w:ascii="Times New Roman" w:hAnsi="Times New Roman" w:cs="Times New Roman"/>
          <w:sz w:val="24"/>
          <w:szCs w:val="24"/>
        </w:rPr>
        <w:t xml:space="preserve">». Заключен договор о сотрудничестве. </w:t>
      </w:r>
    </w:p>
    <w:p w:rsidR="008D0938" w:rsidRPr="00684E55" w:rsidRDefault="008D0938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Для повышения профессиональной компетентности педагогов были организованы:</w:t>
      </w:r>
    </w:p>
    <w:p w:rsidR="008D0938" w:rsidRPr="00684E55" w:rsidRDefault="008D0938" w:rsidP="00DC0EF3">
      <w:pPr>
        <w:numPr>
          <w:ilvl w:val="0"/>
          <w:numId w:val="12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Фронтальная проверка «Готовность детей подготовительной группы к школе»</w:t>
      </w:r>
    </w:p>
    <w:p w:rsidR="008D0938" w:rsidRPr="00684E55" w:rsidRDefault="008D0938" w:rsidP="00DC0EF3">
      <w:pPr>
        <w:numPr>
          <w:ilvl w:val="0"/>
          <w:numId w:val="12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Открытый показ ООД образовательных областей «Коммуникация», «Познание».</w:t>
      </w:r>
    </w:p>
    <w:p w:rsidR="008D0938" w:rsidRPr="00684E55" w:rsidRDefault="008D0938" w:rsidP="00DC0EF3">
      <w:pPr>
        <w:numPr>
          <w:ilvl w:val="0"/>
          <w:numId w:val="12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Информирование родителей через проведение родительских собраний «Готовность ребёнка к обучению в школе».</w:t>
      </w:r>
    </w:p>
    <w:p w:rsidR="008D0938" w:rsidRPr="00684E55" w:rsidRDefault="008D0938" w:rsidP="00DC0EF3">
      <w:pPr>
        <w:numPr>
          <w:ilvl w:val="0"/>
          <w:numId w:val="12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Оформление стендовой информации и постоянной выставки методической литературы «Что должен знать первоклассник?», «Как подготовить ребенка к школе?»</w:t>
      </w:r>
    </w:p>
    <w:p w:rsidR="008D0938" w:rsidRPr="00684E55" w:rsidRDefault="008D0938" w:rsidP="00DC0EF3">
      <w:pPr>
        <w:numPr>
          <w:ilvl w:val="0"/>
          <w:numId w:val="12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Консультации:</w:t>
      </w:r>
    </w:p>
    <w:p w:rsidR="008D0938" w:rsidRPr="00684E55" w:rsidRDefault="00624617" w:rsidP="00DC0EF3">
      <w:pPr>
        <w:numPr>
          <w:ilvl w:val="0"/>
          <w:numId w:val="11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  <w:r w:rsidR="008D0938" w:rsidRPr="00684E55">
        <w:rPr>
          <w:rFonts w:ascii="Times New Roman" w:hAnsi="Times New Roman" w:cs="Times New Roman"/>
          <w:sz w:val="24"/>
          <w:szCs w:val="24"/>
        </w:rPr>
        <w:t>«Профессиональная компетентность педагогов ДОУ в области реализации ФГОС дошкольного образования».</w:t>
      </w:r>
    </w:p>
    <w:p w:rsidR="008D0938" w:rsidRPr="00684E55" w:rsidRDefault="008D0938" w:rsidP="004504CA">
      <w:pPr>
        <w:spacing w:line="276" w:lineRule="auto"/>
        <w:ind w:firstLine="851"/>
        <w:jc w:val="both"/>
        <w:rPr>
          <w:rStyle w:val="c4"/>
          <w:rFonts w:ascii="Times New Roman" w:hAnsi="Times New Roman" w:cs="Times New Roman"/>
          <w:sz w:val="24"/>
          <w:szCs w:val="24"/>
        </w:rPr>
      </w:pPr>
      <w:r w:rsidRPr="00684E55">
        <w:rPr>
          <w:rStyle w:val="c4"/>
          <w:rFonts w:ascii="Times New Roman" w:hAnsi="Times New Roman" w:cs="Times New Roman"/>
          <w:b/>
          <w:sz w:val="24"/>
          <w:szCs w:val="24"/>
          <w:u w:val="single"/>
        </w:rPr>
        <w:t>Вывод:</w:t>
      </w:r>
      <w:r w:rsidRPr="00684E55">
        <w:rPr>
          <w:rStyle w:val="c4"/>
          <w:rFonts w:ascii="Times New Roman" w:hAnsi="Times New Roman" w:cs="Times New Roman"/>
          <w:sz w:val="24"/>
          <w:szCs w:val="24"/>
        </w:rPr>
        <w:t xml:space="preserve"> Результатом плодотворного сотрудничества педагогов начальной школы и дошкольного учреждения, родителей (законных представителей) воспитанников и обучающихся является всестороннее развитие дошкольника, которое служит основой для формирования компетенций, необходимых для обучения в школе.</w:t>
      </w:r>
    </w:p>
    <w:p w:rsidR="008D0938" w:rsidRPr="00684E55" w:rsidRDefault="008D0938" w:rsidP="004504CA">
      <w:pPr>
        <w:spacing w:line="276" w:lineRule="auto"/>
        <w:ind w:firstLine="851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684E55">
        <w:rPr>
          <w:rStyle w:val="c4"/>
          <w:rFonts w:ascii="Times New Roman" w:hAnsi="Times New Roman" w:cs="Times New Roman"/>
          <w:b/>
          <w:sz w:val="24"/>
          <w:szCs w:val="24"/>
          <w:u w:val="single"/>
        </w:rPr>
        <w:t>Перспектива:</w:t>
      </w:r>
      <w:r w:rsidRPr="00684E55">
        <w:rPr>
          <w:rFonts w:ascii="Times New Roman" w:hAnsi="Times New Roman" w:cs="Times New Roman"/>
          <w:sz w:val="24"/>
          <w:szCs w:val="24"/>
        </w:rPr>
        <w:t>- Изучение материалов ФГОС второго поколения: «Программа развития универсальных учебных действий для предшкольного и начального общего образования», программ начального образования</w:t>
      </w:r>
      <w:r w:rsidRPr="00684E55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), </w:t>
      </w:r>
    </w:p>
    <w:p w:rsidR="008D0938" w:rsidRPr="00684E55" w:rsidRDefault="008D0938" w:rsidP="004504CA">
      <w:pPr>
        <w:shd w:val="clear" w:color="auto" w:fill="FFFFFF"/>
        <w:tabs>
          <w:tab w:val="num" w:pos="720"/>
        </w:tabs>
        <w:spacing w:line="276" w:lineRule="auto"/>
        <w:ind w:firstLine="851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 w:rsidRPr="00684E55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- </w:t>
      </w:r>
      <w:r w:rsidRPr="00684E55">
        <w:rPr>
          <w:rFonts w:ascii="Times New Roman" w:hAnsi="Times New Roman" w:cs="Times New Roman"/>
          <w:sz w:val="24"/>
          <w:szCs w:val="24"/>
        </w:rPr>
        <w:t xml:space="preserve">Разработка совместного плана мероприятий по построению единой линии  развития личности, обеспечивающей эффективное поступательное развитие ребенка, посредством преемственности ДОУ и СОШ № </w:t>
      </w:r>
      <w:r w:rsidR="00624617" w:rsidRPr="00684E55">
        <w:rPr>
          <w:rFonts w:ascii="Times New Roman" w:hAnsi="Times New Roman" w:cs="Times New Roman"/>
          <w:sz w:val="24"/>
          <w:szCs w:val="24"/>
        </w:rPr>
        <w:t>25</w:t>
      </w:r>
      <w:r w:rsidRPr="00684E55">
        <w:rPr>
          <w:rFonts w:ascii="Times New Roman" w:hAnsi="Times New Roman" w:cs="Times New Roman"/>
          <w:sz w:val="24"/>
          <w:szCs w:val="24"/>
        </w:rPr>
        <w:t>.</w:t>
      </w:r>
      <w:r w:rsidRPr="00684E55">
        <w:rPr>
          <w:rFonts w:ascii="Times New Roman" w:hAnsi="Times New Roman" w:cs="Times New Roman"/>
          <w:color w:val="800000"/>
          <w:sz w:val="24"/>
          <w:szCs w:val="24"/>
        </w:rPr>
        <w:t xml:space="preserve"> </w:t>
      </w:r>
    </w:p>
    <w:p w:rsidR="008D0938" w:rsidRPr="00684E55" w:rsidRDefault="008D0938" w:rsidP="004504CA">
      <w:pPr>
        <w:shd w:val="clear" w:color="auto" w:fill="FFFFFF"/>
        <w:tabs>
          <w:tab w:val="num" w:pos="720"/>
        </w:tabs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/>
          <w:i/>
          <w:sz w:val="24"/>
          <w:szCs w:val="24"/>
        </w:rPr>
        <w:t xml:space="preserve">- </w:t>
      </w:r>
      <w:r w:rsidRPr="00684E55">
        <w:rPr>
          <w:rFonts w:ascii="Times New Roman" w:hAnsi="Times New Roman" w:cs="Times New Roman"/>
          <w:bCs/>
          <w:sz w:val="24"/>
          <w:szCs w:val="24"/>
        </w:rPr>
        <w:t xml:space="preserve">Оформление наглядных </w:t>
      </w:r>
      <w:r w:rsidRPr="00684E55">
        <w:rPr>
          <w:rFonts w:ascii="Times New Roman" w:hAnsi="Times New Roman" w:cs="Times New Roman"/>
          <w:sz w:val="24"/>
          <w:szCs w:val="24"/>
        </w:rPr>
        <w:t>материалов на стендах, папок-передвижек</w:t>
      </w:r>
      <w:r w:rsidRPr="00684E55">
        <w:rPr>
          <w:rFonts w:ascii="Times New Roman" w:hAnsi="Times New Roman" w:cs="Times New Roman"/>
          <w:bCs/>
          <w:sz w:val="24"/>
          <w:szCs w:val="24"/>
        </w:rPr>
        <w:t xml:space="preserve"> в ДОУ и школе  по рубрике «Для вас, родители будущих первоклассников»; </w:t>
      </w:r>
    </w:p>
    <w:p w:rsidR="008D0938" w:rsidRPr="00684E55" w:rsidRDefault="008D0938" w:rsidP="004504CA">
      <w:pPr>
        <w:widowControl w:val="0"/>
        <w:shd w:val="clear" w:color="auto" w:fill="FFFFFF"/>
        <w:tabs>
          <w:tab w:val="left" w:pos="1642"/>
        </w:tabs>
        <w:autoSpaceDE w:val="0"/>
        <w:autoSpaceDN w:val="0"/>
        <w:adjustRightInd w:val="0"/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 xml:space="preserve">- Выпускные балы «До свидания, детский сад»; </w:t>
      </w:r>
    </w:p>
    <w:p w:rsidR="008D0938" w:rsidRPr="00684E55" w:rsidRDefault="008D0938" w:rsidP="004504CA">
      <w:pPr>
        <w:widowControl w:val="0"/>
        <w:shd w:val="clear" w:color="auto" w:fill="FFFFFF"/>
        <w:tabs>
          <w:tab w:val="left" w:pos="1642"/>
        </w:tabs>
        <w:autoSpaceDE w:val="0"/>
        <w:autoSpaceDN w:val="0"/>
        <w:adjustRightInd w:val="0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>- З</w:t>
      </w:r>
      <w:r w:rsidRPr="00684E55">
        <w:rPr>
          <w:rFonts w:ascii="Times New Roman" w:hAnsi="Times New Roman" w:cs="Times New Roman"/>
          <w:spacing w:val="7"/>
          <w:sz w:val="24"/>
          <w:szCs w:val="24"/>
        </w:rPr>
        <w:t xml:space="preserve">накомство детей со школой, учителями, организация </w:t>
      </w:r>
      <w:r w:rsidRPr="00684E55">
        <w:rPr>
          <w:rFonts w:ascii="Times New Roman" w:hAnsi="Times New Roman" w:cs="Times New Roman"/>
          <w:spacing w:val="1"/>
          <w:sz w:val="24"/>
          <w:szCs w:val="24"/>
        </w:rPr>
        <w:t>совместных мероприятий;</w:t>
      </w:r>
    </w:p>
    <w:p w:rsidR="008D0938" w:rsidRPr="00684E55" w:rsidRDefault="008D0938" w:rsidP="004504CA">
      <w:pPr>
        <w:widowControl w:val="0"/>
        <w:shd w:val="clear" w:color="auto" w:fill="FFFFFF"/>
        <w:tabs>
          <w:tab w:val="left" w:pos="1642"/>
        </w:tabs>
        <w:autoSpaceDE w:val="0"/>
        <w:autoSpaceDN w:val="0"/>
        <w:adjustRightInd w:val="0"/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Круглый стол «</w:t>
      </w:r>
      <w:r w:rsidRPr="00684E55">
        <w:rPr>
          <w:rFonts w:ascii="Times New Roman" w:hAnsi="Times New Roman" w:cs="Times New Roman"/>
          <w:bCs/>
          <w:sz w:val="24"/>
          <w:szCs w:val="24"/>
        </w:rPr>
        <w:t>Модель готовности старших дошкольников к обучению в школе»;</w:t>
      </w:r>
    </w:p>
    <w:p w:rsidR="008D0938" w:rsidRPr="00684E55" w:rsidRDefault="008D0938" w:rsidP="004504CA">
      <w:pPr>
        <w:widowControl w:val="0"/>
        <w:shd w:val="clear" w:color="auto" w:fill="FFFFFF"/>
        <w:tabs>
          <w:tab w:val="left" w:pos="1642"/>
        </w:tabs>
        <w:autoSpaceDE w:val="0"/>
        <w:autoSpaceDN w:val="0"/>
        <w:adjustRightInd w:val="0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684E55">
        <w:rPr>
          <w:rFonts w:ascii="Times New Roman" w:hAnsi="Times New Roman" w:cs="Times New Roman"/>
          <w:sz w:val="24"/>
          <w:szCs w:val="24"/>
        </w:rPr>
        <w:t xml:space="preserve">Взаимопосещение воспитателями подготовительных  групп уроков в 1-м классе начальной школы и учителей непосредственной образовательной деятельности в дошкольных группах; </w:t>
      </w:r>
    </w:p>
    <w:p w:rsidR="008D0938" w:rsidRPr="00684E55" w:rsidRDefault="008D0938" w:rsidP="004504CA">
      <w:pPr>
        <w:widowControl w:val="0"/>
        <w:shd w:val="clear" w:color="auto" w:fill="FFFFFF"/>
        <w:tabs>
          <w:tab w:val="left" w:pos="1642"/>
        </w:tabs>
        <w:autoSpaceDE w:val="0"/>
        <w:autoSpaceDN w:val="0"/>
        <w:adjustRightInd w:val="0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lastRenderedPageBreak/>
        <w:t xml:space="preserve">- Семинар-практикум «Использование здоровьесберегающих технологий в работе дошкольных групп и начальной школы»; </w:t>
      </w:r>
    </w:p>
    <w:p w:rsidR="008D0938" w:rsidRPr="00684E55" w:rsidRDefault="008D0938" w:rsidP="004504CA">
      <w:pPr>
        <w:pStyle w:val="c14"/>
        <w:spacing w:before="0" w:beforeAutospacing="0" w:after="0" w:afterAutospacing="0" w:line="276" w:lineRule="auto"/>
        <w:ind w:firstLine="851"/>
        <w:rPr>
          <w:rStyle w:val="c2"/>
        </w:rPr>
      </w:pPr>
    </w:p>
    <w:p w:rsidR="008D0938" w:rsidRPr="00684E55" w:rsidRDefault="008D0938" w:rsidP="004504CA">
      <w:pPr>
        <w:pStyle w:val="c14"/>
        <w:spacing w:before="0" w:beforeAutospacing="0" w:after="0" w:afterAutospacing="0" w:line="276" w:lineRule="auto"/>
        <w:ind w:firstLine="851"/>
        <w:rPr>
          <w:b/>
        </w:rPr>
      </w:pPr>
      <w:r w:rsidRPr="00684E55">
        <w:rPr>
          <w:rStyle w:val="c2"/>
          <w:b/>
        </w:rPr>
        <w:t>Работа с родителями</w:t>
      </w:r>
    </w:p>
    <w:p w:rsidR="008D0938" w:rsidRPr="00684E55" w:rsidRDefault="008D0938" w:rsidP="004504CA">
      <w:pPr>
        <w:pStyle w:val="c9"/>
        <w:spacing w:before="0" w:beforeAutospacing="0" w:after="0" w:afterAutospacing="0" w:line="276" w:lineRule="auto"/>
        <w:ind w:firstLine="851"/>
        <w:jc w:val="both"/>
      </w:pPr>
      <w:r w:rsidRPr="00684E55">
        <w:rPr>
          <w:rStyle w:val="c2"/>
        </w:rPr>
        <w:t>Семья и детский сад - одна из первых ступеней преемственности в процессе воспитания и обучения. Задачи и конкретное содержание плана работы с родителями тесно связано с планом образовательно-воспитательной работы детского сада и строится по трем основным этапам деятельности:</w:t>
      </w:r>
    </w:p>
    <w:p w:rsidR="008D0938" w:rsidRPr="00684E55" w:rsidRDefault="008D0938" w:rsidP="00DC0EF3">
      <w:pPr>
        <w:numPr>
          <w:ilvl w:val="0"/>
          <w:numId w:val="13"/>
        </w:numPr>
        <w:tabs>
          <w:tab w:val="clear" w:pos="720"/>
          <w:tab w:val="num" w:pos="0"/>
        </w:tabs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изучение семей воспитанников;</w:t>
      </w:r>
    </w:p>
    <w:p w:rsidR="008D0938" w:rsidRPr="00684E55" w:rsidRDefault="008D0938" w:rsidP="00DC0EF3">
      <w:pPr>
        <w:numPr>
          <w:ilvl w:val="0"/>
          <w:numId w:val="13"/>
        </w:numPr>
        <w:tabs>
          <w:tab w:val="clear" w:pos="720"/>
          <w:tab w:val="num" w:pos="0"/>
        </w:tabs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проведение работы по повышению правовой и психолого-педагогической культуры родителей;</w:t>
      </w:r>
    </w:p>
    <w:p w:rsidR="008D0938" w:rsidRPr="00684E55" w:rsidRDefault="008D0938" w:rsidP="00DC0EF3">
      <w:pPr>
        <w:numPr>
          <w:ilvl w:val="0"/>
          <w:numId w:val="13"/>
        </w:numPr>
        <w:tabs>
          <w:tab w:val="clear" w:pos="720"/>
          <w:tab w:val="num" w:pos="0"/>
        </w:tabs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создание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мероприятий (праздников, консультаций, выставок детского рисунка, совместного просмотра театрализованной деятельности).</w:t>
      </w:r>
    </w:p>
    <w:p w:rsidR="008D0938" w:rsidRPr="00684E55" w:rsidRDefault="008D0938" w:rsidP="004504CA">
      <w:pPr>
        <w:pStyle w:val="c9"/>
        <w:spacing w:before="0" w:beforeAutospacing="0" w:after="0" w:afterAutospacing="0" w:line="276" w:lineRule="auto"/>
        <w:ind w:firstLine="851"/>
        <w:jc w:val="both"/>
      </w:pPr>
      <w:r w:rsidRPr="00684E55">
        <w:rPr>
          <w:rStyle w:val="c2"/>
        </w:rPr>
        <w:t> В течение учебного года педагоги детского сада проводили большую работу по повышению правовой и психолого-педагогической культуры родителей:</w:t>
      </w:r>
    </w:p>
    <w:p w:rsidR="008D0938" w:rsidRPr="00684E55" w:rsidRDefault="008D0938" w:rsidP="00DC0EF3">
      <w:pPr>
        <w:numPr>
          <w:ilvl w:val="0"/>
          <w:numId w:val="15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информировали о Нормативных основах прав детей;</w:t>
      </w:r>
    </w:p>
    <w:p w:rsidR="008D0938" w:rsidRPr="00684E55" w:rsidRDefault="008D0938" w:rsidP="00DC0EF3">
      <w:pPr>
        <w:numPr>
          <w:ilvl w:val="0"/>
          <w:numId w:val="15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вовлекали членов семей в процесс воспитания и развития детей на праздниках, выставках детского рисунка, поделок и других мероприятий детского сада;</w:t>
      </w:r>
    </w:p>
    <w:p w:rsidR="008D0938" w:rsidRPr="00684E55" w:rsidRDefault="008D0938" w:rsidP="00DC0EF3">
      <w:pPr>
        <w:numPr>
          <w:ilvl w:val="0"/>
          <w:numId w:val="15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совместно с родителями разрабатывали общегрупповые традиции, организовывали праздники, спортивные соревнования.</w:t>
      </w:r>
    </w:p>
    <w:p w:rsidR="008D0938" w:rsidRPr="00684E55" w:rsidRDefault="008D0938" w:rsidP="004504CA">
      <w:pPr>
        <w:pStyle w:val="c9"/>
        <w:spacing w:before="0" w:beforeAutospacing="0" w:after="0" w:afterAutospacing="0" w:line="276" w:lineRule="auto"/>
        <w:ind w:firstLine="851"/>
        <w:jc w:val="both"/>
      </w:pPr>
      <w:r w:rsidRPr="00684E55">
        <w:rPr>
          <w:rStyle w:val="c2"/>
        </w:rPr>
        <w:t>Сотрудничество семьи и детского сада предусматривает «прозрачность» всего учебно-воспитательного процесса. В связи с этим мы постоянно информировали родителей о содержании, формах и методах работы с детьми, стремились включать родителей в процесс общественного образования их детей путем организации игровых семейных конкурсов, семейных альбомов, газет и т.д.</w:t>
      </w:r>
    </w:p>
    <w:p w:rsidR="008D0938" w:rsidRPr="00684E55" w:rsidRDefault="008D0938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Оформленная наглядная информация для родителей отвечала общим требованиям, предъявляемым к оформлению учреждения.</w:t>
      </w:r>
    </w:p>
    <w:p w:rsidR="008D0938" w:rsidRPr="00684E55" w:rsidRDefault="008D0938" w:rsidP="004504CA">
      <w:pPr>
        <w:pStyle w:val="c9"/>
        <w:spacing w:before="0" w:beforeAutospacing="0" w:after="0" w:afterAutospacing="0" w:line="276" w:lineRule="auto"/>
        <w:ind w:firstLine="851"/>
      </w:pPr>
      <w:r w:rsidRPr="00684E55">
        <w:rPr>
          <w:rStyle w:val="c2"/>
        </w:rPr>
        <w:t> Вся работа детского сада строилась на:</w:t>
      </w:r>
    </w:p>
    <w:p w:rsidR="008D0938" w:rsidRPr="00684E55" w:rsidRDefault="008D0938" w:rsidP="00DC0EF3">
      <w:pPr>
        <w:numPr>
          <w:ilvl w:val="0"/>
          <w:numId w:val="14"/>
        </w:numPr>
        <w:spacing w:line="276" w:lineRule="auto"/>
        <w:ind w:left="0"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установлении партнерских отношений с семьей каждого воспитанника;</w:t>
      </w:r>
    </w:p>
    <w:p w:rsidR="008D0938" w:rsidRPr="00684E55" w:rsidRDefault="008D0938" w:rsidP="00DC0EF3">
      <w:pPr>
        <w:numPr>
          <w:ilvl w:val="0"/>
          <w:numId w:val="14"/>
        </w:numPr>
        <w:spacing w:line="276" w:lineRule="auto"/>
        <w:ind w:left="0"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объединении усилий для развития и воспитания детей;</w:t>
      </w:r>
    </w:p>
    <w:p w:rsidR="008D0938" w:rsidRPr="00684E55" w:rsidRDefault="008D0938" w:rsidP="00DC0EF3">
      <w:pPr>
        <w:numPr>
          <w:ilvl w:val="0"/>
          <w:numId w:val="14"/>
        </w:numPr>
        <w:spacing w:line="276" w:lineRule="auto"/>
        <w:ind w:left="0"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создании атмосферы общности интересов, эмоциональной взаимоподдержки и взаимопроникновения в проблемы друг друга;</w:t>
      </w:r>
    </w:p>
    <w:p w:rsidR="008D0938" w:rsidRPr="00684E55" w:rsidRDefault="008D0938" w:rsidP="00DC0EF3">
      <w:pPr>
        <w:numPr>
          <w:ilvl w:val="0"/>
          <w:numId w:val="14"/>
        </w:numPr>
        <w:spacing w:line="276" w:lineRule="auto"/>
        <w:ind w:left="0"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>активизации и обогащении воспитательных умений родителей, поддержке их уверенности в собственных педагогических возможностях.</w:t>
      </w:r>
    </w:p>
    <w:p w:rsidR="008D0938" w:rsidRPr="00684E55" w:rsidRDefault="008D0938" w:rsidP="004504CA">
      <w:pPr>
        <w:pStyle w:val="c9"/>
        <w:spacing w:before="0" w:beforeAutospacing="0" w:after="0" w:afterAutospacing="0" w:line="276" w:lineRule="auto"/>
        <w:ind w:firstLine="851"/>
        <w:jc w:val="both"/>
      </w:pPr>
      <w:r w:rsidRPr="00684E55">
        <w:rPr>
          <w:rStyle w:val="c2"/>
        </w:rPr>
        <w:t>-    особое внимание уделялось организации индивидуальных консультаций и доверительных бесед по инициативе родителей, педагогов, медиков;</w:t>
      </w:r>
    </w:p>
    <w:p w:rsidR="008D0938" w:rsidRPr="00684E55" w:rsidRDefault="008D0938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Style w:val="c2"/>
          <w:rFonts w:ascii="Times New Roman" w:hAnsi="Times New Roman" w:cs="Times New Roman"/>
          <w:sz w:val="24"/>
          <w:szCs w:val="24"/>
        </w:rPr>
        <w:t xml:space="preserve">-   работал консультационный пункт, где родители могли получить необходимый совет, помощь от специалистов, работающих в детском саду; </w:t>
      </w:r>
    </w:p>
    <w:p w:rsidR="008D0938" w:rsidRPr="00684E55" w:rsidRDefault="008D0938" w:rsidP="004504CA">
      <w:pPr>
        <w:pStyle w:val="c9"/>
        <w:spacing w:before="0" w:beforeAutospacing="0" w:after="0" w:afterAutospacing="0" w:line="276" w:lineRule="auto"/>
        <w:ind w:firstLine="851"/>
        <w:jc w:val="both"/>
      </w:pPr>
      <w:r w:rsidRPr="00684E55">
        <w:rPr>
          <w:rStyle w:val="c2"/>
        </w:rPr>
        <w:t>-  проводились семейные праздники в «День матери», «День старшего поколения» спортивные развлечения с папами, мамами. Групповые собрания проводились 3 раза в год. В детском саду использовались эффективные формы работы с родителями:   в каждой группе  были организованы выставки творческих работ детей и совместных с родителями работ.</w:t>
      </w:r>
    </w:p>
    <w:p w:rsidR="008D0938" w:rsidRPr="00684E55" w:rsidRDefault="008D0938" w:rsidP="004504CA">
      <w:pPr>
        <w:pStyle w:val="c9"/>
        <w:spacing w:before="0" w:beforeAutospacing="0" w:after="0" w:afterAutospacing="0" w:line="276" w:lineRule="auto"/>
        <w:ind w:firstLine="851"/>
        <w:jc w:val="both"/>
        <w:rPr>
          <w:rStyle w:val="c2"/>
        </w:rPr>
      </w:pPr>
      <w:r w:rsidRPr="00684E55">
        <w:rPr>
          <w:rStyle w:val="c2"/>
        </w:rPr>
        <w:lastRenderedPageBreak/>
        <w:t>Результаты анкетирования показывают, что родители положительно оценивают работу коллектива детского сада, выражают свою благодарность педагогам и всему детскому саду.</w:t>
      </w:r>
    </w:p>
    <w:p w:rsidR="008D0938" w:rsidRPr="00684E55" w:rsidRDefault="008D0938" w:rsidP="004504CA">
      <w:pPr>
        <w:pStyle w:val="c9"/>
        <w:spacing w:before="0" w:beforeAutospacing="0" w:after="0" w:afterAutospacing="0" w:line="276" w:lineRule="auto"/>
        <w:ind w:firstLine="851"/>
        <w:jc w:val="both"/>
      </w:pPr>
      <w:r w:rsidRPr="00684E55">
        <w:rPr>
          <w:rStyle w:val="c2"/>
        </w:rPr>
        <w:t>Родители оказывали всяческую поддержку в пополнении развивающей предметно-пространственной среды, активно участвовали в различных конкурсах и тематических мероприятиях, проводимых в ДОУ.</w:t>
      </w:r>
    </w:p>
    <w:p w:rsidR="008D0938" w:rsidRPr="00684E55" w:rsidRDefault="008D0938" w:rsidP="004504CA">
      <w:pPr>
        <w:pStyle w:val="c9"/>
        <w:spacing w:before="0" w:beforeAutospacing="0" w:after="0" w:afterAutospacing="0" w:line="276" w:lineRule="auto"/>
        <w:ind w:firstLine="851"/>
        <w:jc w:val="both"/>
        <w:rPr>
          <w:rStyle w:val="c2"/>
        </w:rPr>
      </w:pPr>
      <w:r w:rsidRPr="00684E55">
        <w:rPr>
          <w:rStyle w:val="c2"/>
        </w:rPr>
        <w:t>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Для осуществления данной цели воспитатели изучали семьи своих воспитанников: социально-экономические условия воспитания детей в семье, образование родителей, трудности, которые испытывают родители при воспитании.</w:t>
      </w:r>
    </w:p>
    <w:p w:rsidR="004504CA" w:rsidRDefault="004504CA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6D46" w:rsidRPr="00684E55" w:rsidRDefault="001E6D46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ПРИОРИТЕТНЫЕ НАПРАВЛЕНИЯ НА 20</w:t>
      </w:r>
      <w:r w:rsidR="000209A4" w:rsidRPr="00684E55">
        <w:rPr>
          <w:rFonts w:ascii="Times New Roman" w:hAnsi="Times New Roman" w:cs="Times New Roman"/>
          <w:b/>
          <w:sz w:val="24"/>
          <w:szCs w:val="24"/>
        </w:rPr>
        <w:t>2</w:t>
      </w:r>
      <w:r w:rsidR="008E6325">
        <w:rPr>
          <w:rFonts w:ascii="Times New Roman" w:hAnsi="Times New Roman" w:cs="Times New Roman"/>
          <w:b/>
          <w:sz w:val="24"/>
          <w:szCs w:val="24"/>
        </w:rPr>
        <w:t>2</w:t>
      </w:r>
      <w:r w:rsidRPr="00684E55">
        <w:rPr>
          <w:rFonts w:ascii="Times New Roman" w:hAnsi="Times New Roman" w:cs="Times New Roman"/>
          <w:b/>
          <w:sz w:val="24"/>
          <w:szCs w:val="24"/>
        </w:rPr>
        <w:t>-20</w:t>
      </w:r>
      <w:r w:rsidR="00A01E31" w:rsidRPr="00684E55">
        <w:rPr>
          <w:rFonts w:ascii="Times New Roman" w:hAnsi="Times New Roman" w:cs="Times New Roman"/>
          <w:b/>
          <w:sz w:val="24"/>
          <w:szCs w:val="24"/>
        </w:rPr>
        <w:t>2</w:t>
      </w:r>
      <w:r w:rsidR="008E6325">
        <w:rPr>
          <w:rFonts w:ascii="Times New Roman" w:hAnsi="Times New Roman" w:cs="Times New Roman"/>
          <w:b/>
          <w:sz w:val="24"/>
          <w:szCs w:val="24"/>
        </w:rPr>
        <w:t>3</w:t>
      </w:r>
      <w:r w:rsidRPr="00684E55">
        <w:rPr>
          <w:rFonts w:ascii="Times New Roman" w:hAnsi="Times New Roman" w:cs="Times New Roman"/>
          <w:b/>
          <w:sz w:val="24"/>
          <w:szCs w:val="24"/>
        </w:rPr>
        <w:t xml:space="preserve"> УЧЕБНЫЙ ГОД:</w:t>
      </w:r>
    </w:p>
    <w:p w:rsidR="001E6D46" w:rsidRPr="00684E55" w:rsidRDefault="001E6D46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E6D46" w:rsidRPr="00684E55" w:rsidRDefault="001E6D46" w:rsidP="00DC0EF3">
      <w:pPr>
        <w:pStyle w:val="a7"/>
        <w:numPr>
          <w:ilvl w:val="0"/>
          <w:numId w:val="3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1E6D46" w:rsidRPr="00684E55" w:rsidRDefault="001E6D46" w:rsidP="00DC0EF3">
      <w:pPr>
        <w:pStyle w:val="a7"/>
        <w:numPr>
          <w:ilvl w:val="0"/>
          <w:numId w:val="3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Познавательное развитие.</w:t>
      </w:r>
    </w:p>
    <w:p w:rsidR="001E6D46" w:rsidRPr="00684E55" w:rsidRDefault="001E6D46" w:rsidP="00DC0EF3">
      <w:pPr>
        <w:pStyle w:val="a7"/>
        <w:numPr>
          <w:ilvl w:val="0"/>
          <w:numId w:val="3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Речевое развитие.</w:t>
      </w:r>
    </w:p>
    <w:p w:rsidR="001E6D46" w:rsidRPr="00684E55" w:rsidRDefault="001E6D46" w:rsidP="00DC0EF3">
      <w:pPr>
        <w:pStyle w:val="a7"/>
        <w:numPr>
          <w:ilvl w:val="0"/>
          <w:numId w:val="3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Социально-коммуникативное развитие.</w:t>
      </w:r>
    </w:p>
    <w:p w:rsidR="001E6D46" w:rsidRPr="00684E55" w:rsidRDefault="001E6D46" w:rsidP="00DC0EF3">
      <w:pPr>
        <w:pStyle w:val="a7"/>
        <w:numPr>
          <w:ilvl w:val="0"/>
          <w:numId w:val="3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Художественно-эстетическое развития.</w:t>
      </w:r>
    </w:p>
    <w:p w:rsidR="001E6D46" w:rsidRPr="00684E55" w:rsidRDefault="001E6D46" w:rsidP="004504CA">
      <w:pPr>
        <w:pStyle w:val="a7"/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E6D46" w:rsidRPr="00684E55" w:rsidRDefault="001E6D46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МЕТОДИЧЕСКАЯ ТЕМА:</w:t>
      </w:r>
    </w:p>
    <w:p w:rsidR="001E6D46" w:rsidRPr="00684E55" w:rsidRDefault="002B1FF6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«Повышение качества образования в ДОУ посредством совершенствования профессиональной компетентности педагогов в области речевого развития детей»</w:t>
      </w:r>
    </w:p>
    <w:p w:rsidR="001E6D46" w:rsidRPr="00684E55" w:rsidRDefault="001E6D46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E6D46" w:rsidRPr="00684E55" w:rsidRDefault="001E6D46" w:rsidP="004504CA">
      <w:pPr>
        <w:pStyle w:val="a7"/>
        <w:spacing w:line="276" w:lineRule="auto"/>
        <w:ind w:left="0"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ЗАДАЧИ РАБОТЫ МБДОУ НА 20</w:t>
      </w:r>
      <w:r w:rsidR="000209A4" w:rsidRPr="00684E55">
        <w:rPr>
          <w:rFonts w:ascii="Times New Roman" w:hAnsi="Times New Roman" w:cs="Times New Roman"/>
          <w:b/>
          <w:sz w:val="24"/>
          <w:szCs w:val="24"/>
        </w:rPr>
        <w:t>2</w:t>
      </w:r>
      <w:r w:rsidR="008E6325">
        <w:rPr>
          <w:rFonts w:ascii="Times New Roman" w:hAnsi="Times New Roman" w:cs="Times New Roman"/>
          <w:b/>
          <w:sz w:val="24"/>
          <w:szCs w:val="24"/>
        </w:rPr>
        <w:t>2</w:t>
      </w:r>
      <w:r w:rsidRPr="00684E55">
        <w:rPr>
          <w:rFonts w:ascii="Times New Roman" w:hAnsi="Times New Roman" w:cs="Times New Roman"/>
          <w:b/>
          <w:sz w:val="24"/>
          <w:szCs w:val="24"/>
        </w:rPr>
        <w:t>-20</w:t>
      </w:r>
      <w:r w:rsidR="00A01E31" w:rsidRPr="00684E55">
        <w:rPr>
          <w:rFonts w:ascii="Times New Roman" w:hAnsi="Times New Roman" w:cs="Times New Roman"/>
          <w:b/>
          <w:sz w:val="24"/>
          <w:szCs w:val="24"/>
        </w:rPr>
        <w:t>2</w:t>
      </w:r>
      <w:r w:rsidR="008E6325">
        <w:rPr>
          <w:rFonts w:ascii="Times New Roman" w:hAnsi="Times New Roman" w:cs="Times New Roman"/>
          <w:b/>
          <w:sz w:val="24"/>
          <w:szCs w:val="24"/>
        </w:rPr>
        <w:t>3</w:t>
      </w:r>
      <w:r w:rsidRPr="00684E55">
        <w:rPr>
          <w:rFonts w:ascii="Times New Roman" w:hAnsi="Times New Roman" w:cs="Times New Roman"/>
          <w:b/>
          <w:sz w:val="24"/>
          <w:szCs w:val="24"/>
        </w:rPr>
        <w:t xml:space="preserve"> УЧЕБНЫЙ ГОД:</w:t>
      </w:r>
    </w:p>
    <w:p w:rsidR="001E6D46" w:rsidRPr="00684E55" w:rsidRDefault="001E6D46" w:rsidP="004504CA">
      <w:pPr>
        <w:pStyle w:val="a7"/>
        <w:spacing w:line="276" w:lineRule="auto"/>
        <w:ind w:left="0"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6325" w:rsidRPr="00684E55" w:rsidRDefault="008E6325" w:rsidP="00DC0EF3">
      <w:pPr>
        <w:pStyle w:val="a7"/>
        <w:numPr>
          <w:ilvl w:val="0"/>
          <w:numId w:val="19"/>
        </w:numPr>
        <w:tabs>
          <w:tab w:val="left" w:pos="1701"/>
        </w:tabs>
        <w:spacing w:line="276" w:lineRule="auto"/>
        <w:ind w:firstLine="4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создавать педагогические условия организации физкультурно-оздоровительной работы в ДОУ, повышать профессиональную компетентность педагогов в области физического воспитания детей дошкольного возраста, формировать интерес у родителей к физкультурно-оздоровительной работе в ДОУ.</w:t>
      </w:r>
    </w:p>
    <w:p w:rsidR="008E6325" w:rsidRPr="00684E55" w:rsidRDefault="008E6325" w:rsidP="00DC0EF3">
      <w:pPr>
        <w:pStyle w:val="a7"/>
        <w:numPr>
          <w:ilvl w:val="0"/>
          <w:numId w:val="19"/>
        </w:numPr>
        <w:tabs>
          <w:tab w:val="left" w:pos="1701"/>
        </w:tabs>
        <w:spacing w:line="276" w:lineRule="auto"/>
        <w:ind w:firstLine="49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Систематизировать работу педагогов по созданию предметно-развивающей и языковой среды необходимую для обучения детей государственным языкам РТ.</w:t>
      </w:r>
    </w:p>
    <w:p w:rsidR="008E6325" w:rsidRPr="00684E55" w:rsidRDefault="008E6325" w:rsidP="00DC0EF3">
      <w:pPr>
        <w:pStyle w:val="a7"/>
        <w:numPr>
          <w:ilvl w:val="0"/>
          <w:numId w:val="19"/>
        </w:numPr>
        <w:tabs>
          <w:tab w:val="left" w:pos="1701"/>
        </w:tabs>
        <w:spacing w:line="276" w:lineRule="auto"/>
        <w:ind w:firstLine="49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Продолжить работу педагогического коллектива по развитию</w:t>
      </w:r>
      <w:r w:rsidRPr="00684E5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84E55">
        <w:rPr>
          <w:rFonts w:ascii="Times New Roman" w:hAnsi="Times New Roman" w:cs="Times New Roman"/>
          <w:sz w:val="24"/>
          <w:szCs w:val="24"/>
        </w:rPr>
        <w:t>связной речи и речевого творчества дошкольников с использованием</w:t>
      </w:r>
      <w:r w:rsidRPr="00684E5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84E55">
        <w:rPr>
          <w:rFonts w:ascii="Times New Roman" w:hAnsi="Times New Roman" w:cs="Times New Roman"/>
          <w:sz w:val="24"/>
          <w:szCs w:val="24"/>
        </w:rPr>
        <w:t xml:space="preserve">эффективных методик: театральной деятельности и произведений художественной литературы в условиях ФГОС ДО. </w:t>
      </w:r>
    </w:p>
    <w:p w:rsidR="008E6325" w:rsidRPr="00684E55" w:rsidRDefault="008E6325" w:rsidP="00DC0EF3">
      <w:pPr>
        <w:pStyle w:val="a7"/>
        <w:numPr>
          <w:ilvl w:val="0"/>
          <w:numId w:val="19"/>
        </w:numPr>
        <w:tabs>
          <w:tab w:val="left" w:pos="1701"/>
        </w:tabs>
        <w:spacing w:line="276" w:lineRule="auto"/>
        <w:ind w:firstLine="49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Повышать качество образовательной работы через организацию предметно-развивающей среды по экологическому воспитанию детей и взаимодействие с семьями воспитанников.</w:t>
      </w:r>
    </w:p>
    <w:p w:rsidR="008E6325" w:rsidRPr="00684E55" w:rsidRDefault="008E6325" w:rsidP="00DC0EF3">
      <w:pPr>
        <w:pStyle w:val="a7"/>
        <w:numPr>
          <w:ilvl w:val="0"/>
          <w:numId w:val="19"/>
        </w:numPr>
        <w:spacing w:line="276" w:lineRule="auto"/>
        <w:ind w:firstLine="4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Обеспечить психолого-педагогическую поддержку семей и повысить компетентность родителей (законных представителей) в вопросах развития и образования, охраны и укрепления здоровья детей через организацию различных форм совместной деятельности детского сада с семьями. </w:t>
      </w:r>
    </w:p>
    <w:p w:rsidR="001E6D46" w:rsidRPr="00684E55" w:rsidRDefault="001E6D46" w:rsidP="004504CA">
      <w:pPr>
        <w:pStyle w:val="a7"/>
        <w:spacing w:line="276" w:lineRule="auto"/>
        <w:ind w:left="0"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E6D46" w:rsidRPr="00684E55" w:rsidRDefault="001E6D46" w:rsidP="004504CA">
      <w:pPr>
        <w:pStyle w:val="a7"/>
        <w:spacing w:line="276" w:lineRule="auto"/>
        <w:ind w:left="0"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lastRenderedPageBreak/>
        <w:t>ДЛЯ РЕШЕНИЯ ГОДОВЫХ ЗАДАЧ  БЫЛИ НАМЕЧЕНЫ И ПРОВЕДЕНЫ РЯД МЕРОПРИЯТИЙ:</w:t>
      </w:r>
    </w:p>
    <w:p w:rsidR="00327DBF" w:rsidRPr="00684E55" w:rsidRDefault="00327DBF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E6D46" w:rsidRPr="00684E55" w:rsidRDefault="001E6D46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4E55">
        <w:rPr>
          <w:rFonts w:ascii="Times New Roman" w:hAnsi="Times New Roman" w:cs="Times New Roman"/>
          <w:b/>
          <w:sz w:val="24"/>
          <w:szCs w:val="24"/>
          <w:u w:val="single"/>
        </w:rPr>
        <w:t>ПЕДАГОГИЧЕСКИЕ СОВЕТЫ:</w:t>
      </w:r>
    </w:p>
    <w:p w:rsidR="000209A4" w:rsidRPr="00684E55" w:rsidRDefault="000209A4" w:rsidP="004504CA">
      <w:pPr>
        <w:tabs>
          <w:tab w:val="left" w:pos="6237"/>
        </w:tabs>
        <w:spacing w:line="276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B1FF6" w:rsidRPr="00684E55" w:rsidRDefault="000209A4" w:rsidP="008E6325">
      <w:pPr>
        <w:tabs>
          <w:tab w:val="left" w:pos="6237"/>
        </w:tabs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Вводный педсовет:</w:t>
      </w: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08BD" w:rsidRPr="00684E55" w:rsidRDefault="002B1FF6" w:rsidP="00DC0EF3">
      <w:pPr>
        <w:pStyle w:val="a7"/>
        <w:numPr>
          <w:ilvl w:val="0"/>
          <w:numId w:val="4"/>
        </w:numPr>
        <w:spacing w:line="276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684E55">
        <w:rPr>
          <w:rFonts w:ascii="Times New Roman" w:eastAsia="Calibri" w:hAnsi="Times New Roman" w:cs="Times New Roman"/>
          <w:sz w:val="24"/>
          <w:szCs w:val="24"/>
        </w:rPr>
        <w:t>«Стратегия развития образовательной системы ДОУ на 202</w:t>
      </w:r>
      <w:r w:rsidR="008E6325">
        <w:rPr>
          <w:rFonts w:ascii="Times New Roman" w:eastAsia="Calibri" w:hAnsi="Times New Roman" w:cs="Times New Roman"/>
          <w:sz w:val="24"/>
          <w:szCs w:val="24"/>
        </w:rPr>
        <w:t>2</w:t>
      </w:r>
      <w:r w:rsidRPr="00684E55">
        <w:rPr>
          <w:rFonts w:ascii="Times New Roman" w:eastAsia="Calibri" w:hAnsi="Times New Roman" w:cs="Times New Roman"/>
          <w:sz w:val="24"/>
          <w:szCs w:val="24"/>
        </w:rPr>
        <w:t>-202</w:t>
      </w:r>
      <w:r w:rsidR="008E6325">
        <w:rPr>
          <w:rFonts w:ascii="Times New Roman" w:eastAsia="Calibri" w:hAnsi="Times New Roman" w:cs="Times New Roman"/>
          <w:sz w:val="24"/>
          <w:szCs w:val="24"/>
        </w:rPr>
        <w:t>3</w:t>
      </w:r>
      <w:r w:rsidRPr="00684E55">
        <w:rPr>
          <w:rFonts w:ascii="Times New Roman" w:eastAsia="Calibri" w:hAnsi="Times New Roman" w:cs="Times New Roman"/>
          <w:sz w:val="24"/>
          <w:szCs w:val="24"/>
        </w:rPr>
        <w:t xml:space="preserve"> учебный год»</w:t>
      </w:r>
      <w:r w:rsidRPr="00684E5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684E55">
        <w:rPr>
          <w:rFonts w:ascii="Times New Roman" w:eastAsia="Calibri" w:hAnsi="Times New Roman" w:cs="Times New Roman"/>
          <w:sz w:val="24"/>
          <w:szCs w:val="24"/>
        </w:rPr>
        <w:t>(по итогам августовской конференции</w:t>
      </w:r>
      <w:r w:rsidR="00156135" w:rsidRPr="00684E55">
        <w:rPr>
          <w:rFonts w:ascii="Times New Roman" w:eastAsia="Calibri" w:hAnsi="Times New Roman" w:cs="Times New Roman"/>
          <w:sz w:val="24"/>
          <w:szCs w:val="24"/>
        </w:rPr>
        <w:t>)</w:t>
      </w:r>
      <w:r w:rsidR="00A01E31" w:rsidRPr="00684E55">
        <w:rPr>
          <w:rFonts w:ascii="Times New Roman" w:eastAsia="Calibri" w:hAnsi="Times New Roman" w:cs="Times New Roman"/>
          <w:sz w:val="24"/>
          <w:szCs w:val="24"/>
        </w:rPr>
        <w:t>;</w:t>
      </w:r>
    </w:p>
    <w:p w:rsidR="008E6325" w:rsidRDefault="00A01E31" w:rsidP="008E6325">
      <w:pPr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Тематический педсовет:</w:t>
      </w:r>
    </w:p>
    <w:p w:rsidR="00A01E31" w:rsidRPr="008E6325" w:rsidRDefault="008E6325" w:rsidP="00DC0EF3">
      <w:pPr>
        <w:pStyle w:val="a7"/>
        <w:numPr>
          <w:ilvl w:val="0"/>
          <w:numId w:val="4"/>
        </w:numPr>
        <w:ind w:firstLine="6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E6325">
        <w:rPr>
          <w:rFonts w:ascii="Times New Roman" w:hAnsi="Times New Roman" w:cs="Times New Roman"/>
          <w:sz w:val="24"/>
          <w:szCs w:val="24"/>
        </w:rPr>
        <w:t>«Здоровьесбережение – ключевой момент н</w:t>
      </w:r>
      <w:r>
        <w:rPr>
          <w:rFonts w:ascii="Times New Roman" w:hAnsi="Times New Roman" w:cs="Times New Roman"/>
          <w:sz w:val="24"/>
          <w:szCs w:val="24"/>
        </w:rPr>
        <w:t xml:space="preserve">ового педагогического мышления. </w:t>
      </w:r>
      <w:r w:rsidRPr="008E6325">
        <w:rPr>
          <w:rFonts w:ascii="Times New Roman" w:hAnsi="Times New Roman" w:cs="Times New Roman"/>
          <w:sz w:val="24"/>
          <w:szCs w:val="24"/>
        </w:rPr>
        <w:t>Повышение профессиональной компетентности педагога в условиях ФГОС ДО»</w:t>
      </w:r>
      <w:r w:rsidRPr="008E6325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="002B1FF6" w:rsidRPr="008E6325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</w:p>
    <w:p w:rsidR="008E6325" w:rsidRDefault="00E008BD" w:rsidP="008E6325">
      <w:pPr>
        <w:pStyle w:val="a7"/>
        <w:spacing w:line="276" w:lineRule="auto"/>
        <w:ind w:left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84E55">
        <w:rPr>
          <w:rFonts w:ascii="Times New Roman" w:hAnsi="Times New Roman" w:cs="Times New Roman"/>
          <w:b/>
          <w:bCs/>
          <w:iCs/>
          <w:sz w:val="24"/>
          <w:szCs w:val="24"/>
        </w:rPr>
        <w:t>Тематический педсовет:</w:t>
      </w:r>
      <w:r w:rsidRPr="00684E5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A01E31" w:rsidRPr="008E6325" w:rsidRDefault="008E6325" w:rsidP="00DC0EF3">
      <w:pPr>
        <w:pStyle w:val="a7"/>
        <w:numPr>
          <w:ilvl w:val="0"/>
          <w:numId w:val="4"/>
        </w:numPr>
        <w:spacing w:line="276" w:lineRule="auto"/>
        <w:ind w:hanging="76"/>
        <w:jc w:val="both"/>
        <w:rPr>
          <w:rStyle w:val="extended-textshort"/>
          <w:rFonts w:ascii="Times New Roman" w:hAnsi="Times New Roman" w:cs="Times New Roman"/>
          <w:sz w:val="24"/>
          <w:szCs w:val="24"/>
        </w:rPr>
      </w:pPr>
      <w:r w:rsidRPr="008E6325">
        <w:rPr>
          <w:rStyle w:val="extended-textshort"/>
          <w:rFonts w:ascii="Times New Roman" w:hAnsi="Times New Roman" w:cs="Times New Roman"/>
          <w:sz w:val="24"/>
          <w:szCs w:val="24"/>
        </w:rPr>
        <w:t>«</w:t>
      </w:r>
      <w:r w:rsidRPr="008E6325">
        <w:rPr>
          <w:rStyle w:val="extended-textshort"/>
          <w:rFonts w:ascii="Times New Roman" w:hAnsi="Times New Roman" w:cs="Times New Roman"/>
          <w:bCs/>
          <w:sz w:val="24"/>
          <w:szCs w:val="24"/>
        </w:rPr>
        <w:t>Развитие</w:t>
      </w:r>
      <w:r w:rsidRPr="008E6325">
        <w:rPr>
          <w:rStyle w:val="extended-textshort"/>
          <w:rFonts w:ascii="Times New Roman" w:hAnsi="Times New Roman" w:cs="Times New Roman"/>
          <w:sz w:val="24"/>
          <w:szCs w:val="24"/>
        </w:rPr>
        <w:t xml:space="preserve"> </w:t>
      </w:r>
      <w:r w:rsidRPr="008E6325">
        <w:rPr>
          <w:rStyle w:val="extended-textshort"/>
          <w:rFonts w:ascii="Times New Roman" w:hAnsi="Times New Roman" w:cs="Times New Roman"/>
          <w:bCs/>
          <w:sz w:val="24"/>
          <w:szCs w:val="24"/>
        </w:rPr>
        <w:t>речи</w:t>
      </w:r>
      <w:r w:rsidRPr="008E6325">
        <w:rPr>
          <w:rStyle w:val="extended-textshort"/>
          <w:rFonts w:ascii="Times New Roman" w:hAnsi="Times New Roman" w:cs="Times New Roman"/>
          <w:sz w:val="24"/>
          <w:szCs w:val="24"/>
        </w:rPr>
        <w:t xml:space="preserve"> у детей </w:t>
      </w:r>
      <w:r w:rsidRPr="008E6325">
        <w:rPr>
          <w:rStyle w:val="extended-textshort"/>
          <w:rFonts w:ascii="Times New Roman" w:hAnsi="Times New Roman" w:cs="Times New Roman"/>
          <w:bCs/>
          <w:sz w:val="24"/>
          <w:szCs w:val="24"/>
        </w:rPr>
        <w:t>дошкольного</w:t>
      </w:r>
      <w:r w:rsidRPr="008E6325">
        <w:rPr>
          <w:rStyle w:val="extended-textshort"/>
          <w:rFonts w:ascii="Times New Roman" w:hAnsi="Times New Roman" w:cs="Times New Roman"/>
          <w:sz w:val="24"/>
          <w:szCs w:val="24"/>
        </w:rPr>
        <w:t xml:space="preserve"> возраста различными эффективными методами»</w:t>
      </w:r>
    </w:p>
    <w:p w:rsidR="008E6325" w:rsidRDefault="00E008BD" w:rsidP="008E6325">
      <w:pPr>
        <w:pStyle w:val="a7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>Тематический педсовет:</w:t>
      </w: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325" w:rsidRPr="008E6325" w:rsidRDefault="008E6325" w:rsidP="00DC0EF3">
      <w:pPr>
        <w:pStyle w:val="1"/>
        <w:numPr>
          <w:ilvl w:val="0"/>
          <w:numId w:val="4"/>
        </w:numPr>
        <w:spacing w:before="0" w:after="0" w:line="240" w:lineRule="auto"/>
        <w:ind w:left="0" w:firstLine="426"/>
        <w:rPr>
          <w:rFonts w:ascii="Times New Roman" w:hAnsi="Times New Roman" w:cs="Times New Roman"/>
          <w:b w:val="0"/>
          <w:sz w:val="24"/>
          <w:szCs w:val="24"/>
        </w:rPr>
      </w:pPr>
      <w:r w:rsidRPr="008E6325">
        <w:rPr>
          <w:rFonts w:ascii="Times New Roman" w:hAnsi="Times New Roman" w:cs="Times New Roman"/>
          <w:b w:val="0"/>
          <w:sz w:val="24"/>
          <w:szCs w:val="24"/>
        </w:rPr>
        <w:t>«Организация работы по экологическому воспитанию детей дошкольного возраста»</w:t>
      </w:r>
    </w:p>
    <w:p w:rsidR="008E6325" w:rsidRDefault="00A01E31" w:rsidP="008E6325">
      <w:pPr>
        <w:pStyle w:val="a7"/>
        <w:spacing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eastAsia="Calibri" w:hAnsi="Times New Roman" w:cs="Times New Roman"/>
          <w:bCs/>
          <w:i/>
          <w:sz w:val="24"/>
          <w:szCs w:val="24"/>
        </w:rPr>
        <w:t> </w:t>
      </w:r>
      <w:r w:rsidR="00E008BD" w:rsidRPr="00684E55">
        <w:rPr>
          <w:rFonts w:ascii="Times New Roman" w:hAnsi="Times New Roman" w:cs="Times New Roman"/>
          <w:b/>
          <w:sz w:val="24"/>
          <w:szCs w:val="24"/>
        </w:rPr>
        <w:t xml:space="preserve">Итоговый педсовет: </w:t>
      </w:r>
    </w:p>
    <w:p w:rsidR="00E008BD" w:rsidRPr="008E6325" w:rsidRDefault="00E008BD" w:rsidP="00DC0EF3">
      <w:pPr>
        <w:pStyle w:val="a7"/>
        <w:numPr>
          <w:ilvl w:val="0"/>
          <w:numId w:val="4"/>
        </w:numPr>
        <w:spacing w:line="276" w:lineRule="auto"/>
        <w:ind w:firstLine="66"/>
        <w:jc w:val="both"/>
        <w:rPr>
          <w:rFonts w:ascii="Times New Roman" w:hAnsi="Times New Roman" w:cs="Times New Roman"/>
          <w:sz w:val="24"/>
          <w:szCs w:val="24"/>
        </w:rPr>
      </w:pPr>
      <w:r w:rsidRPr="008E6325">
        <w:rPr>
          <w:rFonts w:ascii="Times New Roman" w:hAnsi="Times New Roman" w:cs="Times New Roman"/>
          <w:sz w:val="24"/>
          <w:szCs w:val="24"/>
        </w:rPr>
        <w:t>«Результаты работы педагогического коллектива за 20</w:t>
      </w:r>
      <w:r w:rsidR="000209A4" w:rsidRPr="008E6325">
        <w:rPr>
          <w:rFonts w:ascii="Times New Roman" w:hAnsi="Times New Roman" w:cs="Times New Roman"/>
          <w:sz w:val="24"/>
          <w:szCs w:val="24"/>
        </w:rPr>
        <w:t>2</w:t>
      </w:r>
      <w:r w:rsidR="008E6325" w:rsidRPr="008E6325">
        <w:rPr>
          <w:rFonts w:ascii="Times New Roman" w:hAnsi="Times New Roman" w:cs="Times New Roman"/>
          <w:sz w:val="24"/>
          <w:szCs w:val="24"/>
        </w:rPr>
        <w:t>2</w:t>
      </w:r>
      <w:r w:rsidRPr="008E6325">
        <w:rPr>
          <w:rFonts w:ascii="Times New Roman" w:hAnsi="Times New Roman" w:cs="Times New Roman"/>
          <w:sz w:val="24"/>
          <w:szCs w:val="24"/>
        </w:rPr>
        <w:t>-20</w:t>
      </w:r>
      <w:r w:rsidR="000209A4" w:rsidRPr="008E6325">
        <w:rPr>
          <w:rFonts w:ascii="Times New Roman" w:hAnsi="Times New Roman" w:cs="Times New Roman"/>
          <w:sz w:val="24"/>
          <w:szCs w:val="24"/>
        </w:rPr>
        <w:t>2</w:t>
      </w:r>
      <w:r w:rsidR="008E6325" w:rsidRPr="008E6325">
        <w:rPr>
          <w:rFonts w:ascii="Times New Roman" w:hAnsi="Times New Roman" w:cs="Times New Roman"/>
          <w:sz w:val="24"/>
          <w:szCs w:val="24"/>
        </w:rPr>
        <w:t>3</w:t>
      </w:r>
      <w:r w:rsidRPr="008E6325">
        <w:rPr>
          <w:rFonts w:ascii="Times New Roman" w:hAnsi="Times New Roman" w:cs="Times New Roman"/>
          <w:sz w:val="24"/>
          <w:szCs w:val="24"/>
        </w:rPr>
        <w:t xml:space="preserve"> учебный год»</w:t>
      </w:r>
    </w:p>
    <w:p w:rsidR="008E6325" w:rsidRDefault="008E6325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008BD" w:rsidRPr="00684E55" w:rsidRDefault="00E008BD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На каждом педагогическом совете были приняты решения к выполнению намеченных задач. Так же работа по реализации поставленных задач велась через: проведение консультаций, открытых занятий, родительских собраний, мастер-классов, тематических недель, семинаров, тематических проверок.</w:t>
      </w:r>
    </w:p>
    <w:p w:rsidR="008E6325" w:rsidRDefault="008E6325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008BD" w:rsidRPr="00684E55" w:rsidRDefault="00E008BD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4E55">
        <w:rPr>
          <w:rFonts w:ascii="Times New Roman" w:hAnsi="Times New Roman" w:cs="Times New Roman"/>
          <w:b/>
          <w:sz w:val="24"/>
          <w:szCs w:val="24"/>
          <w:u w:val="single"/>
        </w:rPr>
        <w:t>СЕМИНАРЫ-ПРАКТИКУМЫ:</w:t>
      </w:r>
    </w:p>
    <w:p w:rsidR="008E6325" w:rsidRPr="00692969" w:rsidRDefault="008E6325" w:rsidP="00DC0EF3">
      <w:pPr>
        <w:pStyle w:val="a7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t>«Современные подходы в создании педагогических условий по обучению детей дошкольного возраста двум государственным языками Республики  Татарстан»</w:t>
      </w:r>
    </w:p>
    <w:p w:rsidR="008E6325" w:rsidRPr="00692969" w:rsidRDefault="008E6325" w:rsidP="00DC0EF3">
      <w:pPr>
        <w:pStyle w:val="a7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Style w:val="c1"/>
          <w:rFonts w:ascii="Times New Roman" w:hAnsi="Times New Roman" w:cs="Times New Roman"/>
          <w:sz w:val="24"/>
          <w:szCs w:val="24"/>
        </w:rPr>
        <w:t>«Активные формы взаимодействия с родителями в контексте ФГОС ДО »</w:t>
      </w:r>
    </w:p>
    <w:p w:rsidR="00E008BD" w:rsidRPr="00684E55" w:rsidRDefault="00E008BD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4E55">
        <w:rPr>
          <w:rFonts w:ascii="Times New Roman" w:hAnsi="Times New Roman" w:cs="Times New Roman"/>
          <w:b/>
          <w:sz w:val="24"/>
          <w:szCs w:val="24"/>
          <w:u w:val="single"/>
        </w:rPr>
        <w:t>МАСТЕР-КЛАССЫ:</w:t>
      </w:r>
    </w:p>
    <w:p w:rsidR="007C051B" w:rsidRPr="007C051B" w:rsidRDefault="00536A55" w:rsidP="00DC0EF3">
      <w:pPr>
        <w:pStyle w:val="a7"/>
        <w:numPr>
          <w:ilvl w:val="0"/>
          <w:numId w:val="5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051B" w:rsidRPr="007D60A5">
        <w:rPr>
          <w:rFonts w:ascii="Times New Roman" w:hAnsi="Times New Roman" w:cs="Times New Roman"/>
          <w:color w:val="000000"/>
          <w:sz w:val="24"/>
          <w:szCs w:val="24"/>
        </w:rPr>
        <w:t>Мастер-класс для воспитателей «</w:t>
      </w:r>
      <w:r w:rsidR="007C051B">
        <w:rPr>
          <w:rFonts w:ascii="Times New Roman" w:hAnsi="Times New Roman" w:cs="Times New Roman"/>
          <w:color w:val="000000"/>
          <w:sz w:val="24"/>
          <w:szCs w:val="24"/>
        </w:rPr>
        <w:t>Изготовление различных видов театров</w:t>
      </w:r>
      <w:r w:rsidR="007C051B" w:rsidRPr="007D60A5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EF4AE4" w:rsidRPr="00684E55" w:rsidRDefault="007C051B" w:rsidP="00DC0EF3">
      <w:pPr>
        <w:pStyle w:val="a7"/>
        <w:numPr>
          <w:ilvl w:val="0"/>
          <w:numId w:val="5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535767">
        <w:rPr>
          <w:rFonts w:ascii="Times New Roman" w:eastAsiaTheme="minorEastAsia" w:hAnsi="Times New Roman" w:cs="Times New Roman"/>
          <w:sz w:val="24"/>
          <w:szCs w:val="24"/>
          <w:lang w:val="tt-RU"/>
        </w:rPr>
        <w:t>Мастер-класс для воспитателей ДОУ “</w:t>
      </w:r>
      <w:r>
        <w:rPr>
          <w:rFonts w:ascii="Times New Roman" w:eastAsiaTheme="minorEastAsia" w:hAnsi="Times New Roman" w:cs="Times New Roman"/>
          <w:sz w:val="24"/>
          <w:szCs w:val="24"/>
          <w:lang w:val="tt-RU"/>
        </w:rPr>
        <w:t xml:space="preserve">Изготовление игровых пособий  для закрепления словарного минимума по татарскому языку из настольных игр </w:t>
      </w:r>
      <w:r w:rsidRPr="00535767">
        <w:rPr>
          <w:rFonts w:ascii="Times New Roman" w:eastAsiaTheme="minorEastAsia" w:hAnsi="Times New Roman" w:cs="Times New Roman"/>
          <w:sz w:val="24"/>
          <w:szCs w:val="24"/>
          <w:lang w:val="tt-RU"/>
        </w:rPr>
        <w:t>”</w:t>
      </w:r>
      <w:r w:rsidR="00EF4AE4" w:rsidRPr="00684E55">
        <w:rPr>
          <w:rFonts w:ascii="Times New Roman" w:hAnsi="Times New Roman" w:cs="Times New Roman"/>
          <w:sz w:val="24"/>
          <w:szCs w:val="24"/>
        </w:rPr>
        <w:t>.</w:t>
      </w:r>
    </w:p>
    <w:p w:rsidR="00EF4AE4" w:rsidRPr="00684E55" w:rsidRDefault="00EF4AE4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4E55">
        <w:rPr>
          <w:rFonts w:ascii="Times New Roman" w:hAnsi="Times New Roman" w:cs="Times New Roman"/>
          <w:b/>
          <w:sz w:val="24"/>
          <w:szCs w:val="24"/>
          <w:u w:val="single"/>
        </w:rPr>
        <w:t>СМОТРЫ-КОНКУРСЫ ПО ДОУ:</w:t>
      </w:r>
    </w:p>
    <w:p w:rsidR="00EF4AE4" w:rsidRPr="00684E55" w:rsidRDefault="00EF4AE4" w:rsidP="00DC0EF3">
      <w:pPr>
        <w:pStyle w:val="a7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Смотр-конкурс зимних участков «Снежное царство».</w:t>
      </w:r>
    </w:p>
    <w:p w:rsidR="00EF4AE4" w:rsidRPr="00684E55" w:rsidRDefault="00EF4AE4" w:rsidP="00DC0EF3">
      <w:pPr>
        <w:pStyle w:val="a7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Смотр-конкурс на лучшее оформление группы к новому году.</w:t>
      </w:r>
    </w:p>
    <w:p w:rsidR="00EF4AE4" w:rsidRPr="00684E55" w:rsidRDefault="00EF4AE4" w:rsidP="00DC0EF3">
      <w:pPr>
        <w:pStyle w:val="a7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Конкурс для воспитанников и родителей «</w:t>
      </w:r>
      <w:r w:rsidR="00031CEE" w:rsidRPr="00684E55">
        <w:rPr>
          <w:rFonts w:ascii="Times New Roman" w:hAnsi="Times New Roman" w:cs="Times New Roman"/>
          <w:sz w:val="24"/>
          <w:szCs w:val="24"/>
        </w:rPr>
        <w:t>Лучший новогодний персонаж - 20</w:t>
      </w:r>
      <w:r w:rsidR="00A01E31" w:rsidRPr="00684E55">
        <w:rPr>
          <w:rFonts w:ascii="Times New Roman" w:hAnsi="Times New Roman" w:cs="Times New Roman"/>
          <w:sz w:val="24"/>
          <w:szCs w:val="24"/>
        </w:rPr>
        <w:t>2</w:t>
      </w:r>
      <w:r w:rsidR="007C051B">
        <w:rPr>
          <w:rFonts w:ascii="Times New Roman" w:hAnsi="Times New Roman" w:cs="Times New Roman"/>
          <w:sz w:val="24"/>
          <w:szCs w:val="24"/>
        </w:rPr>
        <w:t>3</w:t>
      </w:r>
      <w:r w:rsidRPr="00684E55">
        <w:rPr>
          <w:rFonts w:ascii="Times New Roman" w:hAnsi="Times New Roman" w:cs="Times New Roman"/>
          <w:sz w:val="24"/>
          <w:szCs w:val="24"/>
        </w:rPr>
        <w:t>».</w:t>
      </w:r>
    </w:p>
    <w:p w:rsidR="00EF4AE4" w:rsidRPr="00684E55" w:rsidRDefault="00EF4AE4" w:rsidP="00DC0EF3">
      <w:pPr>
        <w:pStyle w:val="a7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Конкурс для воспитанников и родителей «</w:t>
      </w:r>
      <w:r w:rsidR="00B53A90" w:rsidRPr="00684E55">
        <w:rPr>
          <w:rFonts w:ascii="Times New Roman" w:hAnsi="Times New Roman" w:cs="Times New Roman"/>
          <w:sz w:val="24"/>
          <w:szCs w:val="24"/>
        </w:rPr>
        <w:t>Цветочная фантазия</w:t>
      </w:r>
      <w:r w:rsidRPr="00684E55">
        <w:rPr>
          <w:rFonts w:ascii="Times New Roman" w:hAnsi="Times New Roman" w:cs="Times New Roman"/>
          <w:sz w:val="24"/>
          <w:szCs w:val="24"/>
        </w:rPr>
        <w:t>».</w:t>
      </w:r>
    </w:p>
    <w:p w:rsidR="00EF4AE4" w:rsidRPr="00684E55" w:rsidRDefault="00EF4AE4" w:rsidP="004504C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4E55">
        <w:rPr>
          <w:rFonts w:ascii="Times New Roman" w:hAnsi="Times New Roman" w:cs="Times New Roman"/>
          <w:b/>
          <w:sz w:val="24"/>
          <w:szCs w:val="24"/>
          <w:u w:val="single"/>
        </w:rPr>
        <w:t>ТЕМАТИЧЕСКАЯ ПРОВЕРКА:</w:t>
      </w:r>
    </w:p>
    <w:p w:rsidR="00EF4AE4" w:rsidRPr="00684E55" w:rsidRDefault="007C051B" w:rsidP="00DC0EF3">
      <w:pPr>
        <w:pStyle w:val="a7"/>
        <w:numPr>
          <w:ilvl w:val="0"/>
          <w:numId w:val="6"/>
        </w:numPr>
        <w:spacing w:line="276" w:lineRule="auto"/>
        <w:ind w:left="426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26F5">
        <w:rPr>
          <w:rFonts w:ascii="Times New Roman" w:hAnsi="Times New Roman" w:cs="Times New Roman"/>
          <w:sz w:val="24"/>
          <w:szCs w:val="24"/>
        </w:rPr>
        <w:t>«Система работы ДОУ по формированию здорового образа жизни детей дошкольного возраста через интеграцию всех видов детской деятельности»</w:t>
      </w:r>
    </w:p>
    <w:p w:rsidR="00EF4AE4" w:rsidRPr="00684E55" w:rsidRDefault="007C051B" w:rsidP="00DC0EF3">
      <w:pPr>
        <w:pStyle w:val="a7"/>
        <w:numPr>
          <w:ilvl w:val="0"/>
          <w:numId w:val="6"/>
        </w:numPr>
        <w:spacing w:line="276" w:lineRule="auto"/>
        <w:ind w:left="426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2EE4">
        <w:rPr>
          <w:rStyle w:val="extended-textshort"/>
          <w:rFonts w:ascii="Times New Roman" w:hAnsi="Times New Roman" w:cs="Times New Roman"/>
          <w:sz w:val="24"/>
          <w:szCs w:val="24"/>
        </w:rPr>
        <w:t>«Условия организации театрализованной деятельности в ДОУ</w:t>
      </w:r>
      <w:r>
        <w:rPr>
          <w:rStyle w:val="extended-textshort"/>
          <w:rFonts w:ascii="Times New Roman" w:hAnsi="Times New Roman" w:cs="Times New Roman"/>
          <w:sz w:val="24"/>
          <w:szCs w:val="24"/>
        </w:rPr>
        <w:t>, как эффективный метод</w:t>
      </w:r>
      <w:r w:rsidRPr="00AC2EE4">
        <w:rPr>
          <w:rStyle w:val="extended-textshort"/>
          <w:rFonts w:ascii="Times New Roman" w:hAnsi="Times New Roman" w:cs="Times New Roman"/>
          <w:sz w:val="24"/>
          <w:szCs w:val="24"/>
        </w:rPr>
        <w:t xml:space="preserve"> развития речи детей»</w:t>
      </w:r>
    </w:p>
    <w:p w:rsidR="00156135" w:rsidRPr="00684E55" w:rsidRDefault="007C051B" w:rsidP="00DC0EF3">
      <w:pPr>
        <w:pStyle w:val="a7"/>
        <w:numPr>
          <w:ilvl w:val="0"/>
          <w:numId w:val="6"/>
        </w:numPr>
        <w:spacing w:line="276" w:lineRule="auto"/>
        <w:ind w:left="426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67A3">
        <w:rPr>
          <w:rFonts w:ascii="Times New Roman" w:hAnsi="Times New Roman" w:cs="Times New Roman"/>
          <w:sz w:val="24"/>
          <w:szCs w:val="24"/>
        </w:rPr>
        <w:t>«Готовность детей подготовительных групп к школе»</w:t>
      </w:r>
    </w:p>
    <w:p w:rsidR="00EF4AE4" w:rsidRPr="00684E55" w:rsidRDefault="00EF4AE4" w:rsidP="004504CA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7C051B" w:rsidRPr="007C051B" w:rsidRDefault="00AC7266" w:rsidP="007C051B">
      <w:pPr>
        <w:tabs>
          <w:tab w:val="left" w:pos="1701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969"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Задача: </w:t>
      </w:r>
      <w:r w:rsidR="007C051B" w:rsidRPr="0069296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7C051B" w:rsidRPr="007C05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родолжать создавать педагогические условия организации физкультурно-оздоровительной работы в ДОУ, повышать профессиональную компетентность педагогов </w:t>
      </w:r>
      <w:r w:rsidR="007C051B" w:rsidRPr="007C05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области физического воспитания детей дошкольного возраста, формировать интерес у родителей к физкультурно-оздоровительной работе в ДОУ.</w:t>
      </w:r>
    </w:p>
    <w:p w:rsidR="007C051B" w:rsidRDefault="00536A55" w:rsidP="007C051B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C7266" w:rsidRPr="00684E55" w:rsidRDefault="00AC7266" w:rsidP="007C05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В целях активизации жизнедеятельности дошкольников средствами физического воспитания, формирования здорового образ жизни детей через  активное взаимодействие  педагогов и родителей, в 20</w:t>
      </w:r>
      <w:r w:rsidR="00536A55" w:rsidRPr="00684E55">
        <w:rPr>
          <w:rFonts w:ascii="Times New Roman" w:hAnsi="Times New Roman" w:cs="Times New Roman"/>
          <w:sz w:val="24"/>
          <w:szCs w:val="24"/>
        </w:rPr>
        <w:t>2</w:t>
      </w:r>
      <w:r w:rsidR="00692969">
        <w:rPr>
          <w:rFonts w:ascii="Times New Roman" w:hAnsi="Times New Roman" w:cs="Times New Roman"/>
          <w:sz w:val="24"/>
          <w:szCs w:val="24"/>
        </w:rPr>
        <w:t>2</w:t>
      </w:r>
      <w:r w:rsidRPr="00684E55">
        <w:rPr>
          <w:rFonts w:ascii="Times New Roman" w:hAnsi="Times New Roman" w:cs="Times New Roman"/>
          <w:sz w:val="24"/>
          <w:szCs w:val="24"/>
        </w:rPr>
        <w:t>-20</w:t>
      </w:r>
      <w:r w:rsidR="00536A55" w:rsidRPr="00684E55">
        <w:rPr>
          <w:rFonts w:ascii="Times New Roman" w:hAnsi="Times New Roman" w:cs="Times New Roman"/>
          <w:sz w:val="24"/>
          <w:szCs w:val="24"/>
        </w:rPr>
        <w:t>2</w:t>
      </w:r>
      <w:r w:rsidR="007C051B">
        <w:rPr>
          <w:rFonts w:ascii="Times New Roman" w:hAnsi="Times New Roman" w:cs="Times New Roman"/>
          <w:sz w:val="24"/>
          <w:szCs w:val="24"/>
        </w:rPr>
        <w:t>3</w:t>
      </w:r>
      <w:r w:rsidRPr="00684E55">
        <w:rPr>
          <w:rFonts w:ascii="Times New Roman" w:hAnsi="Times New Roman" w:cs="Times New Roman"/>
          <w:sz w:val="24"/>
          <w:szCs w:val="24"/>
        </w:rPr>
        <w:t xml:space="preserve"> учебном году в ДОУ использовались медико-профилактические технологии: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мониторинг развития детей;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санитарно-гигиенический режим и Здоровьесберегающая среда в ДОУ построена в соответствии с СанПиН: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в каждой группе разработана своя система закаливания;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гибкий режим дня;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организован медико-педагогический контроль и помощь персоналу в выполнении санитарных норм.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Используются физкультурно-оздоровительные технологии: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в соответствии с особенностями возраста внедрён дифференцированный двигательный режим в каждой группе;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воспитатели усилили внимание на развитие волевых и физических качеств ребёнка, на развитие творческого мышления в двигательной деятельности, способствуют развитию произвольности и самостоятельности.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широко используют динамические паузы: подвижные, хороводные игры, пальчиковые игры, физкультминутки, ритмичные упражнения, после напряжённого занятия включается музыкальное сопровождение.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В </w:t>
      </w:r>
      <w:r w:rsidR="00AB33E4" w:rsidRPr="00684E55">
        <w:rPr>
          <w:rFonts w:ascii="Times New Roman" w:hAnsi="Times New Roman" w:cs="Times New Roman"/>
          <w:sz w:val="24"/>
          <w:szCs w:val="24"/>
        </w:rPr>
        <w:t>ноябре месяце был</w:t>
      </w:r>
      <w:r w:rsidR="00692969">
        <w:rPr>
          <w:rFonts w:ascii="Times New Roman" w:hAnsi="Times New Roman" w:cs="Times New Roman"/>
          <w:sz w:val="24"/>
          <w:szCs w:val="24"/>
        </w:rPr>
        <w:t>а</w:t>
      </w:r>
      <w:r w:rsidR="00AB33E4" w:rsidRPr="00684E55">
        <w:rPr>
          <w:rFonts w:ascii="Times New Roman" w:hAnsi="Times New Roman" w:cs="Times New Roman"/>
          <w:sz w:val="24"/>
          <w:szCs w:val="24"/>
        </w:rPr>
        <w:t xml:space="preserve"> проведен</w:t>
      </w:r>
      <w:r w:rsidR="00692969">
        <w:rPr>
          <w:rFonts w:ascii="Times New Roman" w:hAnsi="Times New Roman" w:cs="Times New Roman"/>
          <w:sz w:val="24"/>
          <w:szCs w:val="24"/>
        </w:rPr>
        <w:t>а</w:t>
      </w:r>
      <w:r w:rsidR="00AB33E4" w:rsidRPr="00684E55">
        <w:rPr>
          <w:rFonts w:ascii="Times New Roman" w:hAnsi="Times New Roman" w:cs="Times New Roman"/>
          <w:sz w:val="24"/>
          <w:szCs w:val="24"/>
        </w:rPr>
        <w:t xml:space="preserve"> </w:t>
      </w:r>
      <w:r w:rsidR="00692969">
        <w:rPr>
          <w:rFonts w:ascii="Times New Roman" w:hAnsi="Times New Roman" w:cs="Times New Roman"/>
          <w:sz w:val="24"/>
          <w:szCs w:val="24"/>
        </w:rPr>
        <w:t xml:space="preserve">тематическая проверка </w:t>
      </w:r>
      <w:r w:rsidR="00692969" w:rsidRPr="00057AC9">
        <w:rPr>
          <w:rFonts w:ascii="Times New Roman" w:hAnsi="Times New Roman" w:cs="Times New Roman"/>
          <w:sz w:val="24"/>
          <w:szCs w:val="24"/>
        </w:rPr>
        <w:t>«Система работы ДОУ по формированию здорового образа жизни детей дошкольного возраста через интеграцию всех видов детской деятельности»</w:t>
      </w:r>
      <w:r w:rsidR="00AB33E4" w:rsidRPr="00684E55">
        <w:rPr>
          <w:rFonts w:ascii="Times New Roman" w:hAnsi="Times New Roman" w:cs="Times New Roman"/>
          <w:sz w:val="24"/>
          <w:szCs w:val="24"/>
        </w:rPr>
        <w:t>.</w:t>
      </w:r>
    </w:p>
    <w:p w:rsidR="00AC7266" w:rsidRPr="00684E55" w:rsidRDefault="00692969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проверки было выявлено, что все педагоги используют здоровьесберегающие технологии во всех видах детской деятельности</w:t>
      </w:r>
      <w:r w:rsidR="00AB33E4" w:rsidRPr="00684E55">
        <w:rPr>
          <w:rFonts w:ascii="Times New Roman" w:hAnsi="Times New Roman" w:cs="Times New Roman"/>
          <w:sz w:val="24"/>
          <w:szCs w:val="24"/>
        </w:rPr>
        <w:t>.</w:t>
      </w:r>
    </w:p>
    <w:p w:rsidR="00AC7266" w:rsidRPr="00684E55" w:rsidRDefault="00AB33E4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Также р</w:t>
      </w:r>
      <w:r w:rsidR="00AC7266" w:rsidRPr="00684E55">
        <w:rPr>
          <w:rFonts w:ascii="Times New Roman" w:hAnsi="Times New Roman" w:cs="Times New Roman"/>
          <w:sz w:val="24"/>
          <w:szCs w:val="24"/>
        </w:rPr>
        <w:t>ешение этой поставленной задачи  осуществлялось совместно с медицинской службой ДОУ. Медицинская и методическая службы осуществляли контроль  выполнения режима дня, за проведением ООД по физической культуре, праздников и досугов, утренней  гимнастики, прогулок, игр, проведение закаливающих процедур.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В обсуждении проблем охраны и укрепления здоровья дошкольников принимали участие родители воспитанников. Работа с семьей строилась с учетом следующих моментов: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Индивидуальный подход к каждому ребенку и к каждой семье, учет способностей ребенка и интересов семьи;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Встречи и индивидуальные консультации с врачом-педиатром;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Ознакомление родителей с лечебно-профилактическими мероприятиями, проводимыми в ДОУ, обучение отдельным нетрадиционным методам оздоровления детского организма.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Ознакомление родителей с результатами диагностики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ab/>
        <w:t>- состояния здоровья ребенка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ab/>
        <w:t>- психомоторного развития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lastRenderedPageBreak/>
        <w:t>Ознакомление родителей с содержанием физкультурно-оздоровительной работы в ДОУ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Пропаганда здорового образа жизни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Консультации по созданию в семье медико-социальных условий для укрепления здоровья и снижения заболеваемости.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С целью создания единства оздоровительных и воспитательных подходов в дошкольном учреждении и в семье в течение года были организованы следующие мероприятия: 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Практические показы оздоровительных мероприятий, проводимых в ДОУ с участием инструктора по физическому воспитанию, воспитателей и воспитанников ДОУ, медицинского персонала, психолога, 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«Открытые дни» для родителей с просмотром ООД, закаливающих и лечебных процедур.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Неделя здоровья в детском саду: утренняя гимнастика совместно с родителями, спортивные развлечения и досуги, клуб молодых родителей «Подвижная игра в жизни ребёнка».</w:t>
      </w:r>
    </w:p>
    <w:p w:rsidR="00AC7266" w:rsidRPr="00684E55" w:rsidRDefault="00AC7266" w:rsidP="00DC0EF3">
      <w:pPr>
        <w:numPr>
          <w:ilvl w:val="0"/>
          <w:numId w:val="7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Родительские собрания в группах: 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Реализация образовательной и оздоровительной программы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Здоровый образ жизни – залог счастья и успешности.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Совместная работа ДОУ и семьи по воспитанию здорового образа жизни.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Здоровый образ жизни в семье – основа формирования здорового образа жизни ребенка.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- О ценностях здорового образа жизни.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Тема сохранения и укрепления здоровья детей неоднократно рассматривалась на заседаниях МО  воспитателей ДОУ. </w:t>
      </w:r>
    </w:p>
    <w:p w:rsidR="00AC7266" w:rsidRPr="00692969" w:rsidRDefault="00AC7266" w:rsidP="00DC0EF3">
      <w:pPr>
        <w:numPr>
          <w:ilvl w:val="0"/>
          <w:numId w:val="9"/>
        </w:numPr>
        <w:spacing w:line="276" w:lineRule="auto"/>
        <w:ind w:left="0"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Педагогический совет № 2:</w:t>
      </w:r>
      <w:r w:rsidR="00692969">
        <w:rPr>
          <w:rFonts w:ascii="Times New Roman" w:hAnsi="Times New Roman" w:cs="Times New Roman"/>
          <w:sz w:val="24"/>
          <w:szCs w:val="24"/>
        </w:rPr>
        <w:t xml:space="preserve"> </w:t>
      </w:r>
      <w:r w:rsidR="00692969" w:rsidRPr="00692969">
        <w:rPr>
          <w:rFonts w:ascii="Times New Roman" w:hAnsi="Times New Roman" w:cs="Times New Roman"/>
          <w:sz w:val="24"/>
          <w:szCs w:val="24"/>
        </w:rPr>
        <w:t>«Здоровьесбережение – ключевой момент нового педагогического мышления. Повышение профессиональной компетентности педагога в условиях ФГОС ДО»</w:t>
      </w:r>
      <w:r w:rsidRPr="00692969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Консультации:</w:t>
      </w:r>
    </w:p>
    <w:p w:rsidR="00AC7266" w:rsidRPr="00684E55" w:rsidRDefault="00692969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57AC9">
        <w:rPr>
          <w:rFonts w:ascii="Times New Roman" w:hAnsi="Times New Roman" w:cs="Times New Roman"/>
          <w:sz w:val="24"/>
          <w:szCs w:val="24"/>
          <w:lang w:val="tt-RU"/>
        </w:rPr>
        <w:t>“Роль спортивных атрибутов в физическом развитии ребёнка” (в ст. и подг. группах)</w:t>
      </w:r>
      <w:r w:rsidR="00AC7266" w:rsidRPr="00684E55">
        <w:rPr>
          <w:rFonts w:ascii="Times New Roman" w:hAnsi="Times New Roman" w:cs="Times New Roman"/>
          <w:sz w:val="24"/>
          <w:szCs w:val="24"/>
        </w:rPr>
        <w:t>;</w:t>
      </w:r>
    </w:p>
    <w:p w:rsidR="00AC7266" w:rsidRPr="00684E55" w:rsidRDefault="00AC7266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</w:pPr>
      <w:r w:rsidRPr="00684E55">
        <w:t>Осуществлялся контроль  посещаемости детей по группам (выявление причин непосещения, выявление ослабленных и часто болеющих детей).</w:t>
      </w:r>
    </w:p>
    <w:p w:rsidR="00AC7266" w:rsidRPr="00684E55" w:rsidRDefault="00AC7266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В течение года ежемесячно проводился анализ заболеваемости и посещаемости. Анализируя отчеты медицинской службы и физ. инструктора </w:t>
      </w:r>
      <w:r w:rsidR="009A6024" w:rsidRPr="00684E55">
        <w:rPr>
          <w:rFonts w:ascii="Times New Roman" w:hAnsi="Times New Roman" w:cs="Times New Roman"/>
          <w:sz w:val="24"/>
          <w:szCs w:val="24"/>
        </w:rPr>
        <w:t>Гимазовой Р. М.</w:t>
      </w:r>
      <w:r w:rsidRPr="00684E55">
        <w:rPr>
          <w:rFonts w:ascii="Times New Roman" w:hAnsi="Times New Roman" w:cs="Times New Roman"/>
          <w:sz w:val="24"/>
          <w:szCs w:val="24"/>
        </w:rPr>
        <w:t xml:space="preserve"> можно  отметить снижение заболеваемости и повышение посещаемости в ДОУ. </w:t>
      </w:r>
    </w:p>
    <w:p w:rsidR="00AC7266" w:rsidRPr="00692969" w:rsidRDefault="0017631B" w:rsidP="004504CA">
      <w:pPr>
        <w:spacing w:line="276" w:lineRule="auto"/>
        <w:ind w:firstLine="851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92969">
        <w:rPr>
          <w:rFonts w:ascii="Times New Roman" w:hAnsi="Times New Roman" w:cs="Times New Roman"/>
          <w:b/>
          <w:sz w:val="24"/>
          <w:szCs w:val="24"/>
        </w:rPr>
        <w:t xml:space="preserve">Списочный состав детей: </w:t>
      </w:r>
    </w:p>
    <w:p w:rsidR="00AC7266" w:rsidRPr="00692969" w:rsidRDefault="00AC7266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DE3770" w:rsidRPr="00692969">
        <w:rPr>
          <w:rFonts w:ascii="Times New Roman" w:hAnsi="Times New Roman" w:cs="Times New Roman"/>
          <w:sz w:val="24"/>
          <w:szCs w:val="24"/>
        </w:rPr>
        <w:t xml:space="preserve"> группа здоровья – </w:t>
      </w:r>
      <w:r w:rsidRPr="00692969">
        <w:rPr>
          <w:rFonts w:ascii="Times New Roman" w:hAnsi="Times New Roman" w:cs="Times New Roman"/>
          <w:sz w:val="24"/>
          <w:szCs w:val="24"/>
        </w:rPr>
        <w:t xml:space="preserve"> </w:t>
      </w:r>
      <w:r w:rsidR="00692969" w:rsidRPr="00692969">
        <w:rPr>
          <w:rFonts w:ascii="Times New Roman" w:hAnsi="Times New Roman" w:cs="Times New Roman"/>
          <w:sz w:val="24"/>
          <w:szCs w:val="24"/>
        </w:rPr>
        <w:t xml:space="preserve">25 </w:t>
      </w:r>
      <w:r w:rsidR="001B57A5" w:rsidRPr="00692969">
        <w:rPr>
          <w:rFonts w:ascii="Times New Roman" w:hAnsi="Times New Roman" w:cs="Times New Roman"/>
          <w:sz w:val="24"/>
          <w:szCs w:val="24"/>
        </w:rPr>
        <w:t>детей</w:t>
      </w:r>
    </w:p>
    <w:p w:rsidR="00AC7266" w:rsidRPr="00692969" w:rsidRDefault="00AC7266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692969">
        <w:rPr>
          <w:rFonts w:ascii="Times New Roman" w:hAnsi="Times New Roman" w:cs="Times New Roman"/>
          <w:sz w:val="24"/>
          <w:szCs w:val="24"/>
        </w:rPr>
        <w:t xml:space="preserve"> группа здоровья – </w:t>
      </w:r>
      <w:r w:rsidR="007C051B" w:rsidRPr="00692969">
        <w:rPr>
          <w:rFonts w:ascii="Times New Roman" w:hAnsi="Times New Roman" w:cs="Times New Roman"/>
          <w:sz w:val="24"/>
          <w:szCs w:val="24"/>
        </w:rPr>
        <w:t xml:space="preserve">  </w:t>
      </w:r>
      <w:r w:rsidR="00692969" w:rsidRPr="00692969">
        <w:rPr>
          <w:rFonts w:ascii="Times New Roman" w:hAnsi="Times New Roman" w:cs="Times New Roman"/>
          <w:sz w:val="24"/>
          <w:szCs w:val="24"/>
        </w:rPr>
        <w:t xml:space="preserve">194 </w:t>
      </w:r>
      <w:r w:rsidRPr="00692969">
        <w:rPr>
          <w:rFonts w:ascii="Times New Roman" w:hAnsi="Times New Roman" w:cs="Times New Roman"/>
          <w:sz w:val="24"/>
          <w:szCs w:val="24"/>
        </w:rPr>
        <w:t>ребёнка</w:t>
      </w:r>
    </w:p>
    <w:p w:rsidR="00AC7266" w:rsidRPr="00692969" w:rsidRDefault="00AC7266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692969">
        <w:rPr>
          <w:rFonts w:ascii="Times New Roman" w:hAnsi="Times New Roman" w:cs="Times New Roman"/>
          <w:sz w:val="24"/>
          <w:szCs w:val="24"/>
        </w:rPr>
        <w:t xml:space="preserve"> группа здоровья –  </w:t>
      </w:r>
      <w:r w:rsidR="00692969" w:rsidRPr="00692969">
        <w:rPr>
          <w:rFonts w:ascii="Times New Roman" w:hAnsi="Times New Roman" w:cs="Times New Roman"/>
          <w:sz w:val="24"/>
          <w:szCs w:val="24"/>
        </w:rPr>
        <w:t xml:space="preserve">8 </w:t>
      </w:r>
      <w:r w:rsidRPr="00692969">
        <w:rPr>
          <w:rFonts w:ascii="Times New Roman" w:hAnsi="Times New Roman" w:cs="Times New Roman"/>
          <w:sz w:val="24"/>
          <w:szCs w:val="24"/>
        </w:rPr>
        <w:t>детей</w:t>
      </w:r>
    </w:p>
    <w:p w:rsidR="00AC7266" w:rsidRPr="00692969" w:rsidRDefault="00AC7266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969">
        <w:rPr>
          <w:rFonts w:ascii="Times New Roman" w:hAnsi="Times New Roman" w:cs="Times New Roman"/>
          <w:b/>
          <w:sz w:val="24"/>
          <w:szCs w:val="24"/>
        </w:rPr>
        <w:t xml:space="preserve">              На «Д» учёте состояли  детей:</w:t>
      </w:r>
    </w:p>
    <w:p w:rsidR="00AC7266" w:rsidRPr="00692969" w:rsidRDefault="00AC7266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t>Инвалидов</w:t>
      </w:r>
      <w:r w:rsidR="00693CA2" w:rsidRPr="00692969">
        <w:rPr>
          <w:rFonts w:ascii="Times New Roman" w:hAnsi="Times New Roman" w:cs="Times New Roman"/>
          <w:sz w:val="24"/>
          <w:szCs w:val="24"/>
        </w:rPr>
        <w:t xml:space="preserve">  – </w:t>
      </w:r>
      <w:r w:rsidR="00DE3770" w:rsidRPr="00692969">
        <w:rPr>
          <w:rFonts w:ascii="Times New Roman" w:hAnsi="Times New Roman" w:cs="Times New Roman"/>
          <w:sz w:val="24"/>
          <w:szCs w:val="24"/>
        </w:rPr>
        <w:t>0</w:t>
      </w:r>
      <w:r w:rsidRPr="00692969">
        <w:rPr>
          <w:rFonts w:ascii="Times New Roman" w:hAnsi="Times New Roman" w:cs="Times New Roman"/>
          <w:sz w:val="24"/>
          <w:szCs w:val="24"/>
        </w:rPr>
        <w:tab/>
      </w:r>
      <w:r w:rsidRPr="00692969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AC7266" w:rsidRPr="00692969" w:rsidRDefault="0017631B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t xml:space="preserve">ЖКТ – </w:t>
      </w:r>
      <w:r w:rsidR="00692969" w:rsidRPr="00692969">
        <w:rPr>
          <w:rFonts w:ascii="Times New Roman" w:hAnsi="Times New Roman" w:cs="Times New Roman"/>
          <w:sz w:val="24"/>
          <w:szCs w:val="24"/>
        </w:rPr>
        <w:t>1</w:t>
      </w:r>
      <w:r w:rsidR="00AC7266" w:rsidRPr="00692969">
        <w:rPr>
          <w:rFonts w:ascii="Times New Roman" w:hAnsi="Times New Roman" w:cs="Times New Roman"/>
          <w:sz w:val="24"/>
          <w:szCs w:val="24"/>
        </w:rPr>
        <w:tab/>
      </w:r>
      <w:r w:rsidR="00AC7266" w:rsidRPr="00692969">
        <w:rPr>
          <w:rFonts w:ascii="Times New Roman" w:hAnsi="Times New Roman" w:cs="Times New Roman"/>
          <w:sz w:val="24"/>
          <w:szCs w:val="24"/>
        </w:rPr>
        <w:tab/>
      </w:r>
    </w:p>
    <w:p w:rsidR="00AC7266" w:rsidRPr="00692969" w:rsidRDefault="00AC7266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t xml:space="preserve">Эпилепсия – </w:t>
      </w:r>
      <w:r w:rsidR="0017631B" w:rsidRPr="00692969">
        <w:rPr>
          <w:rFonts w:ascii="Times New Roman" w:hAnsi="Times New Roman" w:cs="Times New Roman"/>
          <w:sz w:val="24"/>
          <w:szCs w:val="24"/>
        </w:rPr>
        <w:t>0</w:t>
      </w:r>
      <w:r w:rsidRPr="00692969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</w:p>
    <w:p w:rsidR="00AC7266" w:rsidRPr="00692969" w:rsidRDefault="00AC7266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t xml:space="preserve">Схождение глаз - </w:t>
      </w:r>
      <w:r w:rsidR="0017631B" w:rsidRPr="00692969">
        <w:rPr>
          <w:rFonts w:ascii="Times New Roman" w:hAnsi="Times New Roman" w:cs="Times New Roman"/>
          <w:sz w:val="24"/>
          <w:szCs w:val="24"/>
        </w:rPr>
        <w:t>0</w:t>
      </w:r>
    </w:p>
    <w:p w:rsidR="00AC7266" w:rsidRPr="00692969" w:rsidRDefault="0017631B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t>МАРС – 0</w:t>
      </w:r>
    </w:p>
    <w:p w:rsidR="00AC7266" w:rsidRPr="00692969" w:rsidRDefault="00AC7266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lastRenderedPageBreak/>
        <w:t xml:space="preserve">Единственная почка - </w:t>
      </w:r>
      <w:r w:rsidR="0017631B" w:rsidRPr="00692969">
        <w:rPr>
          <w:rFonts w:ascii="Times New Roman" w:hAnsi="Times New Roman" w:cs="Times New Roman"/>
          <w:sz w:val="24"/>
          <w:szCs w:val="24"/>
        </w:rPr>
        <w:t>0</w:t>
      </w:r>
      <w:r w:rsidRPr="006929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7266" w:rsidRPr="00692969" w:rsidRDefault="0017631B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t>ВПС – 0</w:t>
      </w:r>
      <w:r w:rsidR="00AC7266" w:rsidRPr="0069296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AC7266" w:rsidRPr="00692969" w:rsidRDefault="00AC7266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t xml:space="preserve">Пиелонефрит – </w:t>
      </w:r>
      <w:r w:rsidR="00692969" w:rsidRPr="00692969">
        <w:rPr>
          <w:rFonts w:ascii="Times New Roman" w:hAnsi="Times New Roman" w:cs="Times New Roman"/>
          <w:sz w:val="24"/>
          <w:szCs w:val="24"/>
        </w:rPr>
        <w:t>2</w:t>
      </w:r>
    </w:p>
    <w:p w:rsidR="00AC7266" w:rsidRPr="00692969" w:rsidRDefault="0017631B" w:rsidP="004504CA">
      <w:pPr>
        <w:tabs>
          <w:tab w:val="left" w:pos="3690"/>
        </w:tabs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t>Глухонемые – 0</w:t>
      </w:r>
    </w:p>
    <w:p w:rsidR="00AC7266" w:rsidRPr="00692969" w:rsidRDefault="0017631B" w:rsidP="004504CA">
      <w:pPr>
        <w:tabs>
          <w:tab w:val="left" w:pos="3690"/>
        </w:tabs>
        <w:spacing w:line="276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692969">
        <w:rPr>
          <w:rFonts w:ascii="Times New Roman" w:hAnsi="Times New Roman" w:cs="Times New Roman"/>
          <w:sz w:val="24"/>
          <w:szCs w:val="24"/>
        </w:rPr>
        <w:t>ДЦП- 0</w:t>
      </w:r>
      <w:r w:rsidR="00AC7266" w:rsidRPr="00692969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AC7266" w:rsidRPr="00692969" w:rsidRDefault="00AC7266" w:rsidP="004504CA">
      <w:pPr>
        <w:tabs>
          <w:tab w:val="left" w:pos="3690"/>
        </w:tabs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969">
        <w:rPr>
          <w:rFonts w:ascii="Times New Roman" w:hAnsi="Times New Roman" w:cs="Times New Roman"/>
          <w:b/>
          <w:sz w:val="24"/>
          <w:szCs w:val="24"/>
        </w:rPr>
        <w:t>Эффективность физического развития по МКР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4"/>
        <w:gridCol w:w="2374"/>
        <w:gridCol w:w="2374"/>
      </w:tblGrid>
      <w:tr w:rsidR="007C051B" w:rsidRPr="00692969" w:rsidTr="00CE19E8">
        <w:trPr>
          <w:trHeight w:val="390"/>
          <w:jc w:val="center"/>
        </w:trPr>
        <w:tc>
          <w:tcPr>
            <w:tcW w:w="2374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2020-2021 уч.г.</w:t>
            </w:r>
          </w:p>
        </w:tc>
        <w:tc>
          <w:tcPr>
            <w:tcW w:w="2374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2021/2022 уч.г.</w:t>
            </w:r>
          </w:p>
        </w:tc>
        <w:tc>
          <w:tcPr>
            <w:tcW w:w="2374" w:type="dxa"/>
          </w:tcPr>
          <w:p w:rsidR="007C051B" w:rsidRPr="00692969" w:rsidRDefault="007C051B" w:rsidP="004504C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2022/2023 уч.г.</w:t>
            </w:r>
          </w:p>
        </w:tc>
      </w:tr>
      <w:tr w:rsidR="007C051B" w:rsidRPr="00692969" w:rsidTr="00CE19E8">
        <w:trPr>
          <w:trHeight w:val="390"/>
          <w:jc w:val="center"/>
        </w:trPr>
        <w:tc>
          <w:tcPr>
            <w:tcW w:w="2374" w:type="dxa"/>
          </w:tcPr>
          <w:p w:rsidR="007C051B" w:rsidRPr="00692969" w:rsidRDefault="007C051B" w:rsidP="00CE19E8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2374" w:type="dxa"/>
          </w:tcPr>
          <w:p w:rsidR="007C051B" w:rsidRPr="00692969" w:rsidRDefault="007C051B" w:rsidP="00CE19E8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2374" w:type="dxa"/>
          </w:tcPr>
          <w:p w:rsidR="007C051B" w:rsidRPr="00692969" w:rsidRDefault="00692969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</w:tr>
    </w:tbl>
    <w:p w:rsidR="00AC7266" w:rsidRPr="00692969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AC7266" w:rsidRPr="00692969" w:rsidRDefault="00AC7266" w:rsidP="004504CA">
      <w:pPr>
        <w:spacing w:line="276" w:lineRule="auto"/>
        <w:ind w:firstLine="851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92969">
        <w:rPr>
          <w:rFonts w:ascii="Times New Roman" w:hAnsi="Times New Roman" w:cs="Times New Roman"/>
          <w:b/>
          <w:sz w:val="24"/>
          <w:szCs w:val="24"/>
        </w:rPr>
        <w:t>Анализ заболеваемости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8"/>
        <w:gridCol w:w="2398"/>
        <w:gridCol w:w="2398"/>
      </w:tblGrid>
      <w:tr w:rsidR="007C051B" w:rsidRPr="00692969" w:rsidTr="00CE19E8">
        <w:trPr>
          <w:trHeight w:val="390"/>
          <w:jc w:val="center"/>
        </w:trPr>
        <w:tc>
          <w:tcPr>
            <w:tcW w:w="2398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2020-2021 уч.г.</w:t>
            </w:r>
          </w:p>
        </w:tc>
        <w:tc>
          <w:tcPr>
            <w:tcW w:w="2398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2021/2022 уч.г.</w:t>
            </w:r>
          </w:p>
        </w:tc>
        <w:tc>
          <w:tcPr>
            <w:tcW w:w="2398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2022/2023 уч.г.</w:t>
            </w:r>
          </w:p>
        </w:tc>
      </w:tr>
      <w:tr w:rsidR="007C051B" w:rsidRPr="00692969" w:rsidTr="00CE19E8">
        <w:trPr>
          <w:trHeight w:val="390"/>
          <w:jc w:val="center"/>
        </w:trPr>
        <w:tc>
          <w:tcPr>
            <w:tcW w:w="2398" w:type="dxa"/>
          </w:tcPr>
          <w:p w:rsidR="007C051B" w:rsidRPr="00692969" w:rsidRDefault="007C051B" w:rsidP="00CE19E8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1/5д/д</w:t>
            </w:r>
          </w:p>
        </w:tc>
        <w:tc>
          <w:tcPr>
            <w:tcW w:w="2398" w:type="dxa"/>
          </w:tcPr>
          <w:p w:rsidR="007C051B" w:rsidRPr="00692969" w:rsidRDefault="007C051B" w:rsidP="00CE19E8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2,5 д/д</w:t>
            </w:r>
          </w:p>
        </w:tc>
        <w:tc>
          <w:tcPr>
            <w:tcW w:w="2398" w:type="dxa"/>
          </w:tcPr>
          <w:p w:rsidR="007C051B" w:rsidRPr="00692969" w:rsidRDefault="00692969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5,5 д/д</w:t>
            </w:r>
          </w:p>
        </w:tc>
      </w:tr>
    </w:tbl>
    <w:p w:rsidR="00AC7266" w:rsidRPr="00692969" w:rsidRDefault="00AC7266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266" w:rsidRPr="00692969" w:rsidRDefault="00AC7266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969">
        <w:rPr>
          <w:rFonts w:ascii="Times New Roman" w:hAnsi="Times New Roman" w:cs="Times New Roman"/>
          <w:b/>
          <w:sz w:val="24"/>
          <w:szCs w:val="24"/>
        </w:rPr>
        <w:t>Анализ посещаемости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02"/>
        <w:gridCol w:w="2202"/>
        <w:gridCol w:w="2202"/>
      </w:tblGrid>
      <w:tr w:rsidR="007C051B" w:rsidRPr="00692969" w:rsidTr="00CE19E8">
        <w:trPr>
          <w:trHeight w:val="390"/>
          <w:jc w:val="center"/>
        </w:trPr>
        <w:tc>
          <w:tcPr>
            <w:tcW w:w="2202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2020-2021 уч.г.</w:t>
            </w:r>
          </w:p>
        </w:tc>
        <w:tc>
          <w:tcPr>
            <w:tcW w:w="2202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2021/2022 уч.г.</w:t>
            </w:r>
          </w:p>
        </w:tc>
        <w:tc>
          <w:tcPr>
            <w:tcW w:w="2202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2022/2023 уч.г.</w:t>
            </w:r>
          </w:p>
        </w:tc>
      </w:tr>
      <w:tr w:rsidR="007C051B" w:rsidRPr="00692969" w:rsidTr="00CE19E8">
        <w:trPr>
          <w:trHeight w:val="390"/>
          <w:jc w:val="center"/>
        </w:trPr>
        <w:tc>
          <w:tcPr>
            <w:tcW w:w="2202" w:type="dxa"/>
          </w:tcPr>
          <w:p w:rsidR="007C051B" w:rsidRPr="00692969" w:rsidRDefault="007C051B" w:rsidP="00CE19E8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  <w:tc>
          <w:tcPr>
            <w:tcW w:w="2202" w:type="dxa"/>
          </w:tcPr>
          <w:p w:rsidR="007C051B" w:rsidRPr="00692969" w:rsidRDefault="007C051B" w:rsidP="00CE19E8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2202" w:type="dxa"/>
          </w:tcPr>
          <w:p w:rsidR="007C051B" w:rsidRPr="00692969" w:rsidRDefault="00692969" w:rsidP="004504CA">
            <w:pPr>
              <w:spacing w:line="276" w:lineRule="auto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79%</w:t>
            </w:r>
          </w:p>
        </w:tc>
      </w:tr>
    </w:tbl>
    <w:p w:rsidR="00AC7266" w:rsidRPr="00692969" w:rsidRDefault="00AC7266" w:rsidP="004504CA">
      <w:pPr>
        <w:spacing w:line="276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</w:p>
    <w:p w:rsidR="00AC7266" w:rsidRPr="00692969" w:rsidRDefault="00AC7266" w:rsidP="004504CA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969">
        <w:rPr>
          <w:rFonts w:ascii="Times New Roman" w:hAnsi="Times New Roman" w:cs="Times New Roman"/>
          <w:b/>
          <w:sz w:val="24"/>
          <w:szCs w:val="24"/>
        </w:rPr>
        <w:t>Физическая подготовленность</w:t>
      </w:r>
    </w:p>
    <w:tbl>
      <w:tblPr>
        <w:tblW w:w="83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62"/>
        <w:gridCol w:w="2300"/>
        <w:gridCol w:w="2300"/>
        <w:gridCol w:w="2300"/>
      </w:tblGrid>
      <w:tr w:rsidR="007C051B" w:rsidRPr="00692969" w:rsidTr="00DE3770">
        <w:trPr>
          <w:trHeight w:val="390"/>
          <w:jc w:val="center"/>
        </w:trPr>
        <w:tc>
          <w:tcPr>
            <w:tcW w:w="1462" w:type="dxa"/>
          </w:tcPr>
          <w:p w:rsidR="007C051B" w:rsidRPr="00692969" w:rsidRDefault="007C051B" w:rsidP="004504CA">
            <w:pPr>
              <w:spacing w:line="276" w:lineRule="auto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2020-2021 уч.г.</w:t>
            </w:r>
          </w:p>
        </w:tc>
        <w:tc>
          <w:tcPr>
            <w:tcW w:w="2300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2021/2022 уч.г.</w:t>
            </w:r>
          </w:p>
        </w:tc>
        <w:tc>
          <w:tcPr>
            <w:tcW w:w="2300" w:type="dxa"/>
          </w:tcPr>
          <w:p w:rsidR="007C051B" w:rsidRPr="00692969" w:rsidRDefault="007C051B" w:rsidP="00CE19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2022/2023 уч.г.</w:t>
            </w:r>
          </w:p>
        </w:tc>
      </w:tr>
      <w:tr w:rsidR="007C051B" w:rsidRPr="00692969" w:rsidTr="00DE3770">
        <w:trPr>
          <w:trHeight w:val="390"/>
          <w:jc w:val="center"/>
        </w:trPr>
        <w:tc>
          <w:tcPr>
            <w:tcW w:w="1462" w:type="dxa"/>
          </w:tcPr>
          <w:p w:rsidR="007C051B" w:rsidRPr="00692969" w:rsidRDefault="007C051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«готов»</w:t>
            </w:r>
          </w:p>
        </w:tc>
        <w:tc>
          <w:tcPr>
            <w:tcW w:w="2300" w:type="dxa"/>
          </w:tcPr>
          <w:p w:rsidR="007C051B" w:rsidRPr="00692969" w:rsidRDefault="007C051B" w:rsidP="00CE19E8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2300" w:type="dxa"/>
          </w:tcPr>
          <w:p w:rsidR="007C051B" w:rsidRPr="00692969" w:rsidRDefault="007C051B" w:rsidP="00CE19E8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2300" w:type="dxa"/>
          </w:tcPr>
          <w:p w:rsidR="007C051B" w:rsidRPr="00692969" w:rsidRDefault="00692969" w:rsidP="004504CA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</w:tr>
      <w:tr w:rsidR="007C051B" w:rsidRPr="00692969" w:rsidTr="00DE3770">
        <w:trPr>
          <w:trHeight w:val="390"/>
          <w:jc w:val="center"/>
        </w:trPr>
        <w:tc>
          <w:tcPr>
            <w:tcW w:w="1462" w:type="dxa"/>
          </w:tcPr>
          <w:p w:rsidR="007C051B" w:rsidRPr="00692969" w:rsidRDefault="007C051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 xml:space="preserve">«условно готов»            </w:t>
            </w:r>
          </w:p>
        </w:tc>
        <w:tc>
          <w:tcPr>
            <w:tcW w:w="2300" w:type="dxa"/>
          </w:tcPr>
          <w:p w:rsidR="007C051B" w:rsidRPr="00692969" w:rsidRDefault="007C051B" w:rsidP="00CE19E8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2300" w:type="dxa"/>
          </w:tcPr>
          <w:p w:rsidR="007C051B" w:rsidRPr="00692969" w:rsidRDefault="007C051B" w:rsidP="00CE19E8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2300" w:type="dxa"/>
          </w:tcPr>
          <w:p w:rsidR="007C051B" w:rsidRPr="00692969" w:rsidRDefault="00692969" w:rsidP="004504CA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</w:tr>
      <w:tr w:rsidR="007C051B" w:rsidRPr="00684E55" w:rsidTr="00DE3770">
        <w:trPr>
          <w:trHeight w:val="390"/>
          <w:jc w:val="center"/>
        </w:trPr>
        <w:tc>
          <w:tcPr>
            <w:tcW w:w="1462" w:type="dxa"/>
          </w:tcPr>
          <w:p w:rsidR="007C051B" w:rsidRPr="00692969" w:rsidRDefault="007C051B" w:rsidP="004504C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 xml:space="preserve">«не готов»                       </w:t>
            </w:r>
          </w:p>
        </w:tc>
        <w:tc>
          <w:tcPr>
            <w:tcW w:w="2300" w:type="dxa"/>
          </w:tcPr>
          <w:p w:rsidR="007C051B" w:rsidRPr="00692969" w:rsidRDefault="007C051B" w:rsidP="004504CA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300" w:type="dxa"/>
          </w:tcPr>
          <w:p w:rsidR="007C051B" w:rsidRPr="00692969" w:rsidRDefault="007C051B" w:rsidP="004504CA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300" w:type="dxa"/>
          </w:tcPr>
          <w:p w:rsidR="007C051B" w:rsidRPr="00684E55" w:rsidRDefault="007C051B" w:rsidP="004504CA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96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D37190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Исходя из представленных выше сравнительных таблиц, отмечается стабильная работа коллектива в данном направлении. </w:t>
      </w:r>
    </w:p>
    <w:p w:rsidR="00AC7266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  <w:u w:val="single"/>
        </w:rPr>
        <w:t>Вывод:</w:t>
      </w:r>
      <w:r w:rsidRPr="00684E55">
        <w:rPr>
          <w:rFonts w:ascii="Times New Roman" w:hAnsi="Times New Roman" w:cs="Times New Roman"/>
          <w:sz w:val="24"/>
          <w:szCs w:val="24"/>
        </w:rPr>
        <w:t xml:space="preserve"> Коллектив ДОУ проводил целенаправленную работу по воспитанию здорового ребенка, уделяя особое внимание совместной работе специалистов, медиков, воспитателей, используя все доступные средства физического развития и оздоровления детского организма. Была проведена большая методическая и профилактическая работа, с учетом диагностики, содействующая полноценному физическому развитию детей. Результатами физкультурно-оздоровительной работы считаем следующее:</w:t>
      </w:r>
    </w:p>
    <w:p w:rsidR="00AC7266" w:rsidRPr="00684E55" w:rsidRDefault="00AC7266" w:rsidP="00DC0EF3">
      <w:pPr>
        <w:numPr>
          <w:ilvl w:val="0"/>
          <w:numId w:val="8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осуществление индивидуального подхода к каждому ребенку;</w:t>
      </w:r>
    </w:p>
    <w:p w:rsidR="00AC7266" w:rsidRPr="00684E55" w:rsidRDefault="00AC7266" w:rsidP="00DC0EF3">
      <w:pPr>
        <w:numPr>
          <w:ilvl w:val="0"/>
          <w:numId w:val="8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тесное сотрудничество с семьей ребенка по вопросам оздоровления;</w:t>
      </w:r>
    </w:p>
    <w:p w:rsidR="00AC7266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Но вместе с тем отмечается необходимость в системной работе по воспитанию у детей привычки к здоровому образу жизни и основам безопасности жизнедеятельности. Необходимо способствовать оптимизации системы работы по сохранению и укреплению здоровья детей через реализацию современных педагогических здоровьесберегающих технологий.</w:t>
      </w:r>
    </w:p>
    <w:p w:rsidR="002676E3" w:rsidRPr="00684E55" w:rsidRDefault="002676E3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AC7266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  <w:u w:val="single"/>
        </w:rPr>
        <w:t>Перспектива:</w:t>
      </w:r>
      <w:r w:rsidRPr="00684E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7266" w:rsidRPr="00684E55" w:rsidRDefault="00623A52" w:rsidP="00DC0EF3">
      <w:pPr>
        <w:numPr>
          <w:ilvl w:val="0"/>
          <w:numId w:val="10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улучшение</w:t>
      </w:r>
      <w:r w:rsidR="00AC7266" w:rsidRPr="00684E55">
        <w:rPr>
          <w:rFonts w:ascii="Times New Roman" w:hAnsi="Times New Roman" w:cs="Times New Roman"/>
          <w:sz w:val="24"/>
          <w:szCs w:val="24"/>
        </w:rPr>
        <w:t xml:space="preserve"> работы ДОУ по укреплению привычки к здоровому образу жизни и основам безопасности жизнедеятельности;</w:t>
      </w:r>
    </w:p>
    <w:p w:rsidR="00AC7266" w:rsidRPr="00684E55" w:rsidRDefault="00623A52" w:rsidP="00DC0EF3">
      <w:pPr>
        <w:numPr>
          <w:ilvl w:val="0"/>
          <w:numId w:val="10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организация</w:t>
      </w:r>
      <w:r w:rsidR="00AC7266" w:rsidRPr="00684E55">
        <w:rPr>
          <w:rFonts w:ascii="Times New Roman" w:hAnsi="Times New Roman" w:cs="Times New Roman"/>
          <w:sz w:val="24"/>
          <w:szCs w:val="24"/>
        </w:rPr>
        <w:t xml:space="preserve"> просветительской работы по охране и укреплению здоровья детей с воспитателями и родителями.</w:t>
      </w:r>
    </w:p>
    <w:p w:rsidR="00AC7266" w:rsidRPr="00684E55" w:rsidRDefault="00623A52" w:rsidP="00DC0EF3">
      <w:pPr>
        <w:numPr>
          <w:ilvl w:val="0"/>
          <w:numId w:val="10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lastRenderedPageBreak/>
        <w:t>создание</w:t>
      </w:r>
      <w:r w:rsidR="00AC7266" w:rsidRPr="00684E55">
        <w:rPr>
          <w:rFonts w:ascii="Times New Roman" w:hAnsi="Times New Roman" w:cs="Times New Roman"/>
          <w:sz w:val="24"/>
          <w:szCs w:val="24"/>
        </w:rPr>
        <w:t xml:space="preserve"> условий для двигательной активности детей через взаимодействие педагогов   специалистов и родителей.</w:t>
      </w:r>
    </w:p>
    <w:p w:rsidR="00623A52" w:rsidRPr="00684E55" w:rsidRDefault="00623A52" w:rsidP="004504CA">
      <w:p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7C051B" w:rsidRPr="007C051B" w:rsidRDefault="00AC7266" w:rsidP="007C051B">
      <w:pPr>
        <w:tabs>
          <w:tab w:val="left" w:pos="1701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6D9C">
        <w:rPr>
          <w:rFonts w:ascii="Times New Roman" w:hAnsi="Times New Roman" w:cs="Times New Roman"/>
          <w:b/>
          <w:sz w:val="24"/>
          <w:szCs w:val="24"/>
          <w:u w:val="single"/>
        </w:rPr>
        <w:t>Задача:</w:t>
      </w:r>
      <w:r w:rsidRPr="007C051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C051B" w:rsidRPr="007C051B">
        <w:rPr>
          <w:rFonts w:ascii="Times New Roman" w:hAnsi="Times New Roman" w:cs="Times New Roman"/>
          <w:b/>
          <w:sz w:val="24"/>
          <w:szCs w:val="24"/>
        </w:rPr>
        <w:t>Продолжить работу педагогического коллектива по развитию</w:t>
      </w:r>
      <w:r w:rsidR="007C051B" w:rsidRPr="007C051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7C051B" w:rsidRPr="007C051B">
        <w:rPr>
          <w:rFonts w:ascii="Times New Roman" w:hAnsi="Times New Roman" w:cs="Times New Roman"/>
          <w:b/>
          <w:sz w:val="24"/>
          <w:szCs w:val="24"/>
        </w:rPr>
        <w:t>связной речи и речевого творчества дошкольников с использованием</w:t>
      </w:r>
      <w:r w:rsidR="007C051B" w:rsidRPr="007C051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7C051B" w:rsidRPr="007C051B">
        <w:rPr>
          <w:rFonts w:ascii="Times New Roman" w:hAnsi="Times New Roman" w:cs="Times New Roman"/>
          <w:b/>
          <w:sz w:val="24"/>
          <w:szCs w:val="24"/>
        </w:rPr>
        <w:t xml:space="preserve">эффективных методик: театральной деятельности и произведений художественной литературы в условиях ФГОС ДО. </w:t>
      </w:r>
    </w:p>
    <w:p w:rsidR="00623A52" w:rsidRPr="00684E55" w:rsidRDefault="00623A52" w:rsidP="004504CA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7266" w:rsidRPr="00684E55" w:rsidRDefault="00AC7266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</w:pPr>
      <w:r w:rsidRPr="00684E55">
        <w:t xml:space="preserve">В течение учебного года активно велась работа по </w:t>
      </w:r>
      <w:r w:rsidR="0010559A" w:rsidRPr="00684E55">
        <w:t xml:space="preserve">формированию </w:t>
      </w:r>
      <w:r w:rsidR="00D6183D" w:rsidRPr="00684E55">
        <w:t xml:space="preserve">речевых навыков, </w:t>
      </w:r>
      <w:r w:rsidR="0010559A" w:rsidRPr="00684E55">
        <w:t>связной речи</w:t>
      </w:r>
      <w:r w:rsidR="00D6183D" w:rsidRPr="00684E55">
        <w:t>, самореализации у дошкольников</w:t>
      </w:r>
      <w:r w:rsidRPr="00684E55">
        <w:t>. Этой теме были посвящены следующие мероприятия:</w:t>
      </w:r>
    </w:p>
    <w:p w:rsidR="00D6183D" w:rsidRPr="00692969" w:rsidRDefault="0010559A" w:rsidP="00DC0EF3">
      <w:pPr>
        <w:pStyle w:val="a5"/>
        <w:numPr>
          <w:ilvl w:val="0"/>
          <w:numId w:val="16"/>
        </w:numPr>
        <w:spacing w:before="0" w:beforeAutospacing="0" w:after="0" w:afterAutospacing="0" w:line="276" w:lineRule="auto"/>
        <w:ind w:left="0" w:firstLine="851"/>
        <w:jc w:val="both"/>
        <w:outlineLvl w:val="0"/>
      </w:pPr>
      <w:r w:rsidRPr="00684E55">
        <w:t xml:space="preserve">Педагогический совет № 3 </w:t>
      </w:r>
      <w:r w:rsidR="00692969" w:rsidRPr="00692969">
        <w:rPr>
          <w:rStyle w:val="extended-textshort"/>
        </w:rPr>
        <w:t>«</w:t>
      </w:r>
      <w:r w:rsidR="00692969" w:rsidRPr="00692969">
        <w:rPr>
          <w:rStyle w:val="extended-textshort"/>
          <w:bCs/>
        </w:rPr>
        <w:t>Развитие</w:t>
      </w:r>
      <w:r w:rsidR="00692969" w:rsidRPr="00692969">
        <w:rPr>
          <w:rStyle w:val="extended-textshort"/>
        </w:rPr>
        <w:t xml:space="preserve"> </w:t>
      </w:r>
      <w:r w:rsidR="00692969" w:rsidRPr="00692969">
        <w:rPr>
          <w:rStyle w:val="extended-textshort"/>
          <w:bCs/>
        </w:rPr>
        <w:t>речи</w:t>
      </w:r>
      <w:r w:rsidR="00692969" w:rsidRPr="00692969">
        <w:rPr>
          <w:rStyle w:val="extended-textshort"/>
        </w:rPr>
        <w:t xml:space="preserve"> у детей </w:t>
      </w:r>
      <w:r w:rsidR="00692969" w:rsidRPr="00692969">
        <w:rPr>
          <w:rStyle w:val="extended-textshort"/>
          <w:bCs/>
        </w:rPr>
        <w:t>дошкольного</w:t>
      </w:r>
      <w:r w:rsidR="00692969" w:rsidRPr="00692969">
        <w:rPr>
          <w:rStyle w:val="extended-textshort"/>
        </w:rPr>
        <w:t xml:space="preserve"> возраста различными эффективными методами»</w:t>
      </w:r>
      <w:r w:rsidR="00D6183D" w:rsidRPr="00692969">
        <w:t>.</w:t>
      </w:r>
    </w:p>
    <w:p w:rsidR="00692969" w:rsidRDefault="0010559A" w:rsidP="00DC0EF3">
      <w:pPr>
        <w:pStyle w:val="a5"/>
        <w:numPr>
          <w:ilvl w:val="0"/>
          <w:numId w:val="16"/>
        </w:numPr>
        <w:spacing w:before="0" w:beforeAutospacing="0" w:after="0" w:afterAutospacing="0" w:line="276" w:lineRule="auto"/>
        <w:ind w:left="0" w:firstLine="851"/>
        <w:jc w:val="both"/>
        <w:outlineLvl w:val="0"/>
        <w:rPr>
          <w:rStyle w:val="extended-textshort"/>
        </w:rPr>
      </w:pPr>
      <w:r w:rsidRPr="00684E55">
        <w:t xml:space="preserve">Тематический контроль </w:t>
      </w:r>
      <w:r w:rsidR="00692969" w:rsidRPr="00AC2EE4">
        <w:rPr>
          <w:rStyle w:val="extended-textshort"/>
        </w:rPr>
        <w:t>«Условия организации театрализованной деятельности в ДОУ</w:t>
      </w:r>
      <w:r w:rsidR="00692969">
        <w:rPr>
          <w:rStyle w:val="extended-textshort"/>
        </w:rPr>
        <w:t>, как эффективный метод</w:t>
      </w:r>
      <w:r w:rsidR="00692969" w:rsidRPr="00AC2EE4">
        <w:rPr>
          <w:rStyle w:val="extended-textshort"/>
        </w:rPr>
        <w:t xml:space="preserve"> развития речи детей»</w:t>
      </w:r>
      <w:r w:rsidR="00692969">
        <w:rPr>
          <w:rStyle w:val="extended-textshort"/>
        </w:rPr>
        <w:t>.</w:t>
      </w:r>
    </w:p>
    <w:p w:rsidR="00AC7266" w:rsidRPr="00684E55" w:rsidRDefault="00536A55" w:rsidP="00DC0EF3">
      <w:pPr>
        <w:pStyle w:val="a5"/>
        <w:numPr>
          <w:ilvl w:val="0"/>
          <w:numId w:val="16"/>
        </w:numPr>
        <w:spacing w:before="0" w:beforeAutospacing="0" w:after="0" w:afterAutospacing="0" w:line="276" w:lineRule="auto"/>
        <w:ind w:left="0" w:firstLine="851"/>
        <w:jc w:val="both"/>
        <w:outlineLvl w:val="0"/>
      </w:pPr>
      <w:r w:rsidRPr="00692969">
        <w:rPr>
          <w:color w:val="000000"/>
        </w:rPr>
        <w:t>Мастер-класс для воспитателей «</w:t>
      </w:r>
      <w:r w:rsidR="00692969" w:rsidRPr="00AC2EE4">
        <w:t>«Изготовление различных видов театров»</w:t>
      </w:r>
      <w:r w:rsidR="00692969">
        <w:t>.</w:t>
      </w:r>
    </w:p>
    <w:p w:rsidR="00AC7266" w:rsidRDefault="00AC7266" w:rsidP="00DC0EF3">
      <w:pPr>
        <w:pStyle w:val="a5"/>
        <w:numPr>
          <w:ilvl w:val="0"/>
          <w:numId w:val="16"/>
        </w:numPr>
        <w:spacing w:before="0" w:beforeAutospacing="0" w:after="0" w:afterAutospacing="0" w:line="276" w:lineRule="auto"/>
        <w:ind w:left="0" w:firstLine="851"/>
        <w:jc w:val="both"/>
        <w:outlineLvl w:val="0"/>
      </w:pPr>
      <w:r w:rsidRPr="00684E55">
        <w:t>Выступление из опыта</w:t>
      </w:r>
      <w:r w:rsidR="00A83A3C" w:rsidRPr="00684E55">
        <w:t xml:space="preserve"> работы </w:t>
      </w:r>
      <w:r w:rsidRPr="00684E55">
        <w:t xml:space="preserve"> </w:t>
      </w:r>
      <w:r w:rsidR="00692969" w:rsidRPr="00AC2EE4">
        <w:t>«Вовлечение родителей в театрализованную деятельность ДОУ с целью развития художественно – эстетических и творческих способностей детей»</w:t>
      </w:r>
      <w:r w:rsidR="0010559A" w:rsidRPr="00684E55">
        <w:t>.</w:t>
      </w:r>
    </w:p>
    <w:p w:rsidR="00053E70" w:rsidRPr="00684E55" w:rsidRDefault="00053E70" w:rsidP="00DC0EF3">
      <w:pPr>
        <w:pStyle w:val="a5"/>
        <w:numPr>
          <w:ilvl w:val="0"/>
          <w:numId w:val="16"/>
        </w:numPr>
        <w:spacing w:before="0" w:beforeAutospacing="0" w:after="0" w:afterAutospacing="0" w:line="276" w:lineRule="auto"/>
        <w:ind w:left="0" w:firstLine="851"/>
        <w:jc w:val="both"/>
        <w:outlineLvl w:val="0"/>
      </w:pPr>
      <w:r>
        <w:t xml:space="preserve">Консультация: </w:t>
      </w:r>
      <w:r w:rsidRPr="00AC2EE4">
        <w:t>«Особенности постановки театрального действия с детьми»</w:t>
      </w:r>
    </w:p>
    <w:p w:rsidR="00A83A3C" w:rsidRPr="00684E55" w:rsidRDefault="00520793" w:rsidP="00DC0EF3">
      <w:pPr>
        <w:pStyle w:val="a5"/>
        <w:numPr>
          <w:ilvl w:val="0"/>
          <w:numId w:val="16"/>
        </w:numPr>
        <w:spacing w:before="0" w:beforeAutospacing="0" w:after="0" w:afterAutospacing="0" w:line="276" w:lineRule="auto"/>
        <w:ind w:left="0" w:firstLine="851"/>
        <w:jc w:val="both"/>
        <w:outlineLvl w:val="0"/>
      </w:pPr>
      <w:r w:rsidRPr="00684E55">
        <w:t>Виды театральных игр и артикуляционных упражнений</w:t>
      </w:r>
    </w:p>
    <w:p w:rsidR="00AC7266" w:rsidRPr="00684E55" w:rsidRDefault="00053E70" w:rsidP="00DC0EF3">
      <w:pPr>
        <w:pStyle w:val="a5"/>
        <w:numPr>
          <w:ilvl w:val="0"/>
          <w:numId w:val="16"/>
        </w:numPr>
        <w:spacing w:before="0" w:beforeAutospacing="0" w:after="0" w:afterAutospacing="0" w:line="276" w:lineRule="auto"/>
        <w:ind w:left="0" w:firstLine="851"/>
        <w:jc w:val="both"/>
        <w:outlineLvl w:val="0"/>
      </w:pPr>
      <w:r>
        <w:t>Создание единой библиотеки «Читай-ка»</w:t>
      </w:r>
      <w:r w:rsidR="0010559A" w:rsidRPr="00684E55">
        <w:t>.</w:t>
      </w:r>
    </w:p>
    <w:p w:rsidR="0010559A" w:rsidRDefault="0010559A" w:rsidP="00DC0EF3">
      <w:pPr>
        <w:pStyle w:val="a5"/>
        <w:numPr>
          <w:ilvl w:val="0"/>
          <w:numId w:val="16"/>
        </w:numPr>
        <w:spacing w:before="0" w:beforeAutospacing="0" w:after="0" w:afterAutospacing="0" w:line="276" w:lineRule="auto"/>
        <w:ind w:left="0" w:firstLine="851"/>
        <w:jc w:val="both"/>
        <w:outlineLvl w:val="0"/>
      </w:pPr>
      <w:r w:rsidRPr="00684E55">
        <w:t>Неделя театров.</w:t>
      </w:r>
    </w:p>
    <w:p w:rsidR="00053E70" w:rsidRPr="00684E55" w:rsidRDefault="00053E70" w:rsidP="00DC0EF3">
      <w:pPr>
        <w:pStyle w:val="a5"/>
        <w:numPr>
          <w:ilvl w:val="0"/>
          <w:numId w:val="16"/>
        </w:numPr>
        <w:spacing w:before="0" w:beforeAutospacing="0" w:after="0" w:afterAutospacing="0" w:line="276" w:lineRule="auto"/>
        <w:ind w:left="0" w:firstLine="851"/>
        <w:jc w:val="both"/>
        <w:outlineLvl w:val="0"/>
      </w:pPr>
      <w:r>
        <w:t>Показ открытых ООД по развитию речи</w:t>
      </w:r>
    </w:p>
    <w:p w:rsidR="00AC7266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>Изучение работы проводимой в ДОУ по</w:t>
      </w:r>
      <w:r w:rsidR="0010559A" w:rsidRPr="00684E55">
        <w:rPr>
          <w:rFonts w:ascii="Times New Roman" w:hAnsi="Times New Roman" w:cs="Times New Roman"/>
          <w:bCs/>
          <w:sz w:val="24"/>
          <w:szCs w:val="24"/>
        </w:rPr>
        <w:t xml:space="preserve"> речевому развитию дошкольников</w:t>
      </w:r>
      <w:r w:rsidRPr="00684E55">
        <w:rPr>
          <w:rFonts w:ascii="Times New Roman" w:hAnsi="Times New Roman" w:cs="Times New Roman"/>
          <w:bCs/>
          <w:sz w:val="24"/>
          <w:szCs w:val="24"/>
        </w:rPr>
        <w:t xml:space="preserve">, в том числе в организации </w:t>
      </w:r>
      <w:r w:rsidR="0010559A" w:rsidRPr="00684E55">
        <w:rPr>
          <w:rFonts w:ascii="Times New Roman" w:hAnsi="Times New Roman" w:cs="Times New Roman"/>
          <w:bCs/>
          <w:sz w:val="24"/>
          <w:szCs w:val="24"/>
        </w:rPr>
        <w:t>театральной деятельности выявлено</w:t>
      </w:r>
      <w:r w:rsidRPr="00684E55">
        <w:rPr>
          <w:rFonts w:ascii="Times New Roman" w:hAnsi="Times New Roman" w:cs="Times New Roman"/>
          <w:bCs/>
          <w:sz w:val="24"/>
          <w:szCs w:val="24"/>
        </w:rPr>
        <w:t xml:space="preserve"> следующее: </w:t>
      </w:r>
    </w:p>
    <w:p w:rsidR="00AC7266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 xml:space="preserve">- воспитатели групп планируют работу  с дошкольниками, как в организационных формах обучения, так и вне их, цели формируются исходя из ситуации в развитии детей, </w:t>
      </w:r>
    </w:p>
    <w:p w:rsidR="0010559A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>- развивающая предметно – пространственная среда в группах соответствует возрасту воспитанников, современным требованиям ФГОС ДО (безопасная, доступная, вариативная, полифу</w:t>
      </w:r>
      <w:r w:rsidR="0010559A" w:rsidRPr="00684E55">
        <w:rPr>
          <w:rFonts w:ascii="Times New Roman" w:hAnsi="Times New Roman" w:cs="Times New Roman"/>
          <w:bCs/>
          <w:sz w:val="24"/>
          <w:szCs w:val="24"/>
        </w:rPr>
        <w:t>нкциональная, трансформируемая);</w:t>
      </w:r>
    </w:p>
    <w:p w:rsidR="00AC7266" w:rsidRPr="00684E55" w:rsidRDefault="0010559A" w:rsidP="004504CA">
      <w:pPr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 xml:space="preserve">- театральные зоны </w:t>
      </w:r>
      <w:r w:rsidR="008D2B38" w:rsidRPr="00684E55">
        <w:rPr>
          <w:rFonts w:ascii="Times New Roman" w:hAnsi="Times New Roman" w:cs="Times New Roman"/>
          <w:bCs/>
          <w:sz w:val="24"/>
          <w:szCs w:val="24"/>
        </w:rPr>
        <w:t>в группах разнообразны по видам театра, доступны в использовании детьми, ярко и интересно оформлены,</w:t>
      </w:r>
    </w:p>
    <w:p w:rsidR="00AC7266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 xml:space="preserve">- книжные уголки во всех группах достаточно богаты и эстетично оформлены, книги соответствуют возрасту, </w:t>
      </w:r>
    </w:p>
    <w:p w:rsidR="00AC7266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 xml:space="preserve">- в утренний промежуток времени педагоги проводят артикуляционную, пальчиковую, дыхательную гимнастики, лексические упражнения, словесные игры, направленные на расширение и активизацию словаря детей, </w:t>
      </w:r>
    </w:p>
    <w:p w:rsidR="00AC7266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>- проводится индивидуальная работа,  в течение дня организуются сюжетно-ролевые игры, театрализованная деятельность, а по пятницам вечер сказок.</w:t>
      </w:r>
    </w:p>
    <w:p w:rsidR="00AC7266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t xml:space="preserve"> Педагог как участник воспитательно</w:t>
      </w:r>
      <w:r w:rsidR="008D2B38" w:rsidRPr="00684E55">
        <w:rPr>
          <w:rFonts w:ascii="Times New Roman" w:hAnsi="Times New Roman" w:cs="Times New Roman"/>
          <w:bCs/>
          <w:sz w:val="24"/>
          <w:szCs w:val="24"/>
        </w:rPr>
        <w:t>-</w:t>
      </w:r>
      <w:r w:rsidRPr="00684E55">
        <w:rPr>
          <w:rFonts w:ascii="Times New Roman" w:hAnsi="Times New Roman" w:cs="Times New Roman"/>
          <w:bCs/>
          <w:sz w:val="24"/>
          <w:szCs w:val="24"/>
        </w:rPr>
        <w:t xml:space="preserve">образовательного процесса в детском саду должен владеть коммуникативно-речевыми умениями, он должен владеть умениями: анализировать речевую ситуацию и прогнозировать речевое общение; ориентироваться в способах диалогического общения с учетом норм речевого этикета проводить самоанализ речевой деятельности, уметь общаться с родителями. </w:t>
      </w:r>
    </w:p>
    <w:p w:rsidR="00AC7266" w:rsidRPr="00684E55" w:rsidRDefault="00AC7266" w:rsidP="004504CA">
      <w:pPr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Cs/>
          <w:sz w:val="24"/>
          <w:szCs w:val="24"/>
        </w:rPr>
        <w:lastRenderedPageBreak/>
        <w:t>В целях</w:t>
      </w:r>
      <w:r w:rsidRPr="00684E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84E55">
        <w:rPr>
          <w:rFonts w:ascii="Times New Roman" w:hAnsi="Times New Roman" w:cs="Times New Roman"/>
          <w:sz w:val="24"/>
          <w:szCs w:val="24"/>
        </w:rPr>
        <w:t xml:space="preserve">развития инициативы и творчества  педагогов  в совершенствовании работы по </w:t>
      </w:r>
      <w:r w:rsidR="0026353A" w:rsidRPr="00684E55">
        <w:rPr>
          <w:rFonts w:ascii="Times New Roman" w:hAnsi="Times New Roman" w:cs="Times New Roman"/>
          <w:sz w:val="24"/>
          <w:szCs w:val="24"/>
        </w:rPr>
        <w:t>театрализованной</w:t>
      </w:r>
      <w:r w:rsidRPr="00684E55">
        <w:rPr>
          <w:rFonts w:ascii="Times New Roman" w:hAnsi="Times New Roman" w:cs="Times New Roman"/>
          <w:sz w:val="24"/>
          <w:szCs w:val="24"/>
        </w:rPr>
        <w:t xml:space="preserve"> деятельно</w:t>
      </w:r>
      <w:r w:rsidR="0026353A" w:rsidRPr="00684E55">
        <w:rPr>
          <w:rFonts w:ascii="Times New Roman" w:hAnsi="Times New Roman" w:cs="Times New Roman"/>
          <w:sz w:val="24"/>
          <w:szCs w:val="24"/>
        </w:rPr>
        <w:t xml:space="preserve">сти детей дошкольного возраста в </w:t>
      </w:r>
      <w:r w:rsidRPr="00684E55">
        <w:rPr>
          <w:rFonts w:ascii="Times New Roman" w:hAnsi="Times New Roman" w:cs="Times New Roman"/>
          <w:bCs/>
          <w:sz w:val="24"/>
          <w:szCs w:val="24"/>
        </w:rPr>
        <w:t>М</w:t>
      </w:r>
      <w:r w:rsidR="00A83A3C" w:rsidRPr="00684E55">
        <w:rPr>
          <w:rFonts w:ascii="Times New Roman" w:hAnsi="Times New Roman" w:cs="Times New Roman"/>
          <w:bCs/>
          <w:sz w:val="24"/>
          <w:szCs w:val="24"/>
        </w:rPr>
        <w:t>Б</w:t>
      </w:r>
      <w:r w:rsidRPr="00684E55">
        <w:rPr>
          <w:rFonts w:ascii="Times New Roman" w:hAnsi="Times New Roman" w:cs="Times New Roman"/>
          <w:bCs/>
          <w:sz w:val="24"/>
          <w:szCs w:val="24"/>
        </w:rPr>
        <w:t>ДОУ «Детский сад №</w:t>
      </w:r>
      <w:r w:rsidR="00A83A3C" w:rsidRPr="00684E55">
        <w:rPr>
          <w:rFonts w:ascii="Times New Roman" w:hAnsi="Times New Roman" w:cs="Times New Roman"/>
          <w:bCs/>
          <w:sz w:val="24"/>
          <w:szCs w:val="24"/>
        </w:rPr>
        <w:t>93</w:t>
      </w:r>
      <w:r w:rsidRPr="00684E55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A83A3C" w:rsidRPr="00684E55">
        <w:rPr>
          <w:rFonts w:ascii="Times New Roman" w:hAnsi="Times New Roman" w:cs="Times New Roman"/>
          <w:bCs/>
          <w:sz w:val="24"/>
          <w:szCs w:val="24"/>
        </w:rPr>
        <w:t>Ласточка</w:t>
      </w:r>
      <w:r w:rsidRPr="00684E55">
        <w:rPr>
          <w:rFonts w:ascii="Times New Roman" w:hAnsi="Times New Roman" w:cs="Times New Roman"/>
          <w:bCs/>
          <w:sz w:val="24"/>
          <w:szCs w:val="24"/>
        </w:rPr>
        <w:t xml:space="preserve">» </w:t>
      </w:r>
      <w:r w:rsidRPr="00684E55">
        <w:rPr>
          <w:rFonts w:ascii="Times New Roman" w:hAnsi="Times New Roman" w:cs="Times New Roman"/>
          <w:sz w:val="24"/>
          <w:szCs w:val="24"/>
        </w:rPr>
        <w:t>прош</w:t>
      </w:r>
      <w:r w:rsidR="0026353A" w:rsidRPr="00684E55">
        <w:rPr>
          <w:rFonts w:ascii="Times New Roman" w:hAnsi="Times New Roman" w:cs="Times New Roman"/>
          <w:sz w:val="24"/>
          <w:szCs w:val="24"/>
        </w:rPr>
        <w:t>ла неделя театров. Средние, старшие и подготовительные группы подготовили  инсценировки сказок с применением музыкального сопровождения и использования костюмов. Первый опыт таких показов театров показал огромную плодотворную работы воспитателей с детьми в формирования у дошкольников связной речи, актерского мастерства, выразительного декламирования произведений.</w:t>
      </w:r>
    </w:p>
    <w:p w:rsidR="00520793" w:rsidRPr="00684E55" w:rsidRDefault="00AC7266" w:rsidP="004504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b/>
          <w:sz w:val="24"/>
          <w:szCs w:val="24"/>
          <w:u w:val="single"/>
        </w:rPr>
        <w:t xml:space="preserve">Вывод: </w:t>
      </w:r>
      <w:r w:rsidR="00520793" w:rsidRPr="00684E55">
        <w:rPr>
          <w:rFonts w:ascii="Times New Roman" w:hAnsi="Times New Roman" w:cs="Times New Roman"/>
          <w:sz w:val="24"/>
          <w:szCs w:val="24"/>
        </w:rPr>
        <w:t xml:space="preserve">По результатам мониторинга образовательного процесса за 1 полугодие 2021/2022 учебного года, высокий уровень по речевому развитию составил – </w:t>
      </w:r>
      <w:r w:rsidR="00053E70">
        <w:rPr>
          <w:rFonts w:ascii="Times New Roman" w:hAnsi="Times New Roman" w:cs="Times New Roman"/>
          <w:sz w:val="24"/>
          <w:szCs w:val="24"/>
        </w:rPr>
        <w:t>43</w:t>
      </w:r>
      <w:r w:rsidR="00520793" w:rsidRPr="00684E55">
        <w:rPr>
          <w:rFonts w:ascii="Times New Roman" w:hAnsi="Times New Roman" w:cs="Times New Roman"/>
          <w:sz w:val="24"/>
          <w:szCs w:val="24"/>
        </w:rPr>
        <w:t xml:space="preserve">%, средний – </w:t>
      </w:r>
      <w:r w:rsidR="00053E70">
        <w:rPr>
          <w:rFonts w:ascii="Times New Roman" w:hAnsi="Times New Roman" w:cs="Times New Roman"/>
          <w:sz w:val="24"/>
          <w:szCs w:val="24"/>
        </w:rPr>
        <w:t>38</w:t>
      </w:r>
      <w:r w:rsidR="00520793" w:rsidRPr="00684E55">
        <w:rPr>
          <w:rFonts w:ascii="Times New Roman" w:hAnsi="Times New Roman" w:cs="Times New Roman"/>
          <w:sz w:val="24"/>
          <w:szCs w:val="24"/>
        </w:rPr>
        <w:t xml:space="preserve">%, низкий </w:t>
      </w:r>
      <w:r w:rsidR="00053E70">
        <w:rPr>
          <w:rFonts w:ascii="Times New Roman" w:hAnsi="Times New Roman" w:cs="Times New Roman"/>
          <w:sz w:val="24"/>
          <w:szCs w:val="24"/>
        </w:rPr>
        <w:t>19</w:t>
      </w:r>
      <w:r w:rsidR="00520793" w:rsidRPr="00684E55">
        <w:rPr>
          <w:rFonts w:ascii="Times New Roman" w:hAnsi="Times New Roman" w:cs="Times New Roman"/>
          <w:sz w:val="24"/>
          <w:szCs w:val="24"/>
        </w:rPr>
        <w:t>%.</w:t>
      </w:r>
    </w:p>
    <w:p w:rsidR="00053E70" w:rsidRPr="00053E70" w:rsidRDefault="00520793" w:rsidP="00053E70">
      <w:pPr>
        <w:tabs>
          <w:tab w:val="left" w:pos="1701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В годовом плане на 202</w:t>
      </w:r>
      <w:r w:rsidR="00053E70">
        <w:rPr>
          <w:rFonts w:ascii="Times New Roman" w:hAnsi="Times New Roman" w:cs="Times New Roman"/>
          <w:sz w:val="24"/>
          <w:szCs w:val="24"/>
        </w:rPr>
        <w:t>2</w:t>
      </w:r>
      <w:r w:rsidRPr="00684E55">
        <w:rPr>
          <w:rFonts w:ascii="Times New Roman" w:hAnsi="Times New Roman" w:cs="Times New Roman"/>
          <w:sz w:val="24"/>
          <w:szCs w:val="24"/>
        </w:rPr>
        <w:t>/202</w:t>
      </w:r>
      <w:r w:rsidR="00053E70">
        <w:rPr>
          <w:rFonts w:ascii="Times New Roman" w:hAnsi="Times New Roman" w:cs="Times New Roman"/>
          <w:sz w:val="24"/>
          <w:szCs w:val="24"/>
        </w:rPr>
        <w:t>3</w:t>
      </w:r>
      <w:r w:rsidRPr="00684E55">
        <w:rPr>
          <w:rFonts w:ascii="Times New Roman" w:hAnsi="Times New Roman" w:cs="Times New Roman"/>
          <w:sz w:val="24"/>
          <w:szCs w:val="24"/>
        </w:rPr>
        <w:t xml:space="preserve"> учебный год поставлена задача: </w:t>
      </w:r>
      <w:r w:rsidR="00053E70" w:rsidRPr="00053E70">
        <w:rPr>
          <w:rFonts w:ascii="Times New Roman" w:hAnsi="Times New Roman" w:cs="Times New Roman"/>
          <w:sz w:val="24"/>
          <w:szCs w:val="24"/>
        </w:rPr>
        <w:t>Продолжить работу педагогического коллектива по развитию</w:t>
      </w:r>
      <w:r w:rsidR="00053E70" w:rsidRPr="00053E7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53E70" w:rsidRPr="00053E70">
        <w:rPr>
          <w:rFonts w:ascii="Times New Roman" w:hAnsi="Times New Roman" w:cs="Times New Roman"/>
          <w:sz w:val="24"/>
          <w:szCs w:val="24"/>
        </w:rPr>
        <w:t>связной речи и речевого творчества дошкольников с использованием</w:t>
      </w:r>
      <w:r w:rsidR="00053E70" w:rsidRPr="00053E7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53E70" w:rsidRPr="00053E70">
        <w:rPr>
          <w:rFonts w:ascii="Times New Roman" w:hAnsi="Times New Roman" w:cs="Times New Roman"/>
          <w:sz w:val="24"/>
          <w:szCs w:val="24"/>
        </w:rPr>
        <w:t xml:space="preserve">эффективных методик: театральной деятельности и произведений художественной литературы в условиях ФГОС ДО. </w:t>
      </w:r>
    </w:p>
    <w:p w:rsidR="00520793" w:rsidRPr="00684E55" w:rsidRDefault="00520793" w:rsidP="004504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 xml:space="preserve">Решение данной задачи выполнялось благодаря систематической работе: проведению различных мероприятий, организации открытых ООД по развитию речи, мастер-классов, консультации, театральных недель. По итогам работы над повышением качества обучения по речевому развитию в январе месяце был проведен педагогический совет № 3 </w:t>
      </w:r>
      <w:r w:rsidR="00053E70" w:rsidRPr="00053E70">
        <w:rPr>
          <w:rStyle w:val="extended-textshort"/>
          <w:rFonts w:ascii="Times New Roman" w:hAnsi="Times New Roman" w:cs="Times New Roman"/>
          <w:i/>
          <w:sz w:val="24"/>
          <w:szCs w:val="24"/>
        </w:rPr>
        <w:t>«</w:t>
      </w:r>
      <w:r w:rsidR="00053E70" w:rsidRPr="00053E70">
        <w:rPr>
          <w:rStyle w:val="extended-textshort"/>
          <w:rFonts w:ascii="Times New Roman" w:hAnsi="Times New Roman" w:cs="Times New Roman"/>
          <w:bCs/>
          <w:i/>
          <w:sz w:val="24"/>
          <w:szCs w:val="24"/>
        </w:rPr>
        <w:t>Развитие</w:t>
      </w:r>
      <w:r w:rsidR="00053E70" w:rsidRPr="00053E70">
        <w:rPr>
          <w:rStyle w:val="extended-textshort"/>
          <w:rFonts w:ascii="Times New Roman" w:hAnsi="Times New Roman" w:cs="Times New Roman"/>
          <w:i/>
          <w:sz w:val="24"/>
          <w:szCs w:val="24"/>
        </w:rPr>
        <w:t xml:space="preserve"> </w:t>
      </w:r>
      <w:r w:rsidR="00053E70" w:rsidRPr="00053E70">
        <w:rPr>
          <w:rStyle w:val="extended-textshort"/>
          <w:rFonts w:ascii="Times New Roman" w:hAnsi="Times New Roman" w:cs="Times New Roman"/>
          <w:bCs/>
          <w:i/>
          <w:sz w:val="24"/>
          <w:szCs w:val="24"/>
        </w:rPr>
        <w:t>речи</w:t>
      </w:r>
      <w:r w:rsidR="00053E70" w:rsidRPr="00053E70">
        <w:rPr>
          <w:rStyle w:val="extended-textshort"/>
          <w:rFonts w:ascii="Times New Roman" w:hAnsi="Times New Roman" w:cs="Times New Roman"/>
          <w:i/>
          <w:sz w:val="24"/>
          <w:szCs w:val="24"/>
        </w:rPr>
        <w:t xml:space="preserve"> у детей </w:t>
      </w:r>
      <w:r w:rsidR="00053E70" w:rsidRPr="00053E70">
        <w:rPr>
          <w:rStyle w:val="extended-textshort"/>
          <w:rFonts w:ascii="Times New Roman" w:hAnsi="Times New Roman" w:cs="Times New Roman"/>
          <w:bCs/>
          <w:i/>
          <w:sz w:val="24"/>
          <w:szCs w:val="24"/>
        </w:rPr>
        <w:t>дошкольного</w:t>
      </w:r>
      <w:r w:rsidR="00053E70" w:rsidRPr="00053E70">
        <w:rPr>
          <w:rStyle w:val="extended-textshort"/>
          <w:rFonts w:ascii="Times New Roman" w:hAnsi="Times New Roman" w:cs="Times New Roman"/>
          <w:i/>
          <w:sz w:val="24"/>
          <w:szCs w:val="24"/>
        </w:rPr>
        <w:t xml:space="preserve"> возраста различными эффективными методами»</w:t>
      </w:r>
      <w:r w:rsidRPr="00053E70">
        <w:rPr>
          <w:rFonts w:ascii="Times New Roman" w:hAnsi="Times New Roman" w:cs="Times New Roman"/>
          <w:sz w:val="24"/>
          <w:szCs w:val="24"/>
        </w:rPr>
        <w:t>.</w:t>
      </w:r>
      <w:r w:rsidRPr="00684E55">
        <w:rPr>
          <w:rFonts w:ascii="Times New Roman" w:hAnsi="Times New Roman" w:cs="Times New Roman"/>
          <w:sz w:val="24"/>
          <w:szCs w:val="24"/>
        </w:rPr>
        <w:t xml:space="preserve"> По итогам педсовета была выявлена качественная работа коллектива в решении данной задачи и намечены дальнейшие пути для работы в данном направлении.</w:t>
      </w:r>
    </w:p>
    <w:p w:rsidR="00520793" w:rsidRPr="00684E55" w:rsidRDefault="00520793" w:rsidP="004504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E55">
        <w:rPr>
          <w:rFonts w:ascii="Times New Roman" w:hAnsi="Times New Roman" w:cs="Times New Roman"/>
          <w:sz w:val="24"/>
          <w:szCs w:val="24"/>
        </w:rPr>
        <w:t>Также в начале учебного года была создана творческая группа по речевому развитию. В теч.учебного года творческая группа из 4 опытных воспитателей проводила различные мероприятия, конкурсы, консультации для педагогов, присутствовала на ООД по развитию речи у всех педагогов. По итогам просмотренных занятий проводился анализ и давались консультации. Во всех группах обновился раздаточный материал, пополнились картотеки речевыми пятиминутками, скороговорками, логоритмической гимнастикой, наглядным материалом и т.д.</w:t>
      </w:r>
    </w:p>
    <w:p w:rsidR="00520793" w:rsidRPr="00684E55" w:rsidRDefault="00520793" w:rsidP="004504CA">
      <w:pPr>
        <w:spacing w:line="276" w:lineRule="auto"/>
        <w:jc w:val="both"/>
        <w:rPr>
          <w:rStyle w:val="c5"/>
          <w:rFonts w:ascii="Times New Roman" w:hAnsi="Times New Roman" w:cs="Times New Roman"/>
          <w:sz w:val="24"/>
          <w:szCs w:val="24"/>
        </w:rPr>
      </w:pPr>
      <w:r w:rsidRPr="00684E55">
        <w:rPr>
          <w:rStyle w:val="c7"/>
          <w:rFonts w:ascii="Times New Roman" w:hAnsi="Times New Roman" w:cs="Times New Roman"/>
          <w:sz w:val="24"/>
          <w:szCs w:val="24"/>
        </w:rPr>
        <w:t xml:space="preserve">По итогам работы творческой группы можно сделать вывод о том, что </w:t>
      </w:r>
      <w:r w:rsidRPr="00684E55">
        <w:rPr>
          <w:rFonts w:ascii="Times New Roman" w:hAnsi="Times New Roman" w:cs="Times New Roman"/>
          <w:sz w:val="24"/>
          <w:szCs w:val="24"/>
        </w:rPr>
        <w:t>творческая группа педагогов</w:t>
      </w:r>
      <w:r w:rsidRPr="00684E55">
        <w:rPr>
          <w:rStyle w:val="c7"/>
          <w:rFonts w:ascii="Times New Roman" w:hAnsi="Times New Roman" w:cs="Times New Roman"/>
          <w:sz w:val="24"/>
          <w:szCs w:val="24"/>
        </w:rPr>
        <w:t xml:space="preserve">  имеет большой потенциал в повышении профессиональной компетенции педагогов в аспекте речевого развития дошкольников, так как творческая группа – это коллектив единомышленников, </w:t>
      </w:r>
      <w:r w:rsidRPr="00684E55">
        <w:rPr>
          <w:rStyle w:val="c5"/>
          <w:rFonts w:ascii="Times New Roman" w:hAnsi="Times New Roman" w:cs="Times New Roman"/>
          <w:sz w:val="24"/>
          <w:szCs w:val="24"/>
        </w:rPr>
        <w:t>команда, в которой допускаются свобода суждений, мнений, критика, противоречия по решаемым проблемам, если они ведут к результатам.</w:t>
      </w:r>
    </w:p>
    <w:p w:rsidR="00AC7266" w:rsidRPr="00684E55" w:rsidRDefault="00520793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</w:pPr>
      <w:r w:rsidRPr="00684E55">
        <w:rPr>
          <w:rStyle w:val="c5"/>
        </w:rPr>
        <w:t>Мониторинг на конец 202</w:t>
      </w:r>
      <w:r w:rsidR="00053E70">
        <w:rPr>
          <w:rStyle w:val="c5"/>
        </w:rPr>
        <w:t>2</w:t>
      </w:r>
      <w:r w:rsidRPr="00684E55">
        <w:rPr>
          <w:rStyle w:val="c5"/>
        </w:rPr>
        <w:t>/2</w:t>
      </w:r>
      <w:r w:rsidR="00053E70">
        <w:rPr>
          <w:rStyle w:val="c5"/>
        </w:rPr>
        <w:t>3</w:t>
      </w:r>
      <w:r w:rsidRPr="00684E55">
        <w:rPr>
          <w:rStyle w:val="c5"/>
        </w:rPr>
        <w:t xml:space="preserve"> учебного года показал, что уровень усвоения программного материала по развитию речи вырос и составил: высокий  - </w:t>
      </w:r>
      <w:r w:rsidR="00053E70">
        <w:rPr>
          <w:rStyle w:val="c5"/>
        </w:rPr>
        <w:t>63</w:t>
      </w:r>
      <w:r w:rsidRPr="00684E55">
        <w:rPr>
          <w:rStyle w:val="c5"/>
        </w:rPr>
        <w:t>%, средний – 3</w:t>
      </w:r>
      <w:r w:rsidR="00053E70">
        <w:rPr>
          <w:rStyle w:val="c5"/>
        </w:rPr>
        <w:t>7</w:t>
      </w:r>
      <w:r w:rsidRPr="00684E55">
        <w:rPr>
          <w:rStyle w:val="c5"/>
        </w:rPr>
        <w:t>%. Из данного мониторинга следует сделать вывод, что работа по речевому развитию детей  в детском саду ведется на хорошем уровне, но не стоит останавливаться на достигнутом, необходимо искать и добавлять новые формы и методы работы в данном направлении.</w:t>
      </w:r>
      <w:r w:rsidR="00AC7266" w:rsidRPr="00684E55">
        <w:t xml:space="preserve">  </w:t>
      </w:r>
    </w:p>
    <w:p w:rsidR="00AC7266" w:rsidRPr="00684E55" w:rsidRDefault="00AC7266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  <w:rPr>
          <w:b/>
          <w:u w:val="single"/>
        </w:rPr>
      </w:pPr>
      <w:r w:rsidRPr="00684E55">
        <w:rPr>
          <w:b/>
          <w:u w:val="single"/>
        </w:rPr>
        <w:t xml:space="preserve">Перспектива: </w:t>
      </w:r>
    </w:p>
    <w:p w:rsidR="00E36D31" w:rsidRPr="00684E55" w:rsidRDefault="00AC7266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</w:pPr>
      <w:r w:rsidRPr="00684E55">
        <w:t>- организаци</w:t>
      </w:r>
      <w:r w:rsidR="00E36D31" w:rsidRPr="00684E55">
        <w:t xml:space="preserve">я </w:t>
      </w:r>
      <w:r w:rsidR="0026353A" w:rsidRPr="00684E55">
        <w:t xml:space="preserve">ежегодной </w:t>
      </w:r>
      <w:r w:rsidR="00E36D31" w:rsidRPr="00684E55">
        <w:t>театральной недели в ДОУ с целью развития связной речи детей.</w:t>
      </w:r>
    </w:p>
    <w:p w:rsidR="00AC7266" w:rsidRPr="00684E55" w:rsidRDefault="00AC7266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</w:pPr>
      <w:r w:rsidRPr="00684E55">
        <w:t xml:space="preserve">- </w:t>
      </w:r>
      <w:r w:rsidR="0026353A" w:rsidRPr="00684E55">
        <w:t>организация</w:t>
      </w:r>
      <w:r w:rsidRPr="00684E55">
        <w:t xml:space="preserve"> ежегодного конкурса защиты проектов среди воспитанников подготовительных групп «</w:t>
      </w:r>
      <w:r w:rsidR="004A5824" w:rsidRPr="00684E55">
        <w:t>Я хочу стать…</w:t>
      </w:r>
      <w:r w:rsidRPr="00684E55">
        <w:t xml:space="preserve">» - особенностью которого является личная </w:t>
      </w:r>
      <w:r w:rsidRPr="00684E55">
        <w:lastRenderedPageBreak/>
        <w:t>презентация своего проекта каждым ребёнком о профессии кого-то из родных, либо профессии, которую он желает получить в будущем.</w:t>
      </w:r>
    </w:p>
    <w:p w:rsidR="00AC7266" w:rsidRPr="00684E55" w:rsidRDefault="00AC7266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</w:pPr>
      <w:r w:rsidRPr="00684E55">
        <w:t xml:space="preserve">- </w:t>
      </w:r>
      <w:r w:rsidR="004A5824" w:rsidRPr="00684E55">
        <w:t xml:space="preserve">необходимость организации </w:t>
      </w:r>
      <w:r w:rsidRPr="00684E55">
        <w:t xml:space="preserve">тематических </w:t>
      </w:r>
      <w:r w:rsidR="004A5824" w:rsidRPr="00684E55">
        <w:t>конкурсов чтецов каждый квартал, с целью развития речи у детей.</w:t>
      </w:r>
    </w:p>
    <w:p w:rsidR="00AC7266" w:rsidRDefault="00AC7266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</w:pPr>
      <w:r w:rsidRPr="00684E55">
        <w:t>- формирование у родителей воспитанников мотивации к ознакомлению с художественной литературой в семье.</w:t>
      </w:r>
    </w:p>
    <w:p w:rsidR="00053E70" w:rsidRPr="00684E55" w:rsidRDefault="00053E70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</w:pPr>
      <w:r>
        <w:t>- ежегодное обновление картотек чистоговорок, скороговорок, считалок и т.д. с целью эффективного развития речи детей.</w:t>
      </w:r>
    </w:p>
    <w:p w:rsidR="00AC7266" w:rsidRPr="00684E55" w:rsidRDefault="00AC7266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</w:pPr>
    </w:p>
    <w:p w:rsidR="007C051B" w:rsidRPr="007C051B" w:rsidRDefault="00AC7266" w:rsidP="007C051B">
      <w:pPr>
        <w:tabs>
          <w:tab w:val="left" w:pos="1701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09FF">
        <w:rPr>
          <w:rFonts w:ascii="Times New Roman" w:hAnsi="Times New Roman" w:cs="Times New Roman"/>
          <w:b/>
          <w:sz w:val="24"/>
          <w:szCs w:val="24"/>
          <w:u w:val="single"/>
        </w:rPr>
        <w:t>Задача:</w:t>
      </w:r>
      <w:r w:rsidRPr="007C05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051B" w:rsidRPr="007C051B">
        <w:rPr>
          <w:rFonts w:ascii="Times New Roman" w:hAnsi="Times New Roman" w:cs="Times New Roman"/>
          <w:b/>
          <w:sz w:val="24"/>
          <w:szCs w:val="24"/>
        </w:rPr>
        <w:t>Повышать качество образовательной работы через организацию предметно-развивающей среды по экологическому воспитанию детей и взаимодействие с семьями воспитанников.</w:t>
      </w:r>
    </w:p>
    <w:p w:rsidR="00B95E2E" w:rsidRPr="00684E55" w:rsidRDefault="00536A55" w:rsidP="00D2126E">
      <w:pPr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84E55">
        <w:rPr>
          <w:rStyle w:val="extended-textshort"/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961F7" w:rsidRPr="00D2126E" w:rsidRDefault="001961F7" w:rsidP="00D2126E">
      <w:pPr>
        <w:pStyle w:val="a5"/>
        <w:spacing w:before="0" w:beforeAutospacing="0" w:after="0" w:afterAutospacing="0"/>
        <w:ind w:firstLine="851"/>
        <w:jc w:val="both"/>
      </w:pPr>
      <w:r w:rsidRPr="00684E55">
        <w:t xml:space="preserve">С целью </w:t>
      </w:r>
      <w:r w:rsidRPr="00D2126E">
        <w:t>выполнения данной задачи были проведены следующие мероприятия:</w:t>
      </w:r>
    </w:p>
    <w:p w:rsidR="001961F7" w:rsidRPr="00D2126E" w:rsidRDefault="001961F7" w:rsidP="00DC0EF3">
      <w:pPr>
        <w:pStyle w:val="a5"/>
        <w:numPr>
          <w:ilvl w:val="0"/>
          <w:numId w:val="18"/>
        </w:numPr>
        <w:spacing w:before="0" w:beforeAutospacing="0" w:after="0" w:afterAutospacing="0"/>
        <w:ind w:left="0" w:firstLine="851"/>
        <w:jc w:val="both"/>
      </w:pPr>
      <w:r w:rsidRPr="00D2126E">
        <w:t>Педсовет «</w:t>
      </w:r>
      <w:r w:rsidR="00CE09FF" w:rsidRPr="00D2126E">
        <w:t>«Организация работы по экологическому воспитанию детей дошкольного возраста»</w:t>
      </w:r>
      <w:r w:rsidRPr="00D2126E">
        <w:t>;</w:t>
      </w:r>
    </w:p>
    <w:p w:rsidR="001961F7" w:rsidRPr="00D2126E" w:rsidRDefault="001961F7" w:rsidP="00DC0EF3">
      <w:pPr>
        <w:pStyle w:val="a5"/>
        <w:numPr>
          <w:ilvl w:val="0"/>
          <w:numId w:val="18"/>
        </w:numPr>
        <w:spacing w:before="0" w:beforeAutospacing="0" w:after="0" w:afterAutospacing="0"/>
        <w:ind w:left="0" w:firstLine="851"/>
        <w:jc w:val="both"/>
      </w:pPr>
      <w:r w:rsidRPr="00D2126E">
        <w:t xml:space="preserve">Выступление из опыта работы:  </w:t>
      </w:r>
      <w:r w:rsidR="00CE09FF" w:rsidRPr="00D2126E">
        <w:t xml:space="preserve">«Модель экологического воспитания дошкольника», «Взаимодействие ДОУ и семьи по экологическому </w:t>
      </w:r>
      <w:r w:rsidR="00CE09FF" w:rsidRPr="00D2126E">
        <w:rPr>
          <w:rStyle w:val="a6"/>
          <w:b w:val="0"/>
        </w:rPr>
        <w:t>воспитанию дошкольников</w:t>
      </w:r>
      <w:r w:rsidR="00CE09FF" w:rsidRPr="00D2126E">
        <w:t xml:space="preserve">», «Игры, как средство экологического воспитания дошкольников», «Лекарственные друзья» по программе дополнительного образования, «Игры экологического характера», </w:t>
      </w:r>
      <w:r w:rsidR="00E57F39" w:rsidRPr="00D2126E">
        <w:t>;</w:t>
      </w:r>
    </w:p>
    <w:p w:rsidR="00E57F39" w:rsidRPr="00D2126E" w:rsidRDefault="001961F7" w:rsidP="00DC0EF3">
      <w:pPr>
        <w:pStyle w:val="a5"/>
        <w:numPr>
          <w:ilvl w:val="0"/>
          <w:numId w:val="18"/>
        </w:numPr>
        <w:spacing w:before="0" w:beforeAutospacing="0" w:after="0" w:afterAutospacing="0"/>
        <w:ind w:left="0" w:firstLine="851"/>
        <w:jc w:val="both"/>
      </w:pPr>
      <w:r w:rsidRPr="00D2126E">
        <w:t xml:space="preserve">Конкурс </w:t>
      </w:r>
      <w:r w:rsidR="00E57F39" w:rsidRPr="00D2126E">
        <w:t xml:space="preserve"> среди групп</w:t>
      </w:r>
      <w:r w:rsidR="00655C23" w:rsidRPr="00D2126E">
        <w:t xml:space="preserve"> </w:t>
      </w:r>
      <w:r w:rsidR="00CE09FF" w:rsidRPr="00D2126E">
        <w:t>«Лучший экологический уголок наблюдений и экспериментальной деятельности в природе»</w:t>
      </w:r>
      <w:r w:rsidR="00E57F39" w:rsidRPr="00D2126E">
        <w:t xml:space="preserve"> </w:t>
      </w:r>
    </w:p>
    <w:p w:rsidR="001961F7" w:rsidRPr="00D2126E" w:rsidRDefault="00E57F39" w:rsidP="00DC0EF3">
      <w:pPr>
        <w:pStyle w:val="a5"/>
        <w:numPr>
          <w:ilvl w:val="0"/>
          <w:numId w:val="18"/>
        </w:numPr>
        <w:spacing w:before="0" w:beforeAutospacing="0" w:after="0" w:afterAutospacing="0"/>
        <w:ind w:left="0" w:firstLine="851"/>
        <w:jc w:val="both"/>
      </w:pPr>
      <w:r w:rsidRPr="00D2126E">
        <w:rPr>
          <w:bCs/>
          <w:iCs/>
        </w:rPr>
        <w:t>Работа с р</w:t>
      </w:r>
      <w:r w:rsidR="00CE09FF" w:rsidRPr="00D2126E">
        <w:rPr>
          <w:bCs/>
          <w:iCs/>
        </w:rPr>
        <w:t>одителями, анкетирование</w:t>
      </w:r>
      <w:r w:rsidRPr="00D2126E">
        <w:rPr>
          <w:bCs/>
          <w:iCs/>
        </w:rPr>
        <w:t xml:space="preserve"> </w:t>
      </w:r>
      <w:r w:rsidR="00CE09FF" w:rsidRPr="00D2126E">
        <w:t>«Как наша семья помогает беречь природу»</w:t>
      </w:r>
    </w:p>
    <w:p w:rsidR="001961F7" w:rsidRPr="00D2126E" w:rsidRDefault="00CE09FF" w:rsidP="00DC0EF3">
      <w:pPr>
        <w:pStyle w:val="a5"/>
        <w:numPr>
          <w:ilvl w:val="0"/>
          <w:numId w:val="18"/>
        </w:numPr>
        <w:spacing w:before="0" w:beforeAutospacing="0" w:after="0" w:afterAutospacing="0"/>
        <w:ind w:left="0" w:firstLine="851"/>
        <w:jc w:val="both"/>
      </w:pPr>
      <w:r w:rsidRPr="00D2126E">
        <w:rPr>
          <w:bCs/>
          <w:iCs/>
        </w:rPr>
        <w:t>Выставка рисунков «Наши друзья в природе»</w:t>
      </w:r>
      <w:r w:rsidR="001961F7" w:rsidRPr="00D2126E">
        <w:rPr>
          <w:lang w:val="tt-RU"/>
        </w:rPr>
        <w:t>;</w:t>
      </w:r>
    </w:p>
    <w:p w:rsidR="00CE09FF" w:rsidRPr="00D2126E" w:rsidRDefault="00CE09FF" w:rsidP="00DC0EF3">
      <w:pPr>
        <w:pStyle w:val="a5"/>
        <w:numPr>
          <w:ilvl w:val="0"/>
          <w:numId w:val="18"/>
        </w:numPr>
        <w:spacing w:before="0" w:beforeAutospacing="0" w:after="0" w:afterAutospacing="0"/>
        <w:ind w:left="0" w:firstLine="851"/>
        <w:jc w:val="both"/>
      </w:pPr>
      <w:r w:rsidRPr="00D2126E">
        <w:t>Деловая игра на педагогическом часе «Экологическая грамотность</w:t>
      </w:r>
      <w:r w:rsidRPr="00D2126E">
        <w:rPr>
          <w:rStyle w:val="a6"/>
        </w:rPr>
        <w:t>»</w:t>
      </w:r>
    </w:p>
    <w:p w:rsidR="00D2126E" w:rsidRDefault="00D2126E" w:rsidP="00D2126E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126E" w:rsidRPr="00D2126E" w:rsidRDefault="00D2126E" w:rsidP="00D2126E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последние годы работы была создана целостная система, пронизывающая все виды детской деятельности и направленная на решение следующих задач: </w:t>
      </w:r>
    </w:p>
    <w:p w:rsidR="00D2126E" w:rsidRPr="00D2126E" w:rsidRDefault="00D2126E" w:rsidP="00DC0EF3">
      <w:pPr>
        <w:pStyle w:val="a7"/>
        <w:numPr>
          <w:ilvl w:val="0"/>
          <w:numId w:val="29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положительных нравственных качеств, побуждающих детей к соблюдению норм поведения в природе, в обществе; </w:t>
      </w:r>
    </w:p>
    <w:p w:rsidR="00D2126E" w:rsidRPr="00D2126E" w:rsidRDefault="00D2126E" w:rsidP="00DC0EF3">
      <w:pPr>
        <w:pStyle w:val="a7"/>
        <w:numPr>
          <w:ilvl w:val="0"/>
          <w:numId w:val="29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этических и эстетических чувств, развитие эмоций, чувства эмпатии; </w:t>
      </w:r>
    </w:p>
    <w:p w:rsidR="00D2126E" w:rsidRPr="00D2126E" w:rsidRDefault="00D2126E" w:rsidP="00DC0EF3">
      <w:pPr>
        <w:pStyle w:val="a7"/>
        <w:numPr>
          <w:ilvl w:val="0"/>
          <w:numId w:val="29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познавательных, практических и творческих умений экологического характера. </w:t>
      </w:r>
    </w:p>
    <w:p w:rsidR="00D2126E" w:rsidRPr="00D2126E" w:rsidRDefault="00D2126E" w:rsidP="00D2126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построении системы экологической работы мы обратили особое внимание на следующие основные направления: </w:t>
      </w:r>
    </w:p>
    <w:p w:rsidR="00D2126E" w:rsidRPr="00D2126E" w:rsidRDefault="00D2126E" w:rsidP="00DC0EF3">
      <w:pPr>
        <w:numPr>
          <w:ilvl w:val="0"/>
          <w:numId w:val="30"/>
        </w:numPr>
        <w:tabs>
          <w:tab w:val="clear" w:pos="720"/>
          <w:tab w:val="num" w:pos="426"/>
        </w:tabs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Познавательное направление работы включает цикл познавательных мероприятий (используются следующие формы: дидактические игры, беседы, путешествия, спектакли, викторины), которые способствуют более глубокому расширению экологических знаний воспитанников. </w:t>
      </w:r>
    </w:p>
    <w:p w:rsidR="00D2126E" w:rsidRPr="00D2126E" w:rsidRDefault="00D2126E" w:rsidP="00DC0EF3">
      <w:pPr>
        <w:numPr>
          <w:ilvl w:val="0"/>
          <w:numId w:val="30"/>
        </w:numPr>
        <w:tabs>
          <w:tab w:val="clear" w:pos="720"/>
          <w:tab w:val="num" w:pos="426"/>
        </w:tabs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Познавательно-развлекательное направление ставит целью знакомство детей с компонентами живой и неживой природы, влияние деятельности человека на эти компоненты в игровой занимательной форме: театрализованные представления на экологическую тему, праздники, утренники, экологические игры, игры-путешествия. </w:t>
      </w:r>
    </w:p>
    <w:p w:rsidR="00D2126E" w:rsidRPr="00D2126E" w:rsidRDefault="00D2126E" w:rsidP="00DC0EF3">
      <w:pPr>
        <w:numPr>
          <w:ilvl w:val="0"/>
          <w:numId w:val="30"/>
        </w:numPr>
        <w:tabs>
          <w:tab w:val="clear" w:pos="720"/>
          <w:tab w:val="num" w:pos="426"/>
        </w:tabs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растительного и животного мира, ландшафтов родного края, связанно с практическими делами (практическое направление работы) - совместные с родителями акции по озеленению групповых комнат, территории ДОУ, работа на огороде и аптекарской клумбе, оформление  цветников, акции по охране редких цветов, подкормке птиц, изготовление и развешивание кормушек и скворечников, способствуют привитию бережного отношения воспитанников к родной природе. </w:t>
      </w:r>
    </w:p>
    <w:p w:rsidR="00D2126E" w:rsidRPr="00D2126E" w:rsidRDefault="00D2126E" w:rsidP="00DC0EF3">
      <w:pPr>
        <w:numPr>
          <w:ilvl w:val="0"/>
          <w:numId w:val="28"/>
        </w:numPr>
        <w:tabs>
          <w:tab w:val="clear" w:pos="720"/>
          <w:tab w:val="num" w:pos="426"/>
        </w:tabs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Исследовательское направление работы осуществляется в рамках следующих мероприятий: проектной деятельности, экскурсий в природу, фенологических наблюдений, опытов которые способствуют развитию мышления, анализу полученных результатов. </w:t>
      </w:r>
    </w:p>
    <w:p w:rsidR="00CE09FF" w:rsidRPr="00D2126E" w:rsidRDefault="00CE09FF" w:rsidP="00D2126E">
      <w:pPr>
        <w:pStyle w:val="c0"/>
        <w:spacing w:before="0" w:beforeAutospacing="0" w:after="0" w:afterAutospacing="0"/>
        <w:ind w:firstLine="851"/>
        <w:jc w:val="both"/>
        <w:rPr>
          <w:rStyle w:val="c1"/>
        </w:rPr>
      </w:pPr>
    </w:p>
    <w:p w:rsidR="00D2126E" w:rsidRPr="00D2126E" w:rsidRDefault="00D2126E" w:rsidP="00D2126E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с удовольствием принимают участие в природоохранных акциях, которые учат любить свой дом, заботиться о нём, наводить порядок. Ведь природа – наш общий дом.</w:t>
      </w:r>
    </w:p>
    <w:p w:rsidR="00D2126E" w:rsidRPr="00D2126E" w:rsidRDefault="00D2126E" w:rsidP="00D2126E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всех группа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D21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 оборудованы уголки  природы, где собраны разные виды комнатных растений. В зимнее время года на подоконниках групповых комнат размещается мини огород, что позволяет ребятам выращивать овощи и в холодный период года.  </w:t>
      </w:r>
    </w:p>
    <w:p w:rsidR="001961F7" w:rsidRPr="00D2126E" w:rsidRDefault="001961F7" w:rsidP="00D2126E">
      <w:pPr>
        <w:pStyle w:val="c0"/>
        <w:spacing w:before="0" w:beforeAutospacing="0" w:after="0" w:afterAutospacing="0"/>
        <w:ind w:firstLine="851"/>
        <w:jc w:val="both"/>
      </w:pPr>
      <w:r w:rsidRPr="00D2126E">
        <w:rPr>
          <w:rStyle w:val="c1"/>
        </w:rPr>
        <w:t>.</w:t>
      </w:r>
    </w:p>
    <w:p w:rsidR="00CE09FF" w:rsidRPr="00D2126E" w:rsidRDefault="00D2126E" w:rsidP="00D2126E">
      <w:pPr>
        <w:pStyle w:val="c0"/>
        <w:spacing w:before="0" w:beforeAutospacing="0" w:after="0" w:afterAutospacing="0"/>
        <w:ind w:firstLine="851"/>
        <w:jc w:val="both"/>
        <w:rPr>
          <w:rStyle w:val="c1"/>
        </w:rPr>
      </w:pPr>
      <w:r w:rsidRPr="00D2126E">
        <w:rPr>
          <w:rStyle w:val="c1"/>
        </w:rPr>
        <w:t xml:space="preserve">Основная цель </w:t>
      </w:r>
      <w:r w:rsidR="001961F7" w:rsidRPr="00D2126E">
        <w:rPr>
          <w:rStyle w:val="c1"/>
        </w:rPr>
        <w:t xml:space="preserve"> задачи </w:t>
      </w:r>
      <w:r w:rsidRPr="00D2126E">
        <w:t>экологического образования является организация развивающей предметной среды. Предметная среда окружает ребенка и оказывает на него определенное влияние уже с первых минут его жизни. Важно, чтобы она стала развивающей, то есть обеспечивала развитие активной самостоятельной детской деятельности. Однако, чтобы предметный материал, который дается детям в свободное пользование, стал стимулятором, источником исследовательской, поисковой деятельности дошкольников, у них должен быть сформирован минимум знаний и способов действий, на которые можно опереться.</w:t>
      </w:r>
    </w:p>
    <w:p w:rsidR="001961F7" w:rsidRPr="00D2126E" w:rsidRDefault="00D2126E" w:rsidP="00D2126E">
      <w:pPr>
        <w:pStyle w:val="c0"/>
        <w:spacing w:before="0" w:beforeAutospacing="0" w:after="0" w:afterAutospacing="0"/>
        <w:jc w:val="both"/>
      </w:pPr>
      <w:r w:rsidRPr="00D2126E">
        <w:rPr>
          <w:rFonts w:eastAsiaTheme="minorHAnsi"/>
          <w:lang w:eastAsia="en-US"/>
        </w:rPr>
        <w:t>На огородных грядках дети выращивают овощные культуры (лук, томат, укроп, горох, редис, кабачки и др.), наблюдают за их ростом, узнают о коварных сорняках, проводят эксперименты («В какой почве лучше овощи растут», «О влиянии полива на жизнь растений»).</w:t>
      </w:r>
    </w:p>
    <w:p w:rsidR="001961F7" w:rsidRPr="00D2126E" w:rsidRDefault="001961F7" w:rsidP="00D2126E">
      <w:pPr>
        <w:pStyle w:val="c0"/>
        <w:spacing w:before="0" w:beforeAutospacing="0" w:after="0" w:afterAutospacing="0"/>
        <w:ind w:firstLine="851"/>
        <w:jc w:val="both"/>
        <w:rPr>
          <w:rStyle w:val="c1"/>
        </w:rPr>
      </w:pPr>
      <w:r w:rsidRPr="00D2126E">
        <w:rPr>
          <w:rStyle w:val="c1"/>
          <w:b/>
          <w:u w:val="single"/>
        </w:rPr>
        <w:t>Вывод:</w:t>
      </w:r>
      <w:r w:rsidRPr="00D2126E">
        <w:rPr>
          <w:rStyle w:val="c1"/>
        </w:rPr>
        <w:t xml:space="preserve"> несмотря на большую работу, проводимую по </w:t>
      </w:r>
      <w:r w:rsidR="00D2126E" w:rsidRPr="00D2126E">
        <w:rPr>
          <w:rStyle w:val="c1"/>
        </w:rPr>
        <w:t xml:space="preserve">экологическому воспитанию дошкольников </w:t>
      </w:r>
      <w:r w:rsidRPr="00D2126E">
        <w:rPr>
          <w:rStyle w:val="c1"/>
        </w:rPr>
        <w:t xml:space="preserve"> наблюдается недостаточное разнообразие демонст</w:t>
      </w:r>
      <w:r w:rsidR="00D2126E" w:rsidRPr="00D2126E">
        <w:rPr>
          <w:rStyle w:val="c1"/>
        </w:rPr>
        <w:t>рационного  материала в группах и дидактических игр.</w:t>
      </w:r>
      <w:r w:rsidRPr="00D2126E">
        <w:rPr>
          <w:rStyle w:val="c1"/>
        </w:rPr>
        <w:t xml:space="preserve"> </w:t>
      </w:r>
    </w:p>
    <w:p w:rsidR="001961F7" w:rsidRPr="00D2126E" w:rsidRDefault="001961F7" w:rsidP="00D2126E">
      <w:pPr>
        <w:pStyle w:val="c0"/>
        <w:spacing w:before="0" w:beforeAutospacing="0" w:after="0" w:afterAutospacing="0"/>
        <w:ind w:firstLine="851"/>
        <w:jc w:val="both"/>
        <w:rPr>
          <w:rStyle w:val="c1"/>
          <w:b/>
          <w:u w:val="single"/>
        </w:rPr>
      </w:pPr>
      <w:r w:rsidRPr="00D2126E">
        <w:rPr>
          <w:rStyle w:val="c1"/>
          <w:b/>
          <w:u w:val="single"/>
        </w:rPr>
        <w:t xml:space="preserve">Перспектива: </w:t>
      </w:r>
    </w:p>
    <w:p w:rsidR="00D2126E" w:rsidRPr="00D2126E" w:rsidRDefault="001961F7" w:rsidP="00D2126E">
      <w:pPr>
        <w:pStyle w:val="c0"/>
        <w:spacing w:before="0" w:beforeAutospacing="0" w:after="0" w:afterAutospacing="0"/>
        <w:ind w:firstLine="851"/>
        <w:jc w:val="both"/>
        <w:rPr>
          <w:rStyle w:val="c1"/>
        </w:rPr>
      </w:pPr>
      <w:r w:rsidRPr="00D2126E">
        <w:rPr>
          <w:rStyle w:val="c1"/>
        </w:rPr>
        <w:t>- дополнить</w:t>
      </w:r>
      <w:r w:rsidR="00D2126E" w:rsidRPr="00D2126E">
        <w:rPr>
          <w:rStyle w:val="c1"/>
        </w:rPr>
        <w:t xml:space="preserve"> экологические зоны демонстрационном материалом и дидактическими играми. Принимать активное участие в конкурсах экологического направления.</w:t>
      </w:r>
    </w:p>
    <w:p w:rsidR="001961F7" w:rsidRPr="00D2126E" w:rsidRDefault="001961F7" w:rsidP="00D2126E">
      <w:pPr>
        <w:pStyle w:val="c0"/>
        <w:spacing w:before="0" w:beforeAutospacing="0" w:after="0" w:afterAutospacing="0"/>
        <w:ind w:firstLine="851"/>
        <w:jc w:val="both"/>
        <w:rPr>
          <w:rStyle w:val="c1"/>
        </w:rPr>
      </w:pPr>
      <w:r w:rsidRPr="00D2126E">
        <w:rPr>
          <w:rStyle w:val="c1"/>
        </w:rPr>
        <w:t>.</w:t>
      </w:r>
    </w:p>
    <w:p w:rsidR="001961F7" w:rsidRPr="00D2126E" w:rsidRDefault="001961F7" w:rsidP="00D2126E">
      <w:pPr>
        <w:pStyle w:val="a5"/>
        <w:spacing w:before="0" w:beforeAutospacing="0" w:after="0" w:afterAutospacing="0" w:line="276" w:lineRule="auto"/>
        <w:ind w:firstLine="851"/>
        <w:jc w:val="both"/>
        <w:outlineLvl w:val="0"/>
        <w:rPr>
          <w:color w:val="000000"/>
        </w:rPr>
      </w:pPr>
      <w:r w:rsidRPr="00D2126E">
        <w:rPr>
          <w:color w:val="000000"/>
        </w:rPr>
        <w:t>Анализ выполнения годового плана показал правильность выбранных педагогическим коллективом приоритетов и результативность работы по выполнению Федерального государственного образовательного стандарта дошкольного образования.</w:t>
      </w:r>
    </w:p>
    <w:p w:rsidR="001961F7" w:rsidRPr="00D2126E" w:rsidRDefault="001961F7" w:rsidP="00D2126E">
      <w:pPr>
        <w:pStyle w:val="a5"/>
        <w:spacing w:before="0" w:beforeAutospacing="0" w:after="0" w:afterAutospacing="0" w:line="276" w:lineRule="auto"/>
        <w:ind w:firstLine="851"/>
        <w:jc w:val="both"/>
      </w:pPr>
      <w:r w:rsidRPr="00D2126E">
        <w:rPr>
          <w:color w:val="000000"/>
        </w:rPr>
        <w:t>Подводя итоги по работе за прошедший год, видно, что поставленные в начале года задачи выполнены. Более того, хочется отметить, что работа велась активно и очень плодотворно, проводилась систематически и дала положительный результат</w:t>
      </w:r>
      <w:r w:rsidRPr="00D2126E">
        <w:t>:</w:t>
      </w:r>
    </w:p>
    <w:p w:rsidR="006B2717" w:rsidRPr="00684E55" w:rsidRDefault="006B2717" w:rsidP="004504CA">
      <w:pPr>
        <w:pStyle w:val="a5"/>
        <w:spacing w:before="0" w:beforeAutospacing="0" w:after="0" w:afterAutospacing="0" w:line="276" w:lineRule="auto"/>
        <w:ind w:firstLine="851"/>
        <w:jc w:val="both"/>
        <w:outlineLvl w:val="0"/>
      </w:pPr>
    </w:p>
    <w:p w:rsidR="0082694D" w:rsidRDefault="00AC7266" w:rsidP="007C051B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26E">
        <w:rPr>
          <w:rFonts w:ascii="Times New Roman" w:hAnsi="Times New Roman" w:cs="Times New Roman"/>
          <w:b/>
          <w:sz w:val="24"/>
          <w:szCs w:val="24"/>
          <w:u w:val="single"/>
        </w:rPr>
        <w:t>Задача:</w:t>
      </w:r>
      <w:r w:rsidRPr="00684E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3B0C" w:rsidRPr="00684E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051B" w:rsidRPr="007C05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Обеспечить психолого-педагогическую поддержку семей и повысить компетентность родителей (законных представителей) в вопросах развития и образования, охраны и укрепления здоровья детей через организацию различных форм совместной деятельности детского сада с семьями.</w:t>
      </w:r>
    </w:p>
    <w:p w:rsidR="0082694D" w:rsidRDefault="0082694D" w:rsidP="007C051B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08CD" w:rsidRPr="001632BF" w:rsidRDefault="009208CD" w:rsidP="007C051B">
      <w:pPr>
        <w:spacing w:line="276" w:lineRule="auto"/>
        <w:jc w:val="both"/>
        <w:rPr>
          <w:rStyle w:val="extended-textshort"/>
          <w:rFonts w:ascii="Times New Roman" w:hAnsi="Times New Roman" w:cs="Times New Roman"/>
          <w:sz w:val="24"/>
          <w:szCs w:val="24"/>
        </w:rPr>
      </w:pPr>
      <w:r w:rsidRPr="001632BF">
        <w:rPr>
          <w:rStyle w:val="extended-textshort"/>
          <w:rFonts w:ascii="Times New Roman" w:hAnsi="Times New Roman" w:cs="Times New Roman"/>
          <w:sz w:val="24"/>
          <w:szCs w:val="24"/>
        </w:rPr>
        <w:t xml:space="preserve">С целью улучшения </w:t>
      </w:r>
      <w:r w:rsidR="001632BF">
        <w:rPr>
          <w:rStyle w:val="extended-textshort"/>
          <w:rFonts w:ascii="Times New Roman" w:hAnsi="Times New Roman" w:cs="Times New Roman"/>
          <w:sz w:val="24"/>
          <w:szCs w:val="24"/>
        </w:rPr>
        <w:t xml:space="preserve">взаимодействия родителей и детского сада </w:t>
      </w:r>
      <w:r w:rsidRPr="001632BF">
        <w:rPr>
          <w:rStyle w:val="extended-textshort"/>
          <w:rFonts w:ascii="Times New Roman" w:hAnsi="Times New Roman" w:cs="Times New Roman"/>
          <w:sz w:val="24"/>
          <w:szCs w:val="24"/>
        </w:rPr>
        <w:t xml:space="preserve"> в течени</w:t>
      </w:r>
      <w:r w:rsidR="001632BF" w:rsidRPr="001632BF">
        <w:rPr>
          <w:rStyle w:val="extended-textshort"/>
          <w:rFonts w:ascii="Times New Roman" w:hAnsi="Times New Roman" w:cs="Times New Roman"/>
          <w:sz w:val="24"/>
          <w:szCs w:val="24"/>
        </w:rPr>
        <w:t>е</w:t>
      </w:r>
      <w:r w:rsidRPr="001632BF">
        <w:rPr>
          <w:rStyle w:val="extended-textshort"/>
          <w:rFonts w:ascii="Times New Roman" w:hAnsi="Times New Roman" w:cs="Times New Roman"/>
          <w:sz w:val="24"/>
          <w:szCs w:val="24"/>
        </w:rPr>
        <w:t xml:space="preserve"> учебного года в ДОУ велась работа </w:t>
      </w:r>
      <w:r w:rsidR="001632BF" w:rsidRPr="001632BF">
        <w:rPr>
          <w:rStyle w:val="extended-textshort"/>
          <w:rFonts w:ascii="Times New Roman" w:hAnsi="Times New Roman" w:cs="Times New Roman"/>
          <w:sz w:val="24"/>
          <w:szCs w:val="24"/>
        </w:rPr>
        <w:t>направленная на психолого-педагог</w:t>
      </w:r>
      <w:r w:rsidR="001632BF">
        <w:rPr>
          <w:rStyle w:val="extended-textshort"/>
          <w:rFonts w:ascii="Times New Roman" w:hAnsi="Times New Roman" w:cs="Times New Roman"/>
          <w:sz w:val="24"/>
          <w:szCs w:val="24"/>
        </w:rPr>
        <w:t>ическую поддержку семей и повышения компетентности родителей в различных вопросах. связанных с развитие детей.</w:t>
      </w:r>
    </w:p>
    <w:p w:rsidR="007C051B" w:rsidRPr="001632BF" w:rsidRDefault="007C051B" w:rsidP="007C051B">
      <w:pPr>
        <w:spacing w:line="276" w:lineRule="auto"/>
        <w:jc w:val="both"/>
        <w:rPr>
          <w:rStyle w:val="extended-textshort"/>
          <w:rFonts w:ascii="Times New Roman" w:hAnsi="Times New Roman" w:cs="Times New Roman"/>
          <w:sz w:val="24"/>
          <w:szCs w:val="24"/>
        </w:rPr>
      </w:pPr>
    </w:p>
    <w:p w:rsidR="009208CD" w:rsidRPr="00684E55" w:rsidRDefault="001632BF" w:rsidP="00DC0EF3">
      <w:pPr>
        <w:pStyle w:val="a7"/>
        <w:numPr>
          <w:ilvl w:val="0"/>
          <w:numId w:val="17"/>
        </w:numPr>
        <w:spacing w:line="276" w:lineRule="auto"/>
        <w:ind w:left="0" w:firstLine="851"/>
        <w:jc w:val="both"/>
        <w:rPr>
          <w:rStyle w:val="extended-textshort"/>
          <w:rFonts w:ascii="Times New Roman" w:hAnsi="Times New Roman" w:cs="Times New Roman"/>
          <w:sz w:val="24"/>
          <w:szCs w:val="24"/>
        </w:rPr>
      </w:pPr>
      <w:r>
        <w:rPr>
          <w:rStyle w:val="c1"/>
          <w:rFonts w:ascii="Times New Roman" w:hAnsi="Times New Roman" w:cs="Times New Roman"/>
          <w:sz w:val="24"/>
          <w:szCs w:val="24"/>
        </w:rPr>
        <w:t xml:space="preserve">Семинар для педагогов </w:t>
      </w:r>
      <w:r w:rsidRPr="001F49C5">
        <w:rPr>
          <w:rStyle w:val="c1"/>
          <w:rFonts w:ascii="Times New Roman" w:hAnsi="Times New Roman" w:cs="Times New Roman"/>
          <w:sz w:val="24"/>
          <w:szCs w:val="24"/>
        </w:rPr>
        <w:t>«Активные формы взаимодействия с родителями в контексте ФГОС ДО »</w:t>
      </w:r>
    </w:p>
    <w:p w:rsidR="009208CD" w:rsidRDefault="001632BF" w:rsidP="00D2126E">
      <w:pPr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1632BF">
        <w:rPr>
          <w:rStyle w:val="extended-textshort"/>
          <w:rFonts w:ascii="Times New Roman" w:hAnsi="Times New Roman" w:cs="Times New Roman"/>
          <w:sz w:val="24"/>
          <w:szCs w:val="24"/>
        </w:rPr>
        <w:lastRenderedPageBreak/>
        <w:t>В рамках семинара</w:t>
      </w:r>
      <w:r w:rsidR="009208CD" w:rsidRPr="001632BF">
        <w:rPr>
          <w:rStyle w:val="extended-textshort"/>
          <w:rFonts w:ascii="Times New Roman" w:hAnsi="Times New Roman" w:cs="Times New Roman"/>
          <w:sz w:val="24"/>
          <w:szCs w:val="24"/>
        </w:rPr>
        <w:t xml:space="preserve"> были подготовлены выступления</w:t>
      </w:r>
      <w:r>
        <w:rPr>
          <w:rStyle w:val="extended-textshort"/>
          <w:rFonts w:ascii="Times New Roman" w:hAnsi="Times New Roman" w:cs="Times New Roman"/>
          <w:sz w:val="24"/>
          <w:szCs w:val="24"/>
        </w:rPr>
        <w:t xml:space="preserve"> педагогов</w:t>
      </w:r>
      <w:r w:rsidR="009208CD" w:rsidRPr="001632BF">
        <w:rPr>
          <w:rStyle w:val="extended-textshort"/>
          <w:rFonts w:ascii="Times New Roman" w:hAnsi="Times New Roman" w:cs="Times New Roman"/>
          <w:sz w:val="24"/>
          <w:szCs w:val="24"/>
        </w:rPr>
        <w:t xml:space="preserve">: </w:t>
      </w:r>
      <w:r w:rsidRPr="001632BF">
        <w:rPr>
          <w:rStyle w:val="c1"/>
          <w:rFonts w:ascii="Times New Roman" w:hAnsi="Times New Roman" w:cs="Times New Roman"/>
          <w:sz w:val="24"/>
          <w:szCs w:val="24"/>
        </w:rPr>
        <w:t>«Традиционные и нетрадиционные формы организации общения педагогов и родителей»</w:t>
      </w:r>
      <w:r w:rsidR="009208CD" w:rsidRPr="001632B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632BF">
        <w:rPr>
          <w:rFonts w:ascii="Times New Roman" w:eastAsia="Calibri" w:hAnsi="Times New Roman" w:cs="Times New Roman"/>
          <w:sz w:val="24"/>
          <w:szCs w:val="24"/>
        </w:rPr>
        <w:t>«Досуговые формы взаимодействия с родителями»</w:t>
      </w:r>
      <w:r w:rsidR="009208CD" w:rsidRPr="001632B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632BF">
        <w:rPr>
          <w:rFonts w:ascii="Times New Roman" w:hAnsi="Times New Roman" w:cs="Times New Roman"/>
          <w:sz w:val="24"/>
          <w:szCs w:val="24"/>
        </w:rPr>
        <w:t xml:space="preserve">Наглядно-информационные  и аналитические формы взаимодействия с родителями,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1632BF">
        <w:rPr>
          <w:rFonts w:ascii="Times New Roman" w:hAnsi="Times New Roman" w:cs="Times New Roman"/>
          <w:iCs/>
          <w:sz w:val="24"/>
          <w:szCs w:val="24"/>
        </w:rPr>
        <w:t>рактическая часть: проведения мастер-класса, игр и упражнений с целью эффективной работы с родителями</w:t>
      </w:r>
      <w:r w:rsidR="009208CD" w:rsidRPr="001632BF">
        <w:rPr>
          <w:rFonts w:ascii="Times New Roman" w:hAnsi="Times New Roman" w:cs="Times New Roman"/>
          <w:sz w:val="24"/>
          <w:szCs w:val="24"/>
        </w:rPr>
        <w:t>.</w:t>
      </w:r>
    </w:p>
    <w:p w:rsidR="00C8081C" w:rsidRPr="00C8081C" w:rsidRDefault="00C8081C" w:rsidP="00D2126E">
      <w:pPr>
        <w:pStyle w:val="a5"/>
        <w:spacing w:before="0" w:beforeAutospacing="0" w:after="0" w:afterAutospacing="0"/>
        <w:ind w:firstLine="851"/>
      </w:pPr>
      <w:r w:rsidRPr="00C8081C">
        <w:rPr>
          <w:rStyle w:val="a6"/>
          <w:b w:val="0"/>
        </w:rPr>
        <w:t>Семья</w:t>
      </w:r>
      <w:r w:rsidRPr="00C8081C">
        <w:t xml:space="preserve"> и детский сад - два воспитательных феномена, каждый из которых по-своему дает ребенку социальный опыт, и только в сочетании они создают оптимальные условия для вхождения маленького человека в большой мир.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8081C">
        <w:t xml:space="preserve">В соответствии с законом Российской Федерации </w:t>
      </w:r>
      <w:r w:rsidRPr="00C8081C">
        <w:rPr>
          <w:i/>
          <w:iCs/>
        </w:rPr>
        <w:t xml:space="preserve">«Об </w:t>
      </w:r>
      <w:r w:rsidRPr="00C8081C">
        <w:rPr>
          <w:rStyle w:val="a6"/>
          <w:b w:val="0"/>
          <w:i/>
          <w:iCs/>
        </w:rPr>
        <w:t>образовании</w:t>
      </w:r>
      <w:r w:rsidRPr="00C8081C">
        <w:rPr>
          <w:i/>
          <w:iCs/>
        </w:rPr>
        <w:t>»</w:t>
      </w:r>
      <w:r w:rsidRPr="00C8081C">
        <w:t xml:space="preserve"> и ФГОС ДО одной из основных задач, стоящих перед детским садом, является «взаимодействие с </w:t>
      </w:r>
      <w:r w:rsidRPr="00C8081C">
        <w:rPr>
          <w:rStyle w:val="a6"/>
          <w:b w:val="0"/>
        </w:rPr>
        <w:t>семьей для обеспечения полноценного развития ребенка</w:t>
      </w:r>
      <w:r w:rsidRPr="00C8081C">
        <w:t>», а также «</w:t>
      </w:r>
      <w:r w:rsidRPr="00C8081C">
        <w:rPr>
          <w:rStyle w:val="a6"/>
          <w:b w:val="0"/>
        </w:rPr>
        <w:t xml:space="preserve">обеспечение психолого-педагогической поддержки семьи и повышения компетентности родителей </w:t>
      </w:r>
      <w:r w:rsidRPr="00C8081C">
        <w:rPr>
          <w:i/>
          <w:iCs/>
        </w:rPr>
        <w:t>(законных представителей)</w:t>
      </w:r>
      <w:r w:rsidRPr="00C8081C">
        <w:t xml:space="preserve"> в </w:t>
      </w:r>
      <w:r w:rsidRPr="00CF69DB">
        <w:rPr>
          <w:rStyle w:val="a6"/>
          <w:b w:val="0"/>
        </w:rPr>
        <w:t>вопросах развития и образования</w:t>
      </w:r>
      <w:r w:rsidRPr="00CF69DB">
        <w:t xml:space="preserve">, охраны и укрепления здоровья детей». Он обязывает работников дошкольного </w:t>
      </w:r>
      <w:r w:rsidRPr="00CF69DB">
        <w:rPr>
          <w:rStyle w:val="a6"/>
          <w:b w:val="0"/>
        </w:rPr>
        <w:t>образования развивать</w:t>
      </w:r>
      <w:r w:rsidRPr="00CF69DB">
        <w:t xml:space="preserve"> формы взаимодействия с </w:t>
      </w:r>
      <w:r w:rsidRPr="00CF69DB">
        <w:rPr>
          <w:rStyle w:val="a6"/>
          <w:b w:val="0"/>
        </w:rPr>
        <w:t>семьями воспитанников</w:t>
      </w:r>
      <w:r w:rsidRPr="00CF69DB">
        <w:t xml:space="preserve">. Педагоги и </w:t>
      </w:r>
      <w:r w:rsidRPr="00CF69DB">
        <w:rPr>
          <w:rStyle w:val="a6"/>
          <w:b w:val="0"/>
        </w:rPr>
        <w:t>родители</w:t>
      </w:r>
      <w:r w:rsidRPr="00CF69DB">
        <w:t xml:space="preserve"> должны стать не только равноправными, но и равноответственными участниками </w:t>
      </w:r>
      <w:r w:rsidRPr="00CF69DB">
        <w:rPr>
          <w:rStyle w:val="a6"/>
          <w:b w:val="0"/>
        </w:rPr>
        <w:t>образовательного процесса</w:t>
      </w:r>
      <w:r w:rsidRPr="00CF69DB">
        <w:t xml:space="preserve">. 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rPr>
          <w:rStyle w:val="a6"/>
          <w:b w:val="0"/>
        </w:rPr>
        <w:t>Психолого-педагогическая поддержка семьи</w:t>
      </w:r>
      <w:r w:rsidRPr="00CF69DB">
        <w:t xml:space="preserve"> в воспитании детей – это целенаправленная система мер </w:t>
      </w:r>
      <w:r w:rsidRPr="00CF69DB">
        <w:rPr>
          <w:rStyle w:val="a6"/>
          <w:b w:val="0"/>
        </w:rPr>
        <w:t>психолого-педагогического характера</w:t>
      </w:r>
      <w:r w:rsidRPr="00CF69DB">
        <w:t xml:space="preserve">, способствующих </w:t>
      </w:r>
      <w:r w:rsidRPr="00CF69DB">
        <w:rPr>
          <w:rStyle w:val="a6"/>
          <w:b w:val="0"/>
        </w:rPr>
        <w:t>повышению</w:t>
      </w:r>
      <w:r w:rsidRPr="00CF69DB">
        <w:t xml:space="preserve"> воспитательного потенциала </w:t>
      </w:r>
      <w:r w:rsidRPr="00CF69DB">
        <w:rPr>
          <w:rStyle w:val="a6"/>
          <w:b w:val="0"/>
        </w:rPr>
        <w:t>семьи и тем самым обеспечивающих</w:t>
      </w:r>
      <w:r w:rsidRPr="00CF69DB">
        <w:t xml:space="preserve"> условия для полноценного </w:t>
      </w:r>
      <w:r w:rsidRPr="00CF69DB">
        <w:rPr>
          <w:rStyle w:val="a6"/>
          <w:b w:val="0"/>
        </w:rPr>
        <w:t>развития</w:t>
      </w:r>
      <w:r w:rsidRPr="00CF69DB">
        <w:t xml:space="preserve"> личности и социализации ребёнка. 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Основная цель совместной деятельности и сотрудничества дошкольного учреждения и </w:t>
      </w:r>
      <w:r w:rsidRPr="00CF69DB">
        <w:rPr>
          <w:rStyle w:val="a6"/>
          <w:b w:val="0"/>
        </w:rPr>
        <w:t>семьи</w:t>
      </w:r>
      <w:r w:rsidRPr="00CF69DB">
        <w:t xml:space="preserve"> – установление доверительных отношений между детьми, </w:t>
      </w:r>
      <w:r w:rsidRPr="00CF69DB">
        <w:rPr>
          <w:rStyle w:val="a6"/>
          <w:b w:val="0"/>
        </w:rPr>
        <w:t>родителями</w:t>
      </w:r>
      <w:r w:rsidRPr="00CF69DB">
        <w:t xml:space="preserve">, воспитателями, объединение их в одну команду, способность делиться друг с другом своими потребностями и совместно их решать. Партнёрство </w:t>
      </w:r>
      <w:r w:rsidRPr="00CF69DB">
        <w:rPr>
          <w:rStyle w:val="a6"/>
          <w:b w:val="0"/>
        </w:rPr>
        <w:t>семьи и дошкольной образовательной</w:t>
      </w:r>
      <w:r w:rsidRPr="00CF69DB">
        <w:t xml:space="preserve"> организации является важнейшим условием эффективного решения </w:t>
      </w:r>
      <w:r w:rsidRPr="00CF69DB">
        <w:rPr>
          <w:rStyle w:val="a6"/>
          <w:b w:val="0"/>
        </w:rPr>
        <w:t>воспитательно-образовательных</w:t>
      </w:r>
      <w:r w:rsidRPr="00CF69DB">
        <w:t xml:space="preserve"> задач в контексте реализации Федерального государственного </w:t>
      </w:r>
      <w:r w:rsidRPr="00CF69DB">
        <w:rPr>
          <w:rStyle w:val="a6"/>
          <w:b w:val="0"/>
        </w:rPr>
        <w:t>образовательного</w:t>
      </w:r>
      <w:r w:rsidRPr="00CF69DB">
        <w:t xml:space="preserve"> стандарта дошкольного </w:t>
      </w:r>
      <w:r w:rsidRPr="00CF69DB">
        <w:rPr>
          <w:rStyle w:val="a6"/>
          <w:b w:val="0"/>
        </w:rPr>
        <w:t>образования</w:t>
      </w:r>
      <w:r w:rsidRPr="00CF69DB">
        <w:t>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В соответствии с Федеральным государственным </w:t>
      </w:r>
      <w:r w:rsidRPr="00CF69DB">
        <w:rPr>
          <w:rStyle w:val="a6"/>
          <w:b w:val="0"/>
        </w:rPr>
        <w:t>образовательным</w:t>
      </w:r>
      <w:r w:rsidRPr="00CF69DB">
        <w:t xml:space="preserve"> стандартом сотрудничество с </w:t>
      </w:r>
      <w:r w:rsidRPr="00CF69DB">
        <w:rPr>
          <w:rStyle w:val="a6"/>
          <w:b w:val="0"/>
        </w:rPr>
        <w:t>семьей в образовательном</w:t>
      </w:r>
      <w:r w:rsidRPr="00CF69DB">
        <w:t xml:space="preserve"> процессе является основным принципом дошкольного </w:t>
      </w:r>
      <w:r w:rsidRPr="00CF69DB">
        <w:rPr>
          <w:rStyle w:val="a6"/>
          <w:b w:val="0"/>
        </w:rPr>
        <w:t>образования</w:t>
      </w:r>
      <w:r w:rsidRPr="00CF69DB">
        <w:t>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Федеральный государственный </w:t>
      </w:r>
      <w:r w:rsidRPr="00CF69DB">
        <w:rPr>
          <w:rStyle w:val="a6"/>
          <w:b w:val="0"/>
        </w:rPr>
        <w:t>образовательный</w:t>
      </w:r>
      <w:r w:rsidRPr="00CF69DB">
        <w:t xml:space="preserve"> стандарт дошкольного </w:t>
      </w:r>
      <w:r w:rsidRPr="00CF69DB">
        <w:rPr>
          <w:rStyle w:val="a6"/>
          <w:b w:val="0"/>
        </w:rPr>
        <w:t>образования</w:t>
      </w:r>
      <w:r w:rsidRPr="00CF69DB">
        <w:t xml:space="preserve"> является основой для оказания помощи </w:t>
      </w:r>
      <w:r w:rsidRPr="00CF69DB">
        <w:rPr>
          <w:rStyle w:val="a6"/>
          <w:b w:val="0"/>
        </w:rPr>
        <w:t>родителям в воспитании детей</w:t>
      </w:r>
      <w:r w:rsidRPr="00CF69DB">
        <w:t xml:space="preserve">, охране и укреплении их физического и </w:t>
      </w:r>
      <w:r w:rsidRPr="00CF69DB">
        <w:rPr>
          <w:rStyle w:val="a6"/>
          <w:b w:val="0"/>
        </w:rPr>
        <w:t>психического здоровья</w:t>
      </w:r>
      <w:r w:rsidRPr="00CF69DB">
        <w:t xml:space="preserve">, в </w:t>
      </w:r>
      <w:r w:rsidRPr="00CF69DB">
        <w:rPr>
          <w:rStyle w:val="a6"/>
          <w:b w:val="0"/>
        </w:rPr>
        <w:t>развитии</w:t>
      </w:r>
      <w:r w:rsidRPr="00CF69DB">
        <w:t xml:space="preserve"> индивидуальных способностей и необходимой коррекции нарушений их </w:t>
      </w:r>
      <w:r w:rsidRPr="00CF69DB">
        <w:rPr>
          <w:rStyle w:val="a6"/>
          <w:b w:val="0"/>
        </w:rPr>
        <w:t>развития</w:t>
      </w:r>
      <w:r w:rsidRPr="00CF69DB">
        <w:t>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Таким </w:t>
      </w:r>
      <w:r w:rsidRPr="00CF69DB">
        <w:rPr>
          <w:rStyle w:val="a6"/>
          <w:b w:val="0"/>
        </w:rPr>
        <w:t>образом</w:t>
      </w:r>
      <w:r w:rsidRPr="00CF69DB">
        <w:t>, основными направлениями работы нашего ДОУ</w:t>
      </w:r>
      <w:r w:rsidRPr="00CF69DB">
        <w:rPr>
          <w:rStyle w:val="a6"/>
          <w:b w:val="0"/>
        </w:rPr>
        <w:t xml:space="preserve"> с семьей</w:t>
      </w:r>
      <w:r w:rsidRPr="00CF69DB">
        <w:t xml:space="preserve">, в соответствии с ФГОС ДО, </w:t>
      </w:r>
      <w:r w:rsidRPr="00CF69DB">
        <w:rPr>
          <w:u w:val="single"/>
        </w:rPr>
        <w:t>являются</w:t>
      </w:r>
      <w:r w:rsidRPr="00CF69DB">
        <w:t>: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1. </w:t>
      </w:r>
      <w:r w:rsidRPr="00CF69DB">
        <w:rPr>
          <w:rStyle w:val="a6"/>
          <w:b w:val="0"/>
        </w:rPr>
        <w:t>Обеспечение психолого-педагогической поддержки семьи</w:t>
      </w:r>
      <w:r w:rsidRPr="00CF69DB">
        <w:t>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2. </w:t>
      </w:r>
      <w:r w:rsidRPr="00CF69DB">
        <w:rPr>
          <w:rStyle w:val="a6"/>
          <w:b w:val="0"/>
        </w:rPr>
        <w:t>Повышение компетентности родителей</w:t>
      </w:r>
      <w:r w:rsidRPr="00CF69DB">
        <w:t>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3. Помощь </w:t>
      </w:r>
      <w:r w:rsidRPr="00CF69DB">
        <w:rPr>
          <w:rStyle w:val="a6"/>
          <w:b w:val="0"/>
        </w:rPr>
        <w:t>семье в воспитании и образовании ребёнка</w:t>
      </w:r>
      <w:r w:rsidRPr="00CF69DB">
        <w:t>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4. Участие </w:t>
      </w:r>
      <w:r w:rsidRPr="00CF69DB">
        <w:rPr>
          <w:rStyle w:val="a6"/>
          <w:b w:val="0"/>
        </w:rPr>
        <w:t>родителей в образовательной деятельности ДОО</w:t>
      </w:r>
      <w:r w:rsidRPr="00CF69DB">
        <w:t>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Взаимодействие педагога с </w:t>
      </w:r>
      <w:r w:rsidRPr="00CF69DB">
        <w:rPr>
          <w:rStyle w:val="a6"/>
          <w:b w:val="0"/>
        </w:rPr>
        <w:t>родителями</w:t>
      </w:r>
      <w:r w:rsidRPr="00CF69DB">
        <w:t xml:space="preserve"> воспитанников должно быть основано на равном сотрудничестве, которое, в свою очередь, характеризуется согласованностью и слаженностью действий и мнений.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Педагоги ДОУ используют в своей работе такие формы, </w:t>
      </w:r>
      <w:r w:rsidRPr="00CF69DB">
        <w:rPr>
          <w:u w:val="single"/>
        </w:rPr>
        <w:t>как</w:t>
      </w:r>
      <w:r w:rsidRPr="00CF69DB">
        <w:t>: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1. </w:t>
      </w:r>
      <w:r w:rsidRPr="00CF69DB">
        <w:rPr>
          <w:u w:val="single"/>
        </w:rPr>
        <w:t>Традиционные формы</w:t>
      </w:r>
      <w:r w:rsidRPr="00CF69DB">
        <w:t xml:space="preserve">: </w:t>
      </w:r>
      <w:r w:rsidRPr="00CF69DB">
        <w:rPr>
          <w:rStyle w:val="a6"/>
          <w:b w:val="0"/>
        </w:rPr>
        <w:t>собрания</w:t>
      </w:r>
      <w:r w:rsidRPr="00CF69DB">
        <w:t xml:space="preserve">, консультации, круглые столы. 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2. </w:t>
      </w:r>
      <w:r w:rsidRPr="00CF69DB">
        <w:rPr>
          <w:u w:val="single"/>
        </w:rPr>
        <w:t>Традиционные индивидуальные формы</w:t>
      </w:r>
      <w:r w:rsidRPr="00CF69DB">
        <w:t>: беседы, консультации.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3. </w:t>
      </w:r>
      <w:r w:rsidRPr="00CF69DB">
        <w:rPr>
          <w:u w:val="single"/>
        </w:rPr>
        <w:t>Интерактивные формы</w:t>
      </w:r>
      <w:r w:rsidRPr="00CF69DB">
        <w:t xml:space="preserve">: тренинг, деловая игра. 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4. Вовлечение </w:t>
      </w:r>
      <w:r w:rsidRPr="00CF69DB">
        <w:rPr>
          <w:rStyle w:val="a6"/>
          <w:b w:val="0"/>
        </w:rPr>
        <w:t>семьи в образовательный процесс</w:t>
      </w:r>
      <w:r w:rsidRPr="00CF69DB">
        <w:t xml:space="preserve"> : управляющий совет, </w:t>
      </w:r>
      <w:r w:rsidRPr="00CF69DB">
        <w:rPr>
          <w:rStyle w:val="a6"/>
          <w:b w:val="0"/>
        </w:rPr>
        <w:t>образовательные проекты</w:t>
      </w:r>
      <w:r w:rsidRPr="00CF69DB">
        <w:t xml:space="preserve">, трудовая, конкурсная, досуговая деятельность, акции. 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5. </w:t>
      </w:r>
      <w:r w:rsidRPr="00CF69DB">
        <w:rPr>
          <w:u w:val="single"/>
        </w:rPr>
        <w:t>Нетрадиционные формы</w:t>
      </w:r>
      <w:r w:rsidRPr="00CF69DB">
        <w:t xml:space="preserve">: досуговые </w:t>
      </w:r>
      <w:r w:rsidRPr="00CF69DB">
        <w:rPr>
          <w:i/>
          <w:iCs/>
        </w:rPr>
        <w:t>(праздники, различные мероприятия)</w:t>
      </w:r>
      <w:r w:rsidRPr="00CF69DB">
        <w:t>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С помощью совместных праздников, участие </w:t>
      </w:r>
      <w:r w:rsidRPr="00CF69DB">
        <w:rPr>
          <w:rStyle w:val="a6"/>
          <w:b w:val="0"/>
        </w:rPr>
        <w:t>родителей</w:t>
      </w:r>
      <w:r w:rsidRPr="00CF69DB">
        <w:t xml:space="preserve"> и детей в различного рода мероприятиях, соревнованиях происходит установление эмоционального контакта между педагогами, детьми и их </w:t>
      </w:r>
      <w:r w:rsidRPr="00CF69DB">
        <w:rPr>
          <w:rStyle w:val="a6"/>
          <w:b w:val="0"/>
        </w:rPr>
        <w:t>родителями</w:t>
      </w:r>
      <w:r w:rsidRPr="00CF69DB">
        <w:t xml:space="preserve">. Конечно, практически все формы используются в </w:t>
      </w:r>
      <w:r w:rsidRPr="00CF69DB">
        <w:lastRenderedPageBreak/>
        <w:t xml:space="preserve">нашей совместной работе, но самым интересным как педагогам, так и </w:t>
      </w:r>
      <w:r w:rsidRPr="00CF69DB">
        <w:rPr>
          <w:rStyle w:val="a6"/>
          <w:b w:val="0"/>
        </w:rPr>
        <w:t>родителям</w:t>
      </w:r>
      <w:r w:rsidRPr="00CF69DB">
        <w:t xml:space="preserve"> оказались наиболее интереснее досуговые. Такие мероприятия </w:t>
      </w:r>
      <w:r w:rsidRPr="00CF69DB">
        <w:rPr>
          <w:rStyle w:val="a6"/>
          <w:b w:val="0"/>
        </w:rPr>
        <w:t>родители</w:t>
      </w:r>
      <w:r w:rsidRPr="00CF69DB">
        <w:t xml:space="preserve"> охотнее и активнее посещают, так как именно такие формы позволяют </w:t>
      </w:r>
      <w:r w:rsidRPr="00CF69DB">
        <w:rPr>
          <w:rStyle w:val="a6"/>
          <w:b w:val="0"/>
        </w:rPr>
        <w:t>родителям</w:t>
      </w:r>
      <w:r w:rsidRPr="00CF69DB">
        <w:t xml:space="preserve"> : увидеть изнутри проблемы своего ребенка, трудности во взаимоотношениях, апробировать разные подходы, посмотреть, как это делают другие, т. е. приобрести опыт взаимодействия не только со своим ребенком, но и с </w:t>
      </w:r>
      <w:r w:rsidRPr="00CF69DB">
        <w:rPr>
          <w:rStyle w:val="a6"/>
          <w:b w:val="0"/>
        </w:rPr>
        <w:t>родительской</w:t>
      </w:r>
      <w:r w:rsidRPr="00CF69DB">
        <w:t xml:space="preserve"> общественностью в целом. 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Каждый год нашими традиционными праздниками стали в ноябре </w:t>
      </w:r>
      <w:r w:rsidRPr="00CF69DB">
        <w:rPr>
          <w:i/>
          <w:iCs/>
        </w:rPr>
        <w:t>«День матери»</w:t>
      </w:r>
      <w:r w:rsidRPr="00CF69DB">
        <w:t xml:space="preserve">, в феврале праздник, посвященный 23 февраля, </w:t>
      </w:r>
      <w:r w:rsidRPr="00CF69DB">
        <w:rPr>
          <w:i/>
          <w:iCs/>
        </w:rPr>
        <w:t>«8 марта»</w:t>
      </w:r>
      <w:r w:rsidRPr="00CF69DB">
        <w:t xml:space="preserve">. В таких мероприятиях, праздниках активно принимают участие, как мамы, так и папы. Целью таких праздников мы ставим, чтобы формировались взаимоотношения детей и </w:t>
      </w:r>
      <w:r w:rsidRPr="00CF69DB">
        <w:rPr>
          <w:rStyle w:val="a6"/>
          <w:b w:val="0"/>
        </w:rPr>
        <w:t>родителей</w:t>
      </w:r>
      <w:r w:rsidRPr="00CF69DB">
        <w:t xml:space="preserve"> с помощью включения в совместную деятельность, обогатить отношения через эмоциональное общение. Вообще, хотелось бы отметить, что любой праздник в детском саду – это, прежде всего, радость, веселье, торжество, которое разделяют и взрослые, и дети. </w:t>
      </w:r>
      <w:r w:rsidRPr="00CF69DB">
        <w:rPr>
          <w:rStyle w:val="a6"/>
          <w:b w:val="0"/>
        </w:rPr>
        <w:t>Родители</w:t>
      </w:r>
      <w:r w:rsidRPr="00CF69DB">
        <w:t xml:space="preserve"> очень охотно и с огромной радостью посещают такие веселья, они видят, что дети гордятся ими, им хочется вместе с ними танцевать, петь, играть. Результатом таких праздничных мероприятий формируются положительные взаимоотношения </w:t>
      </w:r>
      <w:r w:rsidRPr="00CF69DB">
        <w:rPr>
          <w:rStyle w:val="a6"/>
          <w:b w:val="0"/>
        </w:rPr>
        <w:t>родителей со своими детьми</w:t>
      </w:r>
      <w:r w:rsidRPr="00CF69DB">
        <w:t xml:space="preserve">, устанавливаются эмоциональные контакты. Конечно же, считая, что досуговые формы сотрудничества оказываются более интересные, познавательные и посещаемые </w:t>
      </w:r>
      <w:r w:rsidRPr="00CF69DB">
        <w:rPr>
          <w:rStyle w:val="a6"/>
          <w:b w:val="0"/>
        </w:rPr>
        <w:t>родителями</w:t>
      </w:r>
      <w:r w:rsidRPr="00CF69DB">
        <w:t xml:space="preserve">, все равно в своей работе приходится использовать различные формы. 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В начале и конце учебного года проводится анкетирование, которое позволяет выявить запросы и пожелания </w:t>
      </w:r>
      <w:r w:rsidRPr="00CF69DB">
        <w:rPr>
          <w:rStyle w:val="a6"/>
          <w:b w:val="0"/>
        </w:rPr>
        <w:t>родителей</w:t>
      </w:r>
      <w:r w:rsidRPr="00CF69DB">
        <w:t xml:space="preserve">, волнующие их </w:t>
      </w:r>
      <w:r w:rsidRPr="00CF69DB">
        <w:rPr>
          <w:rStyle w:val="a6"/>
          <w:b w:val="0"/>
        </w:rPr>
        <w:t>вопросы развития и воспитания детей</w:t>
      </w:r>
      <w:r w:rsidRPr="00CF69DB">
        <w:t>, а также мнение о работе педагогов и деятельности ДОО в целом.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В детском саду организуются много различных конкурсов (например, </w:t>
      </w:r>
      <w:r w:rsidRPr="00CF69DB">
        <w:rPr>
          <w:i/>
          <w:iCs/>
        </w:rPr>
        <w:t>«Осенняя фантазия»</w:t>
      </w:r>
      <w:r w:rsidRPr="00CF69DB">
        <w:t xml:space="preserve">. </w:t>
      </w:r>
      <w:r w:rsidRPr="00CF69DB">
        <w:rPr>
          <w:i/>
          <w:iCs/>
        </w:rPr>
        <w:t>«Волшебница-зима»</w:t>
      </w:r>
      <w:r w:rsidRPr="00CF69DB">
        <w:t xml:space="preserve">, дни здоровья, где </w:t>
      </w:r>
      <w:r w:rsidRPr="00CF69DB">
        <w:rPr>
          <w:rStyle w:val="a6"/>
          <w:b w:val="0"/>
        </w:rPr>
        <w:t>родители</w:t>
      </w:r>
      <w:r w:rsidRPr="00CF69DB">
        <w:t xml:space="preserve"> выступают активными участниками, экскурсии, акции </w:t>
      </w:r>
      <w:r w:rsidRPr="00CF69DB">
        <w:rPr>
          <w:i/>
          <w:iCs/>
        </w:rPr>
        <w:t>«Береги птиц зимой»</w:t>
      </w:r>
      <w:r w:rsidRPr="00CF69DB">
        <w:t>, и др.).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Благодаря открытым мероприятиям, результатами организуемой в нем совместной деятельности педагогов и </w:t>
      </w:r>
      <w:r w:rsidRPr="00CF69DB">
        <w:rPr>
          <w:rStyle w:val="a6"/>
          <w:b w:val="0"/>
        </w:rPr>
        <w:t>родителей стали</w:t>
      </w:r>
      <w:r w:rsidRPr="00CF69DB">
        <w:t xml:space="preserve"> :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- </w:t>
      </w:r>
      <w:r w:rsidRPr="00CF69DB">
        <w:rPr>
          <w:rStyle w:val="a6"/>
          <w:b w:val="0"/>
        </w:rPr>
        <w:t>повышение активности родителей как участников образовательного процесса</w:t>
      </w:r>
      <w:r w:rsidRPr="00CF69DB">
        <w:t>;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-улучшение </w:t>
      </w:r>
      <w:r w:rsidRPr="00CF69DB">
        <w:rPr>
          <w:rStyle w:val="a6"/>
          <w:b w:val="0"/>
        </w:rPr>
        <w:t>детско-родительских отношений</w:t>
      </w:r>
      <w:r w:rsidRPr="00CF69DB">
        <w:t>;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-сближение </w:t>
      </w:r>
      <w:r w:rsidRPr="00CF69DB">
        <w:rPr>
          <w:rStyle w:val="a6"/>
          <w:b w:val="0"/>
        </w:rPr>
        <w:t>родителей</w:t>
      </w:r>
      <w:r w:rsidRPr="00CF69DB">
        <w:t xml:space="preserve"> и педагогов в процессе участия в конкурсах, экскурсиях и других мероприятиях;</w:t>
      </w:r>
    </w:p>
    <w:p w:rsidR="00C8081C" w:rsidRPr="00CF69DB" w:rsidRDefault="00C8081C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t xml:space="preserve">-разносторонне </w:t>
      </w:r>
      <w:r w:rsidRPr="00CF69DB">
        <w:rPr>
          <w:rStyle w:val="a6"/>
          <w:b w:val="0"/>
        </w:rPr>
        <w:t>развитие детей</w:t>
      </w:r>
      <w:r w:rsidRPr="00CF69DB">
        <w:t xml:space="preserve">. </w:t>
      </w:r>
    </w:p>
    <w:p w:rsidR="00C8081C" w:rsidRPr="00CF69DB" w:rsidRDefault="00CF69DB" w:rsidP="00D2126E">
      <w:pPr>
        <w:pStyle w:val="a5"/>
        <w:spacing w:before="0" w:beforeAutospacing="0" w:after="0" w:afterAutospacing="0"/>
        <w:ind w:firstLine="851"/>
        <w:jc w:val="both"/>
      </w:pPr>
      <w:r w:rsidRPr="00CF69DB">
        <w:rPr>
          <w:u w:val="single"/>
        </w:rPr>
        <w:t>Вывод:</w:t>
      </w:r>
      <w:r w:rsidRPr="00CF69DB">
        <w:t xml:space="preserve"> </w:t>
      </w:r>
      <w:r w:rsidR="00C8081C" w:rsidRPr="00CF69DB">
        <w:t>Любая форма работы должна начинаться с тщательного планирования,</w:t>
      </w:r>
      <w:r w:rsidRPr="00CF69DB">
        <w:t xml:space="preserve"> а для этого каждому педагогу</w:t>
      </w:r>
      <w:r w:rsidR="00C8081C" w:rsidRPr="00CF69DB">
        <w:t xml:space="preserve"> необходимо хорошо знать </w:t>
      </w:r>
      <w:r w:rsidR="00C8081C" w:rsidRPr="00CF69DB">
        <w:rPr>
          <w:rStyle w:val="a6"/>
          <w:b w:val="0"/>
        </w:rPr>
        <w:t>родителей детей своей группы</w:t>
      </w:r>
      <w:r w:rsidR="00C8081C" w:rsidRPr="00CF69DB">
        <w:t xml:space="preserve">. Для этого надо провести анализ состава </w:t>
      </w:r>
      <w:r w:rsidR="00C8081C" w:rsidRPr="00CF69DB">
        <w:rPr>
          <w:rStyle w:val="a6"/>
          <w:b w:val="0"/>
        </w:rPr>
        <w:t>родителей</w:t>
      </w:r>
      <w:r w:rsidR="00C8081C" w:rsidRPr="00CF69DB">
        <w:t>, их настроя, ожидания от пребывания ребенка в детском саду.</w:t>
      </w:r>
      <w:r w:rsidRPr="00CF69DB">
        <w:t xml:space="preserve"> Очень часто для этого необходимо использовать</w:t>
      </w:r>
      <w:r w:rsidR="00C8081C" w:rsidRPr="00CF69DB">
        <w:t xml:space="preserve"> анкетирование </w:t>
      </w:r>
      <w:r w:rsidR="00C8081C" w:rsidRPr="00CF69DB">
        <w:rPr>
          <w:rStyle w:val="a6"/>
          <w:b w:val="0"/>
        </w:rPr>
        <w:t>родителей</w:t>
      </w:r>
      <w:r w:rsidR="00C8081C" w:rsidRPr="00CF69DB">
        <w:t xml:space="preserve">, индивидуальные беседы или создание круглого стола - все это делается для эффективной работы с </w:t>
      </w:r>
      <w:r w:rsidR="00C8081C" w:rsidRPr="00CF69DB">
        <w:rPr>
          <w:rStyle w:val="a6"/>
          <w:b w:val="0"/>
        </w:rPr>
        <w:t>родителями</w:t>
      </w:r>
      <w:r w:rsidR="00C8081C" w:rsidRPr="00CF69DB">
        <w:t xml:space="preserve">, помогает </w:t>
      </w:r>
      <w:r w:rsidR="00C8081C" w:rsidRPr="00CF69DB">
        <w:rPr>
          <w:rStyle w:val="a6"/>
          <w:b w:val="0"/>
        </w:rPr>
        <w:t>подобрать</w:t>
      </w:r>
      <w:r w:rsidR="00C8081C" w:rsidRPr="00CF69DB">
        <w:t xml:space="preserve"> определенные формы сотрудничества с </w:t>
      </w:r>
      <w:r w:rsidR="00C8081C" w:rsidRPr="00CF69DB">
        <w:rPr>
          <w:rStyle w:val="a6"/>
          <w:b w:val="0"/>
        </w:rPr>
        <w:t>семьей</w:t>
      </w:r>
      <w:r w:rsidR="00C8081C" w:rsidRPr="00CF69DB">
        <w:t xml:space="preserve">. </w:t>
      </w:r>
    </w:p>
    <w:p w:rsidR="00B75BE0" w:rsidRPr="00684E55" w:rsidRDefault="009A7E4C" w:rsidP="00D2126E">
      <w:pPr>
        <w:pStyle w:val="c0"/>
        <w:spacing w:before="0" w:beforeAutospacing="0" w:after="0" w:afterAutospacing="0" w:line="276" w:lineRule="auto"/>
        <w:ind w:firstLine="851"/>
        <w:jc w:val="both"/>
        <w:rPr>
          <w:rStyle w:val="c1"/>
          <w:b/>
          <w:u w:val="single"/>
        </w:rPr>
      </w:pPr>
      <w:r w:rsidRPr="00684E55">
        <w:rPr>
          <w:rStyle w:val="c1"/>
          <w:b/>
          <w:u w:val="single"/>
        </w:rPr>
        <w:t xml:space="preserve">Перспектива: </w:t>
      </w:r>
    </w:p>
    <w:p w:rsidR="00A53E86" w:rsidRPr="00684E55" w:rsidRDefault="00937CE3" w:rsidP="00DC0EF3">
      <w:pPr>
        <w:numPr>
          <w:ilvl w:val="0"/>
          <w:numId w:val="21"/>
        </w:numPr>
        <w:spacing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Продолжать работу по развитию </w:t>
      </w:r>
      <w:r w:rsidR="00CF69D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психолого-педагогического взаимодействия с родителями</w:t>
      </w:r>
      <w:r w:rsidR="000D32F1"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D32F1" w:rsidRPr="00684E55" w:rsidRDefault="000D32F1" w:rsidP="00DC0EF3">
      <w:pPr>
        <w:numPr>
          <w:ilvl w:val="0"/>
          <w:numId w:val="21"/>
        </w:numPr>
        <w:tabs>
          <w:tab w:val="num" w:pos="142"/>
        </w:tabs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Необходимо усилить и разнообразить работу </w:t>
      </w:r>
      <w:r w:rsidR="00CF6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сотрудничеству </w:t>
      </w:r>
      <w:r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ро</w:t>
      </w:r>
      <w:r w:rsidR="00CF69D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дителями</w:t>
      </w:r>
      <w:r w:rsidR="00655C23"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C051B" w:rsidRPr="007C051B" w:rsidRDefault="00655C23" w:rsidP="007C051B">
      <w:pPr>
        <w:tabs>
          <w:tab w:val="left" w:pos="1701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6F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Задача:</w:t>
      </w:r>
      <w:r w:rsidRPr="007C05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C051B" w:rsidRPr="007C051B">
        <w:rPr>
          <w:rFonts w:ascii="Times New Roman" w:hAnsi="Times New Roman" w:cs="Times New Roman"/>
          <w:b/>
          <w:sz w:val="24"/>
          <w:szCs w:val="24"/>
        </w:rPr>
        <w:t>Систематизировать работу педагогов по созданию предметно-развивающей и языковой среды необходимую для обучения детей государственным языкам РТ.</w:t>
      </w:r>
    </w:p>
    <w:p w:rsidR="008646D5" w:rsidRPr="00684E55" w:rsidRDefault="008646D5" w:rsidP="004504CA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6FB0" w:rsidRPr="003F585F" w:rsidRDefault="00E86FB0" w:rsidP="00E86FB0">
      <w:pPr>
        <w:pStyle w:val="a5"/>
        <w:spacing w:before="0" w:beforeAutospacing="0" w:after="0" w:afterAutospacing="0" w:line="276" w:lineRule="auto"/>
        <w:ind w:firstLine="851"/>
      </w:pPr>
      <w:r w:rsidRPr="003F585F">
        <w:t>С целью выполнения данной задачи были проведены следующие мероприятия:</w:t>
      </w:r>
    </w:p>
    <w:p w:rsidR="00E86FB0" w:rsidRPr="003F585F" w:rsidRDefault="00E86FB0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hAnsi="Times New Roman" w:cs="Times New Roman"/>
          <w:sz w:val="24"/>
          <w:szCs w:val="24"/>
        </w:rPr>
        <w:t xml:space="preserve">Семинар </w:t>
      </w:r>
      <w:r w:rsidR="00040F2D" w:rsidRPr="003F585F">
        <w:rPr>
          <w:rFonts w:ascii="Times New Roman" w:hAnsi="Times New Roman" w:cs="Times New Roman"/>
          <w:sz w:val="24"/>
          <w:szCs w:val="24"/>
        </w:rPr>
        <w:t>«Современные подходы в создании педагогических условий по обучению детей дошкольного возраста двум государственным языками Республики  Татарстан»</w:t>
      </w:r>
    </w:p>
    <w:p w:rsidR="00040F2D" w:rsidRPr="003F585F" w:rsidRDefault="00E86FB0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eastAsiaTheme="minorEastAsia" w:hAnsi="Times New Roman" w:cs="Times New Roman"/>
          <w:sz w:val="24"/>
          <w:szCs w:val="24"/>
          <w:lang w:val="tt-RU"/>
        </w:rPr>
        <w:lastRenderedPageBreak/>
        <w:t xml:space="preserve">Мастер-класс для воспитателей ДОУ </w:t>
      </w:r>
      <w:r w:rsidR="00040F2D" w:rsidRPr="003F585F">
        <w:rPr>
          <w:rFonts w:ascii="Times New Roman" w:eastAsiaTheme="minorEastAsia" w:hAnsi="Times New Roman" w:cs="Times New Roman"/>
          <w:sz w:val="24"/>
          <w:szCs w:val="24"/>
          <w:lang w:val="tt-RU"/>
        </w:rPr>
        <w:t>“Изготовление игровых пособий  для закрепления словарного минимума по татарскому языку из настольных игр ”</w:t>
      </w:r>
    </w:p>
    <w:p w:rsidR="00E86FB0" w:rsidRPr="003F585F" w:rsidRDefault="00E86FB0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eastAsiaTheme="minorEastAsia" w:hAnsi="Times New Roman" w:cs="Times New Roman"/>
          <w:sz w:val="24"/>
          <w:szCs w:val="24"/>
        </w:rPr>
        <w:t xml:space="preserve">Консультация для воспитателей </w:t>
      </w:r>
      <w:r w:rsidR="00040F2D" w:rsidRPr="003F585F">
        <w:rPr>
          <w:rFonts w:ascii="Times New Roman" w:eastAsiaTheme="minorEastAsia" w:hAnsi="Times New Roman" w:cs="Times New Roman"/>
          <w:sz w:val="24"/>
          <w:szCs w:val="24"/>
        </w:rPr>
        <w:t>«Использование хороводных игр и аудиозаписей во время закрепления лексического минимума по татарскому языку в режимных моментах»</w:t>
      </w:r>
    </w:p>
    <w:p w:rsidR="00040F2D" w:rsidRPr="003F585F" w:rsidRDefault="00040F2D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hAnsi="Times New Roman" w:cs="Times New Roman"/>
          <w:sz w:val="24"/>
          <w:szCs w:val="24"/>
        </w:rPr>
        <w:t>Конкурс на лучшую методическую разработку</w:t>
      </w:r>
      <w:r w:rsidRPr="003F585F">
        <w:rPr>
          <w:rFonts w:ascii="Times New Roman" w:eastAsiaTheme="minorEastAsia" w:hAnsi="Times New Roman" w:cs="Times New Roman"/>
          <w:sz w:val="24"/>
          <w:szCs w:val="24"/>
          <w:lang w:val="tt-RU"/>
        </w:rPr>
        <w:t xml:space="preserve"> </w:t>
      </w:r>
    </w:p>
    <w:p w:rsidR="00040F2D" w:rsidRPr="003F585F" w:rsidRDefault="00E86FB0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eastAsiaTheme="minorEastAsia" w:hAnsi="Times New Roman" w:cs="Times New Roman"/>
          <w:sz w:val="24"/>
          <w:szCs w:val="24"/>
          <w:lang w:val="tt-RU"/>
        </w:rPr>
        <w:t xml:space="preserve">Выступление </w:t>
      </w:r>
      <w:r w:rsidR="00040F2D" w:rsidRPr="003F585F">
        <w:rPr>
          <w:rFonts w:ascii="Times New Roman" w:eastAsiaTheme="minorEastAsia" w:hAnsi="Times New Roman" w:cs="Times New Roman"/>
          <w:sz w:val="24"/>
          <w:szCs w:val="24"/>
          <w:lang w:val="tt-RU"/>
        </w:rPr>
        <w:t>“Использование УМК как средство развития речи дошкольников на двух языках”</w:t>
      </w:r>
    </w:p>
    <w:p w:rsidR="00E86FB0" w:rsidRPr="003F585F" w:rsidRDefault="00E86FB0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eastAsiaTheme="minorEastAsia" w:hAnsi="Times New Roman" w:cs="Times New Roman"/>
          <w:sz w:val="24"/>
          <w:szCs w:val="24"/>
          <w:lang w:val="tt-RU"/>
        </w:rPr>
        <w:t xml:space="preserve">Выступление </w:t>
      </w:r>
      <w:r w:rsidR="00040F2D" w:rsidRPr="003F585F">
        <w:rPr>
          <w:rFonts w:ascii="Times New Roman" w:eastAsiaTheme="minorEastAsia" w:hAnsi="Times New Roman" w:cs="Times New Roman"/>
          <w:sz w:val="24"/>
          <w:szCs w:val="24"/>
          <w:lang w:val="tt-RU"/>
        </w:rPr>
        <w:t>Использование УМК на музыкальных занятиях</w:t>
      </w:r>
    </w:p>
    <w:p w:rsidR="00040F2D" w:rsidRPr="003F585F" w:rsidRDefault="00040F2D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eastAsiaTheme="minorEastAsia" w:hAnsi="Times New Roman" w:cs="Times New Roman"/>
          <w:sz w:val="24"/>
          <w:szCs w:val="24"/>
          <w:lang w:val="tt-RU"/>
        </w:rPr>
        <w:t>Выступление “Использованием УМК на занятиях по физической культуре”</w:t>
      </w:r>
    </w:p>
    <w:p w:rsidR="00040F2D" w:rsidRPr="003F585F" w:rsidRDefault="00040F2D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hAnsi="Times New Roman" w:cs="Times New Roman"/>
          <w:sz w:val="24"/>
          <w:szCs w:val="24"/>
        </w:rPr>
        <w:t>Выступление: «Речевые игры на двух государственных языках»</w:t>
      </w:r>
    </w:p>
    <w:p w:rsidR="00E86FB0" w:rsidRPr="003F585F" w:rsidRDefault="00E86FB0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hAnsi="Times New Roman" w:cs="Times New Roman"/>
          <w:sz w:val="24"/>
          <w:szCs w:val="24"/>
        </w:rPr>
        <w:t>Татарский народный праздник «К</w:t>
      </w:r>
      <w:r w:rsidRPr="003F585F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3F585F">
        <w:rPr>
          <w:rFonts w:ascii="Times New Roman" w:hAnsi="Times New Roman" w:cs="Times New Roman"/>
          <w:sz w:val="24"/>
          <w:szCs w:val="24"/>
        </w:rPr>
        <w:t>з кызы-С</w:t>
      </w:r>
      <w:r w:rsidRPr="003F585F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3F585F">
        <w:rPr>
          <w:rFonts w:ascii="Times New Roman" w:hAnsi="Times New Roman" w:cs="Times New Roman"/>
          <w:sz w:val="24"/>
          <w:szCs w:val="24"/>
        </w:rPr>
        <w:t>мбел</w:t>
      </w:r>
      <w:r w:rsidRPr="003F585F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3F585F">
        <w:rPr>
          <w:rFonts w:ascii="Times New Roman" w:hAnsi="Times New Roman" w:cs="Times New Roman"/>
          <w:sz w:val="24"/>
          <w:szCs w:val="24"/>
        </w:rPr>
        <w:t>»;</w:t>
      </w:r>
    </w:p>
    <w:p w:rsidR="00E86FB0" w:rsidRPr="003F585F" w:rsidRDefault="00E86FB0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hAnsi="Times New Roman" w:cs="Times New Roman"/>
          <w:sz w:val="24"/>
          <w:szCs w:val="24"/>
        </w:rPr>
        <w:t>Татарский народный праздник «Навруз» (старшие, подготовительные группы);</w:t>
      </w:r>
    </w:p>
    <w:p w:rsidR="00E86FB0" w:rsidRPr="003F585F" w:rsidRDefault="00E86FB0" w:rsidP="00DC0EF3">
      <w:pPr>
        <w:pStyle w:val="a7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585F">
        <w:rPr>
          <w:rFonts w:ascii="Times New Roman" w:hAnsi="Times New Roman" w:cs="Times New Roman"/>
          <w:sz w:val="24"/>
          <w:szCs w:val="24"/>
          <w:lang w:val="tt-RU"/>
        </w:rPr>
        <w:t>Татарский народный праздник “Сабантуй”</w:t>
      </w:r>
      <w:r w:rsidRPr="003F585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C629E" w:rsidRPr="004C629E" w:rsidRDefault="004C629E" w:rsidP="00E86FB0">
      <w:pPr>
        <w:pStyle w:val="c0"/>
        <w:spacing w:before="0" w:beforeAutospacing="0" w:after="0" w:afterAutospacing="0" w:line="276" w:lineRule="auto"/>
        <w:ind w:firstLine="851"/>
        <w:jc w:val="both"/>
        <w:rPr>
          <w:rStyle w:val="c1"/>
        </w:rPr>
      </w:pPr>
      <w:r>
        <w:rPr>
          <w:rStyle w:val="c1"/>
        </w:rPr>
        <w:t xml:space="preserve">Так же  с целью выполнения данной задачи в ДОУ был проведен семинар для воспитателей по обучению детей родному языку МО 4 </w:t>
      </w:r>
      <w:r w:rsidRPr="004C629E">
        <w:t>«Современные подходы в создании педагогических условий по обучению детей дошкольного возраста государственным языкам РТ».</w:t>
      </w:r>
      <w:r>
        <w:t xml:space="preserve"> Все педагоги ДОУ приняли активное участие в данном семинаре и поделились опытом своей работе. В рамках конкурса на лучшую методическую разработку по УМК педагоги провели мастер-классы и открытые показы с детьми. По итогам данного семинара можно сделать вывод, что в ДОУ ведется целенаправленная работа по созданию предметно-развивающей и языковой среды необходимой для обучения детей государственным языкам РТ.</w:t>
      </w:r>
    </w:p>
    <w:p w:rsidR="00E86FB0" w:rsidRPr="003F585F" w:rsidRDefault="00E86FB0" w:rsidP="00E86FB0">
      <w:pPr>
        <w:pStyle w:val="c0"/>
        <w:spacing w:before="0" w:beforeAutospacing="0" w:after="0" w:afterAutospacing="0" w:line="276" w:lineRule="auto"/>
        <w:ind w:firstLine="851"/>
        <w:jc w:val="both"/>
      </w:pPr>
      <w:r w:rsidRPr="003F585F">
        <w:rPr>
          <w:rStyle w:val="c1"/>
        </w:rPr>
        <w:t>В течение учебного года велась большая работа в данном направлении. Основная цель данной задачи – формирование чувства гордости за достижения народов, проживающих на территории Татарстана, творческое развитие детей в различных видах деятельности на материале народного фольклора Татарстана.</w:t>
      </w:r>
    </w:p>
    <w:p w:rsidR="00E86FB0" w:rsidRPr="003F585F" w:rsidRDefault="00E86FB0" w:rsidP="00E86FB0">
      <w:pPr>
        <w:pStyle w:val="c0"/>
        <w:spacing w:before="0" w:beforeAutospacing="0" w:after="0" w:afterAutospacing="0" w:line="276" w:lineRule="auto"/>
        <w:ind w:firstLine="851"/>
        <w:jc w:val="both"/>
      </w:pPr>
      <w:r w:rsidRPr="003F585F">
        <w:rPr>
          <w:rStyle w:val="c1"/>
        </w:rPr>
        <w:t>Музыкальным руководителем и воспитателем по обучению детей татарскому языку проводились тематические занятия, праздники и развлечения такие как «Сабантуй», «Навруз» и т. д. Слушая произведения народного творчества, знакомясь с национальной музыкой, рассматривая изделия декоративного искусства народных мастеров, дети приобрели новые знания о жизни: о труде людей, о том, что ценит русский и татарский народ в человеке, а что порицает, как понимает красоту, о чем мечтает.</w:t>
      </w:r>
    </w:p>
    <w:p w:rsidR="00E86FB0" w:rsidRPr="00451EC1" w:rsidRDefault="00E86FB0" w:rsidP="00E86FB0">
      <w:pPr>
        <w:pStyle w:val="c0"/>
        <w:spacing w:before="0" w:beforeAutospacing="0" w:after="0" w:afterAutospacing="0" w:line="276" w:lineRule="auto"/>
        <w:ind w:firstLine="851"/>
        <w:jc w:val="both"/>
      </w:pPr>
      <w:r w:rsidRPr="003F585F">
        <w:rPr>
          <w:rStyle w:val="c1"/>
        </w:rPr>
        <w:t>Прослушивая художественные произведения (сказки, истории, пословицы, загадки) дети знакомились с красотой, выразительностью языка, мелодичностью повествования событий. В результате чего обогащалось и их собственное творчество, ярче и образнее становится речь за счет усвоения сравнений, эпитетов. Речевая активность детей в процессе работы по приобщению дошкольников к татарской культуре выросла. Предложенный педагогами</w:t>
      </w:r>
      <w:r w:rsidRPr="00451EC1">
        <w:rPr>
          <w:rStyle w:val="c1"/>
        </w:rPr>
        <w:t xml:space="preserve"> художественный материал на основе татарских народных произведений был понятен и доступен детям. Им понятен мягкий юмор потешек, мудрость пословиц и сказок, способствующих повышению образности и мелодике родной речи. Дети охотно включают слова и выражения татарской речи в свободное употребление. </w:t>
      </w:r>
    </w:p>
    <w:p w:rsidR="00E86FB0" w:rsidRPr="00451EC1" w:rsidRDefault="00E86FB0" w:rsidP="00E86FB0">
      <w:pPr>
        <w:pStyle w:val="c0"/>
        <w:spacing w:before="0" w:beforeAutospacing="0" w:after="0" w:afterAutospacing="0" w:line="276" w:lineRule="auto"/>
        <w:ind w:firstLine="851"/>
        <w:jc w:val="both"/>
      </w:pPr>
      <w:r w:rsidRPr="00451EC1">
        <w:rPr>
          <w:rStyle w:val="c1"/>
        </w:rPr>
        <w:t>Приобщаясь к татарскому народному творчеству, дети дошкольники не только усваивают историю, традиции, культуру татар, но эта деятельность способствует и успешному развитию у дошкольников основных психологических процессов (память, внимание, воображение, мышление, эмоции, коммуникативные навыки, познавательная активность).</w:t>
      </w:r>
    </w:p>
    <w:p w:rsidR="00E86FB0" w:rsidRPr="00451EC1" w:rsidRDefault="00E86FB0" w:rsidP="00E86FB0">
      <w:pPr>
        <w:pStyle w:val="c0"/>
        <w:spacing w:before="0" w:beforeAutospacing="0" w:after="0" w:afterAutospacing="0" w:line="276" w:lineRule="auto"/>
        <w:ind w:firstLine="851"/>
        <w:jc w:val="both"/>
        <w:rPr>
          <w:rStyle w:val="c1"/>
        </w:rPr>
      </w:pPr>
      <w:r w:rsidRPr="00451EC1">
        <w:rPr>
          <w:rStyle w:val="c1"/>
          <w:b/>
          <w:u w:val="single"/>
        </w:rPr>
        <w:lastRenderedPageBreak/>
        <w:t>Вывод:</w:t>
      </w:r>
      <w:r w:rsidRPr="00451EC1">
        <w:rPr>
          <w:rStyle w:val="c1"/>
        </w:rPr>
        <w:t xml:space="preserve"> несмотря на большую работу, проводимую по приобщению детей </w:t>
      </w:r>
      <w:r w:rsidR="00EB3743">
        <w:rPr>
          <w:rStyle w:val="c1"/>
        </w:rPr>
        <w:t>к обучению государственным языкам РТ необходимо искать инновационные формы работы с детьми</w:t>
      </w:r>
      <w:r w:rsidRPr="00451EC1">
        <w:rPr>
          <w:rStyle w:val="c1"/>
        </w:rPr>
        <w:t xml:space="preserve">. </w:t>
      </w:r>
    </w:p>
    <w:p w:rsidR="00E86FB0" w:rsidRPr="00451EC1" w:rsidRDefault="00E86FB0" w:rsidP="00E86FB0">
      <w:pPr>
        <w:pStyle w:val="c0"/>
        <w:spacing w:before="0" w:beforeAutospacing="0" w:after="0" w:afterAutospacing="0" w:line="276" w:lineRule="auto"/>
        <w:ind w:firstLine="851"/>
        <w:jc w:val="both"/>
        <w:rPr>
          <w:rStyle w:val="c1"/>
          <w:b/>
          <w:u w:val="single"/>
        </w:rPr>
      </w:pPr>
      <w:r w:rsidRPr="00451EC1">
        <w:rPr>
          <w:rStyle w:val="c1"/>
          <w:b/>
          <w:u w:val="single"/>
        </w:rPr>
        <w:t xml:space="preserve">Перспектива: </w:t>
      </w:r>
    </w:p>
    <w:p w:rsidR="00E86FB0" w:rsidRPr="00451EC1" w:rsidRDefault="00E86FB0" w:rsidP="00E86FB0">
      <w:pPr>
        <w:pStyle w:val="c0"/>
        <w:spacing w:before="0" w:beforeAutospacing="0" w:after="0" w:afterAutospacing="0" w:line="276" w:lineRule="auto"/>
        <w:ind w:firstLine="851"/>
        <w:jc w:val="both"/>
        <w:rPr>
          <w:rStyle w:val="c1"/>
        </w:rPr>
      </w:pPr>
      <w:r w:rsidRPr="00451EC1">
        <w:rPr>
          <w:rStyle w:val="c1"/>
        </w:rPr>
        <w:t xml:space="preserve">- </w:t>
      </w:r>
      <w:r w:rsidR="00EB3743">
        <w:rPr>
          <w:rStyle w:val="c1"/>
        </w:rPr>
        <w:t>оформить уголки НРК</w:t>
      </w:r>
      <w:r w:rsidR="00EB3743" w:rsidRPr="00EB3743">
        <w:rPr>
          <w:rStyle w:val="c1"/>
        </w:rPr>
        <w:t xml:space="preserve"> </w:t>
      </w:r>
      <w:r w:rsidR="00EB3743">
        <w:rPr>
          <w:rStyle w:val="c1"/>
        </w:rPr>
        <w:t>в соответствии с требованиями, в том числе обеспечить наличие символики РФ, РТ и города</w:t>
      </w:r>
      <w:r w:rsidRPr="00451EC1">
        <w:rPr>
          <w:rStyle w:val="c1"/>
        </w:rPr>
        <w:t>;</w:t>
      </w:r>
    </w:p>
    <w:p w:rsidR="00E86FB0" w:rsidRPr="00451EC1" w:rsidRDefault="00E86FB0" w:rsidP="00E86FB0">
      <w:pPr>
        <w:pStyle w:val="c0"/>
        <w:spacing w:before="0" w:beforeAutospacing="0" w:after="0" w:afterAutospacing="0" w:line="276" w:lineRule="auto"/>
        <w:ind w:firstLine="851"/>
        <w:jc w:val="both"/>
        <w:rPr>
          <w:rStyle w:val="c1"/>
        </w:rPr>
      </w:pPr>
      <w:r w:rsidRPr="00451EC1">
        <w:rPr>
          <w:rStyle w:val="c1"/>
        </w:rPr>
        <w:t>- обновить и изготовить иллюстрации формата А4 памятников и достопримечательностей Татарстана и Набережных Челнов с подробным описанием.</w:t>
      </w:r>
    </w:p>
    <w:p w:rsidR="00EB3743" w:rsidRDefault="00EB3743" w:rsidP="00E86FB0">
      <w:pPr>
        <w:pStyle w:val="a5"/>
        <w:spacing w:before="0" w:beforeAutospacing="0" w:after="0" w:afterAutospacing="0" w:line="276" w:lineRule="auto"/>
        <w:ind w:firstLine="851"/>
        <w:jc w:val="both"/>
        <w:outlineLvl w:val="0"/>
        <w:rPr>
          <w:color w:val="000000"/>
        </w:rPr>
      </w:pPr>
    </w:p>
    <w:p w:rsidR="00E86FB0" w:rsidRPr="00451EC1" w:rsidRDefault="00E86FB0" w:rsidP="00E86FB0">
      <w:pPr>
        <w:pStyle w:val="a5"/>
        <w:spacing w:before="0" w:beforeAutospacing="0" w:after="0" w:afterAutospacing="0" w:line="276" w:lineRule="auto"/>
        <w:ind w:firstLine="851"/>
        <w:jc w:val="both"/>
        <w:outlineLvl w:val="0"/>
        <w:rPr>
          <w:color w:val="000000"/>
        </w:rPr>
      </w:pPr>
      <w:r w:rsidRPr="00451EC1">
        <w:rPr>
          <w:color w:val="000000"/>
        </w:rPr>
        <w:t>Анализ выполнения годового плана показал правильность выбранных педагогическим коллективом приоритетов и результативность работы по выполнению Федерального государственного образовательного стандарта дошкольного образования.</w:t>
      </w:r>
    </w:p>
    <w:p w:rsidR="00E86FB0" w:rsidRPr="00451EC1" w:rsidRDefault="00E86FB0" w:rsidP="00E86FB0">
      <w:pPr>
        <w:pStyle w:val="a5"/>
        <w:spacing w:before="0" w:beforeAutospacing="0" w:after="0" w:afterAutospacing="0" w:line="276" w:lineRule="auto"/>
        <w:ind w:firstLine="851"/>
        <w:jc w:val="both"/>
      </w:pPr>
      <w:r w:rsidRPr="00451EC1">
        <w:rPr>
          <w:color w:val="000000"/>
        </w:rPr>
        <w:t>Подводя итоги по работе за прошедший год, видно, что поставленные в начале года задачи выполнены. Более того, хочется отметить, что работа велась активно и очень плодотворно, проводилась систематически и дала положительный результат</w:t>
      </w:r>
      <w:r w:rsidRPr="00451EC1">
        <w:t>:</w:t>
      </w:r>
    </w:p>
    <w:p w:rsidR="00655C23" w:rsidRPr="00684E55" w:rsidRDefault="00655C23" w:rsidP="004504CA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6FEB" w:rsidRPr="00684E55" w:rsidRDefault="00046FEB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b/>
        </w:rPr>
      </w:pPr>
      <w:r w:rsidRPr="00684E55">
        <w:rPr>
          <w:b/>
        </w:rPr>
        <w:t>ВМЕСТЕ С ТЕМ В ОРГАНИЗАЦИИ ВОСПИТАТЕЛЬНО-ОБРАЗОВАТЕЛЬНОГО ПРОЦЕССА ИМЕЮТСЯ ПРОБЛЕМЫ:</w:t>
      </w:r>
    </w:p>
    <w:p w:rsidR="005B5C00" w:rsidRPr="00684E55" w:rsidRDefault="005B5C00" w:rsidP="004504CA">
      <w:pPr>
        <w:pStyle w:val="a5"/>
        <w:spacing w:before="0" w:beforeAutospacing="0" w:after="0" w:afterAutospacing="0" w:line="276" w:lineRule="auto"/>
        <w:ind w:firstLine="851"/>
        <w:jc w:val="both"/>
      </w:pPr>
    </w:p>
    <w:p w:rsidR="00951254" w:rsidRPr="00684E55" w:rsidRDefault="00F95C04" w:rsidP="00DC0EF3">
      <w:pPr>
        <w:pStyle w:val="a7"/>
        <w:numPr>
          <w:ilvl w:val="0"/>
          <w:numId w:val="20"/>
        </w:numPr>
        <w:spacing w:line="276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Педагогам необходимо использовать современные технологии с целью развития речи у детей, разнообразить наглядный и раздаточный материал, </w:t>
      </w:r>
      <w:r w:rsidR="00830E6B"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3B4311"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развитию речи обучению грамоте</w:t>
      </w:r>
      <w:r w:rsidR="00830E6B"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E1BE9"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</w:t>
      </w:r>
      <w:r w:rsidR="00EB374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дополнить</w:t>
      </w:r>
      <w:r w:rsidR="001E1BE9"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различными видами театров.</w:t>
      </w:r>
      <w:r w:rsidR="00EB37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Обновить художественную литературу в соответствии с ООП ДОУ.</w:t>
      </w:r>
    </w:p>
    <w:p w:rsidR="001E1BE9" w:rsidRPr="00684E55" w:rsidRDefault="00EB3743" w:rsidP="00DC0EF3">
      <w:pPr>
        <w:pStyle w:val="a7"/>
        <w:numPr>
          <w:ilvl w:val="0"/>
          <w:numId w:val="20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связи с открытием групп младшего возраста необходимо вести плодотворную работу по организации и функционированию таких групп.</w:t>
      </w:r>
      <w:r w:rsidR="001E1BE9" w:rsidRPr="00684E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1BE9" w:rsidRPr="00684E55" w:rsidRDefault="00EB3743" w:rsidP="00DC0EF3">
      <w:pPr>
        <w:pStyle w:val="a7"/>
        <w:numPr>
          <w:ilvl w:val="0"/>
          <w:numId w:val="20"/>
        </w:numPr>
        <w:spacing w:line="276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усилить работу по нравственно-патриотическому воспитанию дошкольников</w:t>
      </w:r>
      <w:r w:rsidR="001E1BE9"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E1BE9" w:rsidRPr="00684E55" w:rsidRDefault="001E1BE9" w:rsidP="00DC0EF3">
      <w:pPr>
        <w:pStyle w:val="a7"/>
        <w:numPr>
          <w:ilvl w:val="0"/>
          <w:numId w:val="20"/>
        </w:numPr>
        <w:spacing w:line="276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восстановить тесное сотрудничество с семьями воспитанников и организовывать различные совместные мероприятия.</w:t>
      </w:r>
    </w:p>
    <w:p w:rsidR="00FA6DB1" w:rsidRPr="00684E55" w:rsidRDefault="008B44CF" w:rsidP="00DC0EF3">
      <w:pPr>
        <w:pStyle w:val="a7"/>
        <w:numPr>
          <w:ilvl w:val="0"/>
          <w:numId w:val="20"/>
        </w:numPr>
        <w:spacing w:line="276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профессиональную компетентность в вопросах усвоения ФОП.</w:t>
      </w:r>
    </w:p>
    <w:p w:rsidR="004E4751" w:rsidRPr="00684E55" w:rsidRDefault="004E4751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b/>
        </w:rPr>
      </w:pPr>
      <w:r w:rsidRPr="00684E55">
        <w:rPr>
          <w:b/>
        </w:rPr>
        <w:t>В перспективе вопросы</w:t>
      </w:r>
      <w:r w:rsidR="006E67B4">
        <w:rPr>
          <w:b/>
        </w:rPr>
        <w:t>, в том числе на основании прохождения МКДО</w:t>
      </w:r>
      <w:r w:rsidRPr="00684E55">
        <w:rPr>
          <w:b/>
        </w:rPr>
        <w:t>:</w:t>
      </w:r>
    </w:p>
    <w:p w:rsidR="006E67B4" w:rsidRDefault="006E67B4" w:rsidP="004504CA">
      <w:pPr>
        <w:pStyle w:val="a5"/>
        <w:spacing w:before="0" w:beforeAutospacing="0" w:after="0" w:afterAutospacing="0" w:line="276" w:lineRule="auto"/>
        <w:ind w:firstLine="851"/>
        <w:jc w:val="both"/>
      </w:pPr>
      <w:r w:rsidRPr="00E80989">
        <w:t>Организовать работу по повышению профессиональной компетенции педагогов ДОУ в вопросах речевого р</w:t>
      </w:r>
      <w:r w:rsidR="00D2126E">
        <w:t>азвития детей</w:t>
      </w:r>
      <w:r w:rsidR="00830E6B" w:rsidRPr="00684E55">
        <w:t>.</w:t>
      </w:r>
      <w:r w:rsidR="004E4751" w:rsidRPr="00684E55">
        <w:t xml:space="preserve"> </w:t>
      </w:r>
      <w:r w:rsidRPr="00E80989">
        <w:t>Организовать работу по повышению профессиональной компетенции педагогов ДОУ в вопросах художественного конструирования и моделирования, а также над развитием у детей воображения и творческой активности</w:t>
      </w:r>
      <w:r>
        <w:t xml:space="preserve">. </w:t>
      </w:r>
      <w:r w:rsidRPr="00E80989">
        <w:t>Организовать работу по формированию у детей представлению о своем теле и физических возможностях</w:t>
      </w:r>
      <w:r>
        <w:t xml:space="preserve">. </w:t>
      </w:r>
      <w:r w:rsidRPr="00E80989">
        <w:t>Для повышения качества необходимо предусмотреть критерии качества проектно-тематической</w:t>
      </w:r>
      <w:r>
        <w:t xml:space="preserve"> и</w:t>
      </w:r>
      <w:r w:rsidRPr="00E80989">
        <w:t xml:space="preserve"> исследовательской  деятельности детей</w:t>
      </w:r>
      <w:r>
        <w:t xml:space="preserve">. </w:t>
      </w:r>
    </w:p>
    <w:p w:rsidR="00BF57C2" w:rsidRPr="00684E55" w:rsidRDefault="00F95C04" w:rsidP="004504CA">
      <w:pPr>
        <w:pStyle w:val="a5"/>
        <w:spacing w:before="0" w:beforeAutospacing="0" w:after="0" w:afterAutospacing="0" w:line="276" w:lineRule="auto"/>
        <w:ind w:firstLine="851"/>
        <w:jc w:val="both"/>
        <w:rPr>
          <w:b/>
        </w:rPr>
      </w:pPr>
      <w:r w:rsidRPr="00684E55">
        <w:t xml:space="preserve">Оптимизировать создание языковой среды для обучения детей государственным языкам РТ через организацию совместной деятельности педагогов, родителей и детей. </w:t>
      </w:r>
      <w:r w:rsidRPr="00684E55">
        <w:rPr>
          <w:lang w:val="tt-RU"/>
        </w:rPr>
        <w:t xml:space="preserve">Вести дальнейшую работу по закреплению речевого материала и поддержания интереса к языку. </w:t>
      </w:r>
      <w:r w:rsidR="004E4751" w:rsidRPr="00684E55">
        <w:t>Ежегодно проводить конкурсы по дет</w:t>
      </w:r>
      <w:r w:rsidR="00830E6B" w:rsidRPr="00684E55">
        <w:t>ским исследовательским проектам и организовывать театральную неделю.</w:t>
      </w:r>
      <w:r w:rsidR="004E4751" w:rsidRPr="00684E55">
        <w:t xml:space="preserve"> </w:t>
      </w:r>
      <w:r w:rsidR="00046FEB" w:rsidRPr="00684E55">
        <w:t xml:space="preserve">Продолжить работу по оптимизации системы </w:t>
      </w:r>
      <w:r w:rsidR="00046FEB" w:rsidRPr="00684E55">
        <w:lastRenderedPageBreak/>
        <w:t>работы по сохранению и укреплению здоровья детей</w:t>
      </w:r>
      <w:r w:rsidR="004E4751" w:rsidRPr="00684E55">
        <w:t xml:space="preserve">. </w:t>
      </w:r>
      <w:r w:rsidRPr="00684E55">
        <w:t>Организовать работу по экологическому воспитанию дошкольников.</w:t>
      </w:r>
    </w:p>
    <w:p w:rsidR="004E4751" w:rsidRPr="00C8105F" w:rsidRDefault="004E4751" w:rsidP="004504CA">
      <w:pPr>
        <w:pStyle w:val="a5"/>
        <w:spacing w:before="0" w:beforeAutospacing="0" w:after="0" w:afterAutospacing="0" w:line="276" w:lineRule="auto"/>
        <w:ind w:firstLine="851"/>
        <w:jc w:val="both"/>
      </w:pPr>
      <w:r w:rsidRPr="00C8105F">
        <w:t>Для дальнейшей работы учреждения в режиме развития, внедрения современных технологий, обеспечения детям полноценного развития, повышения педагогического мастерства педагогов, ставим перед собой следующие задачи на 20</w:t>
      </w:r>
      <w:r w:rsidR="00830E6B" w:rsidRPr="00C8105F">
        <w:t>2</w:t>
      </w:r>
      <w:r w:rsidR="00175D11" w:rsidRPr="00C8105F">
        <w:t>2</w:t>
      </w:r>
      <w:r w:rsidRPr="00C8105F">
        <w:t>-20</w:t>
      </w:r>
      <w:r w:rsidR="00AD505F" w:rsidRPr="00C8105F">
        <w:t>2</w:t>
      </w:r>
      <w:r w:rsidR="00175D11" w:rsidRPr="00C8105F">
        <w:t>3</w:t>
      </w:r>
      <w:r w:rsidRPr="00C8105F">
        <w:t xml:space="preserve"> учебный год:</w:t>
      </w:r>
    </w:p>
    <w:p w:rsidR="00175D11" w:rsidRPr="00C8105F" w:rsidRDefault="00175D11" w:rsidP="004504CA">
      <w:pPr>
        <w:pStyle w:val="a5"/>
        <w:spacing w:before="0" w:beforeAutospacing="0" w:after="0" w:afterAutospacing="0" w:line="276" w:lineRule="auto"/>
        <w:ind w:firstLine="851"/>
        <w:jc w:val="both"/>
      </w:pPr>
    </w:p>
    <w:p w:rsidR="00787047" w:rsidRPr="00A743D5" w:rsidRDefault="00787047" w:rsidP="00DC0EF3">
      <w:pPr>
        <w:pStyle w:val="a7"/>
        <w:numPr>
          <w:ilvl w:val="0"/>
          <w:numId w:val="25"/>
        </w:numPr>
        <w:tabs>
          <w:tab w:val="left" w:pos="1701"/>
        </w:tabs>
        <w:spacing w:line="276" w:lineRule="auto"/>
        <w:ind w:firstLine="6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Продолжить</w:t>
      </w:r>
      <w:r w:rsidRPr="00E80989">
        <w:rPr>
          <w:rFonts w:ascii="Times New Roman" w:hAnsi="Times New Roman" w:cs="Times New Roman"/>
          <w:sz w:val="24"/>
          <w:szCs w:val="24"/>
        </w:rPr>
        <w:t xml:space="preserve"> работу по фо</w:t>
      </w:r>
      <w:r>
        <w:rPr>
          <w:rFonts w:ascii="Times New Roman" w:hAnsi="Times New Roman" w:cs="Times New Roman"/>
          <w:sz w:val="24"/>
          <w:szCs w:val="24"/>
        </w:rPr>
        <w:t>рмированию у детей представления</w:t>
      </w:r>
      <w:r w:rsidRPr="00E80989">
        <w:rPr>
          <w:rFonts w:ascii="Times New Roman" w:hAnsi="Times New Roman" w:cs="Times New Roman"/>
          <w:sz w:val="24"/>
          <w:szCs w:val="24"/>
        </w:rPr>
        <w:t xml:space="preserve"> о своем теле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80989">
        <w:rPr>
          <w:rFonts w:ascii="Times New Roman" w:hAnsi="Times New Roman" w:cs="Times New Roman"/>
          <w:sz w:val="24"/>
          <w:szCs w:val="24"/>
        </w:rPr>
        <w:t xml:space="preserve"> физических возможностях</w:t>
      </w:r>
      <w:r>
        <w:t xml:space="preserve">, </w:t>
      </w:r>
      <w:r w:rsidRPr="00A743D5">
        <w:rPr>
          <w:rFonts w:ascii="Times New Roman" w:hAnsi="Times New Roman" w:cs="Times New Roman"/>
          <w:sz w:val="24"/>
          <w:szCs w:val="24"/>
        </w:rPr>
        <w:t xml:space="preserve">а также </w:t>
      </w:r>
      <w:r>
        <w:rPr>
          <w:rFonts w:ascii="Times New Roman" w:hAnsi="Times New Roman" w:cs="Times New Roman"/>
          <w:sz w:val="24"/>
          <w:szCs w:val="24"/>
        </w:rPr>
        <w:t>знакомить детей с правилами здорового образа жизни.</w:t>
      </w:r>
    </w:p>
    <w:p w:rsidR="00FA72A0" w:rsidRPr="00684E55" w:rsidRDefault="00C8105F" w:rsidP="00DC0EF3">
      <w:pPr>
        <w:pStyle w:val="a7"/>
        <w:numPr>
          <w:ilvl w:val="0"/>
          <w:numId w:val="25"/>
        </w:numPr>
        <w:tabs>
          <w:tab w:val="left" w:pos="1701"/>
        </w:tabs>
        <w:spacing w:line="276" w:lineRule="auto"/>
        <w:ind w:firstLine="6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Совершенствовать </w:t>
      </w:r>
      <w:r w:rsidR="00FA7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по нравственно-патриотическому воспитанию дошкольников посредством приобщения к истории и культуре </w:t>
      </w:r>
      <w:r w:rsidR="00B95D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страны и </w:t>
      </w:r>
      <w:r w:rsidR="00FA72A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родного</w:t>
      </w:r>
      <w:r w:rsidR="00B95D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95D91" w:rsidRPr="00B95D91" w:rsidRDefault="00B95D91" w:rsidP="00DC0EF3">
      <w:pPr>
        <w:pStyle w:val="a7"/>
        <w:numPr>
          <w:ilvl w:val="0"/>
          <w:numId w:val="25"/>
        </w:numPr>
        <w:tabs>
          <w:tab w:val="left" w:pos="1701"/>
        </w:tabs>
        <w:spacing w:line="276" w:lineRule="auto"/>
        <w:ind w:firstLine="65"/>
        <w:jc w:val="both"/>
        <w:rPr>
          <w:rFonts w:ascii="Times New Roman" w:hAnsi="Times New Roman" w:cs="Times New Roman"/>
          <w:sz w:val="24"/>
          <w:szCs w:val="24"/>
        </w:rPr>
      </w:pPr>
      <w:r w:rsidRPr="00E80989">
        <w:rPr>
          <w:rFonts w:ascii="Times New Roman" w:hAnsi="Times New Roman" w:cs="Times New Roman"/>
          <w:sz w:val="24"/>
          <w:szCs w:val="24"/>
        </w:rPr>
        <w:t>Организовать работу по повышению профессиональной компетенции педагогов ДОУ в вопросах речевого развития детей</w:t>
      </w:r>
      <w:r w:rsidRPr="00684E55">
        <w:t>.</w:t>
      </w:r>
    </w:p>
    <w:p w:rsidR="00B95D91" w:rsidRDefault="00C8105F" w:rsidP="00DC0EF3">
      <w:pPr>
        <w:pStyle w:val="a7"/>
        <w:numPr>
          <w:ilvl w:val="0"/>
          <w:numId w:val="25"/>
        </w:numPr>
        <w:tabs>
          <w:tab w:val="left" w:pos="1701"/>
        </w:tabs>
        <w:spacing w:line="276" w:lineRule="auto"/>
        <w:ind w:firstLine="6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Организовать работу, направленную на развитие, воспитание и обучение детей раннего возраста.</w:t>
      </w:r>
    </w:p>
    <w:p w:rsidR="00C8105F" w:rsidRPr="00C8105F" w:rsidRDefault="00C8105F" w:rsidP="00DC0EF3">
      <w:pPr>
        <w:pStyle w:val="a7"/>
        <w:numPr>
          <w:ilvl w:val="0"/>
          <w:numId w:val="25"/>
        </w:numPr>
        <w:tabs>
          <w:tab w:val="left" w:pos="1701"/>
        </w:tabs>
        <w:spacing w:line="276" w:lineRule="auto"/>
        <w:ind w:firstLine="6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105F">
        <w:rPr>
          <w:rStyle w:val="a6"/>
          <w:rFonts w:ascii="Times New Roman" w:hAnsi="Times New Roman" w:cs="Times New Roman"/>
          <w:b w:val="0"/>
          <w:sz w:val="24"/>
          <w:szCs w:val="24"/>
        </w:rPr>
        <w:t>Повысить профессиональную компетентность педагогов ДОУ по основным направлениям ООП, разработанной на основе ФОП ДО</w:t>
      </w:r>
      <w:r w:rsidR="008B44CF">
        <w:rPr>
          <w:rStyle w:val="a6"/>
          <w:rFonts w:ascii="Times New Roman" w:hAnsi="Times New Roman" w:cs="Times New Roman"/>
          <w:b w:val="0"/>
          <w:sz w:val="24"/>
          <w:szCs w:val="24"/>
        </w:rPr>
        <w:t>.</w:t>
      </w:r>
    </w:p>
    <w:p w:rsidR="00B95D91" w:rsidRPr="00B95D91" w:rsidRDefault="00B95D91" w:rsidP="00B95D91">
      <w:pPr>
        <w:tabs>
          <w:tab w:val="left" w:pos="1701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95D91" w:rsidRPr="00B95D91" w:rsidSect="00D21432">
      <w:pgSz w:w="11907" w:h="16840"/>
      <w:pgMar w:top="851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0EF3" w:rsidRDefault="00DC0EF3" w:rsidP="00E858AF">
      <w:r>
        <w:separator/>
      </w:r>
    </w:p>
  </w:endnote>
  <w:endnote w:type="continuationSeparator" w:id="1">
    <w:p w:rsidR="00DC0EF3" w:rsidRDefault="00DC0EF3" w:rsidP="00E858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0EF3" w:rsidRDefault="00DC0EF3" w:rsidP="00E858AF">
      <w:r>
        <w:separator/>
      </w:r>
    </w:p>
  </w:footnote>
  <w:footnote w:type="continuationSeparator" w:id="1">
    <w:p w:rsidR="00DC0EF3" w:rsidRDefault="00DC0EF3" w:rsidP="00E858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746E"/>
    <w:multiLevelType w:val="hybridMultilevel"/>
    <w:tmpl w:val="6A162E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907EF"/>
    <w:multiLevelType w:val="hybridMultilevel"/>
    <w:tmpl w:val="BBD6764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52915B8"/>
    <w:multiLevelType w:val="hybridMultilevel"/>
    <w:tmpl w:val="EBDAC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3C686E"/>
    <w:multiLevelType w:val="hybridMultilevel"/>
    <w:tmpl w:val="47CA6556"/>
    <w:lvl w:ilvl="0" w:tplc="4AC827A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9E2F02"/>
    <w:multiLevelType w:val="hybridMultilevel"/>
    <w:tmpl w:val="4BAEE686"/>
    <w:lvl w:ilvl="0" w:tplc="2286F57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8FB0D37"/>
    <w:multiLevelType w:val="multilevel"/>
    <w:tmpl w:val="D4F42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3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96E5226"/>
    <w:multiLevelType w:val="hybridMultilevel"/>
    <w:tmpl w:val="9D241E1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CEB2068"/>
    <w:multiLevelType w:val="hybridMultilevel"/>
    <w:tmpl w:val="E29863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A03628"/>
    <w:multiLevelType w:val="multilevel"/>
    <w:tmpl w:val="CCA67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79462B"/>
    <w:multiLevelType w:val="multilevel"/>
    <w:tmpl w:val="3238EF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214C227C"/>
    <w:multiLevelType w:val="hybridMultilevel"/>
    <w:tmpl w:val="99167C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5F57E3"/>
    <w:multiLevelType w:val="multilevel"/>
    <w:tmpl w:val="F0FA3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0E4290"/>
    <w:multiLevelType w:val="hybridMultilevel"/>
    <w:tmpl w:val="BB1EF4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8417F9"/>
    <w:multiLevelType w:val="hybridMultilevel"/>
    <w:tmpl w:val="A530BF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6A6C06"/>
    <w:multiLevelType w:val="multilevel"/>
    <w:tmpl w:val="C40ED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2A6627"/>
    <w:multiLevelType w:val="hybridMultilevel"/>
    <w:tmpl w:val="7F1AA2F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FCF1885"/>
    <w:multiLevelType w:val="hybridMultilevel"/>
    <w:tmpl w:val="DD4AEEAE"/>
    <w:lvl w:ilvl="0" w:tplc="0419000D">
      <w:start w:val="1"/>
      <w:numFmt w:val="bullet"/>
      <w:lvlText w:val=""/>
      <w:lvlJc w:val="left"/>
      <w:pPr>
        <w:ind w:left="7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7">
    <w:nsid w:val="46A16457"/>
    <w:multiLevelType w:val="hybridMultilevel"/>
    <w:tmpl w:val="4FC001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E04922"/>
    <w:multiLevelType w:val="hybridMultilevel"/>
    <w:tmpl w:val="FCCEF820"/>
    <w:lvl w:ilvl="0" w:tplc="0419000F">
      <w:start w:val="1"/>
      <w:numFmt w:val="decimal"/>
      <w:lvlText w:val="%1."/>
      <w:lvlJc w:val="left"/>
      <w:pPr>
        <w:ind w:left="13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38" w:hanging="360"/>
      </w:pPr>
    </w:lvl>
    <w:lvl w:ilvl="2" w:tplc="0419001B" w:tentative="1">
      <w:start w:val="1"/>
      <w:numFmt w:val="lowerRoman"/>
      <w:lvlText w:val="%3."/>
      <w:lvlJc w:val="right"/>
      <w:pPr>
        <w:ind w:left="2758" w:hanging="180"/>
      </w:pPr>
    </w:lvl>
    <w:lvl w:ilvl="3" w:tplc="0419000F" w:tentative="1">
      <w:start w:val="1"/>
      <w:numFmt w:val="decimal"/>
      <w:lvlText w:val="%4."/>
      <w:lvlJc w:val="left"/>
      <w:pPr>
        <w:ind w:left="3478" w:hanging="360"/>
      </w:pPr>
    </w:lvl>
    <w:lvl w:ilvl="4" w:tplc="04190019" w:tentative="1">
      <w:start w:val="1"/>
      <w:numFmt w:val="lowerLetter"/>
      <w:lvlText w:val="%5."/>
      <w:lvlJc w:val="left"/>
      <w:pPr>
        <w:ind w:left="4198" w:hanging="360"/>
      </w:pPr>
    </w:lvl>
    <w:lvl w:ilvl="5" w:tplc="0419001B" w:tentative="1">
      <w:start w:val="1"/>
      <w:numFmt w:val="lowerRoman"/>
      <w:lvlText w:val="%6."/>
      <w:lvlJc w:val="right"/>
      <w:pPr>
        <w:ind w:left="4918" w:hanging="180"/>
      </w:pPr>
    </w:lvl>
    <w:lvl w:ilvl="6" w:tplc="0419000F" w:tentative="1">
      <w:start w:val="1"/>
      <w:numFmt w:val="decimal"/>
      <w:lvlText w:val="%7."/>
      <w:lvlJc w:val="left"/>
      <w:pPr>
        <w:ind w:left="5638" w:hanging="360"/>
      </w:pPr>
    </w:lvl>
    <w:lvl w:ilvl="7" w:tplc="04190019" w:tentative="1">
      <w:start w:val="1"/>
      <w:numFmt w:val="lowerLetter"/>
      <w:lvlText w:val="%8."/>
      <w:lvlJc w:val="left"/>
      <w:pPr>
        <w:ind w:left="6358" w:hanging="360"/>
      </w:pPr>
    </w:lvl>
    <w:lvl w:ilvl="8" w:tplc="0419001B" w:tentative="1">
      <w:start w:val="1"/>
      <w:numFmt w:val="lowerRoman"/>
      <w:lvlText w:val="%9."/>
      <w:lvlJc w:val="right"/>
      <w:pPr>
        <w:ind w:left="7078" w:hanging="180"/>
      </w:pPr>
    </w:lvl>
  </w:abstractNum>
  <w:abstractNum w:abstractNumId="19">
    <w:nsid w:val="4BEE1E3A"/>
    <w:multiLevelType w:val="hybridMultilevel"/>
    <w:tmpl w:val="99167C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C3E2BA2"/>
    <w:multiLevelType w:val="hybridMultilevel"/>
    <w:tmpl w:val="1278ED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33A2889"/>
    <w:multiLevelType w:val="hybridMultilevel"/>
    <w:tmpl w:val="B9987E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4835F0"/>
    <w:multiLevelType w:val="hybridMultilevel"/>
    <w:tmpl w:val="E76E16B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5D1475"/>
    <w:multiLevelType w:val="hybridMultilevel"/>
    <w:tmpl w:val="FF4818D8"/>
    <w:lvl w:ilvl="0" w:tplc="4AC827A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32363D"/>
    <w:multiLevelType w:val="hybridMultilevel"/>
    <w:tmpl w:val="098802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5163D3F"/>
    <w:multiLevelType w:val="hybridMultilevel"/>
    <w:tmpl w:val="3B3A98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72B222D"/>
    <w:multiLevelType w:val="hybridMultilevel"/>
    <w:tmpl w:val="33468114"/>
    <w:lvl w:ilvl="0" w:tplc="7D0818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1A76CA"/>
    <w:multiLevelType w:val="hybridMultilevel"/>
    <w:tmpl w:val="7A6AA47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FA13F4B"/>
    <w:multiLevelType w:val="hybridMultilevel"/>
    <w:tmpl w:val="E244D0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554A63"/>
    <w:multiLevelType w:val="hybridMultilevel"/>
    <w:tmpl w:val="EBDAC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8"/>
  </w:num>
  <w:num w:numId="3">
    <w:abstractNumId w:val="17"/>
  </w:num>
  <w:num w:numId="4">
    <w:abstractNumId w:val="27"/>
  </w:num>
  <w:num w:numId="5">
    <w:abstractNumId w:val="7"/>
  </w:num>
  <w:num w:numId="6">
    <w:abstractNumId w:val="0"/>
  </w:num>
  <w:num w:numId="7">
    <w:abstractNumId w:val="28"/>
  </w:num>
  <w:num w:numId="8">
    <w:abstractNumId w:val="25"/>
  </w:num>
  <w:num w:numId="9">
    <w:abstractNumId w:val="22"/>
  </w:num>
  <w:num w:numId="10">
    <w:abstractNumId w:val="12"/>
  </w:num>
  <w:num w:numId="11">
    <w:abstractNumId w:val="21"/>
  </w:num>
  <w:num w:numId="12">
    <w:abstractNumId w:val="26"/>
  </w:num>
  <w:num w:numId="13">
    <w:abstractNumId w:val="8"/>
  </w:num>
  <w:num w:numId="14">
    <w:abstractNumId w:val="5"/>
  </w:num>
  <w:num w:numId="15">
    <w:abstractNumId w:val="15"/>
  </w:num>
  <w:num w:numId="16">
    <w:abstractNumId w:val="13"/>
  </w:num>
  <w:num w:numId="17">
    <w:abstractNumId w:val="2"/>
  </w:num>
  <w:num w:numId="18">
    <w:abstractNumId w:val="23"/>
  </w:num>
  <w:num w:numId="19">
    <w:abstractNumId w:val="1"/>
  </w:num>
  <w:num w:numId="20">
    <w:abstractNumId w:val="3"/>
  </w:num>
  <w:num w:numId="21">
    <w:abstractNumId w:val="9"/>
  </w:num>
  <w:num w:numId="22">
    <w:abstractNumId w:val="19"/>
  </w:num>
  <w:num w:numId="23">
    <w:abstractNumId w:val="20"/>
  </w:num>
  <w:num w:numId="24">
    <w:abstractNumId w:val="16"/>
  </w:num>
  <w:num w:numId="25">
    <w:abstractNumId w:val="4"/>
  </w:num>
  <w:num w:numId="26">
    <w:abstractNumId w:val="10"/>
  </w:num>
  <w:num w:numId="27">
    <w:abstractNumId w:val="29"/>
  </w:num>
  <w:num w:numId="28">
    <w:abstractNumId w:val="11"/>
  </w:num>
  <w:num w:numId="29">
    <w:abstractNumId w:val="6"/>
  </w:num>
  <w:num w:numId="30">
    <w:abstractNumId w:val="14"/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0E95"/>
    <w:rsid w:val="00000318"/>
    <w:rsid w:val="000005AF"/>
    <w:rsid w:val="0000083D"/>
    <w:rsid w:val="00000ABB"/>
    <w:rsid w:val="0000111E"/>
    <w:rsid w:val="00001300"/>
    <w:rsid w:val="00001354"/>
    <w:rsid w:val="0000172F"/>
    <w:rsid w:val="00001B7D"/>
    <w:rsid w:val="00001C41"/>
    <w:rsid w:val="00001D7D"/>
    <w:rsid w:val="00001E30"/>
    <w:rsid w:val="00001EB3"/>
    <w:rsid w:val="00001F1D"/>
    <w:rsid w:val="000020DD"/>
    <w:rsid w:val="00002149"/>
    <w:rsid w:val="0000262C"/>
    <w:rsid w:val="0000274B"/>
    <w:rsid w:val="00002853"/>
    <w:rsid w:val="000029D1"/>
    <w:rsid w:val="00002EED"/>
    <w:rsid w:val="00003514"/>
    <w:rsid w:val="000038FF"/>
    <w:rsid w:val="00003912"/>
    <w:rsid w:val="00003AAC"/>
    <w:rsid w:val="00003C29"/>
    <w:rsid w:val="00003DF7"/>
    <w:rsid w:val="00003EEF"/>
    <w:rsid w:val="000041B3"/>
    <w:rsid w:val="00004340"/>
    <w:rsid w:val="00004379"/>
    <w:rsid w:val="0000479A"/>
    <w:rsid w:val="00004AFD"/>
    <w:rsid w:val="00004FF5"/>
    <w:rsid w:val="0000562A"/>
    <w:rsid w:val="00005636"/>
    <w:rsid w:val="000058DA"/>
    <w:rsid w:val="00005BE6"/>
    <w:rsid w:val="00005C2C"/>
    <w:rsid w:val="00005EE3"/>
    <w:rsid w:val="000061C9"/>
    <w:rsid w:val="00006454"/>
    <w:rsid w:val="0000684A"/>
    <w:rsid w:val="00006A7B"/>
    <w:rsid w:val="00006BFF"/>
    <w:rsid w:val="00006FD7"/>
    <w:rsid w:val="00007354"/>
    <w:rsid w:val="00007821"/>
    <w:rsid w:val="00007C8C"/>
    <w:rsid w:val="00007FBD"/>
    <w:rsid w:val="00007FFE"/>
    <w:rsid w:val="00010247"/>
    <w:rsid w:val="0001059E"/>
    <w:rsid w:val="000105F6"/>
    <w:rsid w:val="00010944"/>
    <w:rsid w:val="0001095C"/>
    <w:rsid w:val="00010A14"/>
    <w:rsid w:val="00010F09"/>
    <w:rsid w:val="000114E8"/>
    <w:rsid w:val="0001154D"/>
    <w:rsid w:val="0001181E"/>
    <w:rsid w:val="00011994"/>
    <w:rsid w:val="0001199F"/>
    <w:rsid w:val="00011BFB"/>
    <w:rsid w:val="00011C5E"/>
    <w:rsid w:val="00011CC9"/>
    <w:rsid w:val="00011D2D"/>
    <w:rsid w:val="00011EC8"/>
    <w:rsid w:val="000120AC"/>
    <w:rsid w:val="0001214B"/>
    <w:rsid w:val="0001231F"/>
    <w:rsid w:val="00012486"/>
    <w:rsid w:val="00012788"/>
    <w:rsid w:val="00012927"/>
    <w:rsid w:val="00012ABB"/>
    <w:rsid w:val="00012B56"/>
    <w:rsid w:val="00012B59"/>
    <w:rsid w:val="00012F44"/>
    <w:rsid w:val="00013443"/>
    <w:rsid w:val="0001355F"/>
    <w:rsid w:val="000139EE"/>
    <w:rsid w:val="00013A1C"/>
    <w:rsid w:val="00013B05"/>
    <w:rsid w:val="00013B2D"/>
    <w:rsid w:val="00013B37"/>
    <w:rsid w:val="00013C18"/>
    <w:rsid w:val="00013CB1"/>
    <w:rsid w:val="00013D3B"/>
    <w:rsid w:val="00013DB6"/>
    <w:rsid w:val="00013DBC"/>
    <w:rsid w:val="00013EB0"/>
    <w:rsid w:val="00014065"/>
    <w:rsid w:val="000141A7"/>
    <w:rsid w:val="00014244"/>
    <w:rsid w:val="00014349"/>
    <w:rsid w:val="0001444F"/>
    <w:rsid w:val="0001466A"/>
    <w:rsid w:val="0001480D"/>
    <w:rsid w:val="00014C6C"/>
    <w:rsid w:val="00014F33"/>
    <w:rsid w:val="000157B3"/>
    <w:rsid w:val="00015971"/>
    <w:rsid w:val="00015E1B"/>
    <w:rsid w:val="00015E27"/>
    <w:rsid w:val="00015F1C"/>
    <w:rsid w:val="00016071"/>
    <w:rsid w:val="000162DB"/>
    <w:rsid w:val="0001638A"/>
    <w:rsid w:val="0001673E"/>
    <w:rsid w:val="00016923"/>
    <w:rsid w:val="00016A14"/>
    <w:rsid w:val="00016B20"/>
    <w:rsid w:val="00016B76"/>
    <w:rsid w:val="00016F4C"/>
    <w:rsid w:val="000171F4"/>
    <w:rsid w:val="000172B6"/>
    <w:rsid w:val="00017455"/>
    <w:rsid w:val="0001796F"/>
    <w:rsid w:val="00017976"/>
    <w:rsid w:val="00017A38"/>
    <w:rsid w:val="00017AAD"/>
    <w:rsid w:val="00017CD3"/>
    <w:rsid w:val="00017F33"/>
    <w:rsid w:val="00017FF6"/>
    <w:rsid w:val="00020059"/>
    <w:rsid w:val="000201ED"/>
    <w:rsid w:val="0002043F"/>
    <w:rsid w:val="000206D6"/>
    <w:rsid w:val="000208FB"/>
    <w:rsid w:val="000209A4"/>
    <w:rsid w:val="00020A1A"/>
    <w:rsid w:val="00020A31"/>
    <w:rsid w:val="00020B43"/>
    <w:rsid w:val="00020CBA"/>
    <w:rsid w:val="00020E55"/>
    <w:rsid w:val="00021158"/>
    <w:rsid w:val="000212B4"/>
    <w:rsid w:val="00021324"/>
    <w:rsid w:val="00021B39"/>
    <w:rsid w:val="00021EF0"/>
    <w:rsid w:val="000226AD"/>
    <w:rsid w:val="0002278B"/>
    <w:rsid w:val="000227AA"/>
    <w:rsid w:val="00022AA1"/>
    <w:rsid w:val="00022BAB"/>
    <w:rsid w:val="00022C2B"/>
    <w:rsid w:val="00022F03"/>
    <w:rsid w:val="00022F21"/>
    <w:rsid w:val="000230C4"/>
    <w:rsid w:val="00023285"/>
    <w:rsid w:val="0002366A"/>
    <w:rsid w:val="00023765"/>
    <w:rsid w:val="0002398E"/>
    <w:rsid w:val="00023B6E"/>
    <w:rsid w:val="00023C00"/>
    <w:rsid w:val="00024598"/>
    <w:rsid w:val="00024681"/>
    <w:rsid w:val="0002473B"/>
    <w:rsid w:val="0002476E"/>
    <w:rsid w:val="00024AF6"/>
    <w:rsid w:val="00024B7B"/>
    <w:rsid w:val="00024C02"/>
    <w:rsid w:val="00024DF6"/>
    <w:rsid w:val="00024FA7"/>
    <w:rsid w:val="00025029"/>
    <w:rsid w:val="000250D8"/>
    <w:rsid w:val="000253A9"/>
    <w:rsid w:val="000253D8"/>
    <w:rsid w:val="00025477"/>
    <w:rsid w:val="000257F7"/>
    <w:rsid w:val="00025B36"/>
    <w:rsid w:val="00025F3B"/>
    <w:rsid w:val="000262C1"/>
    <w:rsid w:val="00026395"/>
    <w:rsid w:val="00026809"/>
    <w:rsid w:val="00026B59"/>
    <w:rsid w:val="00026BD7"/>
    <w:rsid w:val="00026C05"/>
    <w:rsid w:val="00026F49"/>
    <w:rsid w:val="00026F88"/>
    <w:rsid w:val="00027385"/>
    <w:rsid w:val="000273B7"/>
    <w:rsid w:val="000274BC"/>
    <w:rsid w:val="0002762C"/>
    <w:rsid w:val="00027E8B"/>
    <w:rsid w:val="00027E97"/>
    <w:rsid w:val="00030152"/>
    <w:rsid w:val="00030248"/>
    <w:rsid w:val="000303C7"/>
    <w:rsid w:val="00030460"/>
    <w:rsid w:val="00030893"/>
    <w:rsid w:val="0003093D"/>
    <w:rsid w:val="000311B4"/>
    <w:rsid w:val="000313AD"/>
    <w:rsid w:val="0003145C"/>
    <w:rsid w:val="00031A17"/>
    <w:rsid w:val="00031A4F"/>
    <w:rsid w:val="00031A79"/>
    <w:rsid w:val="00031B4B"/>
    <w:rsid w:val="00031C11"/>
    <w:rsid w:val="00031C7A"/>
    <w:rsid w:val="00031CEE"/>
    <w:rsid w:val="000321B2"/>
    <w:rsid w:val="0003294F"/>
    <w:rsid w:val="00032E56"/>
    <w:rsid w:val="00033168"/>
    <w:rsid w:val="000335DB"/>
    <w:rsid w:val="000337FE"/>
    <w:rsid w:val="00033832"/>
    <w:rsid w:val="00033C58"/>
    <w:rsid w:val="00033D6F"/>
    <w:rsid w:val="00033E6D"/>
    <w:rsid w:val="00033ECC"/>
    <w:rsid w:val="00034303"/>
    <w:rsid w:val="000347D3"/>
    <w:rsid w:val="00034A4D"/>
    <w:rsid w:val="00034AC6"/>
    <w:rsid w:val="00034B52"/>
    <w:rsid w:val="00034D74"/>
    <w:rsid w:val="00034DC9"/>
    <w:rsid w:val="00034E2A"/>
    <w:rsid w:val="000350E2"/>
    <w:rsid w:val="000350E7"/>
    <w:rsid w:val="00035221"/>
    <w:rsid w:val="000352BD"/>
    <w:rsid w:val="000354C8"/>
    <w:rsid w:val="00035546"/>
    <w:rsid w:val="00035C3E"/>
    <w:rsid w:val="00035CB6"/>
    <w:rsid w:val="00035FDB"/>
    <w:rsid w:val="00036320"/>
    <w:rsid w:val="00036354"/>
    <w:rsid w:val="00036963"/>
    <w:rsid w:val="000369E7"/>
    <w:rsid w:val="00036CAD"/>
    <w:rsid w:val="00036DA5"/>
    <w:rsid w:val="000370A8"/>
    <w:rsid w:val="00037336"/>
    <w:rsid w:val="000373F4"/>
    <w:rsid w:val="0003750E"/>
    <w:rsid w:val="00037625"/>
    <w:rsid w:val="0003785C"/>
    <w:rsid w:val="00037C7E"/>
    <w:rsid w:val="00037F21"/>
    <w:rsid w:val="00037F84"/>
    <w:rsid w:val="000400AE"/>
    <w:rsid w:val="00040637"/>
    <w:rsid w:val="000406AA"/>
    <w:rsid w:val="00040D11"/>
    <w:rsid w:val="00040E2F"/>
    <w:rsid w:val="00040F2D"/>
    <w:rsid w:val="00041172"/>
    <w:rsid w:val="00041287"/>
    <w:rsid w:val="0004158E"/>
    <w:rsid w:val="000419D4"/>
    <w:rsid w:val="00042085"/>
    <w:rsid w:val="0004226F"/>
    <w:rsid w:val="000424B1"/>
    <w:rsid w:val="00042840"/>
    <w:rsid w:val="00042A4B"/>
    <w:rsid w:val="00042B06"/>
    <w:rsid w:val="00042D4F"/>
    <w:rsid w:val="00042FE7"/>
    <w:rsid w:val="00043038"/>
    <w:rsid w:val="0004307B"/>
    <w:rsid w:val="00043237"/>
    <w:rsid w:val="000432AB"/>
    <w:rsid w:val="00043739"/>
    <w:rsid w:val="00043968"/>
    <w:rsid w:val="00044171"/>
    <w:rsid w:val="00044A4E"/>
    <w:rsid w:val="00045001"/>
    <w:rsid w:val="00045395"/>
    <w:rsid w:val="00045960"/>
    <w:rsid w:val="00045B71"/>
    <w:rsid w:val="0004607C"/>
    <w:rsid w:val="0004634B"/>
    <w:rsid w:val="00046459"/>
    <w:rsid w:val="00046842"/>
    <w:rsid w:val="00046D1F"/>
    <w:rsid w:val="00046FEB"/>
    <w:rsid w:val="00047040"/>
    <w:rsid w:val="00047284"/>
    <w:rsid w:val="00047285"/>
    <w:rsid w:val="000472A1"/>
    <w:rsid w:val="0004768B"/>
    <w:rsid w:val="00047791"/>
    <w:rsid w:val="00047BC7"/>
    <w:rsid w:val="00047FCB"/>
    <w:rsid w:val="00050066"/>
    <w:rsid w:val="000500A3"/>
    <w:rsid w:val="000501BC"/>
    <w:rsid w:val="000502A4"/>
    <w:rsid w:val="000503A8"/>
    <w:rsid w:val="0005045F"/>
    <w:rsid w:val="000504DC"/>
    <w:rsid w:val="000509E5"/>
    <w:rsid w:val="00050B13"/>
    <w:rsid w:val="00050CA2"/>
    <w:rsid w:val="00050E00"/>
    <w:rsid w:val="00051497"/>
    <w:rsid w:val="0005179D"/>
    <w:rsid w:val="000517C2"/>
    <w:rsid w:val="00051874"/>
    <w:rsid w:val="000519D9"/>
    <w:rsid w:val="000525B7"/>
    <w:rsid w:val="000529E8"/>
    <w:rsid w:val="00052A81"/>
    <w:rsid w:val="00052D60"/>
    <w:rsid w:val="0005343D"/>
    <w:rsid w:val="000535BA"/>
    <w:rsid w:val="0005373E"/>
    <w:rsid w:val="000538ED"/>
    <w:rsid w:val="00053DF9"/>
    <w:rsid w:val="00053E58"/>
    <w:rsid w:val="00053E70"/>
    <w:rsid w:val="00054340"/>
    <w:rsid w:val="0005460B"/>
    <w:rsid w:val="0005462C"/>
    <w:rsid w:val="00054F0B"/>
    <w:rsid w:val="0005526A"/>
    <w:rsid w:val="000555C6"/>
    <w:rsid w:val="000556EA"/>
    <w:rsid w:val="0005594E"/>
    <w:rsid w:val="00055A8F"/>
    <w:rsid w:val="00055F6C"/>
    <w:rsid w:val="00056397"/>
    <w:rsid w:val="000564B0"/>
    <w:rsid w:val="000564E4"/>
    <w:rsid w:val="000566AB"/>
    <w:rsid w:val="00056947"/>
    <w:rsid w:val="00057341"/>
    <w:rsid w:val="00057353"/>
    <w:rsid w:val="00057360"/>
    <w:rsid w:val="000573AC"/>
    <w:rsid w:val="0005770B"/>
    <w:rsid w:val="00057B3A"/>
    <w:rsid w:val="00057C8D"/>
    <w:rsid w:val="000601CF"/>
    <w:rsid w:val="000603FC"/>
    <w:rsid w:val="0006045A"/>
    <w:rsid w:val="000605D4"/>
    <w:rsid w:val="000608C6"/>
    <w:rsid w:val="00060AA1"/>
    <w:rsid w:val="00060B59"/>
    <w:rsid w:val="0006120F"/>
    <w:rsid w:val="0006144E"/>
    <w:rsid w:val="00061624"/>
    <w:rsid w:val="0006175E"/>
    <w:rsid w:val="0006180D"/>
    <w:rsid w:val="00061D02"/>
    <w:rsid w:val="00061DEC"/>
    <w:rsid w:val="00061FA0"/>
    <w:rsid w:val="000622E4"/>
    <w:rsid w:val="000623F8"/>
    <w:rsid w:val="000626C7"/>
    <w:rsid w:val="000627D0"/>
    <w:rsid w:val="0006287C"/>
    <w:rsid w:val="000628A9"/>
    <w:rsid w:val="000629A1"/>
    <w:rsid w:val="000629A4"/>
    <w:rsid w:val="00062F4F"/>
    <w:rsid w:val="0006303C"/>
    <w:rsid w:val="00063628"/>
    <w:rsid w:val="000637E0"/>
    <w:rsid w:val="00063A2B"/>
    <w:rsid w:val="00063B9E"/>
    <w:rsid w:val="00063CF6"/>
    <w:rsid w:val="00063F59"/>
    <w:rsid w:val="00063F90"/>
    <w:rsid w:val="00063FD0"/>
    <w:rsid w:val="0006410B"/>
    <w:rsid w:val="00064462"/>
    <w:rsid w:val="000646F4"/>
    <w:rsid w:val="0006488D"/>
    <w:rsid w:val="00064B53"/>
    <w:rsid w:val="00064BAC"/>
    <w:rsid w:val="00065179"/>
    <w:rsid w:val="0006550C"/>
    <w:rsid w:val="00065577"/>
    <w:rsid w:val="000659F7"/>
    <w:rsid w:val="00065C6F"/>
    <w:rsid w:val="00065E6C"/>
    <w:rsid w:val="00066105"/>
    <w:rsid w:val="00066342"/>
    <w:rsid w:val="00066353"/>
    <w:rsid w:val="000665E9"/>
    <w:rsid w:val="00066633"/>
    <w:rsid w:val="000667C8"/>
    <w:rsid w:val="00066A58"/>
    <w:rsid w:val="00066B1B"/>
    <w:rsid w:val="00066B85"/>
    <w:rsid w:val="00066D3F"/>
    <w:rsid w:val="00066DEF"/>
    <w:rsid w:val="00066E99"/>
    <w:rsid w:val="0006702D"/>
    <w:rsid w:val="00067055"/>
    <w:rsid w:val="00067180"/>
    <w:rsid w:val="000672F4"/>
    <w:rsid w:val="00067335"/>
    <w:rsid w:val="0006779E"/>
    <w:rsid w:val="000679F0"/>
    <w:rsid w:val="00067A18"/>
    <w:rsid w:val="00067B20"/>
    <w:rsid w:val="00067B56"/>
    <w:rsid w:val="00067CA4"/>
    <w:rsid w:val="00067FD6"/>
    <w:rsid w:val="0007006F"/>
    <w:rsid w:val="00070255"/>
    <w:rsid w:val="00070446"/>
    <w:rsid w:val="00070954"/>
    <w:rsid w:val="000709DE"/>
    <w:rsid w:val="00070CCE"/>
    <w:rsid w:val="00070CE2"/>
    <w:rsid w:val="0007104E"/>
    <w:rsid w:val="000710A3"/>
    <w:rsid w:val="000712EB"/>
    <w:rsid w:val="00071788"/>
    <w:rsid w:val="00071803"/>
    <w:rsid w:val="00071BB0"/>
    <w:rsid w:val="00072044"/>
    <w:rsid w:val="0007241C"/>
    <w:rsid w:val="000724EF"/>
    <w:rsid w:val="00072883"/>
    <w:rsid w:val="0007296B"/>
    <w:rsid w:val="00072B12"/>
    <w:rsid w:val="00072CFC"/>
    <w:rsid w:val="00072D8C"/>
    <w:rsid w:val="00073642"/>
    <w:rsid w:val="000738D0"/>
    <w:rsid w:val="00073918"/>
    <w:rsid w:val="00073A19"/>
    <w:rsid w:val="00073ABC"/>
    <w:rsid w:val="00073AED"/>
    <w:rsid w:val="00073B04"/>
    <w:rsid w:val="00073E77"/>
    <w:rsid w:val="00073F23"/>
    <w:rsid w:val="000744EE"/>
    <w:rsid w:val="0007494A"/>
    <w:rsid w:val="00074BE5"/>
    <w:rsid w:val="00074F24"/>
    <w:rsid w:val="0007573F"/>
    <w:rsid w:val="00075765"/>
    <w:rsid w:val="000757DF"/>
    <w:rsid w:val="000758B4"/>
    <w:rsid w:val="00075EED"/>
    <w:rsid w:val="000761FB"/>
    <w:rsid w:val="0007659A"/>
    <w:rsid w:val="00076602"/>
    <w:rsid w:val="00076646"/>
    <w:rsid w:val="0007669F"/>
    <w:rsid w:val="0007689C"/>
    <w:rsid w:val="000768B2"/>
    <w:rsid w:val="00076B28"/>
    <w:rsid w:val="00076B45"/>
    <w:rsid w:val="00076CA2"/>
    <w:rsid w:val="00076CF4"/>
    <w:rsid w:val="00076ECE"/>
    <w:rsid w:val="00076FEF"/>
    <w:rsid w:val="00077026"/>
    <w:rsid w:val="0007747F"/>
    <w:rsid w:val="000774DB"/>
    <w:rsid w:val="00077542"/>
    <w:rsid w:val="0007774B"/>
    <w:rsid w:val="00077822"/>
    <w:rsid w:val="000778CA"/>
    <w:rsid w:val="00077B40"/>
    <w:rsid w:val="00077C1E"/>
    <w:rsid w:val="00077D35"/>
    <w:rsid w:val="00077ED5"/>
    <w:rsid w:val="0008007F"/>
    <w:rsid w:val="000809F3"/>
    <w:rsid w:val="00080B47"/>
    <w:rsid w:val="000810E3"/>
    <w:rsid w:val="000810FE"/>
    <w:rsid w:val="0008131A"/>
    <w:rsid w:val="00081431"/>
    <w:rsid w:val="0008163A"/>
    <w:rsid w:val="00081686"/>
    <w:rsid w:val="000816D9"/>
    <w:rsid w:val="00081725"/>
    <w:rsid w:val="0008184C"/>
    <w:rsid w:val="00081926"/>
    <w:rsid w:val="00081AA9"/>
    <w:rsid w:val="00082108"/>
    <w:rsid w:val="00082369"/>
    <w:rsid w:val="000825F9"/>
    <w:rsid w:val="00082764"/>
    <w:rsid w:val="00082B01"/>
    <w:rsid w:val="00082BFD"/>
    <w:rsid w:val="000830D9"/>
    <w:rsid w:val="0008323C"/>
    <w:rsid w:val="0008337F"/>
    <w:rsid w:val="000833B3"/>
    <w:rsid w:val="000833DE"/>
    <w:rsid w:val="00083564"/>
    <w:rsid w:val="00083647"/>
    <w:rsid w:val="000836CE"/>
    <w:rsid w:val="000839EC"/>
    <w:rsid w:val="00083B53"/>
    <w:rsid w:val="00083C7F"/>
    <w:rsid w:val="00083D52"/>
    <w:rsid w:val="0008484C"/>
    <w:rsid w:val="0008490E"/>
    <w:rsid w:val="00084B16"/>
    <w:rsid w:val="00084B30"/>
    <w:rsid w:val="00084B7D"/>
    <w:rsid w:val="00084CA4"/>
    <w:rsid w:val="00084EE8"/>
    <w:rsid w:val="0008534B"/>
    <w:rsid w:val="00085580"/>
    <w:rsid w:val="00085597"/>
    <w:rsid w:val="0008590E"/>
    <w:rsid w:val="00085E84"/>
    <w:rsid w:val="000860A2"/>
    <w:rsid w:val="000860D5"/>
    <w:rsid w:val="00086300"/>
    <w:rsid w:val="000864E0"/>
    <w:rsid w:val="0008652C"/>
    <w:rsid w:val="0008679B"/>
    <w:rsid w:val="00086816"/>
    <w:rsid w:val="00086878"/>
    <w:rsid w:val="00086930"/>
    <w:rsid w:val="00086A69"/>
    <w:rsid w:val="00086AB1"/>
    <w:rsid w:val="00086AD1"/>
    <w:rsid w:val="00086CF0"/>
    <w:rsid w:val="0008725B"/>
    <w:rsid w:val="000873B4"/>
    <w:rsid w:val="000873C6"/>
    <w:rsid w:val="00087429"/>
    <w:rsid w:val="0008752B"/>
    <w:rsid w:val="00087684"/>
    <w:rsid w:val="00087739"/>
    <w:rsid w:val="000877BB"/>
    <w:rsid w:val="00087A28"/>
    <w:rsid w:val="0009008A"/>
    <w:rsid w:val="0009061A"/>
    <w:rsid w:val="000906CF"/>
    <w:rsid w:val="000909DD"/>
    <w:rsid w:val="00090BE5"/>
    <w:rsid w:val="00090D32"/>
    <w:rsid w:val="0009134B"/>
    <w:rsid w:val="0009161C"/>
    <w:rsid w:val="00091639"/>
    <w:rsid w:val="0009164C"/>
    <w:rsid w:val="00091697"/>
    <w:rsid w:val="00091771"/>
    <w:rsid w:val="000918E4"/>
    <w:rsid w:val="00091AEA"/>
    <w:rsid w:val="00091B0E"/>
    <w:rsid w:val="00091BE2"/>
    <w:rsid w:val="00092093"/>
    <w:rsid w:val="0009237A"/>
    <w:rsid w:val="00092380"/>
    <w:rsid w:val="000923A6"/>
    <w:rsid w:val="000928C5"/>
    <w:rsid w:val="00092900"/>
    <w:rsid w:val="00092B5B"/>
    <w:rsid w:val="00092EEA"/>
    <w:rsid w:val="0009301A"/>
    <w:rsid w:val="0009313C"/>
    <w:rsid w:val="00093290"/>
    <w:rsid w:val="0009333A"/>
    <w:rsid w:val="000933BB"/>
    <w:rsid w:val="0009407C"/>
    <w:rsid w:val="000941A9"/>
    <w:rsid w:val="000945A7"/>
    <w:rsid w:val="000946E4"/>
    <w:rsid w:val="00094871"/>
    <w:rsid w:val="000948EF"/>
    <w:rsid w:val="00094BD0"/>
    <w:rsid w:val="00094EA1"/>
    <w:rsid w:val="00094EB0"/>
    <w:rsid w:val="0009517A"/>
    <w:rsid w:val="000951B4"/>
    <w:rsid w:val="0009530B"/>
    <w:rsid w:val="000955BE"/>
    <w:rsid w:val="0009588D"/>
    <w:rsid w:val="00095B5F"/>
    <w:rsid w:val="00095B91"/>
    <w:rsid w:val="00095DC0"/>
    <w:rsid w:val="000960CB"/>
    <w:rsid w:val="00096187"/>
    <w:rsid w:val="000961C8"/>
    <w:rsid w:val="00096236"/>
    <w:rsid w:val="0009674E"/>
    <w:rsid w:val="00096789"/>
    <w:rsid w:val="000968FF"/>
    <w:rsid w:val="00096973"/>
    <w:rsid w:val="00096E92"/>
    <w:rsid w:val="000974CD"/>
    <w:rsid w:val="000975FF"/>
    <w:rsid w:val="0009796D"/>
    <w:rsid w:val="00097D24"/>
    <w:rsid w:val="000A0099"/>
    <w:rsid w:val="000A01F0"/>
    <w:rsid w:val="000A0272"/>
    <w:rsid w:val="000A0811"/>
    <w:rsid w:val="000A0989"/>
    <w:rsid w:val="000A0AC9"/>
    <w:rsid w:val="000A0DB2"/>
    <w:rsid w:val="000A0E27"/>
    <w:rsid w:val="000A0FAB"/>
    <w:rsid w:val="000A12B8"/>
    <w:rsid w:val="000A17BF"/>
    <w:rsid w:val="000A18DE"/>
    <w:rsid w:val="000A1A0C"/>
    <w:rsid w:val="000A1BCB"/>
    <w:rsid w:val="000A1C80"/>
    <w:rsid w:val="000A1D13"/>
    <w:rsid w:val="000A2045"/>
    <w:rsid w:val="000A22AC"/>
    <w:rsid w:val="000A2778"/>
    <w:rsid w:val="000A27CF"/>
    <w:rsid w:val="000A2949"/>
    <w:rsid w:val="000A2A49"/>
    <w:rsid w:val="000A2A83"/>
    <w:rsid w:val="000A2B85"/>
    <w:rsid w:val="000A38AF"/>
    <w:rsid w:val="000A3A80"/>
    <w:rsid w:val="000A3D1E"/>
    <w:rsid w:val="000A4691"/>
    <w:rsid w:val="000A4815"/>
    <w:rsid w:val="000A48C5"/>
    <w:rsid w:val="000A4A0B"/>
    <w:rsid w:val="000A4AC8"/>
    <w:rsid w:val="000A4B15"/>
    <w:rsid w:val="000A4B6E"/>
    <w:rsid w:val="000A4C4A"/>
    <w:rsid w:val="000A4F67"/>
    <w:rsid w:val="000A51E8"/>
    <w:rsid w:val="000A54BE"/>
    <w:rsid w:val="000A54E5"/>
    <w:rsid w:val="000A5668"/>
    <w:rsid w:val="000A598B"/>
    <w:rsid w:val="000A5CB9"/>
    <w:rsid w:val="000A5E78"/>
    <w:rsid w:val="000A5FB5"/>
    <w:rsid w:val="000A6051"/>
    <w:rsid w:val="000A61D8"/>
    <w:rsid w:val="000A62A1"/>
    <w:rsid w:val="000A658B"/>
    <w:rsid w:val="000A65D8"/>
    <w:rsid w:val="000A6732"/>
    <w:rsid w:val="000A6766"/>
    <w:rsid w:val="000A68E5"/>
    <w:rsid w:val="000A6B58"/>
    <w:rsid w:val="000A6CEC"/>
    <w:rsid w:val="000A72E9"/>
    <w:rsid w:val="000A746B"/>
    <w:rsid w:val="000A7503"/>
    <w:rsid w:val="000A75E9"/>
    <w:rsid w:val="000A76DB"/>
    <w:rsid w:val="000A79F3"/>
    <w:rsid w:val="000A7CD2"/>
    <w:rsid w:val="000A7E43"/>
    <w:rsid w:val="000A7FA2"/>
    <w:rsid w:val="000B0025"/>
    <w:rsid w:val="000B0217"/>
    <w:rsid w:val="000B024E"/>
    <w:rsid w:val="000B089F"/>
    <w:rsid w:val="000B09B8"/>
    <w:rsid w:val="000B0D70"/>
    <w:rsid w:val="000B0E32"/>
    <w:rsid w:val="000B0FBE"/>
    <w:rsid w:val="000B149C"/>
    <w:rsid w:val="000B1714"/>
    <w:rsid w:val="000B17DB"/>
    <w:rsid w:val="000B198E"/>
    <w:rsid w:val="000B1CB4"/>
    <w:rsid w:val="000B1FDB"/>
    <w:rsid w:val="000B26E9"/>
    <w:rsid w:val="000B2753"/>
    <w:rsid w:val="000B2776"/>
    <w:rsid w:val="000B27B3"/>
    <w:rsid w:val="000B2A16"/>
    <w:rsid w:val="000B3202"/>
    <w:rsid w:val="000B37A7"/>
    <w:rsid w:val="000B37CF"/>
    <w:rsid w:val="000B4058"/>
    <w:rsid w:val="000B41D8"/>
    <w:rsid w:val="000B4424"/>
    <w:rsid w:val="000B4538"/>
    <w:rsid w:val="000B4564"/>
    <w:rsid w:val="000B45AA"/>
    <w:rsid w:val="000B4987"/>
    <w:rsid w:val="000B4A0E"/>
    <w:rsid w:val="000B4B97"/>
    <w:rsid w:val="000B4D48"/>
    <w:rsid w:val="000B4DB5"/>
    <w:rsid w:val="000B4E69"/>
    <w:rsid w:val="000B500D"/>
    <w:rsid w:val="000B5022"/>
    <w:rsid w:val="000B509B"/>
    <w:rsid w:val="000B5348"/>
    <w:rsid w:val="000B5406"/>
    <w:rsid w:val="000B54AD"/>
    <w:rsid w:val="000B58C5"/>
    <w:rsid w:val="000B5AB0"/>
    <w:rsid w:val="000B5D42"/>
    <w:rsid w:val="000B5EA2"/>
    <w:rsid w:val="000B5F0A"/>
    <w:rsid w:val="000B6099"/>
    <w:rsid w:val="000B61B0"/>
    <w:rsid w:val="000B6521"/>
    <w:rsid w:val="000B65D6"/>
    <w:rsid w:val="000B65D9"/>
    <w:rsid w:val="000B6719"/>
    <w:rsid w:val="000B67C7"/>
    <w:rsid w:val="000B6974"/>
    <w:rsid w:val="000B6B18"/>
    <w:rsid w:val="000B6B3F"/>
    <w:rsid w:val="000B6CB4"/>
    <w:rsid w:val="000B6D19"/>
    <w:rsid w:val="000B7005"/>
    <w:rsid w:val="000B762B"/>
    <w:rsid w:val="000B7699"/>
    <w:rsid w:val="000B7806"/>
    <w:rsid w:val="000B7E9D"/>
    <w:rsid w:val="000C00A4"/>
    <w:rsid w:val="000C028F"/>
    <w:rsid w:val="000C072D"/>
    <w:rsid w:val="000C07BB"/>
    <w:rsid w:val="000C086B"/>
    <w:rsid w:val="000C08E4"/>
    <w:rsid w:val="000C0A7D"/>
    <w:rsid w:val="000C0CF5"/>
    <w:rsid w:val="000C0EC5"/>
    <w:rsid w:val="000C1139"/>
    <w:rsid w:val="000C1178"/>
    <w:rsid w:val="000C12D9"/>
    <w:rsid w:val="000C1351"/>
    <w:rsid w:val="000C1385"/>
    <w:rsid w:val="000C138E"/>
    <w:rsid w:val="000C139B"/>
    <w:rsid w:val="000C16AB"/>
    <w:rsid w:val="000C17B7"/>
    <w:rsid w:val="000C1805"/>
    <w:rsid w:val="000C1987"/>
    <w:rsid w:val="000C1AC1"/>
    <w:rsid w:val="000C21BC"/>
    <w:rsid w:val="000C2401"/>
    <w:rsid w:val="000C25BC"/>
    <w:rsid w:val="000C275B"/>
    <w:rsid w:val="000C2812"/>
    <w:rsid w:val="000C28E2"/>
    <w:rsid w:val="000C2AC0"/>
    <w:rsid w:val="000C2C93"/>
    <w:rsid w:val="000C2DA5"/>
    <w:rsid w:val="000C3524"/>
    <w:rsid w:val="000C372F"/>
    <w:rsid w:val="000C390A"/>
    <w:rsid w:val="000C3A64"/>
    <w:rsid w:val="000C3C3E"/>
    <w:rsid w:val="000C413A"/>
    <w:rsid w:val="000C4226"/>
    <w:rsid w:val="000C4550"/>
    <w:rsid w:val="000C483B"/>
    <w:rsid w:val="000C4880"/>
    <w:rsid w:val="000C517E"/>
    <w:rsid w:val="000C5277"/>
    <w:rsid w:val="000C5358"/>
    <w:rsid w:val="000C553D"/>
    <w:rsid w:val="000C5909"/>
    <w:rsid w:val="000C5BD9"/>
    <w:rsid w:val="000C5D94"/>
    <w:rsid w:val="000C5E46"/>
    <w:rsid w:val="000C5F40"/>
    <w:rsid w:val="000C613D"/>
    <w:rsid w:val="000C61DB"/>
    <w:rsid w:val="000C71F0"/>
    <w:rsid w:val="000C72A7"/>
    <w:rsid w:val="000C7310"/>
    <w:rsid w:val="000C7318"/>
    <w:rsid w:val="000C7722"/>
    <w:rsid w:val="000C7746"/>
    <w:rsid w:val="000C7752"/>
    <w:rsid w:val="000C777E"/>
    <w:rsid w:val="000C7802"/>
    <w:rsid w:val="000C7809"/>
    <w:rsid w:val="000C7D1D"/>
    <w:rsid w:val="000C7D50"/>
    <w:rsid w:val="000C7F8E"/>
    <w:rsid w:val="000D00EB"/>
    <w:rsid w:val="000D01C5"/>
    <w:rsid w:val="000D0448"/>
    <w:rsid w:val="000D097A"/>
    <w:rsid w:val="000D0A7E"/>
    <w:rsid w:val="000D0D48"/>
    <w:rsid w:val="000D0E35"/>
    <w:rsid w:val="000D0FDD"/>
    <w:rsid w:val="000D1444"/>
    <w:rsid w:val="000D1479"/>
    <w:rsid w:val="000D1509"/>
    <w:rsid w:val="000D159D"/>
    <w:rsid w:val="000D160A"/>
    <w:rsid w:val="000D1642"/>
    <w:rsid w:val="000D182C"/>
    <w:rsid w:val="000D1AD5"/>
    <w:rsid w:val="000D1D41"/>
    <w:rsid w:val="000D1ED1"/>
    <w:rsid w:val="000D209B"/>
    <w:rsid w:val="000D2414"/>
    <w:rsid w:val="000D2796"/>
    <w:rsid w:val="000D2837"/>
    <w:rsid w:val="000D2FC3"/>
    <w:rsid w:val="000D32F1"/>
    <w:rsid w:val="000D32FD"/>
    <w:rsid w:val="000D345D"/>
    <w:rsid w:val="000D3502"/>
    <w:rsid w:val="000D3751"/>
    <w:rsid w:val="000D3756"/>
    <w:rsid w:val="000D38A5"/>
    <w:rsid w:val="000D38CB"/>
    <w:rsid w:val="000D3A93"/>
    <w:rsid w:val="000D3B58"/>
    <w:rsid w:val="000D3E19"/>
    <w:rsid w:val="000D3E75"/>
    <w:rsid w:val="000D4505"/>
    <w:rsid w:val="000D4A4F"/>
    <w:rsid w:val="000D5314"/>
    <w:rsid w:val="000D5472"/>
    <w:rsid w:val="000D57FC"/>
    <w:rsid w:val="000D5BE5"/>
    <w:rsid w:val="000D5E4A"/>
    <w:rsid w:val="000D5FF7"/>
    <w:rsid w:val="000D61FE"/>
    <w:rsid w:val="000D628D"/>
    <w:rsid w:val="000D6310"/>
    <w:rsid w:val="000D6498"/>
    <w:rsid w:val="000D67C5"/>
    <w:rsid w:val="000D6AC4"/>
    <w:rsid w:val="000D6B5C"/>
    <w:rsid w:val="000D6B92"/>
    <w:rsid w:val="000D7109"/>
    <w:rsid w:val="000D7473"/>
    <w:rsid w:val="000D754F"/>
    <w:rsid w:val="000D7592"/>
    <w:rsid w:val="000D77DC"/>
    <w:rsid w:val="000D7845"/>
    <w:rsid w:val="000D7AE4"/>
    <w:rsid w:val="000D7B3E"/>
    <w:rsid w:val="000D7C43"/>
    <w:rsid w:val="000D7CD5"/>
    <w:rsid w:val="000D7D43"/>
    <w:rsid w:val="000E000C"/>
    <w:rsid w:val="000E0466"/>
    <w:rsid w:val="000E0AD1"/>
    <w:rsid w:val="000E11E7"/>
    <w:rsid w:val="000E1501"/>
    <w:rsid w:val="000E15A6"/>
    <w:rsid w:val="000E16B9"/>
    <w:rsid w:val="000E1707"/>
    <w:rsid w:val="000E18BD"/>
    <w:rsid w:val="000E195E"/>
    <w:rsid w:val="000E19CB"/>
    <w:rsid w:val="000E1A8A"/>
    <w:rsid w:val="000E1D64"/>
    <w:rsid w:val="000E1E1B"/>
    <w:rsid w:val="000E1E20"/>
    <w:rsid w:val="000E2269"/>
    <w:rsid w:val="000E2472"/>
    <w:rsid w:val="000E2558"/>
    <w:rsid w:val="000E25DE"/>
    <w:rsid w:val="000E2C51"/>
    <w:rsid w:val="000E2D76"/>
    <w:rsid w:val="000E30E1"/>
    <w:rsid w:val="000E3260"/>
    <w:rsid w:val="000E3379"/>
    <w:rsid w:val="000E33E1"/>
    <w:rsid w:val="000E34F1"/>
    <w:rsid w:val="000E359F"/>
    <w:rsid w:val="000E3FBC"/>
    <w:rsid w:val="000E4340"/>
    <w:rsid w:val="000E44C6"/>
    <w:rsid w:val="000E468B"/>
    <w:rsid w:val="000E478F"/>
    <w:rsid w:val="000E47BB"/>
    <w:rsid w:val="000E47F1"/>
    <w:rsid w:val="000E490D"/>
    <w:rsid w:val="000E4938"/>
    <w:rsid w:val="000E4B1D"/>
    <w:rsid w:val="000E4B52"/>
    <w:rsid w:val="000E4FA9"/>
    <w:rsid w:val="000E58F0"/>
    <w:rsid w:val="000E5952"/>
    <w:rsid w:val="000E5B04"/>
    <w:rsid w:val="000E5B65"/>
    <w:rsid w:val="000E5BAB"/>
    <w:rsid w:val="000E5E84"/>
    <w:rsid w:val="000E6438"/>
    <w:rsid w:val="000E6535"/>
    <w:rsid w:val="000E6586"/>
    <w:rsid w:val="000E674E"/>
    <w:rsid w:val="000E678A"/>
    <w:rsid w:val="000E6904"/>
    <w:rsid w:val="000E6C45"/>
    <w:rsid w:val="000E6F23"/>
    <w:rsid w:val="000E70D3"/>
    <w:rsid w:val="000E72AF"/>
    <w:rsid w:val="000E73CF"/>
    <w:rsid w:val="000E7A45"/>
    <w:rsid w:val="000E7CA9"/>
    <w:rsid w:val="000E7D08"/>
    <w:rsid w:val="000E7EF5"/>
    <w:rsid w:val="000E7F69"/>
    <w:rsid w:val="000F06B5"/>
    <w:rsid w:val="000F06C4"/>
    <w:rsid w:val="000F07C1"/>
    <w:rsid w:val="000F0D05"/>
    <w:rsid w:val="000F0F5A"/>
    <w:rsid w:val="000F1124"/>
    <w:rsid w:val="000F1478"/>
    <w:rsid w:val="000F15D5"/>
    <w:rsid w:val="000F1777"/>
    <w:rsid w:val="000F1CF3"/>
    <w:rsid w:val="000F1EEF"/>
    <w:rsid w:val="000F1F28"/>
    <w:rsid w:val="000F2056"/>
    <w:rsid w:val="000F226E"/>
    <w:rsid w:val="000F2352"/>
    <w:rsid w:val="000F29BF"/>
    <w:rsid w:val="000F2B16"/>
    <w:rsid w:val="000F2CB9"/>
    <w:rsid w:val="000F2D86"/>
    <w:rsid w:val="000F2DCE"/>
    <w:rsid w:val="000F2FCD"/>
    <w:rsid w:val="000F310D"/>
    <w:rsid w:val="000F3115"/>
    <w:rsid w:val="000F34E1"/>
    <w:rsid w:val="000F3521"/>
    <w:rsid w:val="000F37D6"/>
    <w:rsid w:val="000F3933"/>
    <w:rsid w:val="000F3FEC"/>
    <w:rsid w:val="000F40A0"/>
    <w:rsid w:val="000F4217"/>
    <w:rsid w:val="000F48E3"/>
    <w:rsid w:val="000F4A21"/>
    <w:rsid w:val="000F4F70"/>
    <w:rsid w:val="000F5159"/>
    <w:rsid w:val="000F5381"/>
    <w:rsid w:val="000F53BA"/>
    <w:rsid w:val="000F54D1"/>
    <w:rsid w:val="000F5774"/>
    <w:rsid w:val="000F5965"/>
    <w:rsid w:val="000F5BC3"/>
    <w:rsid w:val="000F5BEE"/>
    <w:rsid w:val="000F5F78"/>
    <w:rsid w:val="000F60B2"/>
    <w:rsid w:val="000F616E"/>
    <w:rsid w:val="000F6381"/>
    <w:rsid w:val="000F652C"/>
    <w:rsid w:val="000F6957"/>
    <w:rsid w:val="000F6C9E"/>
    <w:rsid w:val="000F6DF0"/>
    <w:rsid w:val="000F719E"/>
    <w:rsid w:val="000F74C1"/>
    <w:rsid w:val="000F77D4"/>
    <w:rsid w:val="000F7AB3"/>
    <w:rsid w:val="000F7AC9"/>
    <w:rsid w:val="000F7B64"/>
    <w:rsid w:val="001005B5"/>
    <w:rsid w:val="00100794"/>
    <w:rsid w:val="001008F7"/>
    <w:rsid w:val="00100A41"/>
    <w:rsid w:val="00100F9B"/>
    <w:rsid w:val="00101215"/>
    <w:rsid w:val="00101415"/>
    <w:rsid w:val="00101550"/>
    <w:rsid w:val="00101781"/>
    <w:rsid w:val="00101802"/>
    <w:rsid w:val="00101887"/>
    <w:rsid w:val="00101CFA"/>
    <w:rsid w:val="00101D47"/>
    <w:rsid w:val="001020B6"/>
    <w:rsid w:val="00102298"/>
    <w:rsid w:val="00102612"/>
    <w:rsid w:val="0010280B"/>
    <w:rsid w:val="00102A82"/>
    <w:rsid w:val="00102B92"/>
    <w:rsid w:val="00102C16"/>
    <w:rsid w:val="00102C49"/>
    <w:rsid w:val="00102FCF"/>
    <w:rsid w:val="00102FD0"/>
    <w:rsid w:val="001030B2"/>
    <w:rsid w:val="001033B6"/>
    <w:rsid w:val="00103698"/>
    <w:rsid w:val="00103930"/>
    <w:rsid w:val="0010399B"/>
    <w:rsid w:val="00103BE2"/>
    <w:rsid w:val="001040D1"/>
    <w:rsid w:val="0010440B"/>
    <w:rsid w:val="00104414"/>
    <w:rsid w:val="00104807"/>
    <w:rsid w:val="0010482F"/>
    <w:rsid w:val="001048C7"/>
    <w:rsid w:val="00104C8C"/>
    <w:rsid w:val="00104D78"/>
    <w:rsid w:val="00104DE2"/>
    <w:rsid w:val="0010511C"/>
    <w:rsid w:val="001052FD"/>
    <w:rsid w:val="0010559A"/>
    <w:rsid w:val="001056AD"/>
    <w:rsid w:val="001057DA"/>
    <w:rsid w:val="00106014"/>
    <w:rsid w:val="0010662E"/>
    <w:rsid w:val="001067E5"/>
    <w:rsid w:val="001068C5"/>
    <w:rsid w:val="00106AD6"/>
    <w:rsid w:val="00106B10"/>
    <w:rsid w:val="00106E39"/>
    <w:rsid w:val="00107040"/>
    <w:rsid w:val="0010789B"/>
    <w:rsid w:val="00107C00"/>
    <w:rsid w:val="00107C40"/>
    <w:rsid w:val="00110047"/>
    <w:rsid w:val="00110404"/>
    <w:rsid w:val="001105A2"/>
    <w:rsid w:val="00110726"/>
    <w:rsid w:val="00110831"/>
    <w:rsid w:val="00110A24"/>
    <w:rsid w:val="00110A58"/>
    <w:rsid w:val="00110C8D"/>
    <w:rsid w:val="00110DA0"/>
    <w:rsid w:val="00110DB7"/>
    <w:rsid w:val="00110DCB"/>
    <w:rsid w:val="0011132F"/>
    <w:rsid w:val="00111440"/>
    <w:rsid w:val="00111803"/>
    <w:rsid w:val="00111A46"/>
    <w:rsid w:val="001122C8"/>
    <w:rsid w:val="0011249C"/>
    <w:rsid w:val="00112827"/>
    <w:rsid w:val="00112B71"/>
    <w:rsid w:val="00112B73"/>
    <w:rsid w:val="00112E46"/>
    <w:rsid w:val="00112FD5"/>
    <w:rsid w:val="0011331B"/>
    <w:rsid w:val="00113333"/>
    <w:rsid w:val="001133ED"/>
    <w:rsid w:val="0011360A"/>
    <w:rsid w:val="00113AC8"/>
    <w:rsid w:val="00113D21"/>
    <w:rsid w:val="00113E05"/>
    <w:rsid w:val="00113F77"/>
    <w:rsid w:val="00114063"/>
    <w:rsid w:val="001140EE"/>
    <w:rsid w:val="001141A0"/>
    <w:rsid w:val="001144A5"/>
    <w:rsid w:val="00114554"/>
    <w:rsid w:val="001146A4"/>
    <w:rsid w:val="00114754"/>
    <w:rsid w:val="001148A2"/>
    <w:rsid w:val="00114BB2"/>
    <w:rsid w:val="00114D89"/>
    <w:rsid w:val="00114ECC"/>
    <w:rsid w:val="00114F8E"/>
    <w:rsid w:val="001150E8"/>
    <w:rsid w:val="001150F5"/>
    <w:rsid w:val="001151A4"/>
    <w:rsid w:val="00115386"/>
    <w:rsid w:val="00115506"/>
    <w:rsid w:val="00115ACA"/>
    <w:rsid w:val="00115B3A"/>
    <w:rsid w:val="00115BA6"/>
    <w:rsid w:val="00115E62"/>
    <w:rsid w:val="00116054"/>
    <w:rsid w:val="001166B1"/>
    <w:rsid w:val="001168D6"/>
    <w:rsid w:val="00116A3C"/>
    <w:rsid w:val="00116C99"/>
    <w:rsid w:val="0011728E"/>
    <w:rsid w:val="0011732D"/>
    <w:rsid w:val="00117E37"/>
    <w:rsid w:val="00117E8B"/>
    <w:rsid w:val="001206BF"/>
    <w:rsid w:val="0012113B"/>
    <w:rsid w:val="0012151F"/>
    <w:rsid w:val="00121853"/>
    <w:rsid w:val="00121877"/>
    <w:rsid w:val="001219A0"/>
    <w:rsid w:val="00121C49"/>
    <w:rsid w:val="00121C54"/>
    <w:rsid w:val="00121F43"/>
    <w:rsid w:val="0012205C"/>
    <w:rsid w:val="001223B2"/>
    <w:rsid w:val="001223D6"/>
    <w:rsid w:val="00122794"/>
    <w:rsid w:val="00122909"/>
    <w:rsid w:val="0012295C"/>
    <w:rsid w:val="00122F20"/>
    <w:rsid w:val="00123069"/>
    <w:rsid w:val="00123241"/>
    <w:rsid w:val="001232E5"/>
    <w:rsid w:val="00123585"/>
    <w:rsid w:val="001235FA"/>
    <w:rsid w:val="0012360B"/>
    <w:rsid w:val="00123709"/>
    <w:rsid w:val="00123786"/>
    <w:rsid w:val="0012391C"/>
    <w:rsid w:val="0012392B"/>
    <w:rsid w:val="00123A14"/>
    <w:rsid w:val="00123B35"/>
    <w:rsid w:val="00123C10"/>
    <w:rsid w:val="00123E6B"/>
    <w:rsid w:val="00123EA2"/>
    <w:rsid w:val="0012400A"/>
    <w:rsid w:val="00124131"/>
    <w:rsid w:val="001241EE"/>
    <w:rsid w:val="0012433D"/>
    <w:rsid w:val="00124365"/>
    <w:rsid w:val="001244A5"/>
    <w:rsid w:val="001249E5"/>
    <w:rsid w:val="00124A9E"/>
    <w:rsid w:val="00124E05"/>
    <w:rsid w:val="00124ED5"/>
    <w:rsid w:val="00124EFF"/>
    <w:rsid w:val="00124F25"/>
    <w:rsid w:val="00125100"/>
    <w:rsid w:val="001255E8"/>
    <w:rsid w:val="0012586F"/>
    <w:rsid w:val="00125911"/>
    <w:rsid w:val="00125A94"/>
    <w:rsid w:val="00125BB2"/>
    <w:rsid w:val="00125E7B"/>
    <w:rsid w:val="00126746"/>
    <w:rsid w:val="00126957"/>
    <w:rsid w:val="00126BFF"/>
    <w:rsid w:val="00126CB7"/>
    <w:rsid w:val="00126CD8"/>
    <w:rsid w:val="00126DFD"/>
    <w:rsid w:val="00126EFE"/>
    <w:rsid w:val="001270EC"/>
    <w:rsid w:val="0012719F"/>
    <w:rsid w:val="00127236"/>
    <w:rsid w:val="0012728A"/>
    <w:rsid w:val="00127797"/>
    <w:rsid w:val="001278FB"/>
    <w:rsid w:val="001279F8"/>
    <w:rsid w:val="0013007B"/>
    <w:rsid w:val="00130246"/>
    <w:rsid w:val="00130433"/>
    <w:rsid w:val="001307C4"/>
    <w:rsid w:val="00130A03"/>
    <w:rsid w:val="00130AA4"/>
    <w:rsid w:val="00130AD3"/>
    <w:rsid w:val="00130B93"/>
    <w:rsid w:val="00130EEE"/>
    <w:rsid w:val="0013106A"/>
    <w:rsid w:val="001310BB"/>
    <w:rsid w:val="0013121E"/>
    <w:rsid w:val="00131425"/>
    <w:rsid w:val="00131AAE"/>
    <w:rsid w:val="00131B47"/>
    <w:rsid w:val="00131B79"/>
    <w:rsid w:val="00132216"/>
    <w:rsid w:val="001322C3"/>
    <w:rsid w:val="0013243E"/>
    <w:rsid w:val="0013248A"/>
    <w:rsid w:val="00132641"/>
    <w:rsid w:val="00132D48"/>
    <w:rsid w:val="00133035"/>
    <w:rsid w:val="00133069"/>
    <w:rsid w:val="001332DD"/>
    <w:rsid w:val="00133556"/>
    <w:rsid w:val="00133609"/>
    <w:rsid w:val="0013362C"/>
    <w:rsid w:val="001337E1"/>
    <w:rsid w:val="001337ED"/>
    <w:rsid w:val="001337FC"/>
    <w:rsid w:val="00133B1F"/>
    <w:rsid w:val="00133B53"/>
    <w:rsid w:val="00133D87"/>
    <w:rsid w:val="00133FB7"/>
    <w:rsid w:val="0013401C"/>
    <w:rsid w:val="001341F5"/>
    <w:rsid w:val="00134281"/>
    <w:rsid w:val="001342EB"/>
    <w:rsid w:val="0013471B"/>
    <w:rsid w:val="00134805"/>
    <w:rsid w:val="001348DC"/>
    <w:rsid w:val="00134A10"/>
    <w:rsid w:val="00134AE1"/>
    <w:rsid w:val="00134B4D"/>
    <w:rsid w:val="001350DF"/>
    <w:rsid w:val="00135243"/>
    <w:rsid w:val="001352DE"/>
    <w:rsid w:val="0013539B"/>
    <w:rsid w:val="00135602"/>
    <w:rsid w:val="001359A5"/>
    <w:rsid w:val="00135BBA"/>
    <w:rsid w:val="00135C1D"/>
    <w:rsid w:val="00135C31"/>
    <w:rsid w:val="001360CE"/>
    <w:rsid w:val="001362CA"/>
    <w:rsid w:val="00136332"/>
    <w:rsid w:val="0013689F"/>
    <w:rsid w:val="00136920"/>
    <w:rsid w:val="00136DF4"/>
    <w:rsid w:val="00136FBB"/>
    <w:rsid w:val="0013731F"/>
    <w:rsid w:val="0013737A"/>
    <w:rsid w:val="00137473"/>
    <w:rsid w:val="001378CD"/>
    <w:rsid w:val="001378E9"/>
    <w:rsid w:val="001379D8"/>
    <w:rsid w:val="00137A29"/>
    <w:rsid w:val="00137DAB"/>
    <w:rsid w:val="001402E0"/>
    <w:rsid w:val="00140380"/>
    <w:rsid w:val="0014051C"/>
    <w:rsid w:val="00140777"/>
    <w:rsid w:val="00140884"/>
    <w:rsid w:val="001408C3"/>
    <w:rsid w:val="00140927"/>
    <w:rsid w:val="00140A2D"/>
    <w:rsid w:val="00140E32"/>
    <w:rsid w:val="00141006"/>
    <w:rsid w:val="00141234"/>
    <w:rsid w:val="0014161A"/>
    <w:rsid w:val="001419E5"/>
    <w:rsid w:val="00141A88"/>
    <w:rsid w:val="00141C03"/>
    <w:rsid w:val="00141C4A"/>
    <w:rsid w:val="00141CDE"/>
    <w:rsid w:val="00141D5A"/>
    <w:rsid w:val="00142040"/>
    <w:rsid w:val="00142572"/>
    <w:rsid w:val="0014282F"/>
    <w:rsid w:val="001428C7"/>
    <w:rsid w:val="00142A75"/>
    <w:rsid w:val="00142C51"/>
    <w:rsid w:val="001430FF"/>
    <w:rsid w:val="001437EC"/>
    <w:rsid w:val="00143821"/>
    <w:rsid w:val="001439BB"/>
    <w:rsid w:val="00143CB5"/>
    <w:rsid w:val="00143D61"/>
    <w:rsid w:val="00143F01"/>
    <w:rsid w:val="00144032"/>
    <w:rsid w:val="001440E4"/>
    <w:rsid w:val="00144148"/>
    <w:rsid w:val="0014425A"/>
    <w:rsid w:val="0014473D"/>
    <w:rsid w:val="00144B1C"/>
    <w:rsid w:val="00144E82"/>
    <w:rsid w:val="00144F10"/>
    <w:rsid w:val="0014501A"/>
    <w:rsid w:val="00145393"/>
    <w:rsid w:val="0014568D"/>
    <w:rsid w:val="00145694"/>
    <w:rsid w:val="0014570C"/>
    <w:rsid w:val="0014597C"/>
    <w:rsid w:val="00145E77"/>
    <w:rsid w:val="001465AA"/>
    <w:rsid w:val="001465FE"/>
    <w:rsid w:val="001466BB"/>
    <w:rsid w:val="001466FF"/>
    <w:rsid w:val="001468DE"/>
    <w:rsid w:val="00146999"/>
    <w:rsid w:val="00146A91"/>
    <w:rsid w:val="00147247"/>
    <w:rsid w:val="001472A4"/>
    <w:rsid w:val="00147331"/>
    <w:rsid w:val="001475BE"/>
    <w:rsid w:val="00147600"/>
    <w:rsid w:val="001476C3"/>
    <w:rsid w:val="0014770D"/>
    <w:rsid w:val="00147B38"/>
    <w:rsid w:val="00147E1E"/>
    <w:rsid w:val="00147E57"/>
    <w:rsid w:val="00147E71"/>
    <w:rsid w:val="0015026D"/>
    <w:rsid w:val="0015030E"/>
    <w:rsid w:val="0015058A"/>
    <w:rsid w:val="001505F0"/>
    <w:rsid w:val="00150646"/>
    <w:rsid w:val="001508DC"/>
    <w:rsid w:val="00150A48"/>
    <w:rsid w:val="00150B95"/>
    <w:rsid w:val="00150C9C"/>
    <w:rsid w:val="00150DCE"/>
    <w:rsid w:val="00150EB1"/>
    <w:rsid w:val="00150EE3"/>
    <w:rsid w:val="00151497"/>
    <w:rsid w:val="0015174F"/>
    <w:rsid w:val="00151895"/>
    <w:rsid w:val="001518B4"/>
    <w:rsid w:val="0015190E"/>
    <w:rsid w:val="00151FFC"/>
    <w:rsid w:val="0015211B"/>
    <w:rsid w:val="00152441"/>
    <w:rsid w:val="001528DE"/>
    <w:rsid w:val="00152A6E"/>
    <w:rsid w:val="00152A94"/>
    <w:rsid w:val="00153429"/>
    <w:rsid w:val="00153555"/>
    <w:rsid w:val="001538F8"/>
    <w:rsid w:val="00153F76"/>
    <w:rsid w:val="00154132"/>
    <w:rsid w:val="0015419A"/>
    <w:rsid w:val="0015419F"/>
    <w:rsid w:val="00154397"/>
    <w:rsid w:val="0015452A"/>
    <w:rsid w:val="001546EF"/>
    <w:rsid w:val="00154894"/>
    <w:rsid w:val="001548FB"/>
    <w:rsid w:val="00154A67"/>
    <w:rsid w:val="00154BF0"/>
    <w:rsid w:val="00154D2C"/>
    <w:rsid w:val="001552DC"/>
    <w:rsid w:val="0015537A"/>
    <w:rsid w:val="001553D6"/>
    <w:rsid w:val="001555B2"/>
    <w:rsid w:val="00155721"/>
    <w:rsid w:val="00155798"/>
    <w:rsid w:val="00155807"/>
    <w:rsid w:val="0015591A"/>
    <w:rsid w:val="00155B50"/>
    <w:rsid w:val="00155D17"/>
    <w:rsid w:val="00155D7E"/>
    <w:rsid w:val="00156077"/>
    <w:rsid w:val="00156135"/>
    <w:rsid w:val="00156149"/>
    <w:rsid w:val="0015626F"/>
    <w:rsid w:val="001562E2"/>
    <w:rsid w:val="00156398"/>
    <w:rsid w:val="001563A2"/>
    <w:rsid w:val="0015646C"/>
    <w:rsid w:val="00156746"/>
    <w:rsid w:val="00156B6A"/>
    <w:rsid w:val="00156E35"/>
    <w:rsid w:val="00157463"/>
    <w:rsid w:val="00157617"/>
    <w:rsid w:val="00157831"/>
    <w:rsid w:val="00157903"/>
    <w:rsid w:val="00157A86"/>
    <w:rsid w:val="001601DD"/>
    <w:rsid w:val="00160357"/>
    <w:rsid w:val="001608BA"/>
    <w:rsid w:val="00160A45"/>
    <w:rsid w:val="00160B97"/>
    <w:rsid w:val="00160C7C"/>
    <w:rsid w:val="00160EE1"/>
    <w:rsid w:val="00160FDF"/>
    <w:rsid w:val="001610C3"/>
    <w:rsid w:val="001612D5"/>
    <w:rsid w:val="001615A0"/>
    <w:rsid w:val="00161A53"/>
    <w:rsid w:val="00161AA3"/>
    <w:rsid w:val="00161E74"/>
    <w:rsid w:val="00161FE2"/>
    <w:rsid w:val="00162004"/>
    <w:rsid w:val="0016222D"/>
    <w:rsid w:val="0016261B"/>
    <w:rsid w:val="001627F7"/>
    <w:rsid w:val="00162AAB"/>
    <w:rsid w:val="00162CC4"/>
    <w:rsid w:val="00162FE1"/>
    <w:rsid w:val="001630F6"/>
    <w:rsid w:val="0016310D"/>
    <w:rsid w:val="00163127"/>
    <w:rsid w:val="001632BF"/>
    <w:rsid w:val="00163451"/>
    <w:rsid w:val="001636CC"/>
    <w:rsid w:val="0016378B"/>
    <w:rsid w:val="001638B3"/>
    <w:rsid w:val="00163BB6"/>
    <w:rsid w:val="00163C41"/>
    <w:rsid w:val="00163FEB"/>
    <w:rsid w:val="0016460C"/>
    <w:rsid w:val="00164D3C"/>
    <w:rsid w:val="00164E6B"/>
    <w:rsid w:val="00165245"/>
    <w:rsid w:val="0016552B"/>
    <w:rsid w:val="0016566C"/>
    <w:rsid w:val="00165874"/>
    <w:rsid w:val="001659E8"/>
    <w:rsid w:val="00165D07"/>
    <w:rsid w:val="00165F73"/>
    <w:rsid w:val="0016630D"/>
    <w:rsid w:val="001666AA"/>
    <w:rsid w:val="001666D6"/>
    <w:rsid w:val="0016674C"/>
    <w:rsid w:val="0016674F"/>
    <w:rsid w:val="001669C2"/>
    <w:rsid w:val="00166BEA"/>
    <w:rsid w:val="00166C40"/>
    <w:rsid w:val="00166EE1"/>
    <w:rsid w:val="0016743F"/>
    <w:rsid w:val="00167449"/>
    <w:rsid w:val="001674A1"/>
    <w:rsid w:val="00167AE8"/>
    <w:rsid w:val="00167B17"/>
    <w:rsid w:val="00167BFF"/>
    <w:rsid w:val="00167C98"/>
    <w:rsid w:val="00167D89"/>
    <w:rsid w:val="00167F7D"/>
    <w:rsid w:val="001701BC"/>
    <w:rsid w:val="00170439"/>
    <w:rsid w:val="001704F4"/>
    <w:rsid w:val="0017063A"/>
    <w:rsid w:val="00170E84"/>
    <w:rsid w:val="00170F42"/>
    <w:rsid w:val="001711AB"/>
    <w:rsid w:val="00171666"/>
    <w:rsid w:val="00171906"/>
    <w:rsid w:val="00171940"/>
    <w:rsid w:val="001719AF"/>
    <w:rsid w:val="00171E56"/>
    <w:rsid w:val="00172016"/>
    <w:rsid w:val="00172108"/>
    <w:rsid w:val="00172154"/>
    <w:rsid w:val="0017240A"/>
    <w:rsid w:val="001726B9"/>
    <w:rsid w:val="0017280D"/>
    <w:rsid w:val="001728B5"/>
    <w:rsid w:val="00172A49"/>
    <w:rsid w:val="00172A67"/>
    <w:rsid w:val="00172B50"/>
    <w:rsid w:val="00172D32"/>
    <w:rsid w:val="00172DAF"/>
    <w:rsid w:val="00172DD6"/>
    <w:rsid w:val="001730D7"/>
    <w:rsid w:val="00173217"/>
    <w:rsid w:val="00173286"/>
    <w:rsid w:val="0017359F"/>
    <w:rsid w:val="00173828"/>
    <w:rsid w:val="001738A7"/>
    <w:rsid w:val="00173C9F"/>
    <w:rsid w:val="00173EF5"/>
    <w:rsid w:val="00174520"/>
    <w:rsid w:val="00174BF7"/>
    <w:rsid w:val="0017507A"/>
    <w:rsid w:val="001751C7"/>
    <w:rsid w:val="0017551A"/>
    <w:rsid w:val="00175671"/>
    <w:rsid w:val="001756DA"/>
    <w:rsid w:val="00175A8A"/>
    <w:rsid w:val="00175AD2"/>
    <w:rsid w:val="00175D11"/>
    <w:rsid w:val="00176030"/>
    <w:rsid w:val="00176048"/>
    <w:rsid w:val="0017631B"/>
    <w:rsid w:val="001764B8"/>
    <w:rsid w:val="00176AF3"/>
    <w:rsid w:val="00176BC2"/>
    <w:rsid w:val="00176C74"/>
    <w:rsid w:val="00176DE6"/>
    <w:rsid w:val="00176EA5"/>
    <w:rsid w:val="00177080"/>
    <w:rsid w:val="00177565"/>
    <w:rsid w:val="00177698"/>
    <w:rsid w:val="001776D8"/>
    <w:rsid w:val="001778A5"/>
    <w:rsid w:val="001778B2"/>
    <w:rsid w:val="00177A94"/>
    <w:rsid w:val="00180282"/>
    <w:rsid w:val="00180996"/>
    <w:rsid w:val="00180AB2"/>
    <w:rsid w:val="00180C0B"/>
    <w:rsid w:val="00180D41"/>
    <w:rsid w:val="00180F45"/>
    <w:rsid w:val="00181148"/>
    <w:rsid w:val="0018149E"/>
    <w:rsid w:val="0018150F"/>
    <w:rsid w:val="001819F2"/>
    <w:rsid w:val="00181E8A"/>
    <w:rsid w:val="00181F6A"/>
    <w:rsid w:val="00182109"/>
    <w:rsid w:val="00182182"/>
    <w:rsid w:val="00182187"/>
    <w:rsid w:val="001823F2"/>
    <w:rsid w:val="00182DC3"/>
    <w:rsid w:val="00182E64"/>
    <w:rsid w:val="00182F44"/>
    <w:rsid w:val="0018321B"/>
    <w:rsid w:val="0018330E"/>
    <w:rsid w:val="001837E8"/>
    <w:rsid w:val="00183956"/>
    <w:rsid w:val="00183A4C"/>
    <w:rsid w:val="00183AB8"/>
    <w:rsid w:val="00183F49"/>
    <w:rsid w:val="00184104"/>
    <w:rsid w:val="001841D8"/>
    <w:rsid w:val="00184355"/>
    <w:rsid w:val="00184486"/>
    <w:rsid w:val="00184800"/>
    <w:rsid w:val="00184B4A"/>
    <w:rsid w:val="00184EF1"/>
    <w:rsid w:val="00185010"/>
    <w:rsid w:val="00185174"/>
    <w:rsid w:val="001851D6"/>
    <w:rsid w:val="001852DD"/>
    <w:rsid w:val="0018579A"/>
    <w:rsid w:val="0018581F"/>
    <w:rsid w:val="00185930"/>
    <w:rsid w:val="001859CF"/>
    <w:rsid w:val="00185C52"/>
    <w:rsid w:val="00186047"/>
    <w:rsid w:val="001861A7"/>
    <w:rsid w:val="00186551"/>
    <w:rsid w:val="001866A8"/>
    <w:rsid w:val="001866B4"/>
    <w:rsid w:val="001866C2"/>
    <w:rsid w:val="00186721"/>
    <w:rsid w:val="00186C3B"/>
    <w:rsid w:val="00186E00"/>
    <w:rsid w:val="0018700E"/>
    <w:rsid w:val="001870CF"/>
    <w:rsid w:val="00187386"/>
    <w:rsid w:val="001873D6"/>
    <w:rsid w:val="00187D45"/>
    <w:rsid w:val="00187E24"/>
    <w:rsid w:val="00190097"/>
    <w:rsid w:val="00190305"/>
    <w:rsid w:val="001906D1"/>
    <w:rsid w:val="00190978"/>
    <w:rsid w:val="00190A95"/>
    <w:rsid w:val="00190CFB"/>
    <w:rsid w:val="00190D14"/>
    <w:rsid w:val="00190E2E"/>
    <w:rsid w:val="00190E42"/>
    <w:rsid w:val="00191160"/>
    <w:rsid w:val="0019140D"/>
    <w:rsid w:val="00191702"/>
    <w:rsid w:val="00191B1B"/>
    <w:rsid w:val="00191B53"/>
    <w:rsid w:val="00191C25"/>
    <w:rsid w:val="00191CF8"/>
    <w:rsid w:val="00191DE0"/>
    <w:rsid w:val="00192303"/>
    <w:rsid w:val="001925BB"/>
    <w:rsid w:val="0019287B"/>
    <w:rsid w:val="00192A97"/>
    <w:rsid w:val="00192B8E"/>
    <w:rsid w:val="00192E52"/>
    <w:rsid w:val="00192EDA"/>
    <w:rsid w:val="00192F55"/>
    <w:rsid w:val="00193476"/>
    <w:rsid w:val="00193480"/>
    <w:rsid w:val="0019369C"/>
    <w:rsid w:val="00193E67"/>
    <w:rsid w:val="00194100"/>
    <w:rsid w:val="0019430C"/>
    <w:rsid w:val="00194318"/>
    <w:rsid w:val="0019456B"/>
    <w:rsid w:val="001945D3"/>
    <w:rsid w:val="001946C1"/>
    <w:rsid w:val="001947DF"/>
    <w:rsid w:val="001948B1"/>
    <w:rsid w:val="0019491E"/>
    <w:rsid w:val="00194CFC"/>
    <w:rsid w:val="00195875"/>
    <w:rsid w:val="00195C22"/>
    <w:rsid w:val="00195CB2"/>
    <w:rsid w:val="00196145"/>
    <w:rsid w:val="001961F7"/>
    <w:rsid w:val="0019653E"/>
    <w:rsid w:val="0019669A"/>
    <w:rsid w:val="0019684B"/>
    <w:rsid w:val="00196A1A"/>
    <w:rsid w:val="00196B67"/>
    <w:rsid w:val="00196DEF"/>
    <w:rsid w:val="00196FF4"/>
    <w:rsid w:val="0019736C"/>
    <w:rsid w:val="001975F0"/>
    <w:rsid w:val="00197684"/>
    <w:rsid w:val="00197702"/>
    <w:rsid w:val="0019770E"/>
    <w:rsid w:val="001977D9"/>
    <w:rsid w:val="00197899"/>
    <w:rsid w:val="001979F4"/>
    <w:rsid w:val="00197E1C"/>
    <w:rsid w:val="00197E2B"/>
    <w:rsid w:val="00197E4D"/>
    <w:rsid w:val="00197F6E"/>
    <w:rsid w:val="001A0174"/>
    <w:rsid w:val="001A01A0"/>
    <w:rsid w:val="001A0657"/>
    <w:rsid w:val="001A0895"/>
    <w:rsid w:val="001A097C"/>
    <w:rsid w:val="001A098B"/>
    <w:rsid w:val="001A0CFD"/>
    <w:rsid w:val="001A1059"/>
    <w:rsid w:val="001A10F3"/>
    <w:rsid w:val="001A12BD"/>
    <w:rsid w:val="001A1420"/>
    <w:rsid w:val="001A144D"/>
    <w:rsid w:val="001A145A"/>
    <w:rsid w:val="001A145C"/>
    <w:rsid w:val="001A17F4"/>
    <w:rsid w:val="001A1A31"/>
    <w:rsid w:val="001A1E0A"/>
    <w:rsid w:val="001A20A9"/>
    <w:rsid w:val="001A226F"/>
    <w:rsid w:val="001A2323"/>
    <w:rsid w:val="001A236C"/>
    <w:rsid w:val="001A2492"/>
    <w:rsid w:val="001A2508"/>
    <w:rsid w:val="001A2540"/>
    <w:rsid w:val="001A2653"/>
    <w:rsid w:val="001A2918"/>
    <w:rsid w:val="001A2950"/>
    <w:rsid w:val="001A2A55"/>
    <w:rsid w:val="001A2ECC"/>
    <w:rsid w:val="001A31C5"/>
    <w:rsid w:val="001A325C"/>
    <w:rsid w:val="001A3355"/>
    <w:rsid w:val="001A3365"/>
    <w:rsid w:val="001A3635"/>
    <w:rsid w:val="001A3ABE"/>
    <w:rsid w:val="001A401D"/>
    <w:rsid w:val="001A41A1"/>
    <w:rsid w:val="001A4239"/>
    <w:rsid w:val="001A436E"/>
    <w:rsid w:val="001A4375"/>
    <w:rsid w:val="001A48A4"/>
    <w:rsid w:val="001A4A56"/>
    <w:rsid w:val="001A4B03"/>
    <w:rsid w:val="001A4B66"/>
    <w:rsid w:val="001A5011"/>
    <w:rsid w:val="001A5657"/>
    <w:rsid w:val="001A5895"/>
    <w:rsid w:val="001A59A8"/>
    <w:rsid w:val="001A5A08"/>
    <w:rsid w:val="001A5BD8"/>
    <w:rsid w:val="001A5C57"/>
    <w:rsid w:val="001A5CDF"/>
    <w:rsid w:val="001A5D5F"/>
    <w:rsid w:val="001A5D92"/>
    <w:rsid w:val="001A5DF3"/>
    <w:rsid w:val="001A5EA8"/>
    <w:rsid w:val="001A5F0C"/>
    <w:rsid w:val="001A60E3"/>
    <w:rsid w:val="001A61EC"/>
    <w:rsid w:val="001A6330"/>
    <w:rsid w:val="001A6710"/>
    <w:rsid w:val="001A6A51"/>
    <w:rsid w:val="001A6EE1"/>
    <w:rsid w:val="001A7118"/>
    <w:rsid w:val="001A78DC"/>
    <w:rsid w:val="001A7CF6"/>
    <w:rsid w:val="001A7CFB"/>
    <w:rsid w:val="001B012D"/>
    <w:rsid w:val="001B03B9"/>
    <w:rsid w:val="001B0864"/>
    <w:rsid w:val="001B0A71"/>
    <w:rsid w:val="001B0AA6"/>
    <w:rsid w:val="001B0B33"/>
    <w:rsid w:val="001B0FF4"/>
    <w:rsid w:val="001B1097"/>
    <w:rsid w:val="001B11F5"/>
    <w:rsid w:val="001B1437"/>
    <w:rsid w:val="001B15E8"/>
    <w:rsid w:val="001B182C"/>
    <w:rsid w:val="001B1E9E"/>
    <w:rsid w:val="001B232D"/>
    <w:rsid w:val="001B257F"/>
    <w:rsid w:val="001B25D4"/>
    <w:rsid w:val="001B2A94"/>
    <w:rsid w:val="001B2B25"/>
    <w:rsid w:val="001B2D83"/>
    <w:rsid w:val="001B2F34"/>
    <w:rsid w:val="001B37C0"/>
    <w:rsid w:val="001B37E4"/>
    <w:rsid w:val="001B3CE9"/>
    <w:rsid w:val="001B3D5B"/>
    <w:rsid w:val="001B3DED"/>
    <w:rsid w:val="001B3E85"/>
    <w:rsid w:val="001B421C"/>
    <w:rsid w:val="001B4785"/>
    <w:rsid w:val="001B49AB"/>
    <w:rsid w:val="001B4E1D"/>
    <w:rsid w:val="001B4EC5"/>
    <w:rsid w:val="001B52A1"/>
    <w:rsid w:val="001B53AD"/>
    <w:rsid w:val="001B5644"/>
    <w:rsid w:val="001B56B8"/>
    <w:rsid w:val="001B5728"/>
    <w:rsid w:val="001B57A5"/>
    <w:rsid w:val="001B5DB8"/>
    <w:rsid w:val="001B5E36"/>
    <w:rsid w:val="001B5E93"/>
    <w:rsid w:val="001B5F80"/>
    <w:rsid w:val="001B60F8"/>
    <w:rsid w:val="001B6129"/>
    <w:rsid w:val="001B6399"/>
    <w:rsid w:val="001B64F2"/>
    <w:rsid w:val="001B6AE0"/>
    <w:rsid w:val="001B6E41"/>
    <w:rsid w:val="001B6F9D"/>
    <w:rsid w:val="001B732C"/>
    <w:rsid w:val="001B73F2"/>
    <w:rsid w:val="001B763C"/>
    <w:rsid w:val="001B795A"/>
    <w:rsid w:val="001B7975"/>
    <w:rsid w:val="001B7A95"/>
    <w:rsid w:val="001B7B5E"/>
    <w:rsid w:val="001B7B75"/>
    <w:rsid w:val="001B7C27"/>
    <w:rsid w:val="001B7FCF"/>
    <w:rsid w:val="001C0268"/>
    <w:rsid w:val="001C03AF"/>
    <w:rsid w:val="001C068F"/>
    <w:rsid w:val="001C0BF8"/>
    <w:rsid w:val="001C0C33"/>
    <w:rsid w:val="001C0EE6"/>
    <w:rsid w:val="001C138E"/>
    <w:rsid w:val="001C1687"/>
    <w:rsid w:val="001C17A2"/>
    <w:rsid w:val="001C17FE"/>
    <w:rsid w:val="001C19EC"/>
    <w:rsid w:val="001C1E43"/>
    <w:rsid w:val="001C1FBF"/>
    <w:rsid w:val="001C21F2"/>
    <w:rsid w:val="001C21F7"/>
    <w:rsid w:val="001C254D"/>
    <w:rsid w:val="001C260F"/>
    <w:rsid w:val="001C289F"/>
    <w:rsid w:val="001C293A"/>
    <w:rsid w:val="001C2A53"/>
    <w:rsid w:val="001C2BBD"/>
    <w:rsid w:val="001C2E31"/>
    <w:rsid w:val="001C2F75"/>
    <w:rsid w:val="001C2F8D"/>
    <w:rsid w:val="001C3258"/>
    <w:rsid w:val="001C35FD"/>
    <w:rsid w:val="001C361B"/>
    <w:rsid w:val="001C3C4A"/>
    <w:rsid w:val="001C3C58"/>
    <w:rsid w:val="001C3F2B"/>
    <w:rsid w:val="001C40F1"/>
    <w:rsid w:val="001C4503"/>
    <w:rsid w:val="001C450F"/>
    <w:rsid w:val="001C4742"/>
    <w:rsid w:val="001C4A98"/>
    <w:rsid w:val="001C4B61"/>
    <w:rsid w:val="001C5050"/>
    <w:rsid w:val="001C508F"/>
    <w:rsid w:val="001C51B2"/>
    <w:rsid w:val="001C51CA"/>
    <w:rsid w:val="001C5446"/>
    <w:rsid w:val="001C570A"/>
    <w:rsid w:val="001C59F2"/>
    <w:rsid w:val="001C5BD0"/>
    <w:rsid w:val="001C5C98"/>
    <w:rsid w:val="001C5DB1"/>
    <w:rsid w:val="001C5EB8"/>
    <w:rsid w:val="001C5EBD"/>
    <w:rsid w:val="001C5F20"/>
    <w:rsid w:val="001C607D"/>
    <w:rsid w:val="001C6917"/>
    <w:rsid w:val="001C6DF6"/>
    <w:rsid w:val="001C6E10"/>
    <w:rsid w:val="001C7372"/>
    <w:rsid w:val="001C7418"/>
    <w:rsid w:val="001C751E"/>
    <w:rsid w:val="001C75B6"/>
    <w:rsid w:val="001C7814"/>
    <w:rsid w:val="001C7AA3"/>
    <w:rsid w:val="001C7B39"/>
    <w:rsid w:val="001C7C96"/>
    <w:rsid w:val="001C7CFF"/>
    <w:rsid w:val="001C7F9E"/>
    <w:rsid w:val="001D021F"/>
    <w:rsid w:val="001D0609"/>
    <w:rsid w:val="001D08E7"/>
    <w:rsid w:val="001D0A9D"/>
    <w:rsid w:val="001D0BA3"/>
    <w:rsid w:val="001D0BA4"/>
    <w:rsid w:val="001D0C20"/>
    <w:rsid w:val="001D12EA"/>
    <w:rsid w:val="001D169F"/>
    <w:rsid w:val="001D1740"/>
    <w:rsid w:val="001D1A11"/>
    <w:rsid w:val="001D1BB8"/>
    <w:rsid w:val="001D1F24"/>
    <w:rsid w:val="001D20D7"/>
    <w:rsid w:val="001D2102"/>
    <w:rsid w:val="001D2160"/>
    <w:rsid w:val="001D28F4"/>
    <w:rsid w:val="001D2A72"/>
    <w:rsid w:val="001D2C8C"/>
    <w:rsid w:val="001D2D57"/>
    <w:rsid w:val="001D2E82"/>
    <w:rsid w:val="001D2EB8"/>
    <w:rsid w:val="001D3286"/>
    <w:rsid w:val="001D38D7"/>
    <w:rsid w:val="001D3D13"/>
    <w:rsid w:val="001D3ED7"/>
    <w:rsid w:val="001D407C"/>
    <w:rsid w:val="001D41FE"/>
    <w:rsid w:val="001D48DF"/>
    <w:rsid w:val="001D4AAC"/>
    <w:rsid w:val="001D4B6C"/>
    <w:rsid w:val="001D4CED"/>
    <w:rsid w:val="001D4EBA"/>
    <w:rsid w:val="001D5474"/>
    <w:rsid w:val="001D55C8"/>
    <w:rsid w:val="001D5876"/>
    <w:rsid w:val="001D58D6"/>
    <w:rsid w:val="001D5C24"/>
    <w:rsid w:val="001D5EE1"/>
    <w:rsid w:val="001D5F29"/>
    <w:rsid w:val="001D600C"/>
    <w:rsid w:val="001D62A3"/>
    <w:rsid w:val="001D62B5"/>
    <w:rsid w:val="001D6352"/>
    <w:rsid w:val="001D6504"/>
    <w:rsid w:val="001D66A0"/>
    <w:rsid w:val="001D67BF"/>
    <w:rsid w:val="001D6B5A"/>
    <w:rsid w:val="001D6B6E"/>
    <w:rsid w:val="001D6FA4"/>
    <w:rsid w:val="001D71FF"/>
    <w:rsid w:val="001D7356"/>
    <w:rsid w:val="001D73D1"/>
    <w:rsid w:val="001D73D8"/>
    <w:rsid w:val="001D74B5"/>
    <w:rsid w:val="001D7884"/>
    <w:rsid w:val="001D7964"/>
    <w:rsid w:val="001D7BE1"/>
    <w:rsid w:val="001D7DA8"/>
    <w:rsid w:val="001D7E8E"/>
    <w:rsid w:val="001D7FCF"/>
    <w:rsid w:val="001E02A6"/>
    <w:rsid w:val="001E09F0"/>
    <w:rsid w:val="001E12BC"/>
    <w:rsid w:val="001E189A"/>
    <w:rsid w:val="001E1A27"/>
    <w:rsid w:val="001E1A38"/>
    <w:rsid w:val="001E1B05"/>
    <w:rsid w:val="001E1B59"/>
    <w:rsid w:val="001E1BE9"/>
    <w:rsid w:val="001E23ED"/>
    <w:rsid w:val="001E27CB"/>
    <w:rsid w:val="001E2D17"/>
    <w:rsid w:val="001E2DE0"/>
    <w:rsid w:val="001E2E7C"/>
    <w:rsid w:val="001E3300"/>
    <w:rsid w:val="001E35F7"/>
    <w:rsid w:val="001E3B4E"/>
    <w:rsid w:val="001E3EA7"/>
    <w:rsid w:val="001E4116"/>
    <w:rsid w:val="001E4273"/>
    <w:rsid w:val="001E43D4"/>
    <w:rsid w:val="001E497E"/>
    <w:rsid w:val="001E4A55"/>
    <w:rsid w:val="001E4DEB"/>
    <w:rsid w:val="001E4F14"/>
    <w:rsid w:val="001E4F93"/>
    <w:rsid w:val="001E5064"/>
    <w:rsid w:val="001E51C7"/>
    <w:rsid w:val="001E52E5"/>
    <w:rsid w:val="001E53C8"/>
    <w:rsid w:val="001E5AA6"/>
    <w:rsid w:val="001E5FB3"/>
    <w:rsid w:val="001E6129"/>
    <w:rsid w:val="001E617B"/>
    <w:rsid w:val="001E6187"/>
    <w:rsid w:val="001E65C4"/>
    <w:rsid w:val="001E65C6"/>
    <w:rsid w:val="001E69C6"/>
    <w:rsid w:val="001E69C9"/>
    <w:rsid w:val="001E6D46"/>
    <w:rsid w:val="001E724F"/>
    <w:rsid w:val="001E727B"/>
    <w:rsid w:val="001E74D5"/>
    <w:rsid w:val="001E7702"/>
    <w:rsid w:val="001F001A"/>
    <w:rsid w:val="001F00ED"/>
    <w:rsid w:val="001F0284"/>
    <w:rsid w:val="001F02FB"/>
    <w:rsid w:val="001F06B8"/>
    <w:rsid w:val="001F0ACE"/>
    <w:rsid w:val="001F0CB6"/>
    <w:rsid w:val="001F1263"/>
    <w:rsid w:val="001F12E6"/>
    <w:rsid w:val="001F17E1"/>
    <w:rsid w:val="001F18C4"/>
    <w:rsid w:val="001F1AC8"/>
    <w:rsid w:val="001F1BB1"/>
    <w:rsid w:val="001F1BBA"/>
    <w:rsid w:val="001F1DEF"/>
    <w:rsid w:val="001F1F2E"/>
    <w:rsid w:val="001F229D"/>
    <w:rsid w:val="001F28A2"/>
    <w:rsid w:val="001F2B0C"/>
    <w:rsid w:val="001F3302"/>
    <w:rsid w:val="001F34C5"/>
    <w:rsid w:val="001F37AC"/>
    <w:rsid w:val="001F3984"/>
    <w:rsid w:val="001F3B64"/>
    <w:rsid w:val="001F3B89"/>
    <w:rsid w:val="001F3BBD"/>
    <w:rsid w:val="001F3C3F"/>
    <w:rsid w:val="001F3DF0"/>
    <w:rsid w:val="001F44FC"/>
    <w:rsid w:val="001F45D4"/>
    <w:rsid w:val="001F469A"/>
    <w:rsid w:val="001F46E4"/>
    <w:rsid w:val="001F4C74"/>
    <w:rsid w:val="001F4D7D"/>
    <w:rsid w:val="001F4DD0"/>
    <w:rsid w:val="001F507E"/>
    <w:rsid w:val="001F50ED"/>
    <w:rsid w:val="001F50F8"/>
    <w:rsid w:val="001F56A9"/>
    <w:rsid w:val="001F583E"/>
    <w:rsid w:val="001F5881"/>
    <w:rsid w:val="001F5A7B"/>
    <w:rsid w:val="001F5AED"/>
    <w:rsid w:val="001F5D70"/>
    <w:rsid w:val="001F6080"/>
    <w:rsid w:val="001F64A3"/>
    <w:rsid w:val="001F653E"/>
    <w:rsid w:val="001F6673"/>
    <w:rsid w:val="001F6A8C"/>
    <w:rsid w:val="001F70A0"/>
    <w:rsid w:val="001F72C4"/>
    <w:rsid w:val="001F736C"/>
    <w:rsid w:val="001F747F"/>
    <w:rsid w:val="001F7510"/>
    <w:rsid w:val="001F757C"/>
    <w:rsid w:val="001F7AC0"/>
    <w:rsid w:val="001F7B3D"/>
    <w:rsid w:val="001F7D5F"/>
    <w:rsid w:val="002003BB"/>
    <w:rsid w:val="002005DA"/>
    <w:rsid w:val="002007D7"/>
    <w:rsid w:val="00200C2B"/>
    <w:rsid w:val="00201190"/>
    <w:rsid w:val="00201191"/>
    <w:rsid w:val="002011A9"/>
    <w:rsid w:val="002011D1"/>
    <w:rsid w:val="00201204"/>
    <w:rsid w:val="00201235"/>
    <w:rsid w:val="00201432"/>
    <w:rsid w:val="00201473"/>
    <w:rsid w:val="00201F7F"/>
    <w:rsid w:val="00202174"/>
    <w:rsid w:val="00202231"/>
    <w:rsid w:val="0020266C"/>
    <w:rsid w:val="0020275D"/>
    <w:rsid w:val="002027BE"/>
    <w:rsid w:val="002028E8"/>
    <w:rsid w:val="00202A06"/>
    <w:rsid w:val="00202F7D"/>
    <w:rsid w:val="002039E7"/>
    <w:rsid w:val="00203B7C"/>
    <w:rsid w:val="00203F14"/>
    <w:rsid w:val="00203F65"/>
    <w:rsid w:val="00203FEF"/>
    <w:rsid w:val="0020412F"/>
    <w:rsid w:val="002041C5"/>
    <w:rsid w:val="002043B6"/>
    <w:rsid w:val="00204407"/>
    <w:rsid w:val="0020457C"/>
    <w:rsid w:val="00204926"/>
    <w:rsid w:val="00204F92"/>
    <w:rsid w:val="002057BA"/>
    <w:rsid w:val="00205E8C"/>
    <w:rsid w:val="00205F00"/>
    <w:rsid w:val="00205FF8"/>
    <w:rsid w:val="0020650C"/>
    <w:rsid w:val="00206973"/>
    <w:rsid w:val="00206A9E"/>
    <w:rsid w:val="00206E57"/>
    <w:rsid w:val="0020740D"/>
    <w:rsid w:val="00207904"/>
    <w:rsid w:val="00207A2A"/>
    <w:rsid w:val="00207B39"/>
    <w:rsid w:val="00207BC5"/>
    <w:rsid w:val="00207C48"/>
    <w:rsid w:val="00207D50"/>
    <w:rsid w:val="00210018"/>
    <w:rsid w:val="00210441"/>
    <w:rsid w:val="00210607"/>
    <w:rsid w:val="002109FE"/>
    <w:rsid w:val="00210AB6"/>
    <w:rsid w:val="00210B0E"/>
    <w:rsid w:val="00210B19"/>
    <w:rsid w:val="00210DA5"/>
    <w:rsid w:val="00210E31"/>
    <w:rsid w:val="00210E67"/>
    <w:rsid w:val="00211260"/>
    <w:rsid w:val="00211582"/>
    <w:rsid w:val="0021166F"/>
    <w:rsid w:val="0021178E"/>
    <w:rsid w:val="002118F4"/>
    <w:rsid w:val="0021199D"/>
    <w:rsid w:val="00211ECC"/>
    <w:rsid w:val="0021224E"/>
    <w:rsid w:val="00212388"/>
    <w:rsid w:val="0021271A"/>
    <w:rsid w:val="00212B13"/>
    <w:rsid w:val="00212C14"/>
    <w:rsid w:val="00212C57"/>
    <w:rsid w:val="00212DD4"/>
    <w:rsid w:val="00212F51"/>
    <w:rsid w:val="00213322"/>
    <w:rsid w:val="0021349E"/>
    <w:rsid w:val="00213B6F"/>
    <w:rsid w:val="00213BEF"/>
    <w:rsid w:val="00213C9E"/>
    <w:rsid w:val="00213D66"/>
    <w:rsid w:val="00213E3B"/>
    <w:rsid w:val="00214057"/>
    <w:rsid w:val="00214081"/>
    <w:rsid w:val="00214273"/>
    <w:rsid w:val="002145DC"/>
    <w:rsid w:val="002145E5"/>
    <w:rsid w:val="002152FA"/>
    <w:rsid w:val="0021543E"/>
    <w:rsid w:val="002154F6"/>
    <w:rsid w:val="00216953"/>
    <w:rsid w:val="002169A6"/>
    <w:rsid w:val="0021738F"/>
    <w:rsid w:val="002177F3"/>
    <w:rsid w:val="00217FE8"/>
    <w:rsid w:val="002202FE"/>
    <w:rsid w:val="00220918"/>
    <w:rsid w:val="00220C7F"/>
    <w:rsid w:val="00220CC2"/>
    <w:rsid w:val="00220D77"/>
    <w:rsid w:val="00220ED5"/>
    <w:rsid w:val="00220FFD"/>
    <w:rsid w:val="002210C9"/>
    <w:rsid w:val="00221191"/>
    <w:rsid w:val="0022122B"/>
    <w:rsid w:val="0022144F"/>
    <w:rsid w:val="0022152B"/>
    <w:rsid w:val="0022157C"/>
    <w:rsid w:val="002215D1"/>
    <w:rsid w:val="00221785"/>
    <w:rsid w:val="002217A0"/>
    <w:rsid w:val="00221ADC"/>
    <w:rsid w:val="00221C49"/>
    <w:rsid w:val="00221FAD"/>
    <w:rsid w:val="0022210F"/>
    <w:rsid w:val="00222556"/>
    <w:rsid w:val="00222901"/>
    <w:rsid w:val="002229FB"/>
    <w:rsid w:val="00222F8E"/>
    <w:rsid w:val="0022320B"/>
    <w:rsid w:val="002232FF"/>
    <w:rsid w:val="0022333B"/>
    <w:rsid w:val="002238D8"/>
    <w:rsid w:val="00223A20"/>
    <w:rsid w:val="00223A32"/>
    <w:rsid w:val="00223B31"/>
    <w:rsid w:val="00223EDD"/>
    <w:rsid w:val="0022407C"/>
    <w:rsid w:val="002243F2"/>
    <w:rsid w:val="0022447F"/>
    <w:rsid w:val="00224543"/>
    <w:rsid w:val="00224673"/>
    <w:rsid w:val="0022493C"/>
    <w:rsid w:val="00224B77"/>
    <w:rsid w:val="00224CB7"/>
    <w:rsid w:val="00224D40"/>
    <w:rsid w:val="00224D68"/>
    <w:rsid w:val="00224D7F"/>
    <w:rsid w:val="00224DCA"/>
    <w:rsid w:val="00224EB6"/>
    <w:rsid w:val="0022552D"/>
    <w:rsid w:val="0022552E"/>
    <w:rsid w:val="002256D8"/>
    <w:rsid w:val="00225755"/>
    <w:rsid w:val="002258C6"/>
    <w:rsid w:val="00225CDD"/>
    <w:rsid w:val="00225F55"/>
    <w:rsid w:val="00226111"/>
    <w:rsid w:val="002263AB"/>
    <w:rsid w:val="0022667C"/>
    <w:rsid w:val="00226B99"/>
    <w:rsid w:val="00226D46"/>
    <w:rsid w:val="00226E11"/>
    <w:rsid w:val="002278CE"/>
    <w:rsid w:val="00227B76"/>
    <w:rsid w:val="00227EE9"/>
    <w:rsid w:val="002301FC"/>
    <w:rsid w:val="00230480"/>
    <w:rsid w:val="002307BB"/>
    <w:rsid w:val="00230AD6"/>
    <w:rsid w:val="00230BAC"/>
    <w:rsid w:val="002310B8"/>
    <w:rsid w:val="00231779"/>
    <w:rsid w:val="002317E5"/>
    <w:rsid w:val="002319BE"/>
    <w:rsid w:val="002319C4"/>
    <w:rsid w:val="00231A72"/>
    <w:rsid w:val="00231BBD"/>
    <w:rsid w:val="00231D33"/>
    <w:rsid w:val="00231E61"/>
    <w:rsid w:val="002323D6"/>
    <w:rsid w:val="0023259A"/>
    <w:rsid w:val="0023279E"/>
    <w:rsid w:val="002327DD"/>
    <w:rsid w:val="00232874"/>
    <w:rsid w:val="00232CD1"/>
    <w:rsid w:val="00232E6F"/>
    <w:rsid w:val="002330D9"/>
    <w:rsid w:val="002333A8"/>
    <w:rsid w:val="00233662"/>
    <w:rsid w:val="00233803"/>
    <w:rsid w:val="0023399F"/>
    <w:rsid w:val="00233B64"/>
    <w:rsid w:val="00233C7D"/>
    <w:rsid w:val="00233D9C"/>
    <w:rsid w:val="002341AF"/>
    <w:rsid w:val="002345A9"/>
    <w:rsid w:val="00234628"/>
    <w:rsid w:val="0023467F"/>
    <w:rsid w:val="0023473E"/>
    <w:rsid w:val="0023483F"/>
    <w:rsid w:val="002348D4"/>
    <w:rsid w:val="00234C29"/>
    <w:rsid w:val="00234E0F"/>
    <w:rsid w:val="00234E52"/>
    <w:rsid w:val="00234EB6"/>
    <w:rsid w:val="002350A6"/>
    <w:rsid w:val="00235132"/>
    <w:rsid w:val="00235136"/>
    <w:rsid w:val="00235170"/>
    <w:rsid w:val="002351DE"/>
    <w:rsid w:val="002352BA"/>
    <w:rsid w:val="0023557F"/>
    <w:rsid w:val="002356AE"/>
    <w:rsid w:val="0023585C"/>
    <w:rsid w:val="00235C05"/>
    <w:rsid w:val="00235F6C"/>
    <w:rsid w:val="002360FF"/>
    <w:rsid w:val="0023616D"/>
    <w:rsid w:val="00236344"/>
    <w:rsid w:val="0023652F"/>
    <w:rsid w:val="0023658F"/>
    <w:rsid w:val="002366BF"/>
    <w:rsid w:val="002366FD"/>
    <w:rsid w:val="00236960"/>
    <w:rsid w:val="00236C62"/>
    <w:rsid w:val="002370D6"/>
    <w:rsid w:val="0023726B"/>
    <w:rsid w:val="002372CA"/>
    <w:rsid w:val="00237704"/>
    <w:rsid w:val="00237747"/>
    <w:rsid w:val="00237E69"/>
    <w:rsid w:val="002400D7"/>
    <w:rsid w:val="0024013E"/>
    <w:rsid w:val="002402DB"/>
    <w:rsid w:val="002404C7"/>
    <w:rsid w:val="00240627"/>
    <w:rsid w:val="00240730"/>
    <w:rsid w:val="002407D4"/>
    <w:rsid w:val="0024088A"/>
    <w:rsid w:val="002409CE"/>
    <w:rsid w:val="00240C06"/>
    <w:rsid w:val="00240CA9"/>
    <w:rsid w:val="00240F17"/>
    <w:rsid w:val="00241123"/>
    <w:rsid w:val="0024136C"/>
    <w:rsid w:val="00241955"/>
    <w:rsid w:val="00241B68"/>
    <w:rsid w:val="00241CAE"/>
    <w:rsid w:val="00241E81"/>
    <w:rsid w:val="002420AC"/>
    <w:rsid w:val="0024215C"/>
    <w:rsid w:val="002421D7"/>
    <w:rsid w:val="0024234E"/>
    <w:rsid w:val="00242449"/>
    <w:rsid w:val="00242489"/>
    <w:rsid w:val="0024253E"/>
    <w:rsid w:val="002426B8"/>
    <w:rsid w:val="00242AA1"/>
    <w:rsid w:val="002430C0"/>
    <w:rsid w:val="002430E2"/>
    <w:rsid w:val="0024331D"/>
    <w:rsid w:val="00243562"/>
    <w:rsid w:val="0024359E"/>
    <w:rsid w:val="002438B4"/>
    <w:rsid w:val="00243B90"/>
    <w:rsid w:val="00243E81"/>
    <w:rsid w:val="00244627"/>
    <w:rsid w:val="00244661"/>
    <w:rsid w:val="0024494C"/>
    <w:rsid w:val="00244A57"/>
    <w:rsid w:val="00244E63"/>
    <w:rsid w:val="0024505B"/>
    <w:rsid w:val="00245187"/>
    <w:rsid w:val="002453E6"/>
    <w:rsid w:val="0024545C"/>
    <w:rsid w:val="00245472"/>
    <w:rsid w:val="00245903"/>
    <w:rsid w:val="00245A6A"/>
    <w:rsid w:val="00245BFF"/>
    <w:rsid w:val="00245C17"/>
    <w:rsid w:val="00245CF8"/>
    <w:rsid w:val="00245D2A"/>
    <w:rsid w:val="00245D51"/>
    <w:rsid w:val="00245D95"/>
    <w:rsid w:val="00245E11"/>
    <w:rsid w:val="00245FCD"/>
    <w:rsid w:val="00245FEA"/>
    <w:rsid w:val="002460D2"/>
    <w:rsid w:val="00246296"/>
    <w:rsid w:val="00246462"/>
    <w:rsid w:val="0024673E"/>
    <w:rsid w:val="00246910"/>
    <w:rsid w:val="00246ABC"/>
    <w:rsid w:val="00246B42"/>
    <w:rsid w:val="00246C2A"/>
    <w:rsid w:val="00246C53"/>
    <w:rsid w:val="00246F33"/>
    <w:rsid w:val="00246FF4"/>
    <w:rsid w:val="002470E6"/>
    <w:rsid w:val="00247221"/>
    <w:rsid w:val="0024774E"/>
    <w:rsid w:val="0024776B"/>
    <w:rsid w:val="0024785A"/>
    <w:rsid w:val="002479DD"/>
    <w:rsid w:val="00247C15"/>
    <w:rsid w:val="002504D0"/>
    <w:rsid w:val="0025090F"/>
    <w:rsid w:val="00250A88"/>
    <w:rsid w:val="00250C62"/>
    <w:rsid w:val="00250E1E"/>
    <w:rsid w:val="00250E6B"/>
    <w:rsid w:val="0025106E"/>
    <w:rsid w:val="0025125A"/>
    <w:rsid w:val="002514A6"/>
    <w:rsid w:val="002514B5"/>
    <w:rsid w:val="00251676"/>
    <w:rsid w:val="002517F1"/>
    <w:rsid w:val="00251A49"/>
    <w:rsid w:val="00251A8D"/>
    <w:rsid w:val="00251AF4"/>
    <w:rsid w:val="00251AF9"/>
    <w:rsid w:val="00252369"/>
    <w:rsid w:val="00252725"/>
    <w:rsid w:val="00252764"/>
    <w:rsid w:val="0025277F"/>
    <w:rsid w:val="002528E4"/>
    <w:rsid w:val="00252A7E"/>
    <w:rsid w:val="00252B47"/>
    <w:rsid w:val="00252CE6"/>
    <w:rsid w:val="00252F63"/>
    <w:rsid w:val="002531BB"/>
    <w:rsid w:val="00253526"/>
    <w:rsid w:val="0025384D"/>
    <w:rsid w:val="00253B03"/>
    <w:rsid w:val="00253B41"/>
    <w:rsid w:val="00253C32"/>
    <w:rsid w:val="002540A5"/>
    <w:rsid w:val="0025449E"/>
    <w:rsid w:val="002545BD"/>
    <w:rsid w:val="002545D4"/>
    <w:rsid w:val="002546D5"/>
    <w:rsid w:val="002549F7"/>
    <w:rsid w:val="00254C7E"/>
    <w:rsid w:val="00254EDE"/>
    <w:rsid w:val="0025502A"/>
    <w:rsid w:val="00255CE9"/>
    <w:rsid w:val="00255DCA"/>
    <w:rsid w:val="00255FFB"/>
    <w:rsid w:val="002560C0"/>
    <w:rsid w:val="002560E8"/>
    <w:rsid w:val="00256C64"/>
    <w:rsid w:val="0025749B"/>
    <w:rsid w:val="00257538"/>
    <w:rsid w:val="002577D2"/>
    <w:rsid w:val="00257875"/>
    <w:rsid w:val="00257928"/>
    <w:rsid w:val="002579E8"/>
    <w:rsid w:val="00257B3A"/>
    <w:rsid w:val="00257C07"/>
    <w:rsid w:val="00257C8B"/>
    <w:rsid w:val="00257CEE"/>
    <w:rsid w:val="00257FEC"/>
    <w:rsid w:val="00260345"/>
    <w:rsid w:val="002603BA"/>
    <w:rsid w:val="0026047B"/>
    <w:rsid w:val="00260611"/>
    <w:rsid w:val="002609E2"/>
    <w:rsid w:val="00260A04"/>
    <w:rsid w:val="00260B17"/>
    <w:rsid w:val="00260C61"/>
    <w:rsid w:val="00260EB1"/>
    <w:rsid w:val="00260FDF"/>
    <w:rsid w:val="002613F6"/>
    <w:rsid w:val="00261518"/>
    <w:rsid w:val="00261709"/>
    <w:rsid w:val="00261773"/>
    <w:rsid w:val="0026181E"/>
    <w:rsid w:val="00261A14"/>
    <w:rsid w:val="00261AF1"/>
    <w:rsid w:val="00261B0D"/>
    <w:rsid w:val="00261C0B"/>
    <w:rsid w:val="00261C89"/>
    <w:rsid w:val="00261CFC"/>
    <w:rsid w:val="00261DAB"/>
    <w:rsid w:val="00261E99"/>
    <w:rsid w:val="002622E9"/>
    <w:rsid w:val="0026234C"/>
    <w:rsid w:val="002623ED"/>
    <w:rsid w:val="0026247F"/>
    <w:rsid w:val="00262544"/>
    <w:rsid w:val="0026274D"/>
    <w:rsid w:val="002627CC"/>
    <w:rsid w:val="002629C5"/>
    <w:rsid w:val="00262CA7"/>
    <w:rsid w:val="0026313A"/>
    <w:rsid w:val="002633EE"/>
    <w:rsid w:val="0026353A"/>
    <w:rsid w:val="00263954"/>
    <w:rsid w:val="00263978"/>
    <w:rsid w:val="00263AEB"/>
    <w:rsid w:val="00263E36"/>
    <w:rsid w:val="00263E60"/>
    <w:rsid w:val="0026427E"/>
    <w:rsid w:val="00264379"/>
    <w:rsid w:val="0026445C"/>
    <w:rsid w:val="0026467B"/>
    <w:rsid w:val="002649B0"/>
    <w:rsid w:val="00264C49"/>
    <w:rsid w:val="00264D32"/>
    <w:rsid w:val="002650B9"/>
    <w:rsid w:val="002652AF"/>
    <w:rsid w:val="002653D8"/>
    <w:rsid w:val="00265509"/>
    <w:rsid w:val="0026556B"/>
    <w:rsid w:val="0026556D"/>
    <w:rsid w:val="0026585C"/>
    <w:rsid w:val="00265A8C"/>
    <w:rsid w:val="00265B41"/>
    <w:rsid w:val="00265BF6"/>
    <w:rsid w:val="00265EA4"/>
    <w:rsid w:val="002660B8"/>
    <w:rsid w:val="00266937"/>
    <w:rsid w:val="002669F9"/>
    <w:rsid w:val="00266AE5"/>
    <w:rsid w:val="002670D8"/>
    <w:rsid w:val="00267189"/>
    <w:rsid w:val="002676E3"/>
    <w:rsid w:val="00267890"/>
    <w:rsid w:val="00267AE8"/>
    <w:rsid w:val="00267D1F"/>
    <w:rsid w:val="00267D36"/>
    <w:rsid w:val="00267FAB"/>
    <w:rsid w:val="0027004C"/>
    <w:rsid w:val="002700A2"/>
    <w:rsid w:val="002701B6"/>
    <w:rsid w:val="002703F3"/>
    <w:rsid w:val="002705FE"/>
    <w:rsid w:val="00270632"/>
    <w:rsid w:val="002707BD"/>
    <w:rsid w:val="00270A2D"/>
    <w:rsid w:val="00270C0D"/>
    <w:rsid w:val="00270F90"/>
    <w:rsid w:val="002710CB"/>
    <w:rsid w:val="00271554"/>
    <w:rsid w:val="002719DD"/>
    <w:rsid w:val="00271A98"/>
    <w:rsid w:val="00271BBB"/>
    <w:rsid w:val="00271CC1"/>
    <w:rsid w:val="00271F13"/>
    <w:rsid w:val="00271F8E"/>
    <w:rsid w:val="00271FCF"/>
    <w:rsid w:val="002721D8"/>
    <w:rsid w:val="00272414"/>
    <w:rsid w:val="0027257C"/>
    <w:rsid w:val="00272AE1"/>
    <w:rsid w:val="00272BBD"/>
    <w:rsid w:val="00272DD2"/>
    <w:rsid w:val="002730D0"/>
    <w:rsid w:val="0027338E"/>
    <w:rsid w:val="002733F6"/>
    <w:rsid w:val="002737DE"/>
    <w:rsid w:val="00273A02"/>
    <w:rsid w:val="00273E45"/>
    <w:rsid w:val="00273E93"/>
    <w:rsid w:val="002741A6"/>
    <w:rsid w:val="00274286"/>
    <w:rsid w:val="00274348"/>
    <w:rsid w:val="0027450A"/>
    <w:rsid w:val="00274784"/>
    <w:rsid w:val="00274877"/>
    <w:rsid w:val="00274973"/>
    <w:rsid w:val="00274A2A"/>
    <w:rsid w:val="0027525D"/>
    <w:rsid w:val="0027535A"/>
    <w:rsid w:val="002753B1"/>
    <w:rsid w:val="00275632"/>
    <w:rsid w:val="002756A3"/>
    <w:rsid w:val="0027583E"/>
    <w:rsid w:val="0027598C"/>
    <w:rsid w:val="00275A1C"/>
    <w:rsid w:val="00275AD5"/>
    <w:rsid w:val="00275CF7"/>
    <w:rsid w:val="00275EED"/>
    <w:rsid w:val="00275F84"/>
    <w:rsid w:val="0027621B"/>
    <w:rsid w:val="0027621D"/>
    <w:rsid w:val="002766B0"/>
    <w:rsid w:val="002767F5"/>
    <w:rsid w:val="0027680D"/>
    <w:rsid w:val="00276A61"/>
    <w:rsid w:val="00276B9A"/>
    <w:rsid w:val="00276BE8"/>
    <w:rsid w:val="00276E75"/>
    <w:rsid w:val="00276FB0"/>
    <w:rsid w:val="00277295"/>
    <w:rsid w:val="002776B5"/>
    <w:rsid w:val="00277792"/>
    <w:rsid w:val="00277CF1"/>
    <w:rsid w:val="002804B4"/>
    <w:rsid w:val="00280748"/>
    <w:rsid w:val="00280855"/>
    <w:rsid w:val="00280913"/>
    <w:rsid w:val="00280A18"/>
    <w:rsid w:val="00281339"/>
    <w:rsid w:val="00281375"/>
    <w:rsid w:val="00281386"/>
    <w:rsid w:val="002813D4"/>
    <w:rsid w:val="0028147D"/>
    <w:rsid w:val="002814D8"/>
    <w:rsid w:val="00281560"/>
    <w:rsid w:val="002815CC"/>
    <w:rsid w:val="0028176F"/>
    <w:rsid w:val="00281AA5"/>
    <w:rsid w:val="00281CDC"/>
    <w:rsid w:val="0028278D"/>
    <w:rsid w:val="002829B3"/>
    <w:rsid w:val="00282A44"/>
    <w:rsid w:val="00282CAF"/>
    <w:rsid w:val="00283048"/>
    <w:rsid w:val="00283466"/>
    <w:rsid w:val="0028392A"/>
    <w:rsid w:val="00284501"/>
    <w:rsid w:val="002846A2"/>
    <w:rsid w:val="002848C0"/>
    <w:rsid w:val="00284C1C"/>
    <w:rsid w:val="00284C82"/>
    <w:rsid w:val="00284EFC"/>
    <w:rsid w:val="00285156"/>
    <w:rsid w:val="00285433"/>
    <w:rsid w:val="0028553D"/>
    <w:rsid w:val="002856E5"/>
    <w:rsid w:val="002858F7"/>
    <w:rsid w:val="00285BB8"/>
    <w:rsid w:val="002860B9"/>
    <w:rsid w:val="00286178"/>
    <w:rsid w:val="00286480"/>
    <w:rsid w:val="002868FD"/>
    <w:rsid w:val="00286E27"/>
    <w:rsid w:val="002870E5"/>
    <w:rsid w:val="002873B6"/>
    <w:rsid w:val="002876EC"/>
    <w:rsid w:val="00287734"/>
    <w:rsid w:val="00287842"/>
    <w:rsid w:val="002879D8"/>
    <w:rsid w:val="00287A35"/>
    <w:rsid w:val="00287CE9"/>
    <w:rsid w:val="00287DB6"/>
    <w:rsid w:val="00287E07"/>
    <w:rsid w:val="00287E92"/>
    <w:rsid w:val="00287FBB"/>
    <w:rsid w:val="00290144"/>
    <w:rsid w:val="00290560"/>
    <w:rsid w:val="002909C3"/>
    <w:rsid w:val="002909F0"/>
    <w:rsid w:val="00290A5D"/>
    <w:rsid w:val="00290BB6"/>
    <w:rsid w:val="002910E3"/>
    <w:rsid w:val="0029142A"/>
    <w:rsid w:val="00291863"/>
    <w:rsid w:val="00291A44"/>
    <w:rsid w:val="00291A97"/>
    <w:rsid w:val="00291AC4"/>
    <w:rsid w:val="00291E3D"/>
    <w:rsid w:val="00291E9B"/>
    <w:rsid w:val="00292508"/>
    <w:rsid w:val="002925E6"/>
    <w:rsid w:val="002928D6"/>
    <w:rsid w:val="00292AF3"/>
    <w:rsid w:val="00292AFE"/>
    <w:rsid w:val="00292B48"/>
    <w:rsid w:val="00292B83"/>
    <w:rsid w:val="00292C8A"/>
    <w:rsid w:val="00292DE4"/>
    <w:rsid w:val="00292E47"/>
    <w:rsid w:val="00293103"/>
    <w:rsid w:val="002934CF"/>
    <w:rsid w:val="00293BA9"/>
    <w:rsid w:val="00293D74"/>
    <w:rsid w:val="00293F36"/>
    <w:rsid w:val="00293F5B"/>
    <w:rsid w:val="00293F63"/>
    <w:rsid w:val="00293FE2"/>
    <w:rsid w:val="00294009"/>
    <w:rsid w:val="00294089"/>
    <w:rsid w:val="002941DA"/>
    <w:rsid w:val="00294234"/>
    <w:rsid w:val="002942E0"/>
    <w:rsid w:val="00294581"/>
    <w:rsid w:val="00294683"/>
    <w:rsid w:val="00294A6E"/>
    <w:rsid w:val="00294CAF"/>
    <w:rsid w:val="00294EF0"/>
    <w:rsid w:val="00294FF1"/>
    <w:rsid w:val="002950A4"/>
    <w:rsid w:val="002950C4"/>
    <w:rsid w:val="002953C4"/>
    <w:rsid w:val="00295A9A"/>
    <w:rsid w:val="00295BEA"/>
    <w:rsid w:val="00295BEF"/>
    <w:rsid w:val="00295D57"/>
    <w:rsid w:val="00296149"/>
    <w:rsid w:val="0029618A"/>
    <w:rsid w:val="00296214"/>
    <w:rsid w:val="0029622F"/>
    <w:rsid w:val="00296230"/>
    <w:rsid w:val="00296522"/>
    <w:rsid w:val="0029679D"/>
    <w:rsid w:val="00296981"/>
    <w:rsid w:val="00296AF2"/>
    <w:rsid w:val="00296B05"/>
    <w:rsid w:val="00296B37"/>
    <w:rsid w:val="00296B5F"/>
    <w:rsid w:val="00296B8C"/>
    <w:rsid w:val="002971D1"/>
    <w:rsid w:val="002972CF"/>
    <w:rsid w:val="00297433"/>
    <w:rsid w:val="00297448"/>
    <w:rsid w:val="00297593"/>
    <w:rsid w:val="002975C3"/>
    <w:rsid w:val="0029773D"/>
    <w:rsid w:val="002A030E"/>
    <w:rsid w:val="002A043C"/>
    <w:rsid w:val="002A0482"/>
    <w:rsid w:val="002A07CA"/>
    <w:rsid w:val="002A0865"/>
    <w:rsid w:val="002A09F1"/>
    <w:rsid w:val="002A0ABB"/>
    <w:rsid w:val="002A139B"/>
    <w:rsid w:val="002A14A8"/>
    <w:rsid w:val="002A1738"/>
    <w:rsid w:val="002A1898"/>
    <w:rsid w:val="002A1A56"/>
    <w:rsid w:val="002A1F1F"/>
    <w:rsid w:val="002A1F65"/>
    <w:rsid w:val="002A2236"/>
    <w:rsid w:val="002A2260"/>
    <w:rsid w:val="002A23F8"/>
    <w:rsid w:val="002A2C67"/>
    <w:rsid w:val="002A2D0C"/>
    <w:rsid w:val="002A2DC9"/>
    <w:rsid w:val="002A2E61"/>
    <w:rsid w:val="002A2FA2"/>
    <w:rsid w:val="002A303A"/>
    <w:rsid w:val="002A3402"/>
    <w:rsid w:val="002A35B8"/>
    <w:rsid w:val="002A3A7C"/>
    <w:rsid w:val="002A3E93"/>
    <w:rsid w:val="002A4292"/>
    <w:rsid w:val="002A433B"/>
    <w:rsid w:val="002A4726"/>
    <w:rsid w:val="002A4729"/>
    <w:rsid w:val="002A4732"/>
    <w:rsid w:val="002A477F"/>
    <w:rsid w:val="002A4A29"/>
    <w:rsid w:val="002A4A6F"/>
    <w:rsid w:val="002A4FD8"/>
    <w:rsid w:val="002A5038"/>
    <w:rsid w:val="002A5391"/>
    <w:rsid w:val="002A54D6"/>
    <w:rsid w:val="002A556E"/>
    <w:rsid w:val="002A570F"/>
    <w:rsid w:val="002A586B"/>
    <w:rsid w:val="002A58BF"/>
    <w:rsid w:val="002A594C"/>
    <w:rsid w:val="002A5C29"/>
    <w:rsid w:val="002A5C8D"/>
    <w:rsid w:val="002A5CC9"/>
    <w:rsid w:val="002A60BE"/>
    <w:rsid w:val="002A635F"/>
    <w:rsid w:val="002A6492"/>
    <w:rsid w:val="002A64F3"/>
    <w:rsid w:val="002A658A"/>
    <w:rsid w:val="002A65B4"/>
    <w:rsid w:val="002A65D8"/>
    <w:rsid w:val="002A6C66"/>
    <w:rsid w:val="002A6DAB"/>
    <w:rsid w:val="002A6F7A"/>
    <w:rsid w:val="002A74E7"/>
    <w:rsid w:val="002A7605"/>
    <w:rsid w:val="002A782C"/>
    <w:rsid w:val="002A78EC"/>
    <w:rsid w:val="002A7A44"/>
    <w:rsid w:val="002A7DD6"/>
    <w:rsid w:val="002A7E59"/>
    <w:rsid w:val="002B0114"/>
    <w:rsid w:val="002B05BA"/>
    <w:rsid w:val="002B08E4"/>
    <w:rsid w:val="002B0963"/>
    <w:rsid w:val="002B0B6B"/>
    <w:rsid w:val="002B1282"/>
    <w:rsid w:val="002B12C1"/>
    <w:rsid w:val="002B12D2"/>
    <w:rsid w:val="002B1320"/>
    <w:rsid w:val="002B1517"/>
    <w:rsid w:val="002B165D"/>
    <w:rsid w:val="002B1946"/>
    <w:rsid w:val="002B1995"/>
    <w:rsid w:val="002B19EA"/>
    <w:rsid w:val="002B1A64"/>
    <w:rsid w:val="002B1FF6"/>
    <w:rsid w:val="002B206D"/>
    <w:rsid w:val="002B2120"/>
    <w:rsid w:val="002B2205"/>
    <w:rsid w:val="002B24F3"/>
    <w:rsid w:val="002B27EA"/>
    <w:rsid w:val="002B2B19"/>
    <w:rsid w:val="002B2D33"/>
    <w:rsid w:val="002B2DB9"/>
    <w:rsid w:val="002B2E3A"/>
    <w:rsid w:val="002B2F90"/>
    <w:rsid w:val="002B39CF"/>
    <w:rsid w:val="002B463C"/>
    <w:rsid w:val="002B4683"/>
    <w:rsid w:val="002B46AB"/>
    <w:rsid w:val="002B46C1"/>
    <w:rsid w:val="002B46F7"/>
    <w:rsid w:val="002B48E3"/>
    <w:rsid w:val="002B4A8C"/>
    <w:rsid w:val="002B4CC1"/>
    <w:rsid w:val="002B502B"/>
    <w:rsid w:val="002B50A0"/>
    <w:rsid w:val="002B5110"/>
    <w:rsid w:val="002B53D7"/>
    <w:rsid w:val="002B55FE"/>
    <w:rsid w:val="002B58A0"/>
    <w:rsid w:val="002B5AB7"/>
    <w:rsid w:val="002B5FC1"/>
    <w:rsid w:val="002B60C9"/>
    <w:rsid w:val="002B67D1"/>
    <w:rsid w:val="002B6B7E"/>
    <w:rsid w:val="002B6CA1"/>
    <w:rsid w:val="002B6D41"/>
    <w:rsid w:val="002B6E41"/>
    <w:rsid w:val="002B706F"/>
    <w:rsid w:val="002B708A"/>
    <w:rsid w:val="002B7097"/>
    <w:rsid w:val="002B71F0"/>
    <w:rsid w:val="002B762A"/>
    <w:rsid w:val="002B781B"/>
    <w:rsid w:val="002B7917"/>
    <w:rsid w:val="002B7AE9"/>
    <w:rsid w:val="002C0101"/>
    <w:rsid w:val="002C02DD"/>
    <w:rsid w:val="002C0422"/>
    <w:rsid w:val="002C0571"/>
    <w:rsid w:val="002C05CD"/>
    <w:rsid w:val="002C068E"/>
    <w:rsid w:val="002C06E7"/>
    <w:rsid w:val="002C0750"/>
    <w:rsid w:val="002C09FB"/>
    <w:rsid w:val="002C0C5A"/>
    <w:rsid w:val="002C0C6F"/>
    <w:rsid w:val="002C0D48"/>
    <w:rsid w:val="002C140F"/>
    <w:rsid w:val="002C1548"/>
    <w:rsid w:val="002C16FB"/>
    <w:rsid w:val="002C18AC"/>
    <w:rsid w:val="002C18DC"/>
    <w:rsid w:val="002C1B90"/>
    <w:rsid w:val="002C2434"/>
    <w:rsid w:val="002C2812"/>
    <w:rsid w:val="002C2A64"/>
    <w:rsid w:val="002C2AA4"/>
    <w:rsid w:val="002C2CB8"/>
    <w:rsid w:val="002C2D4E"/>
    <w:rsid w:val="002C2FE3"/>
    <w:rsid w:val="002C34AA"/>
    <w:rsid w:val="002C3514"/>
    <w:rsid w:val="002C35EE"/>
    <w:rsid w:val="002C3797"/>
    <w:rsid w:val="002C37E1"/>
    <w:rsid w:val="002C385D"/>
    <w:rsid w:val="002C38F2"/>
    <w:rsid w:val="002C3BAA"/>
    <w:rsid w:val="002C3BE6"/>
    <w:rsid w:val="002C3F39"/>
    <w:rsid w:val="002C4155"/>
    <w:rsid w:val="002C43AF"/>
    <w:rsid w:val="002C44F6"/>
    <w:rsid w:val="002C4534"/>
    <w:rsid w:val="002C4923"/>
    <w:rsid w:val="002C499A"/>
    <w:rsid w:val="002C499F"/>
    <w:rsid w:val="002C4ABB"/>
    <w:rsid w:val="002C5152"/>
    <w:rsid w:val="002C523A"/>
    <w:rsid w:val="002C5B3B"/>
    <w:rsid w:val="002C620B"/>
    <w:rsid w:val="002C637A"/>
    <w:rsid w:val="002C6511"/>
    <w:rsid w:val="002C6673"/>
    <w:rsid w:val="002C69CE"/>
    <w:rsid w:val="002C6C6D"/>
    <w:rsid w:val="002C7101"/>
    <w:rsid w:val="002C743B"/>
    <w:rsid w:val="002C75D6"/>
    <w:rsid w:val="002C7835"/>
    <w:rsid w:val="002C792C"/>
    <w:rsid w:val="002C7B42"/>
    <w:rsid w:val="002C7CA9"/>
    <w:rsid w:val="002D0011"/>
    <w:rsid w:val="002D0355"/>
    <w:rsid w:val="002D0365"/>
    <w:rsid w:val="002D04C3"/>
    <w:rsid w:val="002D0758"/>
    <w:rsid w:val="002D08B3"/>
    <w:rsid w:val="002D0AE0"/>
    <w:rsid w:val="002D0D56"/>
    <w:rsid w:val="002D13D4"/>
    <w:rsid w:val="002D14E3"/>
    <w:rsid w:val="002D1BBD"/>
    <w:rsid w:val="002D1C9E"/>
    <w:rsid w:val="002D1F73"/>
    <w:rsid w:val="002D20B3"/>
    <w:rsid w:val="002D2632"/>
    <w:rsid w:val="002D26A9"/>
    <w:rsid w:val="002D28E4"/>
    <w:rsid w:val="002D2AA9"/>
    <w:rsid w:val="002D2C7D"/>
    <w:rsid w:val="002D3001"/>
    <w:rsid w:val="002D302C"/>
    <w:rsid w:val="002D3129"/>
    <w:rsid w:val="002D3337"/>
    <w:rsid w:val="002D3481"/>
    <w:rsid w:val="002D36A8"/>
    <w:rsid w:val="002D372D"/>
    <w:rsid w:val="002D3783"/>
    <w:rsid w:val="002D395F"/>
    <w:rsid w:val="002D3BBD"/>
    <w:rsid w:val="002D3E0E"/>
    <w:rsid w:val="002D3FAF"/>
    <w:rsid w:val="002D4171"/>
    <w:rsid w:val="002D42D7"/>
    <w:rsid w:val="002D4610"/>
    <w:rsid w:val="002D4719"/>
    <w:rsid w:val="002D4745"/>
    <w:rsid w:val="002D480E"/>
    <w:rsid w:val="002D4929"/>
    <w:rsid w:val="002D49E2"/>
    <w:rsid w:val="002D5063"/>
    <w:rsid w:val="002D51CD"/>
    <w:rsid w:val="002D536F"/>
    <w:rsid w:val="002D53A1"/>
    <w:rsid w:val="002D5939"/>
    <w:rsid w:val="002D59C6"/>
    <w:rsid w:val="002D5B37"/>
    <w:rsid w:val="002D5CBB"/>
    <w:rsid w:val="002D5D8D"/>
    <w:rsid w:val="002D6414"/>
    <w:rsid w:val="002D6535"/>
    <w:rsid w:val="002D656F"/>
    <w:rsid w:val="002D6575"/>
    <w:rsid w:val="002D6596"/>
    <w:rsid w:val="002D65E2"/>
    <w:rsid w:val="002D65EE"/>
    <w:rsid w:val="002D69C6"/>
    <w:rsid w:val="002D6BC3"/>
    <w:rsid w:val="002D6DB6"/>
    <w:rsid w:val="002D7053"/>
    <w:rsid w:val="002D726D"/>
    <w:rsid w:val="002D753C"/>
    <w:rsid w:val="002D760C"/>
    <w:rsid w:val="002D7706"/>
    <w:rsid w:val="002D78D1"/>
    <w:rsid w:val="002D7B99"/>
    <w:rsid w:val="002D7F78"/>
    <w:rsid w:val="002E0077"/>
    <w:rsid w:val="002E0198"/>
    <w:rsid w:val="002E0293"/>
    <w:rsid w:val="002E03A3"/>
    <w:rsid w:val="002E04D4"/>
    <w:rsid w:val="002E04EE"/>
    <w:rsid w:val="002E0675"/>
    <w:rsid w:val="002E07F1"/>
    <w:rsid w:val="002E09BD"/>
    <w:rsid w:val="002E0A8F"/>
    <w:rsid w:val="002E0B33"/>
    <w:rsid w:val="002E0CEE"/>
    <w:rsid w:val="002E0E54"/>
    <w:rsid w:val="002E0ECD"/>
    <w:rsid w:val="002E11B6"/>
    <w:rsid w:val="002E11F0"/>
    <w:rsid w:val="002E1207"/>
    <w:rsid w:val="002E122D"/>
    <w:rsid w:val="002E1600"/>
    <w:rsid w:val="002E1668"/>
    <w:rsid w:val="002E173C"/>
    <w:rsid w:val="002E185E"/>
    <w:rsid w:val="002E1C26"/>
    <w:rsid w:val="002E1CDF"/>
    <w:rsid w:val="002E1F4F"/>
    <w:rsid w:val="002E2092"/>
    <w:rsid w:val="002E21D4"/>
    <w:rsid w:val="002E2285"/>
    <w:rsid w:val="002E253E"/>
    <w:rsid w:val="002E2AE2"/>
    <w:rsid w:val="002E2B49"/>
    <w:rsid w:val="002E2F85"/>
    <w:rsid w:val="002E2FC0"/>
    <w:rsid w:val="002E30E4"/>
    <w:rsid w:val="002E31E3"/>
    <w:rsid w:val="002E339F"/>
    <w:rsid w:val="002E34A8"/>
    <w:rsid w:val="002E3662"/>
    <w:rsid w:val="002E3699"/>
    <w:rsid w:val="002E37D2"/>
    <w:rsid w:val="002E3816"/>
    <w:rsid w:val="002E389D"/>
    <w:rsid w:val="002E393D"/>
    <w:rsid w:val="002E3B3A"/>
    <w:rsid w:val="002E3D25"/>
    <w:rsid w:val="002E428E"/>
    <w:rsid w:val="002E42D4"/>
    <w:rsid w:val="002E43B8"/>
    <w:rsid w:val="002E4976"/>
    <w:rsid w:val="002E4CB8"/>
    <w:rsid w:val="002E4EA4"/>
    <w:rsid w:val="002E5187"/>
    <w:rsid w:val="002E519A"/>
    <w:rsid w:val="002E5221"/>
    <w:rsid w:val="002E5371"/>
    <w:rsid w:val="002E613A"/>
    <w:rsid w:val="002E6213"/>
    <w:rsid w:val="002E63B4"/>
    <w:rsid w:val="002E6451"/>
    <w:rsid w:val="002E64A1"/>
    <w:rsid w:val="002E653F"/>
    <w:rsid w:val="002E673F"/>
    <w:rsid w:val="002E6BDA"/>
    <w:rsid w:val="002E6C81"/>
    <w:rsid w:val="002E6DF1"/>
    <w:rsid w:val="002E6EF4"/>
    <w:rsid w:val="002E7068"/>
    <w:rsid w:val="002E72ED"/>
    <w:rsid w:val="002E7385"/>
    <w:rsid w:val="002E73D4"/>
    <w:rsid w:val="002E7666"/>
    <w:rsid w:val="002E767A"/>
    <w:rsid w:val="002E7797"/>
    <w:rsid w:val="002E77E2"/>
    <w:rsid w:val="002E7A5B"/>
    <w:rsid w:val="002E7F88"/>
    <w:rsid w:val="002F03F5"/>
    <w:rsid w:val="002F0682"/>
    <w:rsid w:val="002F06C5"/>
    <w:rsid w:val="002F09BD"/>
    <w:rsid w:val="002F0B6E"/>
    <w:rsid w:val="002F0BB9"/>
    <w:rsid w:val="002F0D08"/>
    <w:rsid w:val="002F0DDE"/>
    <w:rsid w:val="002F0DFD"/>
    <w:rsid w:val="002F0E4C"/>
    <w:rsid w:val="002F1290"/>
    <w:rsid w:val="002F1544"/>
    <w:rsid w:val="002F167F"/>
    <w:rsid w:val="002F1E5B"/>
    <w:rsid w:val="002F20F2"/>
    <w:rsid w:val="002F2132"/>
    <w:rsid w:val="002F21CC"/>
    <w:rsid w:val="002F22FB"/>
    <w:rsid w:val="002F252A"/>
    <w:rsid w:val="002F25BD"/>
    <w:rsid w:val="002F2891"/>
    <w:rsid w:val="002F311B"/>
    <w:rsid w:val="002F324E"/>
    <w:rsid w:val="002F339D"/>
    <w:rsid w:val="002F39EE"/>
    <w:rsid w:val="002F39FA"/>
    <w:rsid w:val="002F3A22"/>
    <w:rsid w:val="002F3BF0"/>
    <w:rsid w:val="002F3BFF"/>
    <w:rsid w:val="002F3C5A"/>
    <w:rsid w:val="002F3C82"/>
    <w:rsid w:val="002F3E5D"/>
    <w:rsid w:val="002F42D1"/>
    <w:rsid w:val="002F4378"/>
    <w:rsid w:val="002F466E"/>
    <w:rsid w:val="002F46E1"/>
    <w:rsid w:val="002F4767"/>
    <w:rsid w:val="002F47A1"/>
    <w:rsid w:val="002F4802"/>
    <w:rsid w:val="002F4E88"/>
    <w:rsid w:val="002F503F"/>
    <w:rsid w:val="002F52A1"/>
    <w:rsid w:val="002F52F7"/>
    <w:rsid w:val="002F5366"/>
    <w:rsid w:val="002F54D1"/>
    <w:rsid w:val="002F5EEF"/>
    <w:rsid w:val="002F5F87"/>
    <w:rsid w:val="002F5FEF"/>
    <w:rsid w:val="002F655E"/>
    <w:rsid w:val="002F662A"/>
    <w:rsid w:val="002F6719"/>
    <w:rsid w:val="002F6AE6"/>
    <w:rsid w:val="002F6B76"/>
    <w:rsid w:val="002F6F3A"/>
    <w:rsid w:val="002F6F77"/>
    <w:rsid w:val="002F77FF"/>
    <w:rsid w:val="002F7BA9"/>
    <w:rsid w:val="002F7C86"/>
    <w:rsid w:val="002F7FF5"/>
    <w:rsid w:val="003003D4"/>
    <w:rsid w:val="00300A7F"/>
    <w:rsid w:val="00300D0E"/>
    <w:rsid w:val="00300F27"/>
    <w:rsid w:val="00301289"/>
    <w:rsid w:val="00301781"/>
    <w:rsid w:val="003017DA"/>
    <w:rsid w:val="00301923"/>
    <w:rsid w:val="00301DEA"/>
    <w:rsid w:val="00301E42"/>
    <w:rsid w:val="00301EE0"/>
    <w:rsid w:val="00301F6F"/>
    <w:rsid w:val="0030229C"/>
    <w:rsid w:val="003023BF"/>
    <w:rsid w:val="003025F9"/>
    <w:rsid w:val="00302602"/>
    <w:rsid w:val="003029AF"/>
    <w:rsid w:val="00302E49"/>
    <w:rsid w:val="00302FBC"/>
    <w:rsid w:val="0030348D"/>
    <w:rsid w:val="00303815"/>
    <w:rsid w:val="00303B7B"/>
    <w:rsid w:val="00303E42"/>
    <w:rsid w:val="00303E4E"/>
    <w:rsid w:val="00304015"/>
    <w:rsid w:val="0030414C"/>
    <w:rsid w:val="00304191"/>
    <w:rsid w:val="00304347"/>
    <w:rsid w:val="00304535"/>
    <w:rsid w:val="003049C4"/>
    <w:rsid w:val="00304B20"/>
    <w:rsid w:val="0030514C"/>
    <w:rsid w:val="003052A5"/>
    <w:rsid w:val="0030546F"/>
    <w:rsid w:val="0030585D"/>
    <w:rsid w:val="003059C1"/>
    <w:rsid w:val="00305FBE"/>
    <w:rsid w:val="00306378"/>
    <w:rsid w:val="0030663E"/>
    <w:rsid w:val="0030692A"/>
    <w:rsid w:val="00306B0D"/>
    <w:rsid w:val="003074A8"/>
    <w:rsid w:val="003078A1"/>
    <w:rsid w:val="00307ED1"/>
    <w:rsid w:val="00307FD3"/>
    <w:rsid w:val="003103FF"/>
    <w:rsid w:val="0031067D"/>
    <w:rsid w:val="003106AD"/>
    <w:rsid w:val="00310C1E"/>
    <w:rsid w:val="00310E84"/>
    <w:rsid w:val="00311342"/>
    <w:rsid w:val="003119C2"/>
    <w:rsid w:val="003119D6"/>
    <w:rsid w:val="003120C5"/>
    <w:rsid w:val="00312992"/>
    <w:rsid w:val="00312B0E"/>
    <w:rsid w:val="00312C27"/>
    <w:rsid w:val="00312F23"/>
    <w:rsid w:val="0031307F"/>
    <w:rsid w:val="0031370B"/>
    <w:rsid w:val="00313737"/>
    <w:rsid w:val="003137B6"/>
    <w:rsid w:val="00313807"/>
    <w:rsid w:val="00313DFA"/>
    <w:rsid w:val="00313E0E"/>
    <w:rsid w:val="0031400F"/>
    <w:rsid w:val="00314104"/>
    <w:rsid w:val="00314163"/>
    <w:rsid w:val="00314354"/>
    <w:rsid w:val="003144D8"/>
    <w:rsid w:val="003144F3"/>
    <w:rsid w:val="0031454C"/>
    <w:rsid w:val="00314707"/>
    <w:rsid w:val="003148C0"/>
    <w:rsid w:val="003148C4"/>
    <w:rsid w:val="00314E7A"/>
    <w:rsid w:val="0031504F"/>
    <w:rsid w:val="00315185"/>
    <w:rsid w:val="0031581E"/>
    <w:rsid w:val="00315828"/>
    <w:rsid w:val="00315877"/>
    <w:rsid w:val="00315FE5"/>
    <w:rsid w:val="003163D7"/>
    <w:rsid w:val="003165B7"/>
    <w:rsid w:val="003165C0"/>
    <w:rsid w:val="00316627"/>
    <w:rsid w:val="0031665D"/>
    <w:rsid w:val="003168A5"/>
    <w:rsid w:val="00316A50"/>
    <w:rsid w:val="00316E75"/>
    <w:rsid w:val="003170A8"/>
    <w:rsid w:val="00317101"/>
    <w:rsid w:val="0031718F"/>
    <w:rsid w:val="003171A5"/>
    <w:rsid w:val="00317215"/>
    <w:rsid w:val="00317267"/>
    <w:rsid w:val="003173EC"/>
    <w:rsid w:val="003174BB"/>
    <w:rsid w:val="00317720"/>
    <w:rsid w:val="00317854"/>
    <w:rsid w:val="0031787A"/>
    <w:rsid w:val="00317A94"/>
    <w:rsid w:val="00317AFD"/>
    <w:rsid w:val="00320101"/>
    <w:rsid w:val="00320168"/>
    <w:rsid w:val="003202BD"/>
    <w:rsid w:val="00320399"/>
    <w:rsid w:val="0032083C"/>
    <w:rsid w:val="00320B7B"/>
    <w:rsid w:val="00320D59"/>
    <w:rsid w:val="00320F1C"/>
    <w:rsid w:val="00320F5A"/>
    <w:rsid w:val="003210CD"/>
    <w:rsid w:val="00321447"/>
    <w:rsid w:val="003216A8"/>
    <w:rsid w:val="003216C3"/>
    <w:rsid w:val="003219A5"/>
    <w:rsid w:val="00321B44"/>
    <w:rsid w:val="00321BE1"/>
    <w:rsid w:val="00321F9C"/>
    <w:rsid w:val="00321FFA"/>
    <w:rsid w:val="0032260D"/>
    <w:rsid w:val="00322765"/>
    <w:rsid w:val="003227AD"/>
    <w:rsid w:val="003227E6"/>
    <w:rsid w:val="00322A6C"/>
    <w:rsid w:val="00322CD9"/>
    <w:rsid w:val="00322D05"/>
    <w:rsid w:val="003230B2"/>
    <w:rsid w:val="00323114"/>
    <w:rsid w:val="0032317C"/>
    <w:rsid w:val="003231EF"/>
    <w:rsid w:val="00323202"/>
    <w:rsid w:val="0032349C"/>
    <w:rsid w:val="003236DF"/>
    <w:rsid w:val="00323813"/>
    <w:rsid w:val="00323CAC"/>
    <w:rsid w:val="00323D72"/>
    <w:rsid w:val="00323FFE"/>
    <w:rsid w:val="00324354"/>
    <w:rsid w:val="003243A2"/>
    <w:rsid w:val="00324A63"/>
    <w:rsid w:val="00324CC7"/>
    <w:rsid w:val="00324E1D"/>
    <w:rsid w:val="00324E74"/>
    <w:rsid w:val="00324FF2"/>
    <w:rsid w:val="00325018"/>
    <w:rsid w:val="003250BE"/>
    <w:rsid w:val="00325506"/>
    <w:rsid w:val="0032578F"/>
    <w:rsid w:val="0032579A"/>
    <w:rsid w:val="003258E2"/>
    <w:rsid w:val="00325AD9"/>
    <w:rsid w:val="00325B0F"/>
    <w:rsid w:val="00325C6F"/>
    <w:rsid w:val="00325D25"/>
    <w:rsid w:val="003260DD"/>
    <w:rsid w:val="003265F4"/>
    <w:rsid w:val="00326BF6"/>
    <w:rsid w:val="00326E8C"/>
    <w:rsid w:val="00326EC2"/>
    <w:rsid w:val="00327094"/>
    <w:rsid w:val="003272C5"/>
    <w:rsid w:val="0032734C"/>
    <w:rsid w:val="003275CD"/>
    <w:rsid w:val="00327610"/>
    <w:rsid w:val="00327DBF"/>
    <w:rsid w:val="00327E1D"/>
    <w:rsid w:val="00330523"/>
    <w:rsid w:val="003305A9"/>
    <w:rsid w:val="00330ECA"/>
    <w:rsid w:val="0033106E"/>
    <w:rsid w:val="003314A2"/>
    <w:rsid w:val="00331628"/>
    <w:rsid w:val="00331805"/>
    <w:rsid w:val="00331C06"/>
    <w:rsid w:val="00331DEE"/>
    <w:rsid w:val="00332559"/>
    <w:rsid w:val="00332588"/>
    <w:rsid w:val="0033262A"/>
    <w:rsid w:val="00332B80"/>
    <w:rsid w:val="00332C25"/>
    <w:rsid w:val="00333134"/>
    <w:rsid w:val="00333349"/>
    <w:rsid w:val="0033375E"/>
    <w:rsid w:val="0033377C"/>
    <w:rsid w:val="00333868"/>
    <w:rsid w:val="00333993"/>
    <w:rsid w:val="00333B35"/>
    <w:rsid w:val="00333C2B"/>
    <w:rsid w:val="00333CA9"/>
    <w:rsid w:val="00333CBF"/>
    <w:rsid w:val="00333E35"/>
    <w:rsid w:val="003340C3"/>
    <w:rsid w:val="0033422B"/>
    <w:rsid w:val="00334733"/>
    <w:rsid w:val="0033531A"/>
    <w:rsid w:val="00335410"/>
    <w:rsid w:val="00335535"/>
    <w:rsid w:val="00335D3D"/>
    <w:rsid w:val="00335EDB"/>
    <w:rsid w:val="003361AE"/>
    <w:rsid w:val="00337323"/>
    <w:rsid w:val="0033738A"/>
    <w:rsid w:val="00340504"/>
    <w:rsid w:val="0034070F"/>
    <w:rsid w:val="00340B88"/>
    <w:rsid w:val="00340C12"/>
    <w:rsid w:val="00340C60"/>
    <w:rsid w:val="00340E80"/>
    <w:rsid w:val="00340F98"/>
    <w:rsid w:val="00340FFF"/>
    <w:rsid w:val="003412D0"/>
    <w:rsid w:val="003413E3"/>
    <w:rsid w:val="00341696"/>
    <w:rsid w:val="00341708"/>
    <w:rsid w:val="00341822"/>
    <w:rsid w:val="00341894"/>
    <w:rsid w:val="003419A7"/>
    <w:rsid w:val="00342049"/>
    <w:rsid w:val="0034214C"/>
    <w:rsid w:val="003423D3"/>
    <w:rsid w:val="003424BF"/>
    <w:rsid w:val="00342512"/>
    <w:rsid w:val="003427BC"/>
    <w:rsid w:val="00342A12"/>
    <w:rsid w:val="00342A6A"/>
    <w:rsid w:val="00342DB0"/>
    <w:rsid w:val="00342FD0"/>
    <w:rsid w:val="003434BF"/>
    <w:rsid w:val="003434D3"/>
    <w:rsid w:val="003439A0"/>
    <w:rsid w:val="003439B0"/>
    <w:rsid w:val="00343BFA"/>
    <w:rsid w:val="00343E57"/>
    <w:rsid w:val="0034430E"/>
    <w:rsid w:val="0034438F"/>
    <w:rsid w:val="00344690"/>
    <w:rsid w:val="00344E4F"/>
    <w:rsid w:val="00344EDF"/>
    <w:rsid w:val="00344F31"/>
    <w:rsid w:val="003450A7"/>
    <w:rsid w:val="0034523B"/>
    <w:rsid w:val="00345510"/>
    <w:rsid w:val="00345F86"/>
    <w:rsid w:val="00346146"/>
    <w:rsid w:val="00346332"/>
    <w:rsid w:val="003463FA"/>
    <w:rsid w:val="00346473"/>
    <w:rsid w:val="00346719"/>
    <w:rsid w:val="00346738"/>
    <w:rsid w:val="00346D8E"/>
    <w:rsid w:val="0034709D"/>
    <w:rsid w:val="0034719E"/>
    <w:rsid w:val="00347383"/>
    <w:rsid w:val="00347518"/>
    <w:rsid w:val="00347C63"/>
    <w:rsid w:val="00347E04"/>
    <w:rsid w:val="00350045"/>
    <w:rsid w:val="00350781"/>
    <w:rsid w:val="00350F33"/>
    <w:rsid w:val="0035107B"/>
    <w:rsid w:val="003515E4"/>
    <w:rsid w:val="00351637"/>
    <w:rsid w:val="00351682"/>
    <w:rsid w:val="003516A9"/>
    <w:rsid w:val="00351CCA"/>
    <w:rsid w:val="00351DE4"/>
    <w:rsid w:val="00351FF9"/>
    <w:rsid w:val="00352196"/>
    <w:rsid w:val="003524D7"/>
    <w:rsid w:val="003529BF"/>
    <w:rsid w:val="00352AB0"/>
    <w:rsid w:val="00353E9A"/>
    <w:rsid w:val="003547E7"/>
    <w:rsid w:val="00354808"/>
    <w:rsid w:val="00354A5D"/>
    <w:rsid w:val="00354BA9"/>
    <w:rsid w:val="00354ED7"/>
    <w:rsid w:val="00354F05"/>
    <w:rsid w:val="00354FB5"/>
    <w:rsid w:val="003552D8"/>
    <w:rsid w:val="0035534D"/>
    <w:rsid w:val="003554F5"/>
    <w:rsid w:val="0035571F"/>
    <w:rsid w:val="003558C1"/>
    <w:rsid w:val="003558D2"/>
    <w:rsid w:val="00355964"/>
    <w:rsid w:val="00355990"/>
    <w:rsid w:val="0035629A"/>
    <w:rsid w:val="00356B97"/>
    <w:rsid w:val="00356C64"/>
    <w:rsid w:val="00356E88"/>
    <w:rsid w:val="00357071"/>
    <w:rsid w:val="00357289"/>
    <w:rsid w:val="00357312"/>
    <w:rsid w:val="00357769"/>
    <w:rsid w:val="0035779C"/>
    <w:rsid w:val="003578B1"/>
    <w:rsid w:val="00357A6F"/>
    <w:rsid w:val="00360061"/>
    <w:rsid w:val="003600D9"/>
    <w:rsid w:val="00360262"/>
    <w:rsid w:val="00360424"/>
    <w:rsid w:val="00360448"/>
    <w:rsid w:val="00360746"/>
    <w:rsid w:val="00360900"/>
    <w:rsid w:val="003609FC"/>
    <w:rsid w:val="00360A24"/>
    <w:rsid w:val="00360BB2"/>
    <w:rsid w:val="00360C89"/>
    <w:rsid w:val="00360FB0"/>
    <w:rsid w:val="003612A3"/>
    <w:rsid w:val="00361300"/>
    <w:rsid w:val="00361D74"/>
    <w:rsid w:val="003620A9"/>
    <w:rsid w:val="00362369"/>
    <w:rsid w:val="003627E5"/>
    <w:rsid w:val="003628AF"/>
    <w:rsid w:val="00362A81"/>
    <w:rsid w:val="00363353"/>
    <w:rsid w:val="00363724"/>
    <w:rsid w:val="00363924"/>
    <w:rsid w:val="00363979"/>
    <w:rsid w:val="00363A86"/>
    <w:rsid w:val="00363B20"/>
    <w:rsid w:val="00363B48"/>
    <w:rsid w:val="00363E42"/>
    <w:rsid w:val="003640CF"/>
    <w:rsid w:val="003642D8"/>
    <w:rsid w:val="0036439C"/>
    <w:rsid w:val="0036443B"/>
    <w:rsid w:val="003644C6"/>
    <w:rsid w:val="00364607"/>
    <w:rsid w:val="0036498B"/>
    <w:rsid w:val="00364AE3"/>
    <w:rsid w:val="00364D55"/>
    <w:rsid w:val="00364D90"/>
    <w:rsid w:val="00364DA3"/>
    <w:rsid w:val="00364EDE"/>
    <w:rsid w:val="00364F15"/>
    <w:rsid w:val="003654B9"/>
    <w:rsid w:val="00365505"/>
    <w:rsid w:val="003655C1"/>
    <w:rsid w:val="003655CF"/>
    <w:rsid w:val="003656EC"/>
    <w:rsid w:val="003657BB"/>
    <w:rsid w:val="003657C3"/>
    <w:rsid w:val="003659FE"/>
    <w:rsid w:val="00365A3B"/>
    <w:rsid w:val="00365A5F"/>
    <w:rsid w:val="00365D63"/>
    <w:rsid w:val="00366506"/>
    <w:rsid w:val="00366E14"/>
    <w:rsid w:val="00366ECA"/>
    <w:rsid w:val="00366F78"/>
    <w:rsid w:val="0036737A"/>
    <w:rsid w:val="003673AB"/>
    <w:rsid w:val="0036759E"/>
    <w:rsid w:val="003678BE"/>
    <w:rsid w:val="003679B8"/>
    <w:rsid w:val="00367B0E"/>
    <w:rsid w:val="00367B7C"/>
    <w:rsid w:val="00367D00"/>
    <w:rsid w:val="00367D22"/>
    <w:rsid w:val="00367DE2"/>
    <w:rsid w:val="00367F4A"/>
    <w:rsid w:val="0037023E"/>
    <w:rsid w:val="00370628"/>
    <w:rsid w:val="003709C4"/>
    <w:rsid w:val="00370D5C"/>
    <w:rsid w:val="00370EDC"/>
    <w:rsid w:val="00370F2E"/>
    <w:rsid w:val="003710BF"/>
    <w:rsid w:val="003713B7"/>
    <w:rsid w:val="00371CCB"/>
    <w:rsid w:val="0037201F"/>
    <w:rsid w:val="0037212D"/>
    <w:rsid w:val="00372EB9"/>
    <w:rsid w:val="003730CE"/>
    <w:rsid w:val="00373268"/>
    <w:rsid w:val="00373393"/>
    <w:rsid w:val="00373515"/>
    <w:rsid w:val="00373619"/>
    <w:rsid w:val="00373E81"/>
    <w:rsid w:val="00373EF7"/>
    <w:rsid w:val="00373F8F"/>
    <w:rsid w:val="00374092"/>
    <w:rsid w:val="003744E3"/>
    <w:rsid w:val="00374793"/>
    <w:rsid w:val="00374919"/>
    <w:rsid w:val="00374D1B"/>
    <w:rsid w:val="00374E6F"/>
    <w:rsid w:val="0037551C"/>
    <w:rsid w:val="003758FD"/>
    <w:rsid w:val="00375B58"/>
    <w:rsid w:val="00375B59"/>
    <w:rsid w:val="00375CB6"/>
    <w:rsid w:val="00375E2F"/>
    <w:rsid w:val="00375F5A"/>
    <w:rsid w:val="003761B2"/>
    <w:rsid w:val="003769D5"/>
    <w:rsid w:val="00376B81"/>
    <w:rsid w:val="00377096"/>
    <w:rsid w:val="0037709F"/>
    <w:rsid w:val="003772B1"/>
    <w:rsid w:val="00377613"/>
    <w:rsid w:val="0037766B"/>
    <w:rsid w:val="0037776B"/>
    <w:rsid w:val="003777B3"/>
    <w:rsid w:val="003779DA"/>
    <w:rsid w:val="00377E36"/>
    <w:rsid w:val="003801AF"/>
    <w:rsid w:val="003801DF"/>
    <w:rsid w:val="0038021C"/>
    <w:rsid w:val="003803A5"/>
    <w:rsid w:val="00380614"/>
    <w:rsid w:val="00380793"/>
    <w:rsid w:val="003807BB"/>
    <w:rsid w:val="00380B27"/>
    <w:rsid w:val="00380F8E"/>
    <w:rsid w:val="00380FB3"/>
    <w:rsid w:val="0038105C"/>
    <w:rsid w:val="00381547"/>
    <w:rsid w:val="00381721"/>
    <w:rsid w:val="00381729"/>
    <w:rsid w:val="00381837"/>
    <w:rsid w:val="003819B9"/>
    <w:rsid w:val="00381ABE"/>
    <w:rsid w:val="00381B60"/>
    <w:rsid w:val="00381DF1"/>
    <w:rsid w:val="00381ED0"/>
    <w:rsid w:val="00381F18"/>
    <w:rsid w:val="00381F8E"/>
    <w:rsid w:val="00381FD3"/>
    <w:rsid w:val="00382134"/>
    <w:rsid w:val="003822F7"/>
    <w:rsid w:val="00382679"/>
    <w:rsid w:val="0038279D"/>
    <w:rsid w:val="003828C6"/>
    <w:rsid w:val="00382AF1"/>
    <w:rsid w:val="00382E22"/>
    <w:rsid w:val="00382E4F"/>
    <w:rsid w:val="00382F4A"/>
    <w:rsid w:val="003831CC"/>
    <w:rsid w:val="0038328B"/>
    <w:rsid w:val="003835F7"/>
    <w:rsid w:val="0038387D"/>
    <w:rsid w:val="00383961"/>
    <w:rsid w:val="00383B0C"/>
    <w:rsid w:val="00383F96"/>
    <w:rsid w:val="00383FEE"/>
    <w:rsid w:val="003843C1"/>
    <w:rsid w:val="00384A8D"/>
    <w:rsid w:val="00384DBA"/>
    <w:rsid w:val="00384E5D"/>
    <w:rsid w:val="00385052"/>
    <w:rsid w:val="00385244"/>
    <w:rsid w:val="003854D0"/>
    <w:rsid w:val="003855FB"/>
    <w:rsid w:val="0038560D"/>
    <w:rsid w:val="00385638"/>
    <w:rsid w:val="0038590D"/>
    <w:rsid w:val="003859F9"/>
    <w:rsid w:val="00385FA2"/>
    <w:rsid w:val="003861B5"/>
    <w:rsid w:val="003864DC"/>
    <w:rsid w:val="00386586"/>
    <w:rsid w:val="00386A6D"/>
    <w:rsid w:val="00386D68"/>
    <w:rsid w:val="00386ECD"/>
    <w:rsid w:val="0038709C"/>
    <w:rsid w:val="003876D3"/>
    <w:rsid w:val="0038780B"/>
    <w:rsid w:val="00387BF3"/>
    <w:rsid w:val="00390078"/>
    <w:rsid w:val="003907A0"/>
    <w:rsid w:val="003907A5"/>
    <w:rsid w:val="00390828"/>
    <w:rsid w:val="003908A7"/>
    <w:rsid w:val="00390A56"/>
    <w:rsid w:val="00390CB2"/>
    <w:rsid w:val="00390D71"/>
    <w:rsid w:val="00390F76"/>
    <w:rsid w:val="00391128"/>
    <w:rsid w:val="003913A6"/>
    <w:rsid w:val="00391512"/>
    <w:rsid w:val="00391522"/>
    <w:rsid w:val="00391890"/>
    <w:rsid w:val="00391966"/>
    <w:rsid w:val="00391A28"/>
    <w:rsid w:val="00391BEE"/>
    <w:rsid w:val="00391EA0"/>
    <w:rsid w:val="00391ECB"/>
    <w:rsid w:val="00392092"/>
    <w:rsid w:val="0039226D"/>
    <w:rsid w:val="00392293"/>
    <w:rsid w:val="0039236B"/>
    <w:rsid w:val="003924BA"/>
    <w:rsid w:val="00392507"/>
    <w:rsid w:val="003926C0"/>
    <w:rsid w:val="003930E0"/>
    <w:rsid w:val="00393107"/>
    <w:rsid w:val="00393580"/>
    <w:rsid w:val="00393647"/>
    <w:rsid w:val="00393979"/>
    <w:rsid w:val="003939A1"/>
    <w:rsid w:val="00393A2D"/>
    <w:rsid w:val="00393AD6"/>
    <w:rsid w:val="00393C55"/>
    <w:rsid w:val="00393CC7"/>
    <w:rsid w:val="00394343"/>
    <w:rsid w:val="0039490F"/>
    <w:rsid w:val="00394AFD"/>
    <w:rsid w:val="00394CBE"/>
    <w:rsid w:val="003950A4"/>
    <w:rsid w:val="00395197"/>
    <w:rsid w:val="0039531B"/>
    <w:rsid w:val="003954A9"/>
    <w:rsid w:val="00395511"/>
    <w:rsid w:val="00395735"/>
    <w:rsid w:val="003957CB"/>
    <w:rsid w:val="003958F5"/>
    <w:rsid w:val="00395B39"/>
    <w:rsid w:val="00395B81"/>
    <w:rsid w:val="00395C2F"/>
    <w:rsid w:val="00395D62"/>
    <w:rsid w:val="00395DCC"/>
    <w:rsid w:val="00395DE8"/>
    <w:rsid w:val="00396202"/>
    <w:rsid w:val="00396558"/>
    <w:rsid w:val="00396580"/>
    <w:rsid w:val="00396796"/>
    <w:rsid w:val="003968FD"/>
    <w:rsid w:val="00396924"/>
    <w:rsid w:val="00396966"/>
    <w:rsid w:val="00396F74"/>
    <w:rsid w:val="00397087"/>
    <w:rsid w:val="0039750A"/>
    <w:rsid w:val="00397E19"/>
    <w:rsid w:val="00397E2E"/>
    <w:rsid w:val="003A01DF"/>
    <w:rsid w:val="003A02D0"/>
    <w:rsid w:val="003A0868"/>
    <w:rsid w:val="003A0B90"/>
    <w:rsid w:val="003A0C08"/>
    <w:rsid w:val="003A150A"/>
    <w:rsid w:val="003A1591"/>
    <w:rsid w:val="003A178D"/>
    <w:rsid w:val="003A18C4"/>
    <w:rsid w:val="003A1942"/>
    <w:rsid w:val="003A198F"/>
    <w:rsid w:val="003A1A9B"/>
    <w:rsid w:val="003A2321"/>
    <w:rsid w:val="003A23A5"/>
    <w:rsid w:val="003A25FA"/>
    <w:rsid w:val="003A2C7D"/>
    <w:rsid w:val="003A2CB2"/>
    <w:rsid w:val="003A2F12"/>
    <w:rsid w:val="003A2F5A"/>
    <w:rsid w:val="003A30EE"/>
    <w:rsid w:val="003A367B"/>
    <w:rsid w:val="003A36E8"/>
    <w:rsid w:val="003A3B8E"/>
    <w:rsid w:val="003A3B99"/>
    <w:rsid w:val="003A3E2C"/>
    <w:rsid w:val="003A4062"/>
    <w:rsid w:val="003A415F"/>
    <w:rsid w:val="003A43E1"/>
    <w:rsid w:val="003A44E3"/>
    <w:rsid w:val="003A4967"/>
    <w:rsid w:val="003A49BB"/>
    <w:rsid w:val="003A4AF8"/>
    <w:rsid w:val="003A4CB2"/>
    <w:rsid w:val="003A4CD2"/>
    <w:rsid w:val="003A4EE1"/>
    <w:rsid w:val="003A4FB3"/>
    <w:rsid w:val="003A53CD"/>
    <w:rsid w:val="003A54C8"/>
    <w:rsid w:val="003A54D6"/>
    <w:rsid w:val="003A55E3"/>
    <w:rsid w:val="003A5630"/>
    <w:rsid w:val="003A56CA"/>
    <w:rsid w:val="003A574A"/>
    <w:rsid w:val="003A5937"/>
    <w:rsid w:val="003A5B0B"/>
    <w:rsid w:val="003A5B78"/>
    <w:rsid w:val="003A5C12"/>
    <w:rsid w:val="003A5C80"/>
    <w:rsid w:val="003A5DBC"/>
    <w:rsid w:val="003A5DD1"/>
    <w:rsid w:val="003A5E74"/>
    <w:rsid w:val="003A605A"/>
    <w:rsid w:val="003A6333"/>
    <w:rsid w:val="003A63D8"/>
    <w:rsid w:val="003A64F2"/>
    <w:rsid w:val="003A66F0"/>
    <w:rsid w:val="003A6709"/>
    <w:rsid w:val="003A6993"/>
    <w:rsid w:val="003A6DAF"/>
    <w:rsid w:val="003A7486"/>
    <w:rsid w:val="003A7771"/>
    <w:rsid w:val="003A7CE8"/>
    <w:rsid w:val="003A7EA1"/>
    <w:rsid w:val="003A7EF1"/>
    <w:rsid w:val="003B00EF"/>
    <w:rsid w:val="003B016A"/>
    <w:rsid w:val="003B01FB"/>
    <w:rsid w:val="003B028E"/>
    <w:rsid w:val="003B045A"/>
    <w:rsid w:val="003B0603"/>
    <w:rsid w:val="003B07E4"/>
    <w:rsid w:val="003B0A14"/>
    <w:rsid w:val="003B0A94"/>
    <w:rsid w:val="003B0EA2"/>
    <w:rsid w:val="003B144D"/>
    <w:rsid w:val="003B16BE"/>
    <w:rsid w:val="003B17C0"/>
    <w:rsid w:val="003B1C41"/>
    <w:rsid w:val="003B1FDB"/>
    <w:rsid w:val="003B2778"/>
    <w:rsid w:val="003B27B5"/>
    <w:rsid w:val="003B2910"/>
    <w:rsid w:val="003B29F9"/>
    <w:rsid w:val="003B2A59"/>
    <w:rsid w:val="003B2AEB"/>
    <w:rsid w:val="003B373F"/>
    <w:rsid w:val="003B386A"/>
    <w:rsid w:val="003B39D5"/>
    <w:rsid w:val="003B4101"/>
    <w:rsid w:val="003B41F0"/>
    <w:rsid w:val="003B41F8"/>
    <w:rsid w:val="003B4311"/>
    <w:rsid w:val="003B43E8"/>
    <w:rsid w:val="003B46B4"/>
    <w:rsid w:val="003B4788"/>
    <w:rsid w:val="003B47B6"/>
    <w:rsid w:val="003B4907"/>
    <w:rsid w:val="003B4A96"/>
    <w:rsid w:val="003B4ABF"/>
    <w:rsid w:val="003B4AEC"/>
    <w:rsid w:val="003B4B35"/>
    <w:rsid w:val="003B4DFD"/>
    <w:rsid w:val="003B50C5"/>
    <w:rsid w:val="003B515A"/>
    <w:rsid w:val="003B53DD"/>
    <w:rsid w:val="003B5509"/>
    <w:rsid w:val="003B5A7F"/>
    <w:rsid w:val="003B5C73"/>
    <w:rsid w:val="003B5E30"/>
    <w:rsid w:val="003B5E62"/>
    <w:rsid w:val="003B60E1"/>
    <w:rsid w:val="003B6957"/>
    <w:rsid w:val="003B6DB3"/>
    <w:rsid w:val="003B6F0B"/>
    <w:rsid w:val="003B7163"/>
    <w:rsid w:val="003B7367"/>
    <w:rsid w:val="003B74A5"/>
    <w:rsid w:val="003B7588"/>
    <w:rsid w:val="003B75E8"/>
    <w:rsid w:val="003B76EF"/>
    <w:rsid w:val="003B78EE"/>
    <w:rsid w:val="003B7DB6"/>
    <w:rsid w:val="003B7E90"/>
    <w:rsid w:val="003B7F50"/>
    <w:rsid w:val="003C06A6"/>
    <w:rsid w:val="003C0917"/>
    <w:rsid w:val="003C0A3D"/>
    <w:rsid w:val="003C0C0D"/>
    <w:rsid w:val="003C0E84"/>
    <w:rsid w:val="003C0E9B"/>
    <w:rsid w:val="003C1008"/>
    <w:rsid w:val="003C1132"/>
    <w:rsid w:val="003C1177"/>
    <w:rsid w:val="003C1744"/>
    <w:rsid w:val="003C193E"/>
    <w:rsid w:val="003C1D04"/>
    <w:rsid w:val="003C1E08"/>
    <w:rsid w:val="003C2136"/>
    <w:rsid w:val="003C2669"/>
    <w:rsid w:val="003C2A4E"/>
    <w:rsid w:val="003C2C41"/>
    <w:rsid w:val="003C327B"/>
    <w:rsid w:val="003C3339"/>
    <w:rsid w:val="003C340B"/>
    <w:rsid w:val="003C356C"/>
    <w:rsid w:val="003C3829"/>
    <w:rsid w:val="003C39EE"/>
    <w:rsid w:val="003C3B45"/>
    <w:rsid w:val="003C3C74"/>
    <w:rsid w:val="003C4151"/>
    <w:rsid w:val="003C44A4"/>
    <w:rsid w:val="003C472A"/>
    <w:rsid w:val="003C4CE6"/>
    <w:rsid w:val="003C4D00"/>
    <w:rsid w:val="003C5078"/>
    <w:rsid w:val="003C507F"/>
    <w:rsid w:val="003C53BC"/>
    <w:rsid w:val="003C54F3"/>
    <w:rsid w:val="003C5592"/>
    <w:rsid w:val="003C5D7A"/>
    <w:rsid w:val="003C60FA"/>
    <w:rsid w:val="003C6391"/>
    <w:rsid w:val="003C64BB"/>
    <w:rsid w:val="003C685D"/>
    <w:rsid w:val="003C6A27"/>
    <w:rsid w:val="003C6B4D"/>
    <w:rsid w:val="003C6CB7"/>
    <w:rsid w:val="003C6CC5"/>
    <w:rsid w:val="003C6E97"/>
    <w:rsid w:val="003C6F96"/>
    <w:rsid w:val="003C710F"/>
    <w:rsid w:val="003C7155"/>
    <w:rsid w:val="003C7306"/>
    <w:rsid w:val="003C74F7"/>
    <w:rsid w:val="003C7709"/>
    <w:rsid w:val="003C7C5F"/>
    <w:rsid w:val="003C7DF6"/>
    <w:rsid w:val="003D01E0"/>
    <w:rsid w:val="003D035F"/>
    <w:rsid w:val="003D04D5"/>
    <w:rsid w:val="003D0754"/>
    <w:rsid w:val="003D08D9"/>
    <w:rsid w:val="003D0C90"/>
    <w:rsid w:val="003D0F25"/>
    <w:rsid w:val="003D1210"/>
    <w:rsid w:val="003D13E3"/>
    <w:rsid w:val="003D14CD"/>
    <w:rsid w:val="003D15F8"/>
    <w:rsid w:val="003D1AB9"/>
    <w:rsid w:val="003D1C2B"/>
    <w:rsid w:val="003D28DF"/>
    <w:rsid w:val="003D2A82"/>
    <w:rsid w:val="003D2A8E"/>
    <w:rsid w:val="003D2AB1"/>
    <w:rsid w:val="003D2C1A"/>
    <w:rsid w:val="003D2D58"/>
    <w:rsid w:val="003D2DBB"/>
    <w:rsid w:val="003D3A83"/>
    <w:rsid w:val="003D3B10"/>
    <w:rsid w:val="003D4128"/>
    <w:rsid w:val="003D4244"/>
    <w:rsid w:val="003D4751"/>
    <w:rsid w:val="003D47A7"/>
    <w:rsid w:val="003D4B4D"/>
    <w:rsid w:val="003D4B7B"/>
    <w:rsid w:val="003D4BCC"/>
    <w:rsid w:val="003D4E17"/>
    <w:rsid w:val="003D4E33"/>
    <w:rsid w:val="003D4E4E"/>
    <w:rsid w:val="003D4F56"/>
    <w:rsid w:val="003D531E"/>
    <w:rsid w:val="003D57ED"/>
    <w:rsid w:val="003D5905"/>
    <w:rsid w:val="003D59A4"/>
    <w:rsid w:val="003D5BC9"/>
    <w:rsid w:val="003D5D72"/>
    <w:rsid w:val="003D655D"/>
    <w:rsid w:val="003D656F"/>
    <w:rsid w:val="003D69CD"/>
    <w:rsid w:val="003D6C56"/>
    <w:rsid w:val="003D6DD7"/>
    <w:rsid w:val="003D7143"/>
    <w:rsid w:val="003D735A"/>
    <w:rsid w:val="003D742C"/>
    <w:rsid w:val="003D751D"/>
    <w:rsid w:val="003D7596"/>
    <w:rsid w:val="003D78BC"/>
    <w:rsid w:val="003D7E3E"/>
    <w:rsid w:val="003E000C"/>
    <w:rsid w:val="003E0083"/>
    <w:rsid w:val="003E0E1F"/>
    <w:rsid w:val="003E0FAE"/>
    <w:rsid w:val="003E100F"/>
    <w:rsid w:val="003E1320"/>
    <w:rsid w:val="003E1B00"/>
    <w:rsid w:val="003E1E18"/>
    <w:rsid w:val="003E2029"/>
    <w:rsid w:val="003E2067"/>
    <w:rsid w:val="003E20CF"/>
    <w:rsid w:val="003E264C"/>
    <w:rsid w:val="003E26CF"/>
    <w:rsid w:val="003E270E"/>
    <w:rsid w:val="003E272E"/>
    <w:rsid w:val="003E281F"/>
    <w:rsid w:val="003E2FE6"/>
    <w:rsid w:val="003E300E"/>
    <w:rsid w:val="003E3082"/>
    <w:rsid w:val="003E3227"/>
    <w:rsid w:val="003E32F6"/>
    <w:rsid w:val="003E3350"/>
    <w:rsid w:val="003E3448"/>
    <w:rsid w:val="003E372A"/>
    <w:rsid w:val="003E37E2"/>
    <w:rsid w:val="003E3F74"/>
    <w:rsid w:val="003E4454"/>
    <w:rsid w:val="003E44F7"/>
    <w:rsid w:val="003E4628"/>
    <w:rsid w:val="003E47D3"/>
    <w:rsid w:val="003E491F"/>
    <w:rsid w:val="003E4AF6"/>
    <w:rsid w:val="003E4E1A"/>
    <w:rsid w:val="003E4F79"/>
    <w:rsid w:val="003E517D"/>
    <w:rsid w:val="003E5185"/>
    <w:rsid w:val="003E5344"/>
    <w:rsid w:val="003E53E1"/>
    <w:rsid w:val="003E53EA"/>
    <w:rsid w:val="003E5561"/>
    <w:rsid w:val="003E5800"/>
    <w:rsid w:val="003E5B81"/>
    <w:rsid w:val="003E5BFD"/>
    <w:rsid w:val="003E5D27"/>
    <w:rsid w:val="003E5D92"/>
    <w:rsid w:val="003E5EAF"/>
    <w:rsid w:val="003E5F06"/>
    <w:rsid w:val="003E5FB4"/>
    <w:rsid w:val="003E613E"/>
    <w:rsid w:val="003E62F6"/>
    <w:rsid w:val="003E6B4E"/>
    <w:rsid w:val="003E6E44"/>
    <w:rsid w:val="003E6E9B"/>
    <w:rsid w:val="003E7041"/>
    <w:rsid w:val="003E7168"/>
    <w:rsid w:val="003E7238"/>
    <w:rsid w:val="003E72E7"/>
    <w:rsid w:val="003E772A"/>
    <w:rsid w:val="003E7760"/>
    <w:rsid w:val="003E77CE"/>
    <w:rsid w:val="003E7966"/>
    <w:rsid w:val="003E7B64"/>
    <w:rsid w:val="003E7BED"/>
    <w:rsid w:val="003E7F44"/>
    <w:rsid w:val="003F0089"/>
    <w:rsid w:val="003F044A"/>
    <w:rsid w:val="003F05A6"/>
    <w:rsid w:val="003F083D"/>
    <w:rsid w:val="003F0A73"/>
    <w:rsid w:val="003F0AEA"/>
    <w:rsid w:val="003F0CB9"/>
    <w:rsid w:val="003F0F46"/>
    <w:rsid w:val="003F1172"/>
    <w:rsid w:val="003F138C"/>
    <w:rsid w:val="003F13DF"/>
    <w:rsid w:val="003F1547"/>
    <w:rsid w:val="003F1611"/>
    <w:rsid w:val="003F189B"/>
    <w:rsid w:val="003F1A64"/>
    <w:rsid w:val="003F1BBD"/>
    <w:rsid w:val="003F1D8F"/>
    <w:rsid w:val="003F1E50"/>
    <w:rsid w:val="003F1E62"/>
    <w:rsid w:val="003F206E"/>
    <w:rsid w:val="003F214E"/>
    <w:rsid w:val="003F21E0"/>
    <w:rsid w:val="003F2339"/>
    <w:rsid w:val="003F2377"/>
    <w:rsid w:val="003F2641"/>
    <w:rsid w:val="003F2D9F"/>
    <w:rsid w:val="003F3157"/>
    <w:rsid w:val="003F3210"/>
    <w:rsid w:val="003F373A"/>
    <w:rsid w:val="003F378D"/>
    <w:rsid w:val="003F391E"/>
    <w:rsid w:val="003F3A28"/>
    <w:rsid w:val="003F3E68"/>
    <w:rsid w:val="003F4268"/>
    <w:rsid w:val="003F4383"/>
    <w:rsid w:val="003F43C3"/>
    <w:rsid w:val="003F4462"/>
    <w:rsid w:val="003F48AA"/>
    <w:rsid w:val="003F4B81"/>
    <w:rsid w:val="003F4C07"/>
    <w:rsid w:val="003F4C23"/>
    <w:rsid w:val="003F4D87"/>
    <w:rsid w:val="003F4ECF"/>
    <w:rsid w:val="003F5092"/>
    <w:rsid w:val="003F512E"/>
    <w:rsid w:val="003F51CA"/>
    <w:rsid w:val="003F5256"/>
    <w:rsid w:val="003F5473"/>
    <w:rsid w:val="003F5604"/>
    <w:rsid w:val="003F560A"/>
    <w:rsid w:val="003F57DC"/>
    <w:rsid w:val="003F585F"/>
    <w:rsid w:val="003F5910"/>
    <w:rsid w:val="003F595B"/>
    <w:rsid w:val="003F5CE8"/>
    <w:rsid w:val="003F5DB9"/>
    <w:rsid w:val="003F5E12"/>
    <w:rsid w:val="003F5E4D"/>
    <w:rsid w:val="003F6412"/>
    <w:rsid w:val="003F656C"/>
    <w:rsid w:val="003F65D1"/>
    <w:rsid w:val="003F65FE"/>
    <w:rsid w:val="003F67F4"/>
    <w:rsid w:val="003F6A59"/>
    <w:rsid w:val="003F6A70"/>
    <w:rsid w:val="003F6B46"/>
    <w:rsid w:val="003F6E1E"/>
    <w:rsid w:val="003F7451"/>
    <w:rsid w:val="003F7508"/>
    <w:rsid w:val="003F7664"/>
    <w:rsid w:val="003F79DE"/>
    <w:rsid w:val="003F7A0F"/>
    <w:rsid w:val="003F7B3B"/>
    <w:rsid w:val="003F7BE3"/>
    <w:rsid w:val="003F7DE9"/>
    <w:rsid w:val="003F7E71"/>
    <w:rsid w:val="0040014B"/>
    <w:rsid w:val="00400E09"/>
    <w:rsid w:val="00400E91"/>
    <w:rsid w:val="00400F04"/>
    <w:rsid w:val="00401075"/>
    <w:rsid w:val="004010F1"/>
    <w:rsid w:val="00401173"/>
    <w:rsid w:val="004011D5"/>
    <w:rsid w:val="004013D5"/>
    <w:rsid w:val="00401719"/>
    <w:rsid w:val="0040173D"/>
    <w:rsid w:val="00401C61"/>
    <w:rsid w:val="00401DF1"/>
    <w:rsid w:val="0040222F"/>
    <w:rsid w:val="00402CA4"/>
    <w:rsid w:val="00402DCA"/>
    <w:rsid w:val="00402F78"/>
    <w:rsid w:val="00403042"/>
    <w:rsid w:val="004036D6"/>
    <w:rsid w:val="00403735"/>
    <w:rsid w:val="004038AB"/>
    <w:rsid w:val="00403B4E"/>
    <w:rsid w:val="00403D7B"/>
    <w:rsid w:val="00403DDF"/>
    <w:rsid w:val="00403E1D"/>
    <w:rsid w:val="00403F3B"/>
    <w:rsid w:val="0040433F"/>
    <w:rsid w:val="0040470C"/>
    <w:rsid w:val="0040474E"/>
    <w:rsid w:val="004047DB"/>
    <w:rsid w:val="00404943"/>
    <w:rsid w:val="00404955"/>
    <w:rsid w:val="004049B8"/>
    <w:rsid w:val="004049DD"/>
    <w:rsid w:val="00404D51"/>
    <w:rsid w:val="00404DE7"/>
    <w:rsid w:val="00404E08"/>
    <w:rsid w:val="00405214"/>
    <w:rsid w:val="00405330"/>
    <w:rsid w:val="00405475"/>
    <w:rsid w:val="00405581"/>
    <w:rsid w:val="00405A7A"/>
    <w:rsid w:val="00405D3F"/>
    <w:rsid w:val="004060F8"/>
    <w:rsid w:val="00406119"/>
    <w:rsid w:val="004062A9"/>
    <w:rsid w:val="0040653D"/>
    <w:rsid w:val="0040655A"/>
    <w:rsid w:val="0040658D"/>
    <w:rsid w:val="00406605"/>
    <w:rsid w:val="004066C9"/>
    <w:rsid w:val="0040690C"/>
    <w:rsid w:val="00406A4C"/>
    <w:rsid w:val="00406B16"/>
    <w:rsid w:val="00406D12"/>
    <w:rsid w:val="00406DA9"/>
    <w:rsid w:val="004071EE"/>
    <w:rsid w:val="00407253"/>
    <w:rsid w:val="0040725D"/>
    <w:rsid w:val="00407432"/>
    <w:rsid w:val="00407788"/>
    <w:rsid w:val="004079EC"/>
    <w:rsid w:val="00407FC8"/>
    <w:rsid w:val="00410214"/>
    <w:rsid w:val="004102F3"/>
    <w:rsid w:val="00410412"/>
    <w:rsid w:val="00410424"/>
    <w:rsid w:val="00410510"/>
    <w:rsid w:val="00410575"/>
    <w:rsid w:val="004107A4"/>
    <w:rsid w:val="00410A5A"/>
    <w:rsid w:val="00410AF2"/>
    <w:rsid w:val="00410B04"/>
    <w:rsid w:val="00410E7B"/>
    <w:rsid w:val="0041110D"/>
    <w:rsid w:val="004112F5"/>
    <w:rsid w:val="0041152F"/>
    <w:rsid w:val="004116D4"/>
    <w:rsid w:val="004117D0"/>
    <w:rsid w:val="0041198E"/>
    <w:rsid w:val="00411B64"/>
    <w:rsid w:val="00411BA7"/>
    <w:rsid w:val="00411C32"/>
    <w:rsid w:val="00411D3D"/>
    <w:rsid w:val="00411D55"/>
    <w:rsid w:val="00411DBC"/>
    <w:rsid w:val="004123B7"/>
    <w:rsid w:val="00412413"/>
    <w:rsid w:val="004124B0"/>
    <w:rsid w:val="0041279A"/>
    <w:rsid w:val="0041295E"/>
    <w:rsid w:val="00412977"/>
    <w:rsid w:val="00412A02"/>
    <w:rsid w:val="00413146"/>
    <w:rsid w:val="00413370"/>
    <w:rsid w:val="004133C8"/>
    <w:rsid w:val="004134C6"/>
    <w:rsid w:val="00413618"/>
    <w:rsid w:val="004138DC"/>
    <w:rsid w:val="00413981"/>
    <w:rsid w:val="00413AA3"/>
    <w:rsid w:val="00413B59"/>
    <w:rsid w:val="00413E42"/>
    <w:rsid w:val="00413E77"/>
    <w:rsid w:val="00414633"/>
    <w:rsid w:val="004148FC"/>
    <w:rsid w:val="00415297"/>
    <w:rsid w:val="004154EC"/>
    <w:rsid w:val="00415D1F"/>
    <w:rsid w:val="00415D56"/>
    <w:rsid w:val="0041610E"/>
    <w:rsid w:val="00416111"/>
    <w:rsid w:val="0041616F"/>
    <w:rsid w:val="004162C5"/>
    <w:rsid w:val="00416488"/>
    <w:rsid w:val="00416612"/>
    <w:rsid w:val="00416743"/>
    <w:rsid w:val="00416926"/>
    <w:rsid w:val="00416DD6"/>
    <w:rsid w:val="00416DE2"/>
    <w:rsid w:val="00416EBE"/>
    <w:rsid w:val="0041715E"/>
    <w:rsid w:val="00417261"/>
    <w:rsid w:val="004173CE"/>
    <w:rsid w:val="004174CC"/>
    <w:rsid w:val="00417624"/>
    <w:rsid w:val="0041782B"/>
    <w:rsid w:val="00417F13"/>
    <w:rsid w:val="00417FBA"/>
    <w:rsid w:val="004201BD"/>
    <w:rsid w:val="00420318"/>
    <w:rsid w:val="0042090F"/>
    <w:rsid w:val="00420E51"/>
    <w:rsid w:val="00421073"/>
    <w:rsid w:val="00421310"/>
    <w:rsid w:val="004213D9"/>
    <w:rsid w:val="004214F2"/>
    <w:rsid w:val="00421683"/>
    <w:rsid w:val="00421718"/>
    <w:rsid w:val="004218EC"/>
    <w:rsid w:val="00421ABE"/>
    <w:rsid w:val="00421E65"/>
    <w:rsid w:val="00421FA8"/>
    <w:rsid w:val="00421FC5"/>
    <w:rsid w:val="00422322"/>
    <w:rsid w:val="00422666"/>
    <w:rsid w:val="00422693"/>
    <w:rsid w:val="004227AC"/>
    <w:rsid w:val="00422917"/>
    <w:rsid w:val="00422944"/>
    <w:rsid w:val="00422A76"/>
    <w:rsid w:val="00422FB0"/>
    <w:rsid w:val="00422FD3"/>
    <w:rsid w:val="00423933"/>
    <w:rsid w:val="004239C7"/>
    <w:rsid w:val="00423BFC"/>
    <w:rsid w:val="00423EF3"/>
    <w:rsid w:val="00423EFE"/>
    <w:rsid w:val="004242FF"/>
    <w:rsid w:val="00424396"/>
    <w:rsid w:val="0042439B"/>
    <w:rsid w:val="00424527"/>
    <w:rsid w:val="0042493F"/>
    <w:rsid w:val="00424A08"/>
    <w:rsid w:val="00424B0B"/>
    <w:rsid w:val="00424D0D"/>
    <w:rsid w:val="00424DB3"/>
    <w:rsid w:val="00425010"/>
    <w:rsid w:val="00425138"/>
    <w:rsid w:val="004251BE"/>
    <w:rsid w:val="004251F6"/>
    <w:rsid w:val="004252DB"/>
    <w:rsid w:val="004252E5"/>
    <w:rsid w:val="004255B9"/>
    <w:rsid w:val="004256E3"/>
    <w:rsid w:val="00425757"/>
    <w:rsid w:val="004267E7"/>
    <w:rsid w:val="004268CC"/>
    <w:rsid w:val="00426A50"/>
    <w:rsid w:val="00426B9C"/>
    <w:rsid w:val="00426DAF"/>
    <w:rsid w:val="00426EB1"/>
    <w:rsid w:val="0042722F"/>
    <w:rsid w:val="004272C8"/>
    <w:rsid w:val="00427654"/>
    <w:rsid w:val="0042765B"/>
    <w:rsid w:val="004276A6"/>
    <w:rsid w:val="00427A0F"/>
    <w:rsid w:val="00427C7D"/>
    <w:rsid w:val="00427CBA"/>
    <w:rsid w:val="00427D5A"/>
    <w:rsid w:val="00427DB7"/>
    <w:rsid w:val="00430296"/>
    <w:rsid w:val="00430360"/>
    <w:rsid w:val="00430622"/>
    <w:rsid w:val="004306AE"/>
    <w:rsid w:val="00430999"/>
    <w:rsid w:val="00430A30"/>
    <w:rsid w:val="00430C9F"/>
    <w:rsid w:val="00430E71"/>
    <w:rsid w:val="00431032"/>
    <w:rsid w:val="004311FE"/>
    <w:rsid w:val="004313CB"/>
    <w:rsid w:val="0043141B"/>
    <w:rsid w:val="00431618"/>
    <w:rsid w:val="004318C9"/>
    <w:rsid w:val="00431906"/>
    <w:rsid w:val="004319C5"/>
    <w:rsid w:val="00431AB8"/>
    <w:rsid w:val="00431CF1"/>
    <w:rsid w:val="00431E86"/>
    <w:rsid w:val="00432099"/>
    <w:rsid w:val="00432815"/>
    <w:rsid w:val="00432B11"/>
    <w:rsid w:val="00432E5D"/>
    <w:rsid w:val="00432F90"/>
    <w:rsid w:val="004334F7"/>
    <w:rsid w:val="00433505"/>
    <w:rsid w:val="004335C8"/>
    <w:rsid w:val="004336FD"/>
    <w:rsid w:val="00433886"/>
    <w:rsid w:val="00433E6E"/>
    <w:rsid w:val="0043416C"/>
    <w:rsid w:val="00434296"/>
    <w:rsid w:val="00434333"/>
    <w:rsid w:val="0043454C"/>
    <w:rsid w:val="00434810"/>
    <w:rsid w:val="004349F5"/>
    <w:rsid w:val="00434BCF"/>
    <w:rsid w:val="00434C15"/>
    <w:rsid w:val="00434C67"/>
    <w:rsid w:val="00434D0F"/>
    <w:rsid w:val="0043505B"/>
    <w:rsid w:val="0043513F"/>
    <w:rsid w:val="004356F2"/>
    <w:rsid w:val="00435835"/>
    <w:rsid w:val="004358B6"/>
    <w:rsid w:val="004358CB"/>
    <w:rsid w:val="00435AAF"/>
    <w:rsid w:val="0043625E"/>
    <w:rsid w:val="0043635A"/>
    <w:rsid w:val="00436466"/>
    <w:rsid w:val="004367FF"/>
    <w:rsid w:val="00436900"/>
    <w:rsid w:val="004369F6"/>
    <w:rsid w:val="00436A38"/>
    <w:rsid w:val="00436AAE"/>
    <w:rsid w:val="00436CF1"/>
    <w:rsid w:val="00436FCE"/>
    <w:rsid w:val="00436FD9"/>
    <w:rsid w:val="0043700A"/>
    <w:rsid w:val="0043713E"/>
    <w:rsid w:val="004371D9"/>
    <w:rsid w:val="004373CB"/>
    <w:rsid w:val="00437783"/>
    <w:rsid w:val="004377F3"/>
    <w:rsid w:val="004378B8"/>
    <w:rsid w:val="0043796B"/>
    <w:rsid w:val="004379B6"/>
    <w:rsid w:val="004379D3"/>
    <w:rsid w:val="00437C80"/>
    <w:rsid w:val="00437E15"/>
    <w:rsid w:val="00440259"/>
    <w:rsid w:val="004402F3"/>
    <w:rsid w:val="00440984"/>
    <w:rsid w:val="00440D32"/>
    <w:rsid w:val="00440E81"/>
    <w:rsid w:val="00440E89"/>
    <w:rsid w:val="004417A9"/>
    <w:rsid w:val="004418F9"/>
    <w:rsid w:val="004419B0"/>
    <w:rsid w:val="00441C6C"/>
    <w:rsid w:val="00441C81"/>
    <w:rsid w:val="00441E8F"/>
    <w:rsid w:val="004420B7"/>
    <w:rsid w:val="004420C3"/>
    <w:rsid w:val="00442395"/>
    <w:rsid w:val="0044252D"/>
    <w:rsid w:val="0044279D"/>
    <w:rsid w:val="0044281D"/>
    <w:rsid w:val="00442910"/>
    <w:rsid w:val="00442976"/>
    <w:rsid w:val="00442BCD"/>
    <w:rsid w:val="00442C2F"/>
    <w:rsid w:val="0044342A"/>
    <w:rsid w:val="0044363D"/>
    <w:rsid w:val="00443673"/>
    <w:rsid w:val="00443B77"/>
    <w:rsid w:val="00443E85"/>
    <w:rsid w:val="004441A2"/>
    <w:rsid w:val="004441AF"/>
    <w:rsid w:val="004444AE"/>
    <w:rsid w:val="00444837"/>
    <w:rsid w:val="00444A03"/>
    <w:rsid w:val="00444A38"/>
    <w:rsid w:val="00444C31"/>
    <w:rsid w:val="00444EA6"/>
    <w:rsid w:val="00444F43"/>
    <w:rsid w:val="00445122"/>
    <w:rsid w:val="0044584E"/>
    <w:rsid w:val="00445A8E"/>
    <w:rsid w:val="00445B97"/>
    <w:rsid w:val="00445DE4"/>
    <w:rsid w:val="00446076"/>
    <w:rsid w:val="00446776"/>
    <w:rsid w:val="00446878"/>
    <w:rsid w:val="00446A36"/>
    <w:rsid w:val="00446AA8"/>
    <w:rsid w:val="00446D43"/>
    <w:rsid w:val="00446F7F"/>
    <w:rsid w:val="0044743F"/>
    <w:rsid w:val="004474F6"/>
    <w:rsid w:val="004475E6"/>
    <w:rsid w:val="0044783A"/>
    <w:rsid w:val="00447D15"/>
    <w:rsid w:val="00447EC4"/>
    <w:rsid w:val="004503EE"/>
    <w:rsid w:val="0045045D"/>
    <w:rsid w:val="004504CA"/>
    <w:rsid w:val="00450631"/>
    <w:rsid w:val="00450A1B"/>
    <w:rsid w:val="00450B5B"/>
    <w:rsid w:val="00450EFD"/>
    <w:rsid w:val="00451062"/>
    <w:rsid w:val="004510D7"/>
    <w:rsid w:val="0045120B"/>
    <w:rsid w:val="004513CC"/>
    <w:rsid w:val="004515A4"/>
    <w:rsid w:val="004515B2"/>
    <w:rsid w:val="004517BA"/>
    <w:rsid w:val="00451BE2"/>
    <w:rsid w:val="00451EC1"/>
    <w:rsid w:val="00452787"/>
    <w:rsid w:val="00452991"/>
    <w:rsid w:val="00452A44"/>
    <w:rsid w:val="00452CD6"/>
    <w:rsid w:val="00452D5B"/>
    <w:rsid w:val="00452F00"/>
    <w:rsid w:val="00452FCC"/>
    <w:rsid w:val="004530CF"/>
    <w:rsid w:val="004532A0"/>
    <w:rsid w:val="004534D0"/>
    <w:rsid w:val="00453587"/>
    <w:rsid w:val="004537B1"/>
    <w:rsid w:val="00453A20"/>
    <w:rsid w:val="00453A5F"/>
    <w:rsid w:val="00453BD4"/>
    <w:rsid w:val="00453CA7"/>
    <w:rsid w:val="00453CCA"/>
    <w:rsid w:val="00453D4A"/>
    <w:rsid w:val="00453D5F"/>
    <w:rsid w:val="00453DC5"/>
    <w:rsid w:val="00453F25"/>
    <w:rsid w:val="00454010"/>
    <w:rsid w:val="004541EE"/>
    <w:rsid w:val="004542B8"/>
    <w:rsid w:val="00454376"/>
    <w:rsid w:val="00454403"/>
    <w:rsid w:val="0045460E"/>
    <w:rsid w:val="00454756"/>
    <w:rsid w:val="0045485F"/>
    <w:rsid w:val="00454DF1"/>
    <w:rsid w:val="004551F4"/>
    <w:rsid w:val="004552C9"/>
    <w:rsid w:val="004554F6"/>
    <w:rsid w:val="004555D9"/>
    <w:rsid w:val="004559FA"/>
    <w:rsid w:val="00455A37"/>
    <w:rsid w:val="00455B02"/>
    <w:rsid w:val="00455BA8"/>
    <w:rsid w:val="00455E8E"/>
    <w:rsid w:val="00455FCE"/>
    <w:rsid w:val="004566C6"/>
    <w:rsid w:val="004566DC"/>
    <w:rsid w:val="004568EC"/>
    <w:rsid w:val="004569AB"/>
    <w:rsid w:val="00456AC7"/>
    <w:rsid w:val="00456EE1"/>
    <w:rsid w:val="004570FC"/>
    <w:rsid w:val="004572BA"/>
    <w:rsid w:val="00457367"/>
    <w:rsid w:val="004576B8"/>
    <w:rsid w:val="00457E90"/>
    <w:rsid w:val="004600C1"/>
    <w:rsid w:val="004604AC"/>
    <w:rsid w:val="004605F9"/>
    <w:rsid w:val="00460899"/>
    <w:rsid w:val="00460BBC"/>
    <w:rsid w:val="00460DBB"/>
    <w:rsid w:val="00460E7B"/>
    <w:rsid w:val="004611F1"/>
    <w:rsid w:val="00461286"/>
    <w:rsid w:val="0046165D"/>
    <w:rsid w:val="004619EC"/>
    <w:rsid w:val="00461BD4"/>
    <w:rsid w:val="00461EED"/>
    <w:rsid w:val="00461F05"/>
    <w:rsid w:val="00461F5D"/>
    <w:rsid w:val="0046212E"/>
    <w:rsid w:val="004623D9"/>
    <w:rsid w:val="00462A5F"/>
    <w:rsid w:val="00462D19"/>
    <w:rsid w:val="00462DBC"/>
    <w:rsid w:val="00462DBD"/>
    <w:rsid w:val="00462F50"/>
    <w:rsid w:val="004632A4"/>
    <w:rsid w:val="004633D0"/>
    <w:rsid w:val="00463552"/>
    <w:rsid w:val="00463FA1"/>
    <w:rsid w:val="00463FE9"/>
    <w:rsid w:val="0046403A"/>
    <w:rsid w:val="0046414A"/>
    <w:rsid w:val="004643D4"/>
    <w:rsid w:val="004643F2"/>
    <w:rsid w:val="00464BBE"/>
    <w:rsid w:val="00464C59"/>
    <w:rsid w:val="00464C69"/>
    <w:rsid w:val="004650A2"/>
    <w:rsid w:val="00465185"/>
    <w:rsid w:val="004651E0"/>
    <w:rsid w:val="004656D8"/>
    <w:rsid w:val="0046591F"/>
    <w:rsid w:val="00465CDE"/>
    <w:rsid w:val="00465E3F"/>
    <w:rsid w:val="00466083"/>
    <w:rsid w:val="0046620E"/>
    <w:rsid w:val="004662B2"/>
    <w:rsid w:val="00466315"/>
    <w:rsid w:val="00466CD1"/>
    <w:rsid w:val="00466F41"/>
    <w:rsid w:val="00466F91"/>
    <w:rsid w:val="0046735F"/>
    <w:rsid w:val="0046737D"/>
    <w:rsid w:val="00467B15"/>
    <w:rsid w:val="00467C51"/>
    <w:rsid w:val="00467C97"/>
    <w:rsid w:val="00470282"/>
    <w:rsid w:val="00470357"/>
    <w:rsid w:val="0047035B"/>
    <w:rsid w:val="0047038B"/>
    <w:rsid w:val="00470537"/>
    <w:rsid w:val="00471474"/>
    <w:rsid w:val="00471612"/>
    <w:rsid w:val="004718D3"/>
    <w:rsid w:val="004719B4"/>
    <w:rsid w:val="00471BC8"/>
    <w:rsid w:val="00471CA9"/>
    <w:rsid w:val="00472062"/>
    <w:rsid w:val="00472192"/>
    <w:rsid w:val="004721B0"/>
    <w:rsid w:val="00472250"/>
    <w:rsid w:val="00472357"/>
    <w:rsid w:val="004726F2"/>
    <w:rsid w:val="00472753"/>
    <w:rsid w:val="00472972"/>
    <w:rsid w:val="00472B6D"/>
    <w:rsid w:val="00472C53"/>
    <w:rsid w:val="00472C5D"/>
    <w:rsid w:val="00472FF5"/>
    <w:rsid w:val="004730EC"/>
    <w:rsid w:val="004732FB"/>
    <w:rsid w:val="00473356"/>
    <w:rsid w:val="0047351D"/>
    <w:rsid w:val="00473764"/>
    <w:rsid w:val="004737AA"/>
    <w:rsid w:val="0047390E"/>
    <w:rsid w:val="00473C09"/>
    <w:rsid w:val="00473E21"/>
    <w:rsid w:val="00473EDC"/>
    <w:rsid w:val="004744A5"/>
    <w:rsid w:val="004747BA"/>
    <w:rsid w:val="00474CF7"/>
    <w:rsid w:val="00474E7D"/>
    <w:rsid w:val="00474FD1"/>
    <w:rsid w:val="00475139"/>
    <w:rsid w:val="00475360"/>
    <w:rsid w:val="0047537F"/>
    <w:rsid w:val="004753FE"/>
    <w:rsid w:val="0047558C"/>
    <w:rsid w:val="004755DC"/>
    <w:rsid w:val="0047601D"/>
    <w:rsid w:val="00476109"/>
    <w:rsid w:val="0047648A"/>
    <w:rsid w:val="0047652D"/>
    <w:rsid w:val="00476548"/>
    <w:rsid w:val="00476759"/>
    <w:rsid w:val="00476797"/>
    <w:rsid w:val="004767A4"/>
    <w:rsid w:val="00476843"/>
    <w:rsid w:val="004769E8"/>
    <w:rsid w:val="00476AEE"/>
    <w:rsid w:val="00476B06"/>
    <w:rsid w:val="00476B83"/>
    <w:rsid w:val="0047740A"/>
    <w:rsid w:val="00477511"/>
    <w:rsid w:val="00477A3D"/>
    <w:rsid w:val="00477AD7"/>
    <w:rsid w:val="00477BC0"/>
    <w:rsid w:val="00477CA9"/>
    <w:rsid w:val="00477E63"/>
    <w:rsid w:val="00480122"/>
    <w:rsid w:val="00480452"/>
    <w:rsid w:val="004805B3"/>
    <w:rsid w:val="00480618"/>
    <w:rsid w:val="0048085C"/>
    <w:rsid w:val="004808B2"/>
    <w:rsid w:val="0048094F"/>
    <w:rsid w:val="00481247"/>
    <w:rsid w:val="00481319"/>
    <w:rsid w:val="0048154A"/>
    <w:rsid w:val="0048155C"/>
    <w:rsid w:val="00481716"/>
    <w:rsid w:val="00481961"/>
    <w:rsid w:val="004819A9"/>
    <w:rsid w:val="00481A4C"/>
    <w:rsid w:val="00481B87"/>
    <w:rsid w:val="00481C0A"/>
    <w:rsid w:val="004821C3"/>
    <w:rsid w:val="00482527"/>
    <w:rsid w:val="00482547"/>
    <w:rsid w:val="004825DF"/>
    <w:rsid w:val="0048279C"/>
    <w:rsid w:val="004829C7"/>
    <w:rsid w:val="00482B12"/>
    <w:rsid w:val="00482CCD"/>
    <w:rsid w:val="00482E60"/>
    <w:rsid w:val="00482EBE"/>
    <w:rsid w:val="004830E2"/>
    <w:rsid w:val="004831C2"/>
    <w:rsid w:val="004833F3"/>
    <w:rsid w:val="00483622"/>
    <w:rsid w:val="0048368D"/>
    <w:rsid w:val="00483E88"/>
    <w:rsid w:val="00483ECA"/>
    <w:rsid w:val="004840BA"/>
    <w:rsid w:val="00484332"/>
    <w:rsid w:val="004843A6"/>
    <w:rsid w:val="004843FD"/>
    <w:rsid w:val="00484436"/>
    <w:rsid w:val="004847BC"/>
    <w:rsid w:val="0048486F"/>
    <w:rsid w:val="004848D8"/>
    <w:rsid w:val="00484B11"/>
    <w:rsid w:val="00484BCF"/>
    <w:rsid w:val="00484D4B"/>
    <w:rsid w:val="00484E7E"/>
    <w:rsid w:val="00485197"/>
    <w:rsid w:val="0048535B"/>
    <w:rsid w:val="004854C3"/>
    <w:rsid w:val="004857AF"/>
    <w:rsid w:val="004859C0"/>
    <w:rsid w:val="00485B9E"/>
    <w:rsid w:val="00485DEA"/>
    <w:rsid w:val="0048628C"/>
    <w:rsid w:val="0048628E"/>
    <w:rsid w:val="00486294"/>
    <w:rsid w:val="00486431"/>
    <w:rsid w:val="004868C0"/>
    <w:rsid w:val="004869F7"/>
    <w:rsid w:val="00486CA2"/>
    <w:rsid w:val="00486F50"/>
    <w:rsid w:val="00486F54"/>
    <w:rsid w:val="00487067"/>
    <w:rsid w:val="00487907"/>
    <w:rsid w:val="00487B79"/>
    <w:rsid w:val="00487E90"/>
    <w:rsid w:val="00487EB7"/>
    <w:rsid w:val="00487FCB"/>
    <w:rsid w:val="0049055E"/>
    <w:rsid w:val="004905D3"/>
    <w:rsid w:val="0049064F"/>
    <w:rsid w:val="00490786"/>
    <w:rsid w:val="00490F91"/>
    <w:rsid w:val="00490FD1"/>
    <w:rsid w:val="0049119B"/>
    <w:rsid w:val="00491774"/>
    <w:rsid w:val="00491777"/>
    <w:rsid w:val="00491892"/>
    <w:rsid w:val="00491B73"/>
    <w:rsid w:val="00491C74"/>
    <w:rsid w:val="00491D12"/>
    <w:rsid w:val="004920AF"/>
    <w:rsid w:val="00492123"/>
    <w:rsid w:val="00492329"/>
    <w:rsid w:val="00492560"/>
    <w:rsid w:val="00492594"/>
    <w:rsid w:val="004926C2"/>
    <w:rsid w:val="00492927"/>
    <w:rsid w:val="00493397"/>
    <w:rsid w:val="00493666"/>
    <w:rsid w:val="00493B00"/>
    <w:rsid w:val="00493B5C"/>
    <w:rsid w:val="00493BB3"/>
    <w:rsid w:val="004940DE"/>
    <w:rsid w:val="004944E0"/>
    <w:rsid w:val="00494B14"/>
    <w:rsid w:val="004951E3"/>
    <w:rsid w:val="004954EB"/>
    <w:rsid w:val="00495A87"/>
    <w:rsid w:val="00495C53"/>
    <w:rsid w:val="00495E06"/>
    <w:rsid w:val="0049600F"/>
    <w:rsid w:val="004962D7"/>
    <w:rsid w:val="004966D9"/>
    <w:rsid w:val="00496771"/>
    <w:rsid w:val="00496808"/>
    <w:rsid w:val="00496E54"/>
    <w:rsid w:val="00496EED"/>
    <w:rsid w:val="0049701C"/>
    <w:rsid w:val="00497153"/>
    <w:rsid w:val="00497277"/>
    <w:rsid w:val="0049758B"/>
    <w:rsid w:val="004976B4"/>
    <w:rsid w:val="00497C62"/>
    <w:rsid w:val="00497D30"/>
    <w:rsid w:val="00497D61"/>
    <w:rsid w:val="00497EAC"/>
    <w:rsid w:val="00497ECC"/>
    <w:rsid w:val="004A0313"/>
    <w:rsid w:val="004A0476"/>
    <w:rsid w:val="004A059C"/>
    <w:rsid w:val="004A067B"/>
    <w:rsid w:val="004A0717"/>
    <w:rsid w:val="004A0769"/>
    <w:rsid w:val="004A100D"/>
    <w:rsid w:val="004A1027"/>
    <w:rsid w:val="004A1476"/>
    <w:rsid w:val="004A1B01"/>
    <w:rsid w:val="004A23FB"/>
    <w:rsid w:val="004A24F2"/>
    <w:rsid w:val="004A2AC2"/>
    <w:rsid w:val="004A2AE4"/>
    <w:rsid w:val="004A3046"/>
    <w:rsid w:val="004A375D"/>
    <w:rsid w:val="004A38C1"/>
    <w:rsid w:val="004A3B19"/>
    <w:rsid w:val="004A3BB3"/>
    <w:rsid w:val="004A3D61"/>
    <w:rsid w:val="004A48A3"/>
    <w:rsid w:val="004A4931"/>
    <w:rsid w:val="004A4A05"/>
    <w:rsid w:val="004A4A92"/>
    <w:rsid w:val="004A4B73"/>
    <w:rsid w:val="004A4C8F"/>
    <w:rsid w:val="004A4EEF"/>
    <w:rsid w:val="004A55D7"/>
    <w:rsid w:val="004A5606"/>
    <w:rsid w:val="004A57AF"/>
    <w:rsid w:val="004A5824"/>
    <w:rsid w:val="004A5A93"/>
    <w:rsid w:val="004A5AEF"/>
    <w:rsid w:val="004A5BC4"/>
    <w:rsid w:val="004A5C50"/>
    <w:rsid w:val="004A5D1E"/>
    <w:rsid w:val="004A5E5E"/>
    <w:rsid w:val="004A688B"/>
    <w:rsid w:val="004A6E03"/>
    <w:rsid w:val="004A6F52"/>
    <w:rsid w:val="004A711A"/>
    <w:rsid w:val="004A7564"/>
    <w:rsid w:val="004A756A"/>
    <w:rsid w:val="004A7592"/>
    <w:rsid w:val="004A76DB"/>
    <w:rsid w:val="004A7877"/>
    <w:rsid w:val="004A78DF"/>
    <w:rsid w:val="004A799D"/>
    <w:rsid w:val="004A7A73"/>
    <w:rsid w:val="004A7B79"/>
    <w:rsid w:val="004A7C3F"/>
    <w:rsid w:val="004A7D2C"/>
    <w:rsid w:val="004B005D"/>
    <w:rsid w:val="004B0138"/>
    <w:rsid w:val="004B023E"/>
    <w:rsid w:val="004B055B"/>
    <w:rsid w:val="004B0738"/>
    <w:rsid w:val="004B086A"/>
    <w:rsid w:val="004B0995"/>
    <w:rsid w:val="004B0A0D"/>
    <w:rsid w:val="004B0A76"/>
    <w:rsid w:val="004B0BED"/>
    <w:rsid w:val="004B0D48"/>
    <w:rsid w:val="004B0D90"/>
    <w:rsid w:val="004B1249"/>
    <w:rsid w:val="004B12FF"/>
    <w:rsid w:val="004B146D"/>
    <w:rsid w:val="004B15D1"/>
    <w:rsid w:val="004B174D"/>
    <w:rsid w:val="004B176A"/>
    <w:rsid w:val="004B1C24"/>
    <w:rsid w:val="004B1ED6"/>
    <w:rsid w:val="004B1FE7"/>
    <w:rsid w:val="004B2099"/>
    <w:rsid w:val="004B20A1"/>
    <w:rsid w:val="004B2636"/>
    <w:rsid w:val="004B2676"/>
    <w:rsid w:val="004B2946"/>
    <w:rsid w:val="004B2B4E"/>
    <w:rsid w:val="004B2C9D"/>
    <w:rsid w:val="004B33B7"/>
    <w:rsid w:val="004B33C3"/>
    <w:rsid w:val="004B36C5"/>
    <w:rsid w:val="004B3757"/>
    <w:rsid w:val="004B39C7"/>
    <w:rsid w:val="004B4081"/>
    <w:rsid w:val="004B43E4"/>
    <w:rsid w:val="004B466A"/>
    <w:rsid w:val="004B4765"/>
    <w:rsid w:val="004B483D"/>
    <w:rsid w:val="004B499E"/>
    <w:rsid w:val="004B4A82"/>
    <w:rsid w:val="004B4D6A"/>
    <w:rsid w:val="004B4F23"/>
    <w:rsid w:val="004B5013"/>
    <w:rsid w:val="004B50FD"/>
    <w:rsid w:val="004B521E"/>
    <w:rsid w:val="004B5672"/>
    <w:rsid w:val="004B57C8"/>
    <w:rsid w:val="004B58C6"/>
    <w:rsid w:val="004B5A73"/>
    <w:rsid w:val="004B5D06"/>
    <w:rsid w:val="004B5DDA"/>
    <w:rsid w:val="004B5DE5"/>
    <w:rsid w:val="004B5EFE"/>
    <w:rsid w:val="004B62FB"/>
    <w:rsid w:val="004B6499"/>
    <w:rsid w:val="004B65FC"/>
    <w:rsid w:val="004B6639"/>
    <w:rsid w:val="004B6AFF"/>
    <w:rsid w:val="004B7349"/>
    <w:rsid w:val="004B7500"/>
    <w:rsid w:val="004B7600"/>
    <w:rsid w:val="004C00D5"/>
    <w:rsid w:val="004C014D"/>
    <w:rsid w:val="004C01F1"/>
    <w:rsid w:val="004C044E"/>
    <w:rsid w:val="004C054F"/>
    <w:rsid w:val="004C0AD9"/>
    <w:rsid w:val="004C0ADD"/>
    <w:rsid w:val="004C0AF0"/>
    <w:rsid w:val="004C0C0E"/>
    <w:rsid w:val="004C0C85"/>
    <w:rsid w:val="004C1197"/>
    <w:rsid w:val="004C121A"/>
    <w:rsid w:val="004C1423"/>
    <w:rsid w:val="004C1572"/>
    <w:rsid w:val="004C17DA"/>
    <w:rsid w:val="004C18E9"/>
    <w:rsid w:val="004C1A5E"/>
    <w:rsid w:val="004C1DD4"/>
    <w:rsid w:val="004C1EB5"/>
    <w:rsid w:val="004C2101"/>
    <w:rsid w:val="004C256C"/>
    <w:rsid w:val="004C2651"/>
    <w:rsid w:val="004C2A74"/>
    <w:rsid w:val="004C2F6F"/>
    <w:rsid w:val="004C3011"/>
    <w:rsid w:val="004C30DB"/>
    <w:rsid w:val="004C36E4"/>
    <w:rsid w:val="004C3874"/>
    <w:rsid w:val="004C3A18"/>
    <w:rsid w:val="004C3A73"/>
    <w:rsid w:val="004C3AAD"/>
    <w:rsid w:val="004C3C71"/>
    <w:rsid w:val="004C413C"/>
    <w:rsid w:val="004C4635"/>
    <w:rsid w:val="004C4644"/>
    <w:rsid w:val="004C4929"/>
    <w:rsid w:val="004C4AF7"/>
    <w:rsid w:val="004C4D40"/>
    <w:rsid w:val="004C4D4F"/>
    <w:rsid w:val="004C4F4A"/>
    <w:rsid w:val="004C50D5"/>
    <w:rsid w:val="004C53E3"/>
    <w:rsid w:val="004C58A5"/>
    <w:rsid w:val="004C5959"/>
    <w:rsid w:val="004C5D5F"/>
    <w:rsid w:val="004C622F"/>
    <w:rsid w:val="004C629E"/>
    <w:rsid w:val="004C6345"/>
    <w:rsid w:val="004C6620"/>
    <w:rsid w:val="004C66E6"/>
    <w:rsid w:val="004C6805"/>
    <w:rsid w:val="004C691F"/>
    <w:rsid w:val="004C6BEC"/>
    <w:rsid w:val="004C6C02"/>
    <w:rsid w:val="004C6C7E"/>
    <w:rsid w:val="004C6E49"/>
    <w:rsid w:val="004C7185"/>
    <w:rsid w:val="004C739F"/>
    <w:rsid w:val="004C74AE"/>
    <w:rsid w:val="004C755B"/>
    <w:rsid w:val="004C76A2"/>
    <w:rsid w:val="004C79DE"/>
    <w:rsid w:val="004C7F4B"/>
    <w:rsid w:val="004D0128"/>
    <w:rsid w:val="004D0251"/>
    <w:rsid w:val="004D09DF"/>
    <w:rsid w:val="004D0C12"/>
    <w:rsid w:val="004D0DC4"/>
    <w:rsid w:val="004D0FED"/>
    <w:rsid w:val="004D1062"/>
    <w:rsid w:val="004D1115"/>
    <w:rsid w:val="004D14ED"/>
    <w:rsid w:val="004D1780"/>
    <w:rsid w:val="004D1913"/>
    <w:rsid w:val="004D1989"/>
    <w:rsid w:val="004D1CF6"/>
    <w:rsid w:val="004D2015"/>
    <w:rsid w:val="004D20ED"/>
    <w:rsid w:val="004D213E"/>
    <w:rsid w:val="004D21CF"/>
    <w:rsid w:val="004D2300"/>
    <w:rsid w:val="004D247C"/>
    <w:rsid w:val="004D278E"/>
    <w:rsid w:val="004D27B6"/>
    <w:rsid w:val="004D2828"/>
    <w:rsid w:val="004D2A57"/>
    <w:rsid w:val="004D2AB1"/>
    <w:rsid w:val="004D2B3A"/>
    <w:rsid w:val="004D2B48"/>
    <w:rsid w:val="004D2C69"/>
    <w:rsid w:val="004D2C88"/>
    <w:rsid w:val="004D2D29"/>
    <w:rsid w:val="004D2E2F"/>
    <w:rsid w:val="004D2EDC"/>
    <w:rsid w:val="004D2F86"/>
    <w:rsid w:val="004D3035"/>
    <w:rsid w:val="004D3329"/>
    <w:rsid w:val="004D3CA0"/>
    <w:rsid w:val="004D3CE7"/>
    <w:rsid w:val="004D3DE5"/>
    <w:rsid w:val="004D3E6F"/>
    <w:rsid w:val="004D3FB6"/>
    <w:rsid w:val="004D4271"/>
    <w:rsid w:val="004D43F7"/>
    <w:rsid w:val="004D4787"/>
    <w:rsid w:val="004D4E0E"/>
    <w:rsid w:val="004D4FDB"/>
    <w:rsid w:val="004D53EE"/>
    <w:rsid w:val="004D543F"/>
    <w:rsid w:val="004D5681"/>
    <w:rsid w:val="004D579B"/>
    <w:rsid w:val="004D5E7F"/>
    <w:rsid w:val="004D5FD8"/>
    <w:rsid w:val="004D6417"/>
    <w:rsid w:val="004D643E"/>
    <w:rsid w:val="004D66FE"/>
    <w:rsid w:val="004D6781"/>
    <w:rsid w:val="004D67A7"/>
    <w:rsid w:val="004D6A39"/>
    <w:rsid w:val="004D6CB9"/>
    <w:rsid w:val="004D6EEC"/>
    <w:rsid w:val="004D707D"/>
    <w:rsid w:val="004D738E"/>
    <w:rsid w:val="004D73AE"/>
    <w:rsid w:val="004D73CD"/>
    <w:rsid w:val="004D784B"/>
    <w:rsid w:val="004D7BE8"/>
    <w:rsid w:val="004D7CD6"/>
    <w:rsid w:val="004D7D4D"/>
    <w:rsid w:val="004D7F11"/>
    <w:rsid w:val="004E01F3"/>
    <w:rsid w:val="004E03D8"/>
    <w:rsid w:val="004E04D2"/>
    <w:rsid w:val="004E08C1"/>
    <w:rsid w:val="004E0D4C"/>
    <w:rsid w:val="004E10E6"/>
    <w:rsid w:val="004E1300"/>
    <w:rsid w:val="004E13E3"/>
    <w:rsid w:val="004E15FB"/>
    <w:rsid w:val="004E1B95"/>
    <w:rsid w:val="004E1BF5"/>
    <w:rsid w:val="004E1C71"/>
    <w:rsid w:val="004E1E51"/>
    <w:rsid w:val="004E1F7C"/>
    <w:rsid w:val="004E200A"/>
    <w:rsid w:val="004E216D"/>
    <w:rsid w:val="004E2216"/>
    <w:rsid w:val="004E24EF"/>
    <w:rsid w:val="004E2657"/>
    <w:rsid w:val="004E2729"/>
    <w:rsid w:val="004E274B"/>
    <w:rsid w:val="004E2A68"/>
    <w:rsid w:val="004E31E9"/>
    <w:rsid w:val="004E33F8"/>
    <w:rsid w:val="004E3671"/>
    <w:rsid w:val="004E36C1"/>
    <w:rsid w:val="004E3705"/>
    <w:rsid w:val="004E37A8"/>
    <w:rsid w:val="004E38D0"/>
    <w:rsid w:val="004E3A1B"/>
    <w:rsid w:val="004E3BAF"/>
    <w:rsid w:val="004E3F45"/>
    <w:rsid w:val="004E41C5"/>
    <w:rsid w:val="004E432C"/>
    <w:rsid w:val="004E474B"/>
    <w:rsid w:val="004E4751"/>
    <w:rsid w:val="004E47BF"/>
    <w:rsid w:val="004E4839"/>
    <w:rsid w:val="004E4923"/>
    <w:rsid w:val="004E4A06"/>
    <w:rsid w:val="004E4AA2"/>
    <w:rsid w:val="004E4C1B"/>
    <w:rsid w:val="004E4C5D"/>
    <w:rsid w:val="004E4E1D"/>
    <w:rsid w:val="004E4EEE"/>
    <w:rsid w:val="004E5115"/>
    <w:rsid w:val="004E51A6"/>
    <w:rsid w:val="004E538B"/>
    <w:rsid w:val="004E570A"/>
    <w:rsid w:val="004E5903"/>
    <w:rsid w:val="004E5A60"/>
    <w:rsid w:val="004E5CA8"/>
    <w:rsid w:val="004E5D1B"/>
    <w:rsid w:val="004E5D8F"/>
    <w:rsid w:val="004E5DED"/>
    <w:rsid w:val="004E5EBA"/>
    <w:rsid w:val="004E5EBF"/>
    <w:rsid w:val="004E5FBE"/>
    <w:rsid w:val="004E624C"/>
    <w:rsid w:val="004E64DA"/>
    <w:rsid w:val="004E6616"/>
    <w:rsid w:val="004E6B88"/>
    <w:rsid w:val="004E6EDD"/>
    <w:rsid w:val="004E743E"/>
    <w:rsid w:val="004E757F"/>
    <w:rsid w:val="004E7BEF"/>
    <w:rsid w:val="004F0108"/>
    <w:rsid w:val="004F0216"/>
    <w:rsid w:val="004F02E3"/>
    <w:rsid w:val="004F0359"/>
    <w:rsid w:val="004F0407"/>
    <w:rsid w:val="004F0656"/>
    <w:rsid w:val="004F0781"/>
    <w:rsid w:val="004F07F6"/>
    <w:rsid w:val="004F0A06"/>
    <w:rsid w:val="004F0AAD"/>
    <w:rsid w:val="004F0B28"/>
    <w:rsid w:val="004F119A"/>
    <w:rsid w:val="004F1317"/>
    <w:rsid w:val="004F15AC"/>
    <w:rsid w:val="004F15F8"/>
    <w:rsid w:val="004F18E5"/>
    <w:rsid w:val="004F1968"/>
    <w:rsid w:val="004F1B78"/>
    <w:rsid w:val="004F1C0E"/>
    <w:rsid w:val="004F1CCA"/>
    <w:rsid w:val="004F1DAC"/>
    <w:rsid w:val="004F1EE8"/>
    <w:rsid w:val="004F1FCE"/>
    <w:rsid w:val="004F2033"/>
    <w:rsid w:val="004F2A07"/>
    <w:rsid w:val="004F2A8F"/>
    <w:rsid w:val="004F2AF1"/>
    <w:rsid w:val="004F2D87"/>
    <w:rsid w:val="004F2EE1"/>
    <w:rsid w:val="004F303F"/>
    <w:rsid w:val="004F3048"/>
    <w:rsid w:val="004F30D6"/>
    <w:rsid w:val="004F30EA"/>
    <w:rsid w:val="004F3826"/>
    <w:rsid w:val="004F38FC"/>
    <w:rsid w:val="004F398E"/>
    <w:rsid w:val="004F3A04"/>
    <w:rsid w:val="004F3E91"/>
    <w:rsid w:val="004F439D"/>
    <w:rsid w:val="004F4731"/>
    <w:rsid w:val="004F50DC"/>
    <w:rsid w:val="004F51B2"/>
    <w:rsid w:val="004F5230"/>
    <w:rsid w:val="004F553B"/>
    <w:rsid w:val="004F562D"/>
    <w:rsid w:val="004F5785"/>
    <w:rsid w:val="004F57BF"/>
    <w:rsid w:val="004F59E9"/>
    <w:rsid w:val="004F5B12"/>
    <w:rsid w:val="004F5B75"/>
    <w:rsid w:val="004F5BDA"/>
    <w:rsid w:val="004F5C9E"/>
    <w:rsid w:val="004F5CC5"/>
    <w:rsid w:val="004F5DF0"/>
    <w:rsid w:val="004F612D"/>
    <w:rsid w:val="004F616E"/>
    <w:rsid w:val="004F62AF"/>
    <w:rsid w:val="004F62F0"/>
    <w:rsid w:val="004F66E2"/>
    <w:rsid w:val="004F6825"/>
    <w:rsid w:val="004F6C76"/>
    <w:rsid w:val="004F6D8B"/>
    <w:rsid w:val="004F6DEB"/>
    <w:rsid w:val="004F6EB1"/>
    <w:rsid w:val="004F6ECB"/>
    <w:rsid w:val="004F6F94"/>
    <w:rsid w:val="004F7200"/>
    <w:rsid w:val="004F735D"/>
    <w:rsid w:val="004F74DD"/>
    <w:rsid w:val="004F75D7"/>
    <w:rsid w:val="004F7B3D"/>
    <w:rsid w:val="004F7C25"/>
    <w:rsid w:val="004F7C36"/>
    <w:rsid w:val="004F7DF3"/>
    <w:rsid w:val="004F7F6A"/>
    <w:rsid w:val="0050036D"/>
    <w:rsid w:val="0050036E"/>
    <w:rsid w:val="005004D1"/>
    <w:rsid w:val="005007F0"/>
    <w:rsid w:val="00500B60"/>
    <w:rsid w:val="00501507"/>
    <w:rsid w:val="00501B55"/>
    <w:rsid w:val="00501DB8"/>
    <w:rsid w:val="00501DCF"/>
    <w:rsid w:val="00501FD3"/>
    <w:rsid w:val="00502178"/>
    <w:rsid w:val="005022DF"/>
    <w:rsid w:val="005023D9"/>
    <w:rsid w:val="00502418"/>
    <w:rsid w:val="00502843"/>
    <w:rsid w:val="005028D0"/>
    <w:rsid w:val="005029F0"/>
    <w:rsid w:val="00502A37"/>
    <w:rsid w:val="00502C06"/>
    <w:rsid w:val="00502D83"/>
    <w:rsid w:val="00502E4E"/>
    <w:rsid w:val="00503322"/>
    <w:rsid w:val="00503350"/>
    <w:rsid w:val="005037EE"/>
    <w:rsid w:val="005039AF"/>
    <w:rsid w:val="00503AE7"/>
    <w:rsid w:val="00503CDC"/>
    <w:rsid w:val="00503CF4"/>
    <w:rsid w:val="00503D57"/>
    <w:rsid w:val="00503E31"/>
    <w:rsid w:val="00503E7F"/>
    <w:rsid w:val="005041F5"/>
    <w:rsid w:val="005042FB"/>
    <w:rsid w:val="00504342"/>
    <w:rsid w:val="005044CD"/>
    <w:rsid w:val="00504790"/>
    <w:rsid w:val="005047B6"/>
    <w:rsid w:val="005047FF"/>
    <w:rsid w:val="005048C2"/>
    <w:rsid w:val="00504A0F"/>
    <w:rsid w:val="00504C0A"/>
    <w:rsid w:val="00505010"/>
    <w:rsid w:val="00505133"/>
    <w:rsid w:val="0050532B"/>
    <w:rsid w:val="0050545C"/>
    <w:rsid w:val="005056F5"/>
    <w:rsid w:val="00505756"/>
    <w:rsid w:val="00505833"/>
    <w:rsid w:val="00505A08"/>
    <w:rsid w:val="00505C81"/>
    <w:rsid w:val="00505D4B"/>
    <w:rsid w:val="00505D8C"/>
    <w:rsid w:val="00506244"/>
    <w:rsid w:val="00506337"/>
    <w:rsid w:val="005064A2"/>
    <w:rsid w:val="00506536"/>
    <w:rsid w:val="00506560"/>
    <w:rsid w:val="005066C5"/>
    <w:rsid w:val="005068BC"/>
    <w:rsid w:val="00506E50"/>
    <w:rsid w:val="00506EBF"/>
    <w:rsid w:val="0050702D"/>
    <w:rsid w:val="00507032"/>
    <w:rsid w:val="00507504"/>
    <w:rsid w:val="005076CE"/>
    <w:rsid w:val="0051006F"/>
    <w:rsid w:val="0051021D"/>
    <w:rsid w:val="0051041A"/>
    <w:rsid w:val="0051073B"/>
    <w:rsid w:val="00510B9C"/>
    <w:rsid w:val="00510F50"/>
    <w:rsid w:val="005111EA"/>
    <w:rsid w:val="005112DD"/>
    <w:rsid w:val="005114C4"/>
    <w:rsid w:val="00511605"/>
    <w:rsid w:val="0051168E"/>
    <w:rsid w:val="005116DB"/>
    <w:rsid w:val="005118FD"/>
    <w:rsid w:val="00511AEA"/>
    <w:rsid w:val="00511B44"/>
    <w:rsid w:val="00511CD4"/>
    <w:rsid w:val="0051206D"/>
    <w:rsid w:val="005120DB"/>
    <w:rsid w:val="00512598"/>
    <w:rsid w:val="0051272B"/>
    <w:rsid w:val="005127F3"/>
    <w:rsid w:val="00512883"/>
    <w:rsid w:val="005128DD"/>
    <w:rsid w:val="00512C12"/>
    <w:rsid w:val="00512E4D"/>
    <w:rsid w:val="005132D6"/>
    <w:rsid w:val="005134A7"/>
    <w:rsid w:val="005136F0"/>
    <w:rsid w:val="005137F4"/>
    <w:rsid w:val="00513CE8"/>
    <w:rsid w:val="00513D5F"/>
    <w:rsid w:val="00513E6C"/>
    <w:rsid w:val="00513E83"/>
    <w:rsid w:val="00514194"/>
    <w:rsid w:val="0051423C"/>
    <w:rsid w:val="00514250"/>
    <w:rsid w:val="005142AC"/>
    <w:rsid w:val="005147BA"/>
    <w:rsid w:val="005147DA"/>
    <w:rsid w:val="00514806"/>
    <w:rsid w:val="005148E3"/>
    <w:rsid w:val="00514967"/>
    <w:rsid w:val="0051499C"/>
    <w:rsid w:val="00514ED3"/>
    <w:rsid w:val="005156AE"/>
    <w:rsid w:val="00515743"/>
    <w:rsid w:val="005157A2"/>
    <w:rsid w:val="00515F65"/>
    <w:rsid w:val="0051605B"/>
    <w:rsid w:val="005163FB"/>
    <w:rsid w:val="00516689"/>
    <w:rsid w:val="005170D9"/>
    <w:rsid w:val="005170F9"/>
    <w:rsid w:val="00517413"/>
    <w:rsid w:val="00517559"/>
    <w:rsid w:val="005176F2"/>
    <w:rsid w:val="00517999"/>
    <w:rsid w:val="00517A03"/>
    <w:rsid w:val="00517ABC"/>
    <w:rsid w:val="00517CF9"/>
    <w:rsid w:val="00517F98"/>
    <w:rsid w:val="00520793"/>
    <w:rsid w:val="00520860"/>
    <w:rsid w:val="0052087C"/>
    <w:rsid w:val="00520BCA"/>
    <w:rsid w:val="00520CDA"/>
    <w:rsid w:val="00520D6B"/>
    <w:rsid w:val="00520E96"/>
    <w:rsid w:val="005213DA"/>
    <w:rsid w:val="00521406"/>
    <w:rsid w:val="0052141B"/>
    <w:rsid w:val="00521718"/>
    <w:rsid w:val="00521859"/>
    <w:rsid w:val="00521895"/>
    <w:rsid w:val="00521937"/>
    <w:rsid w:val="00521B6D"/>
    <w:rsid w:val="00521D0A"/>
    <w:rsid w:val="00521D38"/>
    <w:rsid w:val="00521D65"/>
    <w:rsid w:val="00521DAA"/>
    <w:rsid w:val="00522225"/>
    <w:rsid w:val="00522435"/>
    <w:rsid w:val="0052267B"/>
    <w:rsid w:val="005226FE"/>
    <w:rsid w:val="00522729"/>
    <w:rsid w:val="00522A62"/>
    <w:rsid w:val="00522AFE"/>
    <w:rsid w:val="00522C60"/>
    <w:rsid w:val="00522ECA"/>
    <w:rsid w:val="005232A9"/>
    <w:rsid w:val="00523306"/>
    <w:rsid w:val="005236AD"/>
    <w:rsid w:val="005238B8"/>
    <w:rsid w:val="00523A28"/>
    <w:rsid w:val="00523AB8"/>
    <w:rsid w:val="00523BC7"/>
    <w:rsid w:val="005240AE"/>
    <w:rsid w:val="005243D9"/>
    <w:rsid w:val="00524814"/>
    <w:rsid w:val="0052499F"/>
    <w:rsid w:val="00524A71"/>
    <w:rsid w:val="00524B98"/>
    <w:rsid w:val="00524D77"/>
    <w:rsid w:val="005250C6"/>
    <w:rsid w:val="0052519C"/>
    <w:rsid w:val="00525328"/>
    <w:rsid w:val="00525364"/>
    <w:rsid w:val="005256F0"/>
    <w:rsid w:val="00525B0A"/>
    <w:rsid w:val="00525C60"/>
    <w:rsid w:val="00525FA9"/>
    <w:rsid w:val="00526300"/>
    <w:rsid w:val="00526407"/>
    <w:rsid w:val="00526844"/>
    <w:rsid w:val="00526CEA"/>
    <w:rsid w:val="00526D26"/>
    <w:rsid w:val="00526D9F"/>
    <w:rsid w:val="00526E70"/>
    <w:rsid w:val="005271F1"/>
    <w:rsid w:val="005272B3"/>
    <w:rsid w:val="00527716"/>
    <w:rsid w:val="00527830"/>
    <w:rsid w:val="00527917"/>
    <w:rsid w:val="00527955"/>
    <w:rsid w:val="005279BA"/>
    <w:rsid w:val="00527E5F"/>
    <w:rsid w:val="00527E98"/>
    <w:rsid w:val="00530108"/>
    <w:rsid w:val="005306C5"/>
    <w:rsid w:val="005307CD"/>
    <w:rsid w:val="00530CED"/>
    <w:rsid w:val="00530D5C"/>
    <w:rsid w:val="0053112A"/>
    <w:rsid w:val="005315BE"/>
    <w:rsid w:val="0053175A"/>
    <w:rsid w:val="00531A49"/>
    <w:rsid w:val="00531B35"/>
    <w:rsid w:val="00531C42"/>
    <w:rsid w:val="00531D2A"/>
    <w:rsid w:val="00531D98"/>
    <w:rsid w:val="00532211"/>
    <w:rsid w:val="005326FA"/>
    <w:rsid w:val="00532A2B"/>
    <w:rsid w:val="00532AA5"/>
    <w:rsid w:val="00532AAF"/>
    <w:rsid w:val="00532DD7"/>
    <w:rsid w:val="00533126"/>
    <w:rsid w:val="00533382"/>
    <w:rsid w:val="005335FD"/>
    <w:rsid w:val="00533734"/>
    <w:rsid w:val="00533880"/>
    <w:rsid w:val="00533B2E"/>
    <w:rsid w:val="00533E91"/>
    <w:rsid w:val="00533EF9"/>
    <w:rsid w:val="0053419C"/>
    <w:rsid w:val="005346D4"/>
    <w:rsid w:val="00534817"/>
    <w:rsid w:val="0053513C"/>
    <w:rsid w:val="005354E5"/>
    <w:rsid w:val="00535686"/>
    <w:rsid w:val="005358DF"/>
    <w:rsid w:val="00535A8A"/>
    <w:rsid w:val="00535D6A"/>
    <w:rsid w:val="00535D81"/>
    <w:rsid w:val="00535DF9"/>
    <w:rsid w:val="00535E7D"/>
    <w:rsid w:val="0053611B"/>
    <w:rsid w:val="005362F8"/>
    <w:rsid w:val="00536332"/>
    <w:rsid w:val="00536848"/>
    <w:rsid w:val="005368A8"/>
    <w:rsid w:val="00536A55"/>
    <w:rsid w:val="00536AFB"/>
    <w:rsid w:val="00536D35"/>
    <w:rsid w:val="00536F2F"/>
    <w:rsid w:val="00537274"/>
    <w:rsid w:val="0053754F"/>
    <w:rsid w:val="00537598"/>
    <w:rsid w:val="005375FE"/>
    <w:rsid w:val="0053774A"/>
    <w:rsid w:val="0053778F"/>
    <w:rsid w:val="0053780C"/>
    <w:rsid w:val="00537BE0"/>
    <w:rsid w:val="00537DBA"/>
    <w:rsid w:val="0054003F"/>
    <w:rsid w:val="005404CE"/>
    <w:rsid w:val="00540633"/>
    <w:rsid w:val="00540870"/>
    <w:rsid w:val="00540995"/>
    <w:rsid w:val="00540D0E"/>
    <w:rsid w:val="00541238"/>
    <w:rsid w:val="00541530"/>
    <w:rsid w:val="00541895"/>
    <w:rsid w:val="00541AA4"/>
    <w:rsid w:val="00541C40"/>
    <w:rsid w:val="00541D67"/>
    <w:rsid w:val="00541D9C"/>
    <w:rsid w:val="0054206B"/>
    <w:rsid w:val="00542205"/>
    <w:rsid w:val="00542549"/>
    <w:rsid w:val="00542695"/>
    <w:rsid w:val="005427A9"/>
    <w:rsid w:val="005429FF"/>
    <w:rsid w:val="00542A74"/>
    <w:rsid w:val="00542B35"/>
    <w:rsid w:val="00542DE5"/>
    <w:rsid w:val="005433F6"/>
    <w:rsid w:val="005434D0"/>
    <w:rsid w:val="0054376F"/>
    <w:rsid w:val="0054383E"/>
    <w:rsid w:val="00543B60"/>
    <w:rsid w:val="00543BE9"/>
    <w:rsid w:val="00543C92"/>
    <w:rsid w:val="00543CC2"/>
    <w:rsid w:val="00544129"/>
    <w:rsid w:val="00544390"/>
    <w:rsid w:val="00544422"/>
    <w:rsid w:val="005448D0"/>
    <w:rsid w:val="00544A59"/>
    <w:rsid w:val="00544E0F"/>
    <w:rsid w:val="005455C1"/>
    <w:rsid w:val="0054572F"/>
    <w:rsid w:val="00545B03"/>
    <w:rsid w:val="00546017"/>
    <w:rsid w:val="005460E4"/>
    <w:rsid w:val="00546194"/>
    <w:rsid w:val="005462DC"/>
    <w:rsid w:val="00546495"/>
    <w:rsid w:val="00546594"/>
    <w:rsid w:val="00546675"/>
    <w:rsid w:val="00546B60"/>
    <w:rsid w:val="00546E06"/>
    <w:rsid w:val="00546F00"/>
    <w:rsid w:val="005471AA"/>
    <w:rsid w:val="0054725C"/>
    <w:rsid w:val="0054748D"/>
    <w:rsid w:val="00547788"/>
    <w:rsid w:val="005478E9"/>
    <w:rsid w:val="005478FE"/>
    <w:rsid w:val="00547A1A"/>
    <w:rsid w:val="00547AC8"/>
    <w:rsid w:val="00547B25"/>
    <w:rsid w:val="00547C3C"/>
    <w:rsid w:val="00547DFB"/>
    <w:rsid w:val="00547EF7"/>
    <w:rsid w:val="0055026F"/>
    <w:rsid w:val="0055036D"/>
    <w:rsid w:val="0055048A"/>
    <w:rsid w:val="00550830"/>
    <w:rsid w:val="005508E0"/>
    <w:rsid w:val="0055096E"/>
    <w:rsid w:val="00550ED2"/>
    <w:rsid w:val="00551276"/>
    <w:rsid w:val="005513B0"/>
    <w:rsid w:val="0055145C"/>
    <w:rsid w:val="0055165D"/>
    <w:rsid w:val="00551760"/>
    <w:rsid w:val="005517E4"/>
    <w:rsid w:val="00551AED"/>
    <w:rsid w:val="00551C89"/>
    <w:rsid w:val="00551C94"/>
    <w:rsid w:val="00551E51"/>
    <w:rsid w:val="0055241B"/>
    <w:rsid w:val="00552615"/>
    <w:rsid w:val="005527F4"/>
    <w:rsid w:val="00552853"/>
    <w:rsid w:val="0055286F"/>
    <w:rsid w:val="00552893"/>
    <w:rsid w:val="00552BEB"/>
    <w:rsid w:val="00552CBC"/>
    <w:rsid w:val="005531A7"/>
    <w:rsid w:val="005531F6"/>
    <w:rsid w:val="005531FC"/>
    <w:rsid w:val="00553313"/>
    <w:rsid w:val="00553315"/>
    <w:rsid w:val="00553457"/>
    <w:rsid w:val="005534E7"/>
    <w:rsid w:val="00553759"/>
    <w:rsid w:val="0055390B"/>
    <w:rsid w:val="00553939"/>
    <w:rsid w:val="00554250"/>
    <w:rsid w:val="005542AB"/>
    <w:rsid w:val="0055447D"/>
    <w:rsid w:val="00554509"/>
    <w:rsid w:val="005545C9"/>
    <w:rsid w:val="0055485E"/>
    <w:rsid w:val="00554B9B"/>
    <w:rsid w:val="0055525E"/>
    <w:rsid w:val="00555570"/>
    <w:rsid w:val="00555647"/>
    <w:rsid w:val="0055581B"/>
    <w:rsid w:val="00555D05"/>
    <w:rsid w:val="00555D20"/>
    <w:rsid w:val="00555EE0"/>
    <w:rsid w:val="00556044"/>
    <w:rsid w:val="0055616B"/>
    <w:rsid w:val="005562AE"/>
    <w:rsid w:val="0055632A"/>
    <w:rsid w:val="00556587"/>
    <w:rsid w:val="005566CA"/>
    <w:rsid w:val="00556724"/>
    <w:rsid w:val="005567DE"/>
    <w:rsid w:val="005567EE"/>
    <w:rsid w:val="005569B0"/>
    <w:rsid w:val="00556A23"/>
    <w:rsid w:val="005571C3"/>
    <w:rsid w:val="005572A9"/>
    <w:rsid w:val="0055742E"/>
    <w:rsid w:val="0055747B"/>
    <w:rsid w:val="00557904"/>
    <w:rsid w:val="005579F0"/>
    <w:rsid w:val="00557BB5"/>
    <w:rsid w:val="00557FC3"/>
    <w:rsid w:val="00560108"/>
    <w:rsid w:val="0056019B"/>
    <w:rsid w:val="005603FC"/>
    <w:rsid w:val="0056043A"/>
    <w:rsid w:val="0056046A"/>
    <w:rsid w:val="005607A7"/>
    <w:rsid w:val="005608BC"/>
    <w:rsid w:val="005609A5"/>
    <w:rsid w:val="00560AEC"/>
    <w:rsid w:val="00560E4E"/>
    <w:rsid w:val="00560EBC"/>
    <w:rsid w:val="005613FF"/>
    <w:rsid w:val="00561536"/>
    <w:rsid w:val="00561929"/>
    <w:rsid w:val="005619A6"/>
    <w:rsid w:val="00561B2B"/>
    <w:rsid w:val="00561CB2"/>
    <w:rsid w:val="00561E9E"/>
    <w:rsid w:val="00561F9C"/>
    <w:rsid w:val="0056208A"/>
    <w:rsid w:val="005622EE"/>
    <w:rsid w:val="00562426"/>
    <w:rsid w:val="00562476"/>
    <w:rsid w:val="00562A3C"/>
    <w:rsid w:val="00562A83"/>
    <w:rsid w:val="00562BE3"/>
    <w:rsid w:val="0056359B"/>
    <w:rsid w:val="005639A0"/>
    <w:rsid w:val="00563BBE"/>
    <w:rsid w:val="00563E5A"/>
    <w:rsid w:val="00563EB2"/>
    <w:rsid w:val="0056407C"/>
    <w:rsid w:val="005641C0"/>
    <w:rsid w:val="00564235"/>
    <w:rsid w:val="0056439C"/>
    <w:rsid w:val="00564543"/>
    <w:rsid w:val="00564547"/>
    <w:rsid w:val="005645A7"/>
    <w:rsid w:val="005645B5"/>
    <w:rsid w:val="0056470B"/>
    <w:rsid w:val="00564791"/>
    <w:rsid w:val="00564885"/>
    <w:rsid w:val="00564A69"/>
    <w:rsid w:val="00564E85"/>
    <w:rsid w:val="00565035"/>
    <w:rsid w:val="0056542B"/>
    <w:rsid w:val="00565532"/>
    <w:rsid w:val="005656E1"/>
    <w:rsid w:val="00565905"/>
    <w:rsid w:val="0056590E"/>
    <w:rsid w:val="0056594F"/>
    <w:rsid w:val="00565A3D"/>
    <w:rsid w:val="00565BB0"/>
    <w:rsid w:val="00565D18"/>
    <w:rsid w:val="00565F2D"/>
    <w:rsid w:val="00566198"/>
    <w:rsid w:val="005662EF"/>
    <w:rsid w:val="00566301"/>
    <w:rsid w:val="00566326"/>
    <w:rsid w:val="005663F2"/>
    <w:rsid w:val="005666CC"/>
    <w:rsid w:val="00566C2C"/>
    <w:rsid w:val="00566D84"/>
    <w:rsid w:val="00567439"/>
    <w:rsid w:val="00567911"/>
    <w:rsid w:val="00567E5F"/>
    <w:rsid w:val="00570708"/>
    <w:rsid w:val="00570762"/>
    <w:rsid w:val="00570958"/>
    <w:rsid w:val="00571201"/>
    <w:rsid w:val="005714D2"/>
    <w:rsid w:val="00571701"/>
    <w:rsid w:val="005717CF"/>
    <w:rsid w:val="0057194B"/>
    <w:rsid w:val="00571BD5"/>
    <w:rsid w:val="00571C97"/>
    <w:rsid w:val="005722EC"/>
    <w:rsid w:val="00572384"/>
    <w:rsid w:val="005725CB"/>
    <w:rsid w:val="0057262B"/>
    <w:rsid w:val="00572BF8"/>
    <w:rsid w:val="00572C01"/>
    <w:rsid w:val="00572C22"/>
    <w:rsid w:val="00572D06"/>
    <w:rsid w:val="00572DA3"/>
    <w:rsid w:val="00572F14"/>
    <w:rsid w:val="00572FD7"/>
    <w:rsid w:val="0057327F"/>
    <w:rsid w:val="00573619"/>
    <w:rsid w:val="00573A29"/>
    <w:rsid w:val="00573AFA"/>
    <w:rsid w:val="00574260"/>
    <w:rsid w:val="005742A0"/>
    <w:rsid w:val="0057465A"/>
    <w:rsid w:val="00574AFC"/>
    <w:rsid w:val="00574C28"/>
    <w:rsid w:val="00574D7C"/>
    <w:rsid w:val="00574E01"/>
    <w:rsid w:val="00574E1E"/>
    <w:rsid w:val="0057516C"/>
    <w:rsid w:val="00575203"/>
    <w:rsid w:val="005753EC"/>
    <w:rsid w:val="00575848"/>
    <w:rsid w:val="00575914"/>
    <w:rsid w:val="00575993"/>
    <w:rsid w:val="00575B05"/>
    <w:rsid w:val="00575E5C"/>
    <w:rsid w:val="005761D1"/>
    <w:rsid w:val="00576350"/>
    <w:rsid w:val="00576439"/>
    <w:rsid w:val="005766D3"/>
    <w:rsid w:val="0057684E"/>
    <w:rsid w:val="00576BE6"/>
    <w:rsid w:val="00576C93"/>
    <w:rsid w:val="005771F2"/>
    <w:rsid w:val="00577A97"/>
    <w:rsid w:val="00577CD2"/>
    <w:rsid w:val="00577D87"/>
    <w:rsid w:val="00577DF6"/>
    <w:rsid w:val="00577E1F"/>
    <w:rsid w:val="00577FCD"/>
    <w:rsid w:val="005801CA"/>
    <w:rsid w:val="005802A9"/>
    <w:rsid w:val="00580465"/>
    <w:rsid w:val="00580A35"/>
    <w:rsid w:val="00580D75"/>
    <w:rsid w:val="00580F54"/>
    <w:rsid w:val="005818A7"/>
    <w:rsid w:val="00581A74"/>
    <w:rsid w:val="00581C6A"/>
    <w:rsid w:val="00581E56"/>
    <w:rsid w:val="00582090"/>
    <w:rsid w:val="00582125"/>
    <w:rsid w:val="00582A14"/>
    <w:rsid w:val="00582A95"/>
    <w:rsid w:val="00582C74"/>
    <w:rsid w:val="00582DE8"/>
    <w:rsid w:val="00582E99"/>
    <w:rsid w:val="00582FB3"/>
    <w:rsid w:val="0058344B"/>
    <w:rsid w:val="005834C0"/>
    <w:rsid w:val="005836E7"/>
    <w:rsid w:val="0058393E"/>
    <w:rsid w:val="005839AB"/>
    <w:rsid w:val="00583A0A"/>
    <w:rsid w:val="00583BCE"/>
    <w:rsid w:val="00583C8D"/>
    <w:rsid w:val="00583D99"/>
    <w:rsid w:val="00583EB7"/>
    <w:rsid w:val="005841EC"/>
    <w:rsid w:val="005847DB"/>
    <w:rsid w:val="00584807"/>
    <w:rsid w:val="005848C6"/>
    <w:rsid w:val="005848EA"/>
    <w:rsid w:val="00584C0E"/>
    <w:rsid w:val="00584CEA"/>
    <w:rsid w:val="00584EB9"/>
    <w:rsid w:val="005851EF"/>
    <w:rsid w:val="0058537E"/>
    <w:rsid w:val="00585BA2"/>
    <w:rsid w:val="00585E95"/>
    <w:rsid w:val="00585F35"/>
    <w:rsid w:val="0058609C"/>
    <w:rsid w:val="005860A4"/>
    <w:rsid w:val="00586337"/>
    <w:rsid w:val="00586431"/>
    <w:rsid w:val="0058646F"/>
    <w:rsid w:val="005864F4"/>
    <w:rsid w:val="00586593"/>
    <w:rsid w:val="005865A5"/>
    <w:rsid w:val="00586698"/>
    <w:rsid w:val="00586790"/>
    <w:rsid w:val="005867A6"/>
    <w:rsid w:val="00586A1C"/>
    <w:rsid w:val="00586B02"/>
    <w:rsid w:val="00586BC1"/>
    <w:rsid w:val="00586E07"/>
    <w:rsid w:val="0058716F"/>
    <w:rsid w:val="0058734B"/>
    <w:rsid w:val="005873CD"/>
    <w:rsid w:val="00587794"/>
    <w:rsid w:val="005878C4"/>
    <w:rsid w:val="00587B14"/>
    <w:rsid w:val="00587BEA"/>
    <w:rsid w:val="00587D89"/>
    <w:rsid w:val="00587E91"/>
    <w:rsid w:val="00587F2E"/>
    <w:rsid w:val="00590822"/>
    <w:rsid w:val="00590958"/>
    <w:rsid w:val="0059097B"/>
    <w:rsid w:val="00590C3E"/>
    <w:rsid w:val="00590E5C"/>
    <w:rsid w:val="00590FD8"/>
    <w:rsid w:val="005911E8"/>
    <w:rsid w:val="00591233"/>
    <w:rsid w:val="00591278"/>
    <w:rsid w:val="005912B7"/>
    <w:rsid w:val="00591789"/>
    <w:rsid w:val="005920E0"/>
    <w:rsid w:val="00592388"/>
    <w:rsid w:val="005925E7"/>
    <w:rsid w:val="00592E32"/>
    <w:rsid w:val="005933CA"/>
    <w:rsid w:val="005933EC"/>
    <w:rsid w:val="0059364C"/>
    <w:rsid w:val="005939FE"/>
    <w:rsid w:val="00593C87"/>
    <w:rsid w:val="00593D5A"/>
    <w:rsid w:val="00593E99"/>
    <w:rsid w:val="00594052"/>
    <w:rsid w:val="00594484"/>
    <w:rsid w:val="005945AC"/>
    <w:rsid w:val="005945EC"/>
    <w:rsid w:val="00594B47"/>
    <w:rsid w:val="00594C40"/>
    <w:rsid w:val="00594D39"/>
    <w:rsid w:val="00594EB8"/>
    <w:rsid w:val="00594FB6"/>
    <w:rsid w:val="00595133"/>
    <w:rsid w:val="0059525A"/>
    <w:rsid w:val="00595438"/>
    <w:rsid w:val="00595652"/>
    <w:rsid w:val="00595704"/>
    <w:rsid w:val="00595811"/>
    <w:rsid w:val="0059598A"/>
    <w:rsid w:val="00595B7B"/>
    <w:rsid w:val="00595C22"/>
    <w:rsid w:val="00595F96"/>
    <w:rsid w:val="0059653F"/>
    <w:rsid w:val="0059660A"/>
    <w:rsid w:val="00596888"/>
    <w:rsid w:val="00596ACE"/>
    <w:rsid w:val="00596B57"/>
    <w:rsid w:val="00596B6A"/>
    <w:rsid w:val="00596D85"/>
    <w:rsid w:val="0059709B"/>
    <w:rsid w:val="005971B2"/>
    <w:rsid w:val="005974A1"/>
    <w:rsid w:val="0059781F"/>
    <w:rsid w:val="005979BC"/>
    <w:rsid w:val="00597B29"/>
    <w:rsid w:val="00597CEB"/>
    <w:rsid w:val="00597E24"/>
    <w:rsid w:val="00597FB7"/>
    <w:rsid w:val="005A029C"/>
    <w:rsid w:val="005A02FE"/>
    <w:rsid w:val="005A037F"/>
    <w:rsid w:val="005A0452"/>
    <w:rsid w:val="005A07A7"/>
    <w:rsid w:val="005A091F"/>
    <w:rsid w:val="005A094F"/>
    <w:rsid w:val="005A0A0C"/>
    <w:rsid w:val="005A0A32"/>
    <w:rsid w:val="005A0A9E"/>
    <w:rsid w:val="005A0C4C"/>
    <w:rsid w:val="005A0DAC"/>
    <w:rsid w:val="005A0EF5"/>
    <w:rsid w:val="005A12AC"/>
    <w:rsid w:val="005A14A5"/>
    <w:rsid w:val="005A15E2"/>
    <w:rsid w:val="005A1951"/>
    <w:rsid w:val="005A1EFD"/>
    <w:rsid w:val="005A22CB"/>
    <w:rsid w:val="005A2340"/>
    <w:rsid w:val="005A23AB"/>
    <w:rsid w:val="005A24D2"/>
    <w:rsid w:val="005A26B2"/>
    <w:rsid w:val="005A27F6"/>
    <w:rsid w:val="005A2843"/>
    <w:rsid w:val="005A2D88"/>
    <w:rsid w:val="005A2DD7"/>
    <w:rsid w:val="005A2E84"/>
    <w:rsid w:val="005A2E8B"/>
    <w:rsid w:val="005A3138"/>
    <w:rsid w:val="005A317D"/>
    <w:rsid w:val="005A35C6"/>
    <w:rsid w:val="005A35DD"/>
    <w:rsid w:val="005A36D9"/>
    <w:rsid w:val="005A370F"/>
    <w:rsid w:val="005A3A0D"/>
    <w:rsid w:val="005A3AF1"/>
    <w:rsid w:val="005A3FC6"/>
    <w:rsid w:val="005A4195"/>
    <w:rsid w:val="005A42A2"/>
    <w:rsid w:val="005A46B2"/>
    <w:rsid w:val="005A46BE"/>
    <w:rsid w:val="005A49A6"/>
    <w:rsid w:val="005A4FA7"/>
    <w:rsid w:val="005A53F0"/>
    <w:rsid w:val="005A5823"/>
    <w:rsid w:val="005A58B8"/>
    <w:rsid w:val="005A5906"/>
    <w:rsid w:val="005A5B42"/>
    <w:rsid w:val="005A6409"/>
    <w:rsid w:val="005A6612"/>
    <w:rsid w:val="005A77EE"/>
    <w:rsid w:val="005A7B41"/>
    <w:rsid w:val="005A7BC9"/>
    <w:rsid w:val="005A7FC0"/>
    <w:rsid w:val="005B07FC"/>
    <w:rsid w:val="005B0D2C"/>
    <w:rsid w:val="005B0DC6"/>
    <w:rsid w:val="005B0DF1"/>
    <w:rsid w:val="005B0FC4"/>
    <w:rsid w:val="005B10B2"/>
    <w:rsid w:val="005B1130"/>
    <w:rsid w:val="005B128D"/>
    <w:rsid w:val="005B12C1"/>
    <w:rsid w:val="005B133D"/>
    <w:rsid w:val="005B140B"/>
    <w:rsid w:val="005B180B"/>
    <w:rsid w:val="005B1904"/>
    <w:rsid w:val="005B19C7"/>
    <w:rsid w:val="005B1CF6"/>
    <w:rsid w:val="005B1D19"/>
    <w:rsid w:val="005B1D4B"/>
    <w:rsid w:val="005B1E13"/>
    <w:rsid w:val="005B216C"/>
    <w:rsid w:val="005B2594"/>
    <w:rsid w:val="005B2BD0"/>
    <w:rsid w:val="005B3497"/>
    <w:rsid w:val="005B3554"/>
    <w:rsid w:val="005B370E"/>
    <w:rsid w:val="005B3E83"/>
    <w:rsid w:val="005B4320"/>
    <w:rsid w:val="005B47DD"/>
    <w:rsid w:val="005B4821"/>
    <w:rsid w:val="005B4837"/>
    <w:rsid w:val="005B4ECF"/>
    <w:rsid w:val="005B4FF6"/>
    <w:rsid w:val="005B5072"/>
    <w:rsid w:val="005B5289"/>
    <w:rsid w:val="005B555A"/>
    <w:rsid w:val="005B5809"/>
    <w:rsid w:val="005B585B"/>
    <w:rsid w:val="005B5C00"/>
    <w:rsid w:val="005B5D7C"/>
    <w:rsid w:val="005B61C4"/>
    <w:rsid w:val="005B641F"/>
    <w:rsid w:val="005B6864"/>
    <w:rsid w:val="005B69B8"/>
    <w:rsid w:val="005B70A6"/>
    <w:rsid w:val="005B72C7"/>
    <w:rsid w:val="005B75B7"/>
    <w:rsid w:val="005B7809"/>
    <w:rsid w:val="005B78D4"/>
    <w:rsid w:val="005C0449"/>
    <w:rsid w:val="005C0881"/>
    <w:rsid w:val="005C08DE"/>
    <w:rsid w:val="005C0A10"/>
    <w:rsid w:val="005C0B02"/>
    <w:rsid w:val="005C0BAC"/>
    <w:rsid w:val="005C13AD"/>
    <w:rsid w:val="005C13E9"/>
    <w:rsid w:val="005C1753"/>
    <w:rsid w:val="005C1857"/>
    <w:rsid w:val="005C185D"/>
    <w:rsid w:val="005C1C08"/>
    <w:rsid w:val="005C1CDA"/>
    <w:rsid w:val="005C1E32"/>
    <w:rsid w:val="005C1F1C"/>
    <w:rsid w:val="005C1FE0"/>
    <w:rsid w:val="005C2983"/>
    <w:rsid w:val="005C2CE9"/>
    <w:rsid w:val="005C2FB4"/>
    <w:rsid w:val="005C373E"/>
    <w:rsid w:val="005C396F"/>
    <w:rsid w:val="005C3974"/>
    <w:rsid w:val="005C3E09"/>
    <w:rsid w:val="005C3E57"/>
    <w:rsid w:val="005C3ED7"/>
    <w:rsid w:val="005C41AF"/>
    <w:rsid w:val="005C41FC"/>
    <w:rsid w:val="005C422B"/>
    <w:rsid w:val="005C46B0"/>
    <w:rsid w:val="005C5041"/>
    <w:rsid w:val="005C51F7"/>
    <w:rsid w:val="005C5216"/>
    <w:rsid w:val="005C553F"/>
    <w:rsid w:val="005C5BEB"/>
    <w:rsid w:val="005C5D75"/>
    <w:rsid w:val="005C60EF"/>
    <w:rsid w:val="005C6637"/>
    <w:rsid w:val="005C67D4"/>
    <w:rsid w:val="005C689B"/>
    <w:rsid w:val="005C6901"/>
    <w:rsid w:val="005C6A12"/>
    <w:rsid w:val="005C6CB9"/>
    <w:rsid w:val="005C7265"/>
    <w:rsid w:val="005C7298"/>
    <w:rsid w:val="005C76BF"/>
    <w:rsid w:val="005C776A"/>
    <w:rsid w:val="005C78D0"/>
    <w:rsid w:val="005C79F7"/>
    <w:rsid w:val="005C7A21"/>
    <w:rsid w:val="005C7B67"/>
    <w:rsid w:val="005C7BE4"/>
    <w:rsid w:val="005C7D38"/>
    <w:rsid w:val="005C7D66"/>
    <w:rsid w:val="005D006E"/>
    <w:rsid w:val="005D0622"/>
    <w:rsid w:val="005D0A83"/>
    <w:rsid w:val="005D0B30"/>
    <w:rsid w:val="005D0C3E"/>
    <w:rsid w:val="005D127F"/>
    <w:rsid w:val="005D149F"/>
    <w:rsid w:val="005D15BE"/>
    <w:rsid w:val="005D1D7D"/>
    <w:rsid w:val="005D1EC4"/>
    <w:rsid w:val="005D2092"/>
    <w:rsid w:val="005D20E2"/>
    <w:rsid w:val="005D21BC"/>
    <w:rsid w:val="005D2542"/>
    <w:rsid w:val="005D285E"/>
    <w:rsid w:val="005D2C6D"/>
    <w:rsid w:val="005D2EF9"/>
    <w:rsid w:val="005D2F90"/>
    <w:rsid w:val="005D2FB1"/>
    <w:rsid w:val="005D328A"/>
    <w:rsid w:val="005D3333"/>
    <w:rsid w:val="005D3F20"/>
    <w:rsid w:val="005D431D"/>
    <w:rsid w:val="005D43EC"/>
    <w:rsid w:val="005D47C9"/>
    <w:rsid w:val="005D48E4"/>
    <w:rsid w:val="005D49F1"/>
    <w:rsid w:val="005D4EC5"/>
    <w:rsid w:val="005D4FA1"/>
    <w:rsid w:val="005D51D8"/>
    <w:rsid w:val="005D5426"/>
    <w:rsid w:val="005D544F"/>
    <w:rsid w:val="005D5CCE"/>
    <w:rsid w:val="005D5D46"/>
    <w:rsid w:val="005D5F15"/>
    <w:rsid w:val="005D5F22"/>
    <w:rsid w:val="005D5FD0"/>
    <w:rsid w:val="005D6197"/>
    <w:rsid w:val="005D61BE"/>
    <w:rsid w:val="005D6305"/>
    <w:rsid w:val="005D6424"/>
    <w:rsid w:val="005D64FF"/>
    <w:rsid w:val="005D654A"/>
    <w:rsid w:val="005D6B1D"/>
    <w:rsid w:val="005D6D82"/>
    <w:rsid w:val="005D6E02"/>
    <w:rsid w:val="005D6E3A"/>
    <w:rsid w:val="005D7244"/>
    <w:rsid w:val="005D76E9"/>
    <w:rsid w:val="005D77C8"/>
    <w:rsid w:val="005D78B4"/>
    <w:rsid w:val="005D7C28"/>
    <w:rsid w:val="005D7CBC"/>
    <w:rsid w:val="005D7EC7"/>
    <w:rsid w:val="005E053F"/>
    <w:rsid w:val="005E08AB"/>
    <w:rsid w:val="005E092B"/>
    <w:rsid w:val="005E0A76"/>
    <w:rsid w:val="005E0B02"/>
    <w:rsid w:val="005E0C6C"/>
    <w:rsid w:val="005E0EAC"/>
    <w:rsid w:val="005E0F76"/>
    <w:rsid w:val="005E140A"/>
    <w:rsid w:val="005E1419"/>
    <w:rsid w:val="005E14A9"/>
    <w:rsid w:val="005E1645"/>
    <w:rsid w:val="005E17EA"/>
    <w:rsid w:val="005E1A3C"/>
    <w:rsid w:val="005E1C39"/>
    <w:rsid w:val="005E1C79"/>
    <w:rsid w:val="005E1ED8"/>
    <w:rsid w:val="005E1FE6"/>
    <w:rsid w:val="005E2174"/>
    <w:rsid w:val="005E2385"/>
    <w:rsid w:val="005E24D4"/>
    <w:rsid w:val="005E27B7"/>
    <w:rsid w:val="005E28EC"/>
    <w:rsid w:val="005E290F"/>
    <w:rsid w:val="005E2AF8"/>
    <w:rsid w:val="005E2D78"/>
    <w:rsid w:val="005E2D9D"/>
    <w:rsid w:val="005E2DF2"/>
    <w:rsid w:val="005E2E75"/>
    <w:rsid w:val="005E2F15"/>
    <w:rsid w:val="005E30EE"/>
    <w:rsid w:val="005E310D"/>
    <w:rsid w:val="005E31C8"/>
    <w:rsid w:val="005E345B"/>
    <w:rsid w:val="005E34AC"/>
    <w:rsid w:val="005E35C6"/>
    <w:rsid w:val="005E38F3"/>
    <w:rsid w:val="005E3F35"/>
    <w:rsid w:val="005E4079"/>
    <w:rsid w:val="005E40AF"/>
    <w:rsid w:val="005E426B"/>
    <w:rsid w:val="005E435E"/>
    <w:rsid w:val="005E44D4"/>
    <w:rsid w:val="005E44D6"/>
    <w:rsid w:val="005E4610"/>
    <w:rsid w:val="005E4637"/>
    <w:rsid w:val="005E4E57"/>
    <w:rsid w:val="005E56FF"/>
    <w:rsid w:val="005E5884"/>
    <w:rsid w:val="005E5991"/>
    <w:rsid w:val="005E5DE3"/>
    <w:rsid w:val="005E6460"/>
    <w:rsid w:val="005E6678"/>
    <w:rsid w:val="005E66DE"/>
    <w:rsid w:val="005E6704"/>
    <w:rsid w:val="005E68EC"/>
    <w:rsid w:val="005E6BA5"/>
    <w:rsid w:val="005E6E35"/>
    <w:rsid w:val="005E6F7E"/>
    <w:rsid w:val="005E7044"/>
    <w:rsid w:val="005E7203"/>
    <w:rsid w:val="005E7496"/>
    <w:rsid w:val="005E7850"/>
    <w:rsid w:val="005E7AED"/>
    <w:rsid w:val="005E7F9F"/>
    <w:rsid w:val="005F002B"/>
    <w:rsid w:val="005F054A"/>
    <w:rsid w:val="005F0814"/>
    <w:rsid w:val="005F0CC9"/>
    <w:rsid w:val="005F0F55"/>
    <w:rsid w:val="005F1080"/>
    <w:rsid w:val="005F1178"/>
    <w:rsid w:val="005F1767"/>
    <w:rsid w:val="005F192C"/>
    <w:rsid w:val="005F1A6F"/>
    <w:rsid w:val="005F1AC0"/>
    <w:rsid w:val="005F1CE4"/>
    <w:rsid w:val="005F26A1"/>
    <w:rsid w:val="005F2961"/>
    <w:rsid w:val="005F2A21"/>
    <w:rsid w:val="005F2B24"/>
    <w:rsid w:val="005F2BAD"/>
    <w:rsid w:val="005F2F5B"/>
    <w:rsid w:val="005F2FC3"/>
    <w:rsid w:val="005F30CC"/>
    <w:rsid w:val="005F30FB"/>
    <w:rsid w:val="005F31A2"/>
    <w:rsid w:val="005F31B8"/>
    <w:rsid w:val="005F327A"/>
    <w:rsid w:val="005F3317"/>
    <w:rsid w:val="005F344A"/>
    <w:rsid w:val="005F36C2"/>
    <w:rsid w:val="005F36EC"/>
    <w:rsid w:val="005F3AEC"/>
    <w:rsid w:val="005F3B55"/>
    <w:rsid w:val="005F3B73"/>
    <w:rsid w:val="005F3D19"/>
    <w:rsid w:val="005F4116"/>
    <w:rsid w:val="005F42AA"/>
    <w:rsid w:val="005F44B6"/>
    <w:rsid w:val="005F4600"/>
    <w:rsid w:val="005F4669"/>
    <w:rsid w:val="005F4A0C"/>
    <w:rsid w:val="005F4B64"/>
    <w:rsid w:val="005F4D19"/>
    <w:rsid w:val="005F4F67"/>
    <w:rsid w:val="005F5121"/>
    <w:rsid w:val="005F52B9"/>
    <w:rsid w:val="005F5C22"/>
    <w:rsid w:val="005F60AF"/>
    <w:rsid w:val="005F62D7"/>
    <w:rsid w:val="005F6584"/>
    <w:rsid w:val="005F669D"/>
    <w:rsid w:val="005F68B4"/>
    <w:rsid w:val="005F6947"/>
    <w:rsid w:val="005F6E75"/>
    <w:rsid w:val="005F798A"/>
    <w:rsid w:val="005F7AA7"/>
    <w:rsid w:val="005F7B3C"/>
    <w:rsid w:val="005F7C88"/>
    <w:rsid w:val="005F7D66"/>
    <w:rsid w:val="005F7E63"/>
    <w:rsid w:val="00600258"/>
    <w:rsid w:val="006003B4"/>
    <w:rsid w:val="00600AFD"/>
    <w:rsid w:val="00600B48"/>
    <w:rsid w:val="00600F65"/>
    <w:rsid w:val="0060139A"/>
    <w:rsid w:val="00601402"/>
    <w:rsid w:val="0060144A"/>
    <w:rsid w:val="00601748"/>
    <w:rsid w:val="00601A51"/>
    <w:rsid w:val="00602062"/>
    <w:rsid w:val="00602141"/>
    <w:rsid w:val="006021BB"/>
    <w:rsid w:val="006021C2"/>
    <w:rsid w:val="0060238D"/>
    <w:rsid w:val="00602497"/>
    <w:rsid w:val="006027C3"/>
    <w:rsid w:val="0060282E"/>
    <w:rsid w:val="0060287F"/>
    <w:rsid w:val="00602B2A"/>
    <w:rsid w:val="00603299"/>
    <w:rsid w:val="00603472"/>
    <w:rsid w:val="00603505"/>
    <w:rsid w:val="00603606"/>
    <w:rsid w:val="00603617"/>
    <w:rsid w:val="00603651"/>
    <w:rsid w:val="0060367C"/>
    <w:rsid w:val="006036E4"/>
    <w:rsid w:val="0060390E"/>
    <w:rsid w:val="0060391E"/>
    <w:rsid w:val="00603CF6"/>
    <w:rsid w:val="00603DE1"/>
    <w:rsid w:val="00603E28"/>
    <w:rsid w:val="00603E8C"/>
    <w:rsid w:val="0060416F"/>
    <w:rsid w:val="006042A6"/>
    <w:rsid w:val="00604A72"/>
    <w:rsid w:val="00604E14"/>
    <w:rsid w:val="00604E5D"/>
    <w:rsid w:val="00604EB7"/>
    <w:rsid w:val="00604F01"/>
    <w:rsid w:val="006052EF"/>
    <w:rsid w:val="00605694"/>
    <w:rsid w:val="00605744"/>
    <w:rsid w:val="00605857"/>
    <w:rsid w:val="0060596D"/>
    <w:rsid w:val="00605D2D"/>
    <w:rsid w:val="00605F6F"/>
    <w:rsid w:val="0060623B"/>
    <w:rsid w:val="00606504"/>
    <w:rsid w:val="00606567"/>
    <w:rsid w:val="006066C3"/>
    <w:rsid w:val="00606824"/>
    <w:rsid w:val="00606B30"/>
    <w:rsid w:val="0060716D"/>
    <w:rsid w:val="00607188"/>
    <w:rsid w:val="0060719A"/>
    <w:rsid w:val="006071EA"/>
    <w:rsid w:val="0060731A"/>
    <w:rsid w:val="006073F8"/>
    <w:rsid w:val="0060754A"/>
    <w:rsid w:val="00607630"/>
    <w:rsid w:val="006076D5"/>
    <w:rsid w:val="00607C83"/>
    <w:rsid w:val="00607DB6"/>
    <w:rsid w:val="00607E36"/>
    <w:rsid w:val="006102EC"/>
    <w:rsid w:val="006103A4"/>
    <w:rsid w:val="006108A3"/>
    <w:rsid w:val="00610A43"/>
    <w:rsid w:val="00610D22"/>
    <w:rsid w:val="00611382"/>
    <w:rsid w:val="0061141F"/>
    <w:rsid w:val="0061144E"/>
    <w:rsid w:val="006114F6"/>
    <w:rsid w:val="00611986"/>
    <w:rsid w:val="00611B4F"/>
    <w:rsid w:val="00611D47"/>
    <w:rsid w:val="006121A1"/>
    <w:rsid w:val="006121DF"/>
    <w:rsid w:val="00612421"/>
    <w:rsid w:val="00612889"/>
    <w:rsid w:val="00612A87"/>
    <w:rsid w:val="00612D15"/>
    <w:rsid w:val="00612F54"/>
    <w:rsid w:val="006134DB"/>
    <w:rsid w:val="00613AE2"/>
    <w:rsid w:val="00613D82"/>
    <w:rsid w:val="00613F49"/>
    <w:rsid w:val="00614093"/>
    <w:rsid w:val="00614151"/>
    <w:rsid w:val="006145B3"/>
    <w:rsid w:val="00614A40"/>
    <w:rsid w:val="00614A7E"/>
    <w:rsid w:val="00614B0F"/>
    <w:rsid w:val="00614C1D"/>
    <w:rsid w:val="0061508B"/>
    <w:rsid w:val="00615397"/>
    <w:rsid w:val="00615453"/>
    <w:rsid w:val="006154C5"/>
    <w:rsid w:val="0061567D"/>
    <w:rsid w:val="00616463"/>
    <w:rsid w:val="00616568"/>
    <w:rsid w:val="006165F9"/>
    <w:rsid w:val="00616752"/>
    <w:rsid w:val="00616A29"/>
    <w:rsid w:val="00616A4E"/>
    <w:rsid w:val="00616B71"/>
    <w:rsid w:val="00616DB9"/>
    <w:rsid w:val="00616E4A"/>
    <w:rsid w:val="0061700B"/>
    <w:rsid w:val="0061769B"/>
    <w:rsid w:val="006179CC"/>
    <w:rsid w:val="00617BF5"/>
    <w:rsid w:val="00617F67"/>
    <w:rsid w:val="00617F73"/>
    <w:rsid w:val="00617FA7"/>
    <w:rsid w:val="0062025F"/>
    <w:rsid w:val="0062031D"/>
    <w:rsid w:val="00620623"/>
    <w:rsid w:val="00620AD3"/>
    <w:rsid w:val="00620BE9"/>
    <w:rsid w:val="00620D81"/>
    <w:rsid w:val="006211CF"/>
    <w:rsid w:val="0062124B"/>
    <w:rsid w:val="0062142F"/>
    <w:rsid w:val="006216C6"/>
    <w:rsid w:val="0062177A"/>
    <w:rsid w:val="00621961"/>
    <w:rsid w:val="00621C27"/>
    <w:rsid w:val="00621C5A"/>
    <w:rsid w:val="00621F72"/>
    <w:rsid w:val="006227E3"/>
    <w:rsid w:val="00622872"/>
    <w:rsid w:val="00622986"/>
    <w:rsid w:val="00622AD4"/>
    <w:rsid w:val="00622C22"/>
    <w:rsid w:val="0062327C"/>
    <w:rsid w:val="0062328D"/>
    <w:rsid w:val="0062399A"/>
    <w:rsid w:val="00623A08"/>
    <w:rsid w:val="00623A52"/>
    <w:rsid w:val="00623CBF"/>
    <w:rsid w:val="00623D9C"/>
    <w:rsid w:val="00624205"/>
    <w:rsid w:val="006243EF"/>
    <w:rsid w:val="00624617"/>
    <w:rsid w:val="00624BB0"/>
    <w:rsid w:val="00624C01"/>
    <w:rsid w:val="00624FCD"/>
    <w:rsid w:val="00625023"/>
    <w:rsid w:val="00625035"/>
    <w:rsid w:val="006258C8"/>
    <w:rsid w:val="00625976"/>
    <w:rsid w:val="00625BD4"/>
    <w:rsid w:val="006262E9"/>
    <w:rsid w:val="006265FE"/>
    <w:rsid w:val="00626CF4"/>
    <w:rsid w:val="00626DB1"/>
    <w:rsid w:val="00626F46"/>
    <w:rsid w:val="006270B3"/>
    <w:rsid w:val="006272F9"/>
    <w:rsid w:val="0062773E"/>
    <w:rsid w:val="00627898"/>
    <w:rsid w:val="006278CF"/>
    <w:rsid w:val="00627AF4"/>
    <w:rsid w:val="00627B57"/>
    <w:rsid w:val="00627FEC"/>
    <w:rsid w:val="0063001E"/>
    <w:rsid w:val="00630087"/>
    <w:rsid w:val="006304CC"/>
    <w:rsid w:val="006305DC"/>
    <w:rsid w:val="00630964"/>
    <w:rsid w:val="00630A21"/>
    <w:rsid w:val="00630A2A"/>
    <w:rsid w:val="00630AE4"/>
    <w:rsid w:val="00630B3E"/>
    <w:rsid w:val="00630CDD"/>
    <w:rsid w:val="00630D85"/>
    <w:rsid w:val="00631496"/>
    <w:rsid w:val="00631577"/>
    <w:rsid w:val="006315B9"/>
    <w:rsid w:val="00631782"/>
    <w:rsid w:val="006318BF"/>
    <w:rsid w:val="00631B7B"/>
    <w:rsid w:val="00631C00"/>
    <w:rsid w:val="0063203B"/>
    <w:rsid w:val="0063221A"/>
    <w:rsid w:val="006324B3"/>
    <w:rsid w:val="00632682"/>
    <w:rsid w:val="0063290B"/>
    <w:rsid w:val="006329E8"/>
    <w:rsid w:val="00632A63"/>
    <w:rsid w:val="00632E76"/>
    <w:rsid w:val="00633004"/>
    <w:rsid w:val="0063308E"/>
    <w:rsid w:val="0063309E"/>
    <w:rsid w:val="0063336E"/>
    <w:rsid w:val="0063366E"/>
    <w:rsid w:val="006338B6"/>
    <w:rsid w:val="00633B78"/>
    <w:rsid w:val="00633BA0"/>
    <w:rsid w:val="00633C55"/>
    <w:rsid w:val="00634023"/>
    <w:rsid w:val="006343E3"/>
    <w:rsid w:val="00634424"/>
    <w:rsid w:val="0063460E"/>
    <w:rsid w:val="00634A54"/>
    <w:rsid w:val="00634A62"/>
    <w:rsid w:val="00634A79"/>
    <w:rsid w:val="00634B2F"/>
    <w:rsid w:val="00634C9B"/>
    <w:rsid w:val="00634CBE"/>
    <w:rsid w:val="00634D76"/>
    <w:rsid w:val="00634DE5"/>
    <w:rsid w:val="00635059"/>
    <w:rsid w:val="0063510B"/>
    <w:rsid w:val="006355E9"/>
    <w:rsid w:val="006356AF"/>
    <w:rsid w:val="00635804"/>
    <w:rsid w:val="00635889"/>
    <w:rsid w:val="00635917"/>
    <w:rsid w:val="00635D33"/>
    <w:rsid w:val="00635D64"/>
    <w:rsid w:val="00635E95"/>
    <w:rsid w:val="00636164"/>
    <w:rsid w:val="006364FE"/>
    <w:rsid w:val="00636534"/>
    <w:rsid w:val="006365BE"/>
    <w:rsid w:val="006366C0"/>
    <w:rsid w:val="0063685A"/>
    <w:rsid w:val="00636860"/>
    <w:rsid w:val="00636BCB"/>
    <w:rsid w:val="00636F32"/>
    <w:rsid w:val="00636FBE"/>
    <w:rsid w:val="006370B5"/>
    <w:rsid w:val="00637269"/>
    <w:rsid w:val="00637292"/>
    <w:rsid w:val="00637713"/>
    <w:rsid w:val="0063774B"/>
    <w:rsid w:val="0063776F"/>
    <w:rsid w:val="00637922"/>
    <w:rsid w:val="00637949"/>
    <w:rsid w:val="00637B00"/>
    <w:rsid w:val="00637B39"/>
    <w:rsid w:val="00637C42"/>
    <w:rsid w:val="00637EE3"/>
    <w:rsid w:val="006402CB"/>
    <w:rsid w:val="00640494"/>
    <w:rsid w:val="00640495"/>
    <w:rsid w:val="00640689"/>
    <w:rsid w:val="00640737"/>
    <w:rsid w:val="006407B3"/>
    <w:rsid w:val="00641156"/>
    <w:rsid w:val="00641677"/>
    <w:rsid w:val="0064167F"/>
    <w:rsid w:val="0064195C"/>
    <w:rsid w:val="00641CBA"/>
    <w:rsid w:val="00641D49"/>
    <w:rsid w:val="00641EA1"/>
    <w:rsid w:val="00641F3B"/>
    <w:rsid w:val="00641FA8"/>
    <w:rsid w:val="006420CD"/>
    <w:rsid w:val="00642241"/>
    <w:rsid w:val="0064224B"/>
    <w:rsid w:val="00642505"/>
    <w:rsid w:val="0064292E"/>
    <w:rsid w:val="00642954"/>
    <w:rsid w:val="00642A60"/>
    <w:rsid w:val="00642F1D"/>
    <w:rsid w:val="00642FB6"/>
    <w:rsid w:val="0064300C"/>
    <w:rsid w:val="006430B7"/>
    <w:rsid w:val="00643140"/>
    <w:rsid w:val="0064367E"/>
    <w:rsid w:val="006436D8"/>
    <w:rsid w:val="006437FE"/>
    <w:rsid w:val="00643898"/>
    <w:rsid w:val="00643B69"/>
    <w:rsid w:val="00643EAA"/>
    <w:rsid w:val="0064404F"/>
    <w:rsid w:val="00644B87"/>
    <w:rsid w:val="00644C6B"/>
    <w:rsid w:val="00644C8A"/>
    <w:rsid w:val="00644C96"/>
    <w:rsid w:val="00644DDC"/>
    <w:rsid w:val="00644EA4"/>
    <w:rsid w:val="00645004"/>
    <w:rsid w:val="0064517D"/>
    <w:rsid w:val="0064522B"/>
    <w:rsid w:val="0064569D"/>
    <w:rsid w:val="006456CF"/>
    <w:rsid w:val="00645746"/>
    <w:rsid w:val="00645797"/>
    <w:rsid w:val="00645954"/>
    <w:rsid w:val="00645A98"/>
    <w:rsid w:val="00645C09"/>
    <w:rsid w:val="00645C11"/>
    <w:rsid w:val="00645D98"/>
    <w:rsid w:val="00645FE9"/>
    <w:rsid w:val="0064608E"/>
    <w:rsid w:val="0064619C"/>
    <w:rsid w:val="006467DE"/>
    <w:rsid w:val="00646B40"/>
    <w:rsid w:val="00646D3B"/>
    <w:rsid w:val="00646DCD"/>
    <w:rsid w:val="00646FE8"/>
    <w:rsid w:val="006471C1"/>
    <w:rsid w:val="0064735D"/>
    <w:rsid w:val="006473B1"/>
    <w:rsid w:val="00647541"/>
    <w:rsid w:val="00647624"/>
    <w:rsid w:val="00647735"/>
    <w:rsid w:val="00647A68"/>
    <w:rsid w:val="00647ADD"/>
    <w:rsid w:val="00647B4D"/>
    <w:rsid w:val="00647CAE"/>
    <w:rsid w:val="006500C9"/>
    <w:rsid w:val="00650491"/>
    <w:rsid w:val="00650679"/>
    <w:rsid w:val="00650765"/>
    <w:rsid w:val="006508CC"/>
    <w:rsid w:val="00650C34"/>
    <w:rsid w:val="00650E26"/>
    <w:rsid w:val="0065137F"/>
    <w:rsid w:val="00651531"/>
    <w:rsid w:val="0065157C"/>
    <w:rsid w:val="00651598"/>
    <w:rsid w:val="00651612"/>
    <w:rsid w:val="00651BCA"/>
    <w:rsid w:val="00651EA7"/>
    <w:rsid w:val="0065202D"/>
    <w:rsid w:val="006521C7"/>
    <w:rsid w:val="00652BFC"/>
    <w:rsid w:val="00652E00"/>
    <w:rsid w:val="00652E51"/>
    <w:rsid w:val="00653476"/>
    <w:rsid w:val="00653480"/>
    <w:rsid w:val="006535AD"/>
    <w:rsid w:val="0065363D"/>
    <w:rsid w:val="006537B3"/>
    <w:rsid w:val="006538A9"/>
    <w:rsid w:val="00653BC2"/>
    <w:rsid w:val="00653C59"/>
    <w:rsid w:val="00653DC8"/>
    <w:rsid w:val="006540F0"/>
    <w:rsid w:val="00654176"/>
    <w:rsid w:val="00654260"/>
    <w:rsid w:val="00654434"/>
    <w:rsid w:val="00654690"/>
    <w:rsid w:val="00654944"/>
    <w:rsid w:val="00654A76"/>
    <w:rsid w:val="00654CCE"/>
    <w:rsid w:val="00654E86"/>
    <w:rsid w:val="00655243"/>
    <w:rsid w:val="00655420"/>
    <w:rsid w:val="00655703"/>
    <w:rsid w:val="00655C23"/>
    <w:rsid w:val="00655CF0"/>
    <w:rsid w:val="00655D26"/>
    <w:rsid w:val="006561E4"/>
    <w:rsid w:val="00656275"/>
    <w:rsid w:val="0065648E"/>
    <w:rsid w:val="006566AD"/>
    <w:rsid w:val="006568F0"/>
    <w:rsid w:val="00656A84"/>
    <w:rsid w:val="00656BAF"/>
    <w:rsid w:val="00656C07"/>
    <w:rsid w:val="00656E98"/>
    <w:rsid w:val="00656FEF"/>
    <w:rsid w:val="006571C1"/>
    <w:rsid w:val="006578F6"/>
    <w:rsid w:val="006579FD"/>
    <w:rsid w:val="0066076D"/>
    <w:rsid w:val="006608A8"/>
    <w:rsid w:val="00660985"/>
    <w:rsid w:val="00660A0C"/>
    <w:rsid w:val="00660BC6"/>
    <w:rsid w:val="00660CBC"/>
    <w:rsid w:val="00660E34"/>
    <w:rsid w:val="00660E4B"/>
    <w:rsid w:val="00660E8C"/>
    <w:rsid w:val="00661197"/>
    <w:rsid w:val="0066123B"/>
    <w:rsid w:val="00661246"/>
    <w:rsid w:val="006618BE"/>
    <w:rsid w:val="00661ABC"/>
    <w:rsid w:val="00661C82"/>
    <w:rsid w:val="00661C8D"/>
    <w:rsid w:val="00661D0D"/>
    <w:rsid w:val="00661D2A"/>
    <w:rsid w:val="006620E4"/>
    <w:rsid w:val="006622A0"/>
    <w:rsid w:val="0066237D"/>
    <w:rsid w:val="006623B9"/>
    <w:rsid w:val="006623BF"/>
    <w:rsid w:val="006624EF"/>
    <w:rsid w:val="00662936"/>
    <w:rsid w:val="00662CAE"/>
    <w:rsid w:val="00662DA7"/>
    <w:rsid w:val="00662E0B"/>
    <w:rsid w:val="00662EF1"/>
    <w:rsid w:val="00662F40"/>
    <w:rsid w:val="00663241"/>
    <w:rsid w:val="00663269"/>
    <w:rsid w:val="006633A4"/>
    <w:rsid w:val="006638F2"/>
    <w:rsid w:val="00663B0C"/>
    <w:rsid w:val="006640A3"/>
    <w:rsid w:val="006642DD"/>
    <w:rsid w:val="006643A1"/>
    <w:rsid w:val="0066479D"/>
    <w:rsid w:val="00664B54"/>
    <w:rsid w:val="00664DA5"/>
    <w:rsid w:val="00664DC1"/>
    <w:rsid w:val="00664F1F"/>
    <w:rsid w:val="006654F2"/>
    <w:rsid w:val="00665ADF"/>
    <w:rsid w:val="00665E5F"/>
    <w:rsid w:val="00665FCF"/>
    <w:rsid w:val="0066611D"/>
    <w:rsid w:val="00666293"/>
    <w:rsid w:val="006665F8"/>
    <w:rsid w:val="006666C2"/>
    <w:rsid w:val="006667D7"/>
    <w:rsid w:val="00666837"/>
    <w:rsid w:val="00666A8C"/>
    <w:rsid w:val="00666C8E"/>
    <w:rsid w:val="00666CCB"/>
    <w:rsid w:val="006670E5"/>
    <w:rsid w:val="0066717D"/>
    <w:rsid w:val="006671E9"/>
    <w:rsid w:val="00667535"/>
    <w:rsid w:val="00667F30"/>
    <w:rsid w:val="00670466"/>
    <w:rsid w:val="00670994"/>
    <w:rsid w:val="00670B68"/>
    <w:rsid w:val="00670C7D"/>
    <w:rsid w:val="00670DCB"/>
    <w:rsid w:val="00670E34"/>
    <w:rsid w:val="00670E3C"/>
    <w:rsid w:val="00670F7A"/>
    <w:rsid w:val="00671082"/>
    <w:rsid w:val="006710B1"/>
    <w:rsid w:val="00671178"/>
    <w:rsid w:val="006714DE"/>
    <w:rsid w:val="00671719"/>
    <w:rsid w:val="00671782"/>
    <w:rsid w:val="006718E4"/>
    <w:rsid w:val="00671A77"/>
    <w:rsid w:val="00671EE1"/>
    <w:rsid w:val="0067238B"/>
    <w:rsid w:val="006728FA"/>
    <w:rsid w:val="00672BE3"/>
    <w:rsid w:val="00672E95"/>
    <w:rsid w:val="0067307A"/>
    <w:rsid w:val="006730EB"/>
    <w:rsid w:val="006732DB"/>
    <w:rsid w:val="006733C5"/>
    <w:rsid w:val="00673460"/>
    <w:rsid w:val="00673514"/>
    <w:rsid w:val="006738C6"/>
    <w:rsid w:val="00673BDB"/>
    <w:rsid w:val="00673F1B"/>
    <w:rsid w:val="00673FA1"/>
    <w:rsid w:val="006743BC"/>
    <w:rsid w:val="00674B47"/>
    <w:rsid w:val="00674C9E"/>
    <w:rsid w:val="00674D8F"/>
    <w:rsid w:val="00674F48"/>
    <w:rsid w:val="00674F6B"/>
    <w:rsid w:val="006750C6"/>
    <w:rsid w:val="0067511F"/>
    <w:rsid w:val="0067522F"/>
    <w:rsid w:val="00675257"/>
    <w:rsid w:val="0067545F"/>
    <w:rsid w:val="006754FF"/>
    <w:rsid w:val="006756EA"/>
    <w:rsid w:val="00675990"/>
    <w:rsid w:val="006759AE"/>
    <w:rsid w:val="00675B6C"/>
    <w:rsid w:val="00675D67"/>
    <w:rsid w:val="00675D74"/>
    <w:rsid w:val="00675DEC"/>
    <w:rsid w:val="00675E0A"/>
    <w:rsid w:val="00675EF6"/>
    <w:rsid w:val="0067604E"/>
    <w:rsid w:val="0067605E"/>
    <w:rsid w:val="00676326"/>
    <w:rsid w:val="0067648B"/>
    <w:rsid w:val="00676681"/>
    <w:rsid w:val="006767E7"/>
    <w:rsid w:val="00676A2B"/>
    <w:rsid w:val="00676B80"/>
    <w:rsid w:val="006772EE"/>
    <w:rsid w:val="00677527"/>
    <w:rsid w:val="0067753A"/>
    <w:rsid w:val="0067786B"/>
    <w:rsid w:val="00677D84"/>
    <w:rsid w:val="0068047C"/>
    <w:rsid w:val="00680793"/>
    <w:rsid w:val="00680948"/>
    <w:rsid w:val="00680A5B"/>
    <w:rsid w:val="00680EE0"/>
    <w:rsid w:val="0068107F"/>
    <w:rsid w:val="006810BD"/>
    <w:rsid w:val="006811FA"/>
    <w:rsid w:val="0068158A"/>
    <w:rsid w:val="006817AB"/>
    <w:rsid w:val="006817B7"/>
    <w:rsid w:val="00681A2E"/>
    <w:rsid w:val="00681ADE"/>
    <w:rsid w:val="00681C64"/>
    <w:rsid w:val="00682036"/>
    <w:rsid w:val="006820F7"/>
    <w:rsid w:val="006822B4"/>
    <w:rsid w:val="00682516"/>
    <w:rsid w:val="006827AB"/>
    <w:rsid w:val="00682812"/>
    <w:rsid w:val="0068285A"/>
    <w:rsid w:val="006828DF"/>
    <w:rsid w:val="006829EE"/>
    <w:rsid w:val="00682FB5"/>
    <w:rsid w:val="00683001"/>
    <w:rsid w:val="0068315B"/>
    <w:rsid w:val="006835AF"/>
    <w:rsid w:val="006839DF"/>
    <w:rsid w:val="00683B31"/>
    <w:rsid w:val="00683B53"/>
    <w:rsid w:val="00683E5D"/>
    <w:rsid w:val="006844F8"/>
    <w:rsid w:val="0068452A"/>
    <w:rsid w:val="00684652"/>
    <w:rsid w:val="0068465E"/>
    <w:rsid w:val="00684747"/>
    <w:rsid w:val="006849F8"/>
    <w:rsid w:val="00684AB0"/>
    <w:rsid w:val="00684ABC"/>
    <w:rsid w:val="00684ABE"/>
    <w:rsid w:val="00684C83"/>
    <w:rsid w:val="00684D8C"/>
    <w:rsid w:val="00684DC3"/>
    <w:rsid w:val="00684E55"/>
    <w:rsid w:val="00684F03"/>
    <w:rsid w:val="00685102"/>
    <w:rsid w:val="006851F1"/>
    <w:rsid w:val="006854AB"/>
    <w:rsid w:val="0068550C"/>
    <w:rsid w:val="00685E25"/>
    <w:rsid w:val="00686040"/>
    <w:rsid w:val="0068617C"/>
    <w:rsid w:val="0068618A"/>
    <w:rsid w:val="006865B9"/>
    <w:rsid w:val="006869B2"/>
    <w:rsid w:val="006869BD"/>
    <w:rsid w:val="00686A03"/>
    <w:rsid w:val="00686B80"/>
    <w:rsid w:val="00686FA9"/>
    <w:rsid w:val="00687055"/>
    <w:rsid w:val="006870D5"/>
    <w:rsid w:val="0068783F"/>
    <w:rsid w:val="00687A5F"/>
    <w:rsid w:val="00687F4A"/>
    <w:rsid w:val="006904CF"/>
    <w:rsid w:val="00690674"/>
    <w:rsid w:val="006909F1"/>
    <w:rsid w:val="00690A72"/>
    <w:rsid w:val="00690AB8"/>
    <w:rsid w:val="00690AF7"/>
    <w:rsid w:val="00690B5D"/>
    <w:rsid w:val="00690C60"/>
    <w:rsid w:val="00691173"/>
    <w:rsid w:val="006911A0"/>
    <w:rsid w:val="00691266"/>
    <w:rsid w:val="00691533"/>
    <w:rsid w:val="00691693"/>
    <w:rsid w:val="00691940"/>
    <w:rsid w:val="006921BD"/>
    <w:rsid w:val="00692724"/>
    <w:rsid w:val="0069275D"/>
    <w:rsid w:val="006927CB"/>
    <w:rsid w:val="00692969"/>
    <w:rsid w:val="00692AF4"/>
    <w:rsid w:val="00693180"/>
    <w:rsid w:val="00693314"/>
    <w:rsid w:val="006933EC"/>
    <w:rsid w:val="0069380A"/>
    <w:rsid w:val="00693CA2"/>
    <w:rsid w:val="00694287"/>
    <w:rsid w:val="00694358"/>
    <w:rsid w:val="006945E2"/>
    <w:rsid w:val="006948A9"/>
    <w:rsid w:val="00694A49"/>
    <w:rsid w:val="00694AA7"/>
    <w:rsid w:val="00694B4B"/>
    <w:rsid w:val="00694D9E"/>
    <w:rsid w:val="00694DB0"/>
    <w:rsid w:val="00694E21"/>
    <w:rsid w:val="00694E8D"/>
    <w:rsid w:val="00694F50"/>
    <w:rsid w:val="00694FC5"/>
    <w:rsid w:val="00695120"/>
    <w:rsid w:val="0069514E"/>
    <w:rsid w:val="00695614"/>
    <w:rsid w:val="00695649"/>
    <w:rsid w:val="006958FD"/>
    <w:rsid w:val="00695C14"/>
    <w:rsid w:val="00695D10"/>
    <w:rsid w:val="00695DD4"/>
    <w:rsid w:val="006960C2"/>
    <w:rsid w:val="00696124"/>
    <w:rsid w:val="00696391"/>
    <w:rsid w:val="0069658B"/>
    <w:rsid w:val="00696883"/>
    <w:rsid w:val="006969F2"/>
    <w:rsid w:val="00696B0D"/>
    <w:rsid w:val="00696E5E"/>
    <w:rsid w:val="006973E0"/>
    <w:rsid w:val="006973FE"/>
    <w:rsid w:val="0069755F"/>
    <w:rsid w:val="00697890"/>
    <w:rsid w:val="00697D8C"/>
    <w:rsid w:val="006A03D8"/>
    <w:rsid w:val="006A0502"/>
    <w:rsid w:val="006A052D"/>
    <w:rsid w:val="006A0772"/>
    <w:rsid w:val="006A11B3"/>
    <w:rsid w:val="006A1406"/>
    <w:rsid w:val="006A14B8"/>
    <w:rsid w:val="006A1512"/>
    <w:rsid w:val="006A1A5A"/>
    <w:rsid w:val="006A1CBE"/>
    <w:rsid w:val="006A1E16"/>
    <w:rsid w:val="006A1E47"/>
    <w:rsid w:val="006A201D"/>
    <w:rsid w:val="006A2024"/>
    <w:rsid w:val="006A21E6"/>
    <w:rsid w:val="006A2279"/>
    <w:rsid w:val="006A22B6"/>
    <w:rsid w:val="006A22EB"/>
    <w:rsid w:val="006A2359"/>
    <w:rsid w:val="006A2386"/>
    <w:rsid w:val="006A241C"/>
    <w:rsid w:val="006A2422"/>
    <w:rsid w:val="006A2474"/>
    <w:rsid w:val="006A2673"/>
    <w:rsid w:val="006A26ED"/>
    <w:rsid w:val="006A289A"/>
    <w:rsid w:val="006A29D0"/>
    <w:rsid w:val="006A2BAB"/>
    <w:rsid w:val="006A2C38"/>
    <w:rsid w:val="006A2D43"/>
    <w:rsid w:val="006A2F50"/>
    <w:rsid w:val="006A3223"/>
    <w:rsid w:val="006A330F"/>
    <w:rsid w:val="006A3A1E"/>
    <w:rsid w:val="006A3A3D"/>
    <w:rsid w:val="006A3A40"/>
    <w:rsid w:val="006A3C9B"/>
    <w:rsid w:val="006A3D4D"/>
    <w:rsid w:val="006A3E75"/>
    <w:rsid w:val="006A3F56"/>
    <w:rsid w:val="006A449D"/>
    <w:rsid w:val="006A4A39"/>
    <w:rsid w:val="006A4EDC"/>
    <w:rsid w:val="006A557C"/>
    <w:rsid w:val="006A5708"/>
    <w:rsid w:val="006A5A65"/>
    <w:rsid w:val="006A5B9B"/>
    <w:rsid w:val="006A5FF6"/>
    <w:rsid w:val="006A65AF"/>
    <w:rsid w:val="006A6618"/>
    <w:rsid w:val="006A6EFE"/>
    <w:rsid w:val="006A73E8"/>
    <w:rsid w:val="006A75E4"/>
    <w:rsid w:val="006A7726"/>
    <w:rsid w:val="006A78E8"/>
    <w:rsid w:val="006A794D"/>
    <w:rsid w:val="006A79C1"/>
    <w:rsid w:val="006A7A8B"/>
    <w:rsid w:val="006A7C7F"/>
    <w:rsid w:val="006A7DB9"/>
    <w:rsid w:val="006B0234"/>
    <w:rsid w:val="006B0251"/>
    <w:rsid w:val="006B03C1"/>
    <w:rsid w:val="006B05F0"/>
    <w:rsid w:val="006B07AA"/>
    <w:rsid w:val="006B086D"/>
    <w:rsid w:val="006B0950"/>
    <w:rsid w:val="006B0B5A"/>
    <w:rsid w:val="006B10AD"/>
    <w:rsid w:val="006B1143"/>
    <w:rsid w:val="006B11B4"/>
    <w:rsid w:val="006B15A1"/>
    <w:rsid w:val="006B1848"/>
    <w:rsid w:val="006B1907"/>
    <w:rsid w:val="006B1C9B"/>
    <w:rsid w:val="006B1E43"/>
    <w:rsid w:val="006B21A0"/>
    <w:rsid w:val="006B2717"/>
    <w:rsid w:val="006B29E5"/>
    <w:rsid w:val="006B2D4B"/>
    <w:rsid w:val="006B32EF"/>
    <w:rsid w:val="006B3D5B"/>
    <w:rsid w:val="006B3DBB"/>
    <w:rsid w:val="006B4001"/>
    <w:rsid w:val="006B42A6"/>
    <w:rsid w:val="006B436F"/>
    <w:rsid w:val="006B4387"/>
    <w:rsid w:val="006B453B"/>
    <w:rsid w:val="006B4867"/>
    <w:rsid w:val="006B488C"/>
    <w:rsid w:val="006B4AA2"/>
    <w:rsid w:val="006B5081"/>
    <w:rsid w:val="006B5585"/>
    <w:rsid w:val="006B57E4"/>
    <w:rsid w:val="006B5F5D"/>
    <w:rsid w:val="006B66B5"/>
    <w:rsid w:val="006B6BF1"/>
    <w:rsid w:val="006B6DB8"/>
    <w:rsid w:val="006B7071"/>
    <w:rsid w:val="006B7231"/>
    <w:rsid w:val="006B7311"/>
    <w:rsid w:val="006B747F"/>
    <w:rsid w:val="006B759F"/>
    <w:rsid w:val="006B77F9"/>
    <w:rsid w:val="006B7902"/>
    <w:rsid w:val="006B7BBA"/>
    <w:rsid w:val="006C0392"/>
    <w:rsid w:val="006C055A"/>
    <w:rsid w:val="006C05A4"/>
    <w:rsid w:val="006C05E1"/>
    <w:rsid w:val="006C05F4"/>
    <w:rsid w:val="006C0A98"/>
    <w:rsid w:val="006C0BCE"/>
    <w:rsid w:val="006C0BF5"/>
    <w:rsid w:val="006C0D0A"/>
    <w:rsid w:val="006C0E58"/>
    <w:rsid w:val="006C0E8F"/>
    <w:rsid w:val="006C128F"/>
    <w:rsid w:val="006C1533"/>
    <w:rsid w:val="006C1588"/>
    <w:rsid w:val="006C1782"/>
    <w:rsid w:val="006C1B40"/>
    <w:rsid w:val="006C1D98"/>
    <w:rsid w:val="006C1EAB"/>
    <w:rsid w:val="006C1F21"/>
    <w:rsid w:val="006C201D"/>
    <w:rsid w:val="006C22B1"/>
    <w:rsid w:val="006C24D3"/>
    <w:rsid w:val="006C2932"/>
    <w:rsid w:val="006C2A88"/>
    <w:rsid w:val="006C3065"/>
    <w:rsid w:val="006C3213"/>
    <w:rsid w:val="006C343C"/>
    <w:rsid w:val="006C3621"/>
    <w:rsid w:val="006C3628"/>
    <w:rsid w:val="006C378C"/>
    <w:rsid w:val="006C3B89"/>
    <w:rsid w:val="006C3C6A"/>
    <w:rsid w:val="006C426A"/>
    <w:rsid w:val="006C4448"/>
    <w:rsid w:val="006C44CE"/>
    <w:rsid w:val="006C44EC"/>
    <w:rsid w:val="006C45C5"/>
    <w:rsid w:val="006C47F9"/>
    <w:rsid w:val="006C4C0D"/>
    <w:rsid w:val="006C4F74"/>
    <w:rsid w:val="006C5363"/>
    <w:rsid w:val="006C559A"/>
    <w:rsid w:val="006C56FB"/>
    <w:rsid w:val="006C57DB"/>
    <w:rsid w:val="006C59AC"/>
    <w:rsid w:val="006C5A60"/>
    <w:rsid w:val="006C5DB2"/>
    <w:rsid w:val="006C5F28"/>
    <w:rsid w:val="006C646F"/>
    <w:rsid w:val="006C6482"/>
    <w:rsid w:val="006C6664"/>
    <w:rsid w:val="006C6684"/>
    <w:rsid w:val="006C66AF"/>
    <w:rsid w:val="006C6736"/>
    <w:rsid w:val="006C67AB"/>
    <w:rsid w:val="006C6B63"/>
    <w:rsid w:val="006C71F5"/>
    <w:rsid w:val="006C71F8"/>
    <w:rsid w:val="006C728D"/>
    <w:rsid w:val="006C733F"/>
    <w:rsid w:val="006C7973"/>
    <w:rsid w:val="006C7D51"/>
    <w:rsid w:val="006D0082"/>
    <w:rsid w:val="006D0161"/>
    <w:rsid w:val="006D02B7"/>
    <w:rsid w:val="006D02CD"/>
    <w:rsid w:val="006D02CE"/>
    <w:rsid w:val="006D038F"/>
    <w:rsid w:val="006D04FB"/>
    <w:rsid w:val="006D0558"/>
    <w:rsid w:val="006D0565"/>
    <w:rsid w:val="006D0596"/>
    <w:rsid w:val="006D0F2A"/>
    <w:rsid w:val="006D0FEB"/>
    <w:rsid w:val="006D10A5"/>
    <w:rsid w:val="006D15E0"/>
    <w:rsid w:val="006D1609"/>
    <w:rsid w:val="006D164E"/>
    <w:rsid w:val="006D167E"/>
    <w:rsid w:val="006D17FB"/>
    <w:rsid w:val="006D1D6E"/>
    <w:rsid w:val="006D1EEF"/>
    <w:rsid w:val="006D1FF8"/>
    <w:rsid w:val="006D24BA"/>
    <w:rsid w:val="006D2668"/>
    <w:rsid w:val="006D2905"/>
    <w:rsid w:val="006D2A6B"/>
    <w:rsid w:val="006D2A8D"/>
    <w:rsid w:val="006D2DF8"/>
    <w:rsid w:val="006D32D6"/>
    <w:rsid w:val="006D3B05"/>
    <w:rsid w:val="006D3CB4"/>
    <w:rsid w:val="006D3CDC"/>
    <w:rsid w:val="006D4197"/>
    <w:rsid w:val="006D4224"/>
    <w:rsid w:val="006D42A6"/>
    <w:rsid w:val="006D42BA"/>
    <w:rsid w:val="006D4501"/>
    <w:rsid w:val="006D4556"/>
    <w:rsid w:val="006D482B"/>
    <w:rsid w:val="006D48E7"/>
    <w:rsid w:val="006D49F2"/>
    <w:rsid w:val="006D4A45"/>
    <w:rsid w:val="006D4EFE"/>
    <w:rsid w:val="006D4FB0"/>
    <w:rsid w:val="006D5178"/>
    <w:rsid w:val="006D51AC"/>
    <w:rsid w:val="006D5464"/>
    <w:rsid w:val="006D5B97"/>
    <w:rsid w:val="006D5BDA"/>
    <w:rsid w:val="006D61B3"/>
    <w:rsid w:val="006D61F0"/>
    <w:rsid w:val="006D6301"/>
    <w:rsid w:val="006D637F"/>
    <w:rsid w:val="006D6619"/>
    <w:rsid w:val="006D6726"/>
    <w:rsid w:val="006D6BA1"/>
    <w:rsid w:val="006D6BFC"/>
    <w:rsid w:val="006D6D13"/>
    <w:rsid w:val="006D6E42"/>
    <w:rsid w:val="006D6FA6"/>
    <w:rsid w:val="006D6FF5"/>
    <w:rsid w:val="006D7025"/>
    <w:rsid w:val="006D7178"/>
    <w:rsid w:val="006D7255"/>
    <w:rsid w:val="006D7A95"/>
    <w:rsid w:val="006D7B92"/>
    <w:rsid w:val="006D7E90"/>
    <w:rsid w:val="006D7F73"/>
    <w:rsid w:val="006D7F7D"/>
    <w:rsid w:val="006E018A"/>
    <w:rsid w:val="006E08A7"/>
    <w:rsid w:val="006E0978"/>
    <w:rsid w:val="006E0BE0"/>
    <w:rsid w:val="006E0D89"/>
    <w:rsid w:val="006E0E59"/>
    <w:rsid w:val="006E0F72"/>
    <w:rsid w:val="006E10E4"/>
    <w:rsid w:val="006E1232"/>
    <w:rsid w:val="006E137E"/>
    <w:rsid w:val="006E1459"/>
    <w:rsid w:val="006E148F"/>
    <w:rsid w:val="006E1536"/>
    <w:rsid w:val="006E1716"/>
    <w:rsid w:val="006E1B5A"/>
    <w:rsid w:val="006E1B6D"/>
    <w:rsid w:val="006E1C5F"/>
    <w:rsid w:val="006E1C90"/>
    <w:rsid w:val="006E1D7E"/>
    <w:rsid w:val="006E1E65"/>
    <w:rsid w:val="006E1FE1"/>
    <w:rsid w:val="006E22B3"/>
    <w:rsid w:val="006E2488"/>
    <w:rsid w:val="006E2B63"/>
    <w:rsid w:val="006E2B8B"/>
    <w:rsid w:val="006E2CA5"/>
    <w:rsid w:val="006E2CAC"/>
    <w:rsid w:val="006E2E58"/>
    <w:rsid w:val="006E3165"/>
    <w:rsid w:val="006E321F"/>
    <w:rsid w:val="006E334D"/>
    <w:rsid w:val="006E355F"/>
    <w:rsid w:val="006E3852"/>
    <w:rsid w:val="006E38EC"/>
    <w:rsid w:val="006E3A32"/>
    <w:rsid w:val="006E3EB0"/>
    <w:rsid w:val="006E40D9"/>
    <w:rsid w:val="006E4111"/>
    <w:rsid w:val="006E49B9"/>
    <w:rsid w:val="006E4D78"/>
    <w:rsid w:val="006E4E0C"/>
    <w:rsid w:val="006E517C"/>
    <w:rsid w:val="006E520E"/>
    <w:rsid w:val="006E525F"/>
    <w:rsid w:val="006E5388"/>
    <w:rsid w:val="006E5451"/>
    <w:rsid w:val="006E546E"/>
    <w:rsid w:val="006E555F"/>
    <w:rsid w:val="006E5BE6"/>
    <w:rsid w:val="006E5D5C"/>
    <w:rsid w:val="006E5DC7"/>
    <w:rsid w:val="006E5DD6"/>
    <w:rsid w:val="006E6156"/>
    <w:rsid w:val="006E64A4"/>
    <w:rsid w:val="006E654F"/>
    <w:rsid w:val="006E6693"/>
    <w:rsid w:val="006E67B4"/>
    <w:rsid w:val="006E6AAA"/>
    <w:rsid w:val="006E6B47"/>
    <w:rsid w:val="006E7135"/>
    <w:rsid w:val="006E7226"/>
    <w:rsid w:val="006E72F2"/>
    <w:rsid w:val="006E7380"/>
    <w:rsid w:val="006E762F"/>
    <w:rsid w:val="006E799E"/>
    <w:rsid w:val="006E7B48"/>
    <w:rsid w:val="006E7C9D"/>
    <w:rsid w:val="006E7D6B"/>
    <w:rsid w:val="006E7F0C"/>
    <w:rsid w:val="006F0064"/>
    <w:rsid w:val="006F0088"/>
    <w:rsid w:val="006F069A"/>
    <w:rsid w:val="006F070B"/>
    <w:rsid w:val="006F0879"/>
    <w:rsid w:val="006F0992"/>
    <w:rsid w:val="006F134A"/>
    <w:rsid w:val="006F14BC"/>
    <w:rsid w:val="006F182C"/>
    <w:rsid w:val="006F196D"/>
    <w:rsid w:val="006F1AB5"/>
    <w:rsid w:val="006F1D50"/>
    <w:rsid w:val="006F2082"/>
    <w:rsid w:val="006F20B9"/>
    <w:rsid w:val="006F230C"/>
    <w:rsid w:val="006F2333"/>
    <w:rsid w:val="006F2B55"/>
    <w:rsid w:val="006F2D12"/>
    <w:rsid w:val="006F2E78"/>
    <w:rsid w:val="006F2F4D"/>
    <w:rsid w:val="006F305E"/>
    <w:rsid w:val="006F3066"/>
    <w:rsid w:val="006F3120"/>
    <w:rsid w:val="006F31C7"/>
    <w:rsid w:val="006F3369"/>
    <w:rsid w:val="006F33A1"/>
    <w:rsid w:val="006F360E"/>
    <w:rsid w:val="006F3625"/>
    <w:rsid w:val="006F3668"/>
    <w:rsid w:val="006F366B"/>
    <w:rsid w:val="006F3A08"/>
    <w:rsid w:val="006F3C01"/>
    <w:rsid w:val="006F42CC"/>
    <w:rsid w:val="006F481F"/>
    <w:rsid w:val="006F48B7"/>
    <w:rsid w:val="006F495C"/>
    <w:rsid w:val="006F4D24"/>
    <w:rsid w:val="006F4F72"/>
    <w:rsid w:val="006F4FA3"/>
    <w:rsid w:val="006F5197"/>
    <w:rsid w:val="006F554F"/>
    <w:rsid w:val="006F559F"/>
    <w:rsid w:val="006F5964"/>
    <w:rsid w:val="006F5A38"/>
    <w:rsid w:val="006F5AF6"/>
    <w:rsid w:val="006F5C6C"/>
    <w:rsid w:val="006F5D11"/>
    <w:rsid w:val="006F62B9"/>
    <w:rsid w:val="006F6504"/>
    <w:rsid w:val="006F653D"/>
    <w:rsid w:val="006F6548"/>
    <w:rsid w:val="006F6783"/>
    <w:rsid w:val="006F68B9"/>
    <w:rsid w:val="006F6A47"/>
    <w:rsid w:val="006F6C33"/>
    <w:rsid w:val="006F71F7"/>
    <w:rsid w:val="006F7207"/>
    <w:rsid w:val="006F7659"/>
    <w:rsid w:val="006F7EBB"/>
    <w:rsid w:val="006F7F74"/>
    <w:rsid w:val="0070010F"/>
    <w:rsid w:val="00700681"/>
    <w:rsid w:val="00700A99"/>
    <w:rsid w:val="007013C6"/>
    <w:rsid w:val="007018E0"/>
    <w:rsid w:val="0070195A"/>
    <w:rsid w:val="00701BFD"/>
    <w:rsid w:val="00701F6D"/>
    <w:rsid w:val="0070200D"/>
    <w:rsid w:val="00702200"/>
    <w:rsid w:val="007027A6"/>
    <w:rsid w:val="0070287C"/>
    <w:rsid w:val="0070293A"/>
    <w:rsid w:val="00702CE0"/>
    <w:rsid w:val="007032A4"/>
    <w:rsid w:val="00703593"/>
    <w:rsid w:val="00703B09"/>
    <w:rsid w:val="00703C48"/>
    <w:rsid w:val="00703DE6"/>
    <w:rsid w:val="00703F6F"/>
    <w:rsid w:val="00704144"/>
    <w:rsid w:val="00704279"/>
    <w:rsid w:val="0070446A"/>
    <w:rsid w:val="007044AD"/>
    <w:rsid w:val="007045C8"/>
    <w:rsid w:val="0070480E"/>
    <w:rsid w:val="00704A99"/>
    <w:rsid w:val="00704A9E"/>
    <w:rsid w:val="00704E2E"/>
    <w:rsid w:val="00704FC5"/>
    <w:rsid w:val="0070522B"/>
    <w:rsid w:val="00705775"/>
    <w:rsid w:val="00705A0B"/>
    <w:rsid w:val="00705E33"/>
    <w:rsid w:val="0070622A"/>
    <w:rsid w:val="007066A4"/>
    <w:rsid w:val="007067BA"/>
    <w:rsid w:val="00706D9C"/>
    <w:rsid w:val="00706F26"/>
    <w:rsid w:val="00706F3C"/>
    <w:rsid w:val="00707232"/>
    <w:rsid w:val="007072C2"/>
    <w:rsid w:val="00707403"/>
    <w:rsid w:val="007074B2"/>
    <w:rsid w:val="0070777F"/>
    <w:rsid w:val="00707846"/>
    <w:rsid w:val="00707CC5"/>
    <w:rsid w:val="00707F19"/>
    <w:rsid w:val="00707FBD"/>
    <w:rsid w:val="00710134"/>
    <w:rsid w:val="0071022B"/>
    <w:rsid w:val="007102A5"/>
    <w:rsid w:val="00710451"/>
    <w:rsid w:val="007105F6"/>
    <w:rsid w:val="00710777"/>
    <w:rsid w:val="007112DA"/>
    <w:rsid w:val="007114B4"/>
    <w:rsid w:val="00711740"/>
    <w:rsid w:val="007118A7"/>
    <w:rsid w:val="007118BD"/>
    <w:rsid w:val="007118E3"/>
    <w:rsid w:val="00711A52"/>
    <w:rsid w:val="00711C49"/>
    <w:rsid w:val="00711C95"/>
    <w:rsid w:val="00712691"/>
    <w:rsid w:val="007126EC"/>
    <w:rsid w:val="007129E5"/>
    <w:rsid w:val="00712B13"/>
    <w:rsid w:val="0071314E"/>
    <w:rsid w:val="00713251"/>
    <w:rsid w:val="0071343C"/>
    <w:rsid w:val="00713626"/>
    <w:rsid w:val="0071371C"/>
    <w:rsid w:val="00713970"/>
    <w:rsid w:val="00713A1B"/>
    <w:rsid w:val="00713E2D"/>
    <w:rsid w:val="00713E91"/>
    <w:rsid w:val="00713EE1"/>
    <w:rsid w:val="007140EC"/>
    <w:rsid w:val="007140F2"/>
    <w:rsid w:val="00714278"/>
    <w:rsid w:val="00714481"/>
    <w:rsid w:val="0071455E"/>
    <w:rsid w:val="00714959"/>
    <w:rsid w:val="00714AB6"/>
    <w:rsid w:val="00714C8E"/>
    <w:rsid w:val="00714CAA"/>
    <w:rsid w:val="00714F89"/>
    <w:rsid w:val="00714FC3"/>
    <w:rsid w:val="007150D5"/>
    <w:rsid w:val="007154A7"/>
    <w:rsid w:val="0071562E"/>
    <w:rsid w:val="00715780"/>
    <w:rsid w:val="00715985"/>
    <w:rsid w:val="00715A2E"/>
    <w:rsid w:val="00715D6B"/>
    <w:rsid w:val="00715E9C"/>
    <w:rsid w:val="007161E0"/>
    <w:rsid w:val="0071671A"/>
    <w:rsid w:val="00716845"/>
    <w:rsid w:val="0071691C"/>
    <w:rsid w:val="0071694C"/>
    <w:rsid w:val="00716A7A"/>
    <w:rsid w:val="00716B85"/>
    <w:rsid w:val="00716C2A"/>
    <w:rsid w:val="00716DEA"/>
    <w:rsid w:val="00716F0A"/>
    <w:rsid w:val="00716FF2"/>
    <w:rsid w:val="00717204"/>
    <w:rsid w:val="0071726A"/>
    <w:rsid w:val="00717686"/>
    <w:rsid w:val="00717D43"/>
    <w:rsid w:val="00717F9E"/>
    <w:rsid w:val="00717FDA"/>
    <w:rsid w:val="0072013D"/>
    <w:rsid w:val="00720194"/>
    <w:rsid w:val="007202C3"/>
    <w:rsid w:val="007202F4"/>
    <w:rsid w:val="00720370"/>
    <w:rsid w:val="0072045E"/>
    <w:rsid w:val="00720589"/>
    <w:rsid w:val="0072066F"/>
    <w:rsid w:val="00720718"/>
    <w:rsid w:val="007207ED"/>
    <w:rsid w:val="007209FB"/>
    <w:rsid w:val="00720C8A"/>
    <w:rsid w:val="00720EE2"/>
    <w:rsid w:val="0072123C"/>
    <w:rsid w:val="0072150B"/>
    <w:rsid w:val="0072161F"/>
    <w:rsid w:val="007216BA"/>
    <w:rsid w:val="007216CD"/>
    <w:rsid w:val="007216E9"/>
    <w:rsid w:val="00721B1E"/>
    <w:rsid w:val="00721C93"/>
    <w:rsid w:val="00721D3A"/>
    <w:rsid w:val="00721D97"/>
    <w:rsid w:val="00721F1A"/>
    <w:rsid w:val="007220B9"/>
    <w:rsid w:val="00722281"/>
    <w:rsid w:val="007225A2"/>
    <w:rsid w:val="00722D6A"/>
    <w:rsid w:val="00722F8F"/>
    <w:rsid w:val="007230AD"/>
    <w:rsid w:val="0072315B"/>
    <w:rsid w:val="0072369F"/>
    <w:rsid w:val="00723939"/>
    <w:rsid w:val="00723969"/>
    <w:rsid w:val="00723E28"/>
    <w:rsid w:val="00723FB8"/>
    <w:rsid w:val="007243D9"/>
    <w:rsid w:val="00724484"/>
    <w:rsid w:val="007248C5"/>
    <w:rsid w:val="00724B6A"/>
    <w:rsid w:val="00725116"/>
    <w:rsid w:val="007252A8"/>
    <w:rsid w:val="00725378"/>
    <w:rsid w:val="007254B7"/>
    <w:rsid w:val="0072572D"/>
    <w:rsid w:val="00725A46"/>
    <w:rsid w:val="00725B97"/>
    <w:rsid w:val="00726169"/>
    <w:rsid w:val="007261E0"/>
    <w:rsid w:val="0072630A"/>
    <w:rsid w:val="00726393"/>
    <w:rsid w:val="00726506"/>
    <w:rsid w:val="00726524"/>
    <w:rsid w:val="007265A2"/>
    <w:rsid w:val="00726615"/>
    <w:rsid w:val="0072673F"/>
    <w:rsid w:val="007267CE"/>
    <w:rsid w:val="00726B22"/>
    <w:rsid w:val="00726CD3"/>
    <w:rsid w:val="00726E28"/>
    <w:rsid w:val="00726F22"/>
    <w:rsid w:val="0072711C"/>
    <w:rsid w:val="0072711F"/>
    <w:rsid w:val="00727227"/>
    <w:rsid w:val="007273F7"/>
    <w:rsid w:val="0072754A"/>
    <w:rsid w:val="00727AD1"/>
    <w:rsid w:val="00727B83"/>
    <w:rsid w:val="00730152"/>
    <w:rsid w:val="007303F1"/>
    <w:rsid w:val="007307C6"/>
    <w:rsid w:val="007307DE"/>
    <w:rsid w:val="00730972"/>
    <w:rsid w:val="00730974"/>
    <w:rsid w:val="00730D4B"/>
    <w:rsid w:val="00730D80"/>
    <w:rsid w:val="0073119B"/>
    <w:rsid w:val="00731290"/>
    <w:rsid w:val="0073141D"/>
    <w:rsid w:val="00731659"/>
    <w:rsid w:val="007317A5"/>
    <w:rsid w:val="00731B19"/>
    <w:rsid w:val="00731B68"/>
    <w:rsid w:val="00731CA3"/>
    <w:rsid w:val="00731ED2"/>
    <w:rsid w:val="00732C40"/>
    <w:rsid w:val="00732F33"/>
    <w:rsid w:val="00733024"/>
    <w:rsid w:val="007330C1"/>
    <w:rsid w:val="0073320E"/>
    <w:rsid w:val="007332B3"/>
    <w:rsid w:val="0073383C"/>
    <w:rsid w:val="00733A17"/>
    <w:rsid w:val="00733A6F"/>
    <w:rsid w:val="00733C83"/>
    <w:rsid w:val="0073402F"/>
    <w:rsid w:val="00734140"/>
    <w:rsid w:val="0073448F"/>
    <w:rsid w:val="00734CE4"/>
    <w:rsid w:val="0073537C"/>
    <w:rsid w:val="00735450"/>
    <w:rsid w:val="0073548F"/>
    <w:rsid w:val="00735666"/>
    <w:rsid w:val="00735D84"/>
    <w:rsid w:val="00735FF0"/>
    <w:rsid w:val="0073650D"/>
    <w:rsid w:val="00736645"/>
    <w:rsid w:val="007367F2"/>
    <w:rsid w:val="00736B99"/>
    <w:rsid w:val="00736BA9"/>
    <w:rsid w:val="00736D6E"/>
    <w:rsid w:val="00737623"/>
    <w:rsid w:val="00737BE2"/>
    <w:rsid w:val="007401BA"/>
    <w:rsid w:val="0074027F"/>
    <w:rsid w:val="00740582"/>
    <w:rsid w:val="00740585"/>
    <w:rsid w:val="007406FF"/>
    <w:rsid w:val="007408D7"/>
    <w:rsid w:val="007408E3"/>
    <w:rsid w:val="00740930"/>
    <w:rsid w:val="0074095D"/>
    <w:rsid w:val="00740AE0"/>
    <w:rsid w:val="00740FB5"/>
    <w:rsid w:val="00740FF9"/>
    <w:rsid w:val="007410E1"/>
    <w:rsid w:val="0074131C"/>
    <w:rsid w:val="007413C4"/>
    <w:rsid w:val="0074157D"/>
    <w:rsid w:val="00741A80"/>
    <w:rsid w:val="00741C2D"/>
    <w:rsid w:val="00741CB8"/>
    <w:rsid w:val="00741CE2"/>
    <w:rsid w:val="007425B1"/>
    <w:rsid w:val="0074268D"/>
    <w:rsid w:val="0074270D"/>
    <w:rsid w:val="00742D7E"/>
    <w:rsid w:val="00742E6C"/>
    <w:rsid w:val="00742F62"/>
    <w:rsid w:val="0074305A"/>
    <w:rsid w:val="007430A9"/>
    <w:rsid w:val="0074315C"/>
    <w:rsid w:val="0074319A"/>
    <w:rsid w:val="007431A1"/>
    <w:rsid w:val="00743513"/>
    <w:rsid w:val="00743698"/>
    <w:rsid w:val="00743738"/>
    <w:rsid w:val="0074376E"/>
    <w:rsid w:val="0074390F"/>
    <w:rsid w:val="00743D32"/>
    <w:rsid w:val="00743E04"/>
    <w:rsid w:val="0074401B"/>
    <w:rsid w:val="007443AC"/>
    <w:rsid w:val="0074447B"/>
    <w:rsid w:val="0074487A"/>
    <w:rsid w:val="007448E0"/>
    <w:rsid w:val="00744C03"/>
    <w:rsid w:val="00744CC2"/>
    <w:rsid w:val="00744D95"/>
    <w:rsid w:val="00745160"/>
    <w:rsid w:val="007451C7"/>
    <w:rsid w:val="00745252"/>
    <w:rsid w:val="007455A6"/>
    <w:rsid w:val="007456E6"/>
    <w:rsid w:val="00745ECA"/>
    <w:rsid w:val="00745EF2"/>
    <w:rsid w:val="0074625D"/>
    <w:rsid w:val="00746273"/>
    <w:rsid w:val="007462C3"/>
    <w:rsid w:val="0074669C"/>
    <w:rsid w:val="007468C2"/>
    <w:rsid w:val="00746CE5"/>
    <w:rsid w:val="00746D65"/>
    <w:rsid w:val="00747061"/>
    <w:rsid w:val="0074716C"/>
    <w:rsid w:val="00747537"/>
    <w:rsid w:val="00747581"/>
    <w:rsid w:val="007475EF"/>
    <w:rsid w:val="007476F7"/>
    <w:rsid w:val="007479CC"/>
    <w:rsid w:val="00750056"/>
    <w:rsid w:val="0075007E"/>
    <w:rsid w:val="007504CE"/>
    <w:rsid w:val="0075062C"/>
    <w:rsid w:val="0075083C"/>
    <w:rsid w:val="00750B35"/>
    <w:rsid w:val="00750B66"/>
    <w:rsid w:val="0075117D"/>
    <w:rsid w:val="00751292"/>
    <w:rsid w:val="00751512"/>
    <w:rsid w:val="007517EA"/>
    <w:rsid w:val="007517F3"/>
    <w:rsid w:val="00751927"/>
    <w:rsid w:val="00751B0D"/>
    <w:rsid w:val="00751C35"/>
    <w:rsid w:val="00751CFB"/>
    <w:rsid w:val="00751E49"/>
    <w:rsid w:val="00751E5B"/>
    <w:rsid w:val="00751FA3"/>
    <w:rsid w:val="00752033"/>
    <w:rsid w:val="0075220F"/>
    <w:rsid w:val="007523B8"/>
    <w:rsid w:val="007524E8"/>
    <w:rsid w:val="007528EA"/>
    <w:rsid w:val="00752E44"/>
    <w:rsid w:val="00752F47"/>
    <w:rsid w:val="007531C7"/>
    <w:rsid w:val="00753281"/>
    <w:rsid w:val="007532A5"/>
    <w:rsid w:val="0075348A"/>
    <w:rsid w:val="007534DE"/>
    <w:rsid w:val="007535A0"/>
    <w:rsid w:val="00753CCD"/>
    <w:rsid w:val="00753F0D"/>
    <w:rsid w:val="00754098"/>
    <w:rsid w:val="007544B7"/>
    <w:rsid w:val="0075453D"/>
    <w:rsid w:val="00754661"/>
    <w:rsid w:val="00754AB1"/>
    <w:rsid w:val="00754C95"/>
    <w:rsid w:val="00754E8E"/>
    <w:rsid w:val="0075582A"/>
    <w:rsid w:val="00755987"/>
    <w:rsid w:val="00755C41"/>
    <w:rsid w:val="00755EB8"/>
    <w:rsid w:val="007560BC"/>
    <w:rsid w:val="00756477"/>
    <w:rsid w:val="0075682C"/>
    <w:rsid w:val="007568FB"/>
    <w:rsid w:val="00756BD3"/>
    <w:rsid w:val="00756CC2"/>
    <w:rsid w:val="00756F1A"/>
    <w:rsid w:val="00757263"/>
    <w:rsid w:val="00757318"/>
    <w:rsid w:val="00757444"/>
    <w:rsid w:val="0075755C"/>
    <w:rsid w:val="00757601"/>
    <w:rsid w:val="00757621"/>
    <w:rsid w:val="00757643"/>
    <w:rsid w:val="00757652"/>
    <w:rsid w:val="00757983"/>
    <w:rsid w:val="00757ADC"/>
    <w:rsid w:val="00757B17"/>
    <w:rsid w:val="00757F6B"/>
    <w:rsid w:val="00757FBC"/>
    <w:rsid w:val="00760216"/>
    <w:rsid w:val="0076025C"/>
    <w:rsid w:val="007602EC"/>
    <w:rsid w:val="0076044E"/>
    <w:rsid w:val="00760857"/>
    <w:rsid w:val="00760BD4"/>
    <w:rsid w:val="00760E1B"/>
    <w:rsid w:val="007610F7"/>
    <w:rsid w:val="0076123A"/>
    <w:rsid w:val="007613E6"/>
    <w:rsid w:val="00761506"/>
    <w:rsid w:val="00761644"/>
    <w:rsid w:val="0076175D"/>
    <w:rsid w:val="00761874"/>
    <w:rsid w:val="00761CB0"/>
    <w:rsid w:val="00761DFB"/>
    <w:rsid w:val="00761E6B"/>
    <w:rsid w:val="00761F3F"/>
    <w:rsid w:val="00762271"/>
    <w:rsid w:val="007622E0"/>
    <w:rsid w:val="0076242D"/>
    <w:rsid w:val="0076254F"/>
    <w:rsid w:val="0076258B"/>
    <w:rsid w:val="00762762"/>
    <w:rsid w:val="00762BF6"/>
    <w:rsid w:val="00762C9C"/>
    <w:rsid w:val="00762D28"/>
    <w:rsid w:val="00762F47"/>
    <w:rsid w:val="0076325D"/>
    <w:rsid w:val="00763281"/>
    <w:rsid w:val="0076334E"/>
    <w:rsid w:val="0076355A"/>
    <w:rsid w:val="00763B48"/>
    <w:rsid w:val="00763C3F"/>
    <w:rsid w:val="00763CF3"/>
    <w:rsid w:val="00763D00"/>
    <w:rsid w:val="00763D2A"/>
    <w:rsid w:val="00763D84"/>
    <w:rsid w:val="00763E56"/>
    <w:rsid w:val="00763EAA"/>
    <w:rsid w:val="0076453D"/>
    <w:rsid w:val="00764559"/>
    <w:rsid w:val="007646DF"/>
    <w:rsid w:val="007647C3"/>
    <w:rsid w:val="007648D5"/>
    <w:rsid w:val="00764908"/>
    <w:rsid w:val="0076490E"/>
    <w:rsid w:val="007649E3"/>
    <w:rsid w:val="00764AFA"/>
    <w:rsid w:val="007651EC"/>
    <w:rsid w:val="007652EC"/>
    <w:rsid w:val="0076553B"/>
    <w:rsid w:val="0076581C"/>
    <w:rsid w:val="007659B0"/>
    <w:rsid w:val="00765E1A"/>
    <w:rsid w:val="00766AC2"/>
    <w:rsid w:val="00766F81"/>
    <w:rsid w:val="00767463"/>
    <w:rsid w:val="00767990"/>
    <w:rsid w:val="00767A6E"/>
    <w:rsid w:val="00767ACD"/>
    <w:rsid w:val="00767C41"/>
    <w:rsid w:val="007700AA"/>
    <w:rsid w:val="00770192"/>
    <w:rsid w:val="007704BB"/>
    <w:rsid w:val="0077051A"/>
    <w:rsid w:val="007705C9"/>
    <w:rsid w:val="00770634"/>
    <w:rsid w:val="007709F7"/>
    <w:rsid w:val="007709FA"/>
    <w:rsid w:val="00770A03"/>
    <w:rsid w:val="00770A46"/>
    <w:rsid w:val="00770E71"/>
    <w:rsid w:val="007715E6"/>
    <w:rsid w:val="0077184C"/>
    <w:rsid w:val="00771A1F"/>
    <w:rsid w:val="00771B84"/>
    <w:rsid w:val="00771C64"/>
    <w:rsid w:val="007722C5"/>
    <w:rsid w:val="00772435"/>
    <w:rsid w:val="00772970"/>
    <w:rsid w:val="00772B72"/>
    <w:rsid w:val="00772BD7"/>
    <w:rsid w:val="00772D85"/>
    <w:rsid w:val="00772E99"/>
    <w:rsid w:val="007731D0"/>
    <w:rsid w:val="00773295"/>
    <w:rsid w:val="007732F7"/>
    <w:rsid w:val="00773404"/>
    <w:rsid w:val="007734F3"/>
    <w:rsid w:val="007735F3"/>
    <w:rsid w:val="00773DDE"/>
    <w:rsid w:val="00773EB6"/>
    <w:rsid w:val="00773F58"/>
    <w:rsid w:val="00773F69"/>
    <w:rsid w:val="00774025"/>
    <w:rsid w:val="0077420D"/>
    <w:rsid w:val="007743F8"/>
    <w:rsid w:val="00774430"/>
    <w:rsid w:val="00774567"/>
    <w:rsid w:val="00774724"/>
    <w:rsid w:val="0077490A"/>
    <w:rsid w:val="00774B40"/>
    <w:rsid w:val="00774F29"/>
    <w:rsid w:val="00775190"/>
    <w:rsid w:val="007751CD"/>
    <w:rsid w:val="007753CC"/>
    <w:rsid w:val="007755BB"/>
    <w:rsid w:val="0077572F"/>
    <w:rsid w:val="00775B59"/>
    <w:rsid w:val="00775B5B"/>
    <w:rsid w:val="00775C7A"/>
    <w:rsid w:val="00775E89"/>
    <w:rsid w:val="00775E98"/>
    <w:rsid w:val="00775F07"/>
    <w:rsid w:val="0077608D"/>
    <w:rsid w:val="0077617D"/>
    <w:rsid w:val="0077697D"/>
    <w:rsid w:val="00776B3B"/>
    <w:rsid w:val="00776DBE"/>
    <w:rsid w:val="00776E75"/>
    <w:rsid w:val="0077711F"/>
    <w:rsid w:val="007771C6"/>
    <w:rsid w:val="00777700"/>
    <w:rsid w:val="007777AF"/>
    <w:rsid w:val="007778C7"/>
    <w:rsid w:val="0078022B"/>
    <w:rsid w:val="007805D4"/>
    <w:rsid w:val="00780685"/>
    <w:rsid w:val="0078096E"/>
    <w:rsid w:val="007809E4"/>
    <w:rsid w:val="00780AA8"/>
    <w:rsid w:val="00780B34"/>
    <w:rsid w:val="00780C1E"/>
    <w:rsid w:val="00780CC6"/>
    <w:rsid w:val="00780D3D"/>
    <w:rsid w:val="00780F87"/>
    <w:rsid w:val="00780FF9"/>
    <w:rsid w:val="0078119A"/>
    <w:rsid w:val="007811BF"/>
    <w:rsid w:val="007813A3"/>
    <w:rsid w:val="007813D3"/>
    <w:rsid w:val="00781A6B"/>
    <w:rsid w:val="00781B10"/>
    <w:rsid w:val="00781BCC"/>
    <w:rsid w:val="00781D21"/>
    <w:rsid w:val="00781DA3"/>
    <w:rsid w:val="00781F18"/>
    <w:rsid w:val="00781FEC"/>
    <w:rsid w:val="00782010"/>
    <w:rsid w:val="0078209A"/>
    <w:rsid w:val="007821A5"/>
    <w:rsid w:val="00782447"/>
    <w:rsid w:val="00782757"/>
    <w:rsid w:val="007832B8"/>
    <w:rsid w:val="007834D4"/>
    <w:rsid w:val="00783541"/>
    <w:rsid w:val="00783714"/>
    <w:rsid w:val="007838EE"/>
    <w:rsid w:val="00783A30"/>
    <w:rsid w:val="00783BCC"/>
    <w:rsid w:val="00784400"/>
    <w:rsid w:val="0078451C"/>
    <w:rsid w:val="0078455E"/>
    <w:rsid w:val="00784829"/>
    <w:rsid w:val="007848F9"/>
    <w:rsid w:val="00784C65"/>
    <w:rsid w:val="00784DAA"/>
    <w:rsid w:val="00784DAC"/>
    <w:rsid w:val="007850F3"/>
    <w:rsid w:val="00785303"/>
    <w:rsid w:val="007853DD"/>
    <w:rsid w:val="007857F9"/>
    <w:rsid w:val="00785AA9"/>
    <w:rsid w:val="00785BC3"/>
    <w:rsid w:val="00785E6B"/>
    <w:rsid w:val="007861E4"/>
    <w:rsid w:val="007862D0"/>
    <w:rsid w:val="007868DD"/>
    <w:rsid w:val="007868EB"/>
    <w:rsid w:val="00786948"/>
    <w:rsid w:val="0078695E"/>
    <w:rsid w:val="007869CA"/>
    <w:rsid w:val="00786A30"/>
    <w:rsid w:val="00786DE1"/>
    <w:rsid w:val="00786EDF"/>
    <w:rsid w:val="00786F20"/>
    <w:rsid w:val="00787047"/>
    <w:rsid w:val="00787113"/>
    <w:rsid w:val="00787125"/>
    <w:rsid w:val="007872F3"/>
    <w:rsid w:val="00787652"/>
    <w:rsid w:val="00787745"/>
    <w:rsid w:val="007878FD"/>
    <w:rsid w:val="00787BC9"/>
    <w:rsid w:val="00787BE3"/>
    <w:rsid w:val="00787D9B"/>
    <w:rsid w:val="00790477"/>
    <w:rsid w:val="00790A26"/>
    <w:rsid w:val="00790A53"/>
    <w:rsid w:val="00790BBA"/>
    <w:rsid w:val="00790D43"/>
    <w:rsid w:val="00790DB8"/>
    <w:rsid w:val="0079109C"/>
    <w:rsid w:val="00791222"/>
    <w:rsid w:val="0079142A"/>
    <w:rsid w:val="00791522"/>
    <w:rsid w:val="00791552"/>
    <w:rsid w:val="007916EA"/>
    <w:rsid w:val="007916F4"/>
    <w:rsid w:val="00791846"/>
    <w:rsid w:val="007919F7"/>
    <w:rsid w:val="00791B5D"/>
    <w:rsid w:val="00791BD8"/>
    <w:rsid w:val="00791C62"/>
    <w:rsid w:val="00791C8D"/>
    <w:rsid w:val="0079203D"/>
    <w:rsid w:val="00792142"/>
    <w:rsid w:val="007921AD"/>
    <w:rsid w:val="007924E4"/>
    <w:rsid w:val="00792578"/>
    <w:rsid w:val="007925A3"/>
    <w:rsid w:val="007926A0"/>
    <w:rsid w:val="007926A4"/>
    <w:rsid w:val="00792795"/>
    <w:rsid w:val="00792CDF"/>
    <w:rsid w:val="00792DD1"/>
    <w:rsid w:val="00792DD9"/>
    <w:rsid w:val="00792F55"/>
    <w:rsid w:val="00792FAE"/>
    <w:rsid w:val="00793483"/>
    <w:rsid w:val="00793641"/>
    <w:rsid w:val="00793EDC"/>
    <w:rsid w:val="00794404"/>
    <w:rsid w:val="00794425"/>
    <w:rsid w:val="00794449"/>
    <w:rsid w:val="0079455F"/>
    <w:rsid w:val="00794AAF"/>
    <w:rsid w:val="00794C76"/>
    <w:rsid w:val="00794D0A"/>
    <w:rsid w:val="00794D68"/>
    <w:rsid w:val="00795008"/>
    <w:rsid w:val="007950D0"/>
    <w:rsid w:val="00795842"/>
    <w:rsid w:val="0079586D"/>
    <w:rsid w:val="007958E9"/>
    <w:rsid w:val="00795AC4"/>
    <w:rsid w:val="00795DDC"/>
    <w:rsid w:val="0079635E"/>
    <w:rsid w:val="00796411"/>
    <w:rsid w:val="00796606"/>
    <w:rsid w:val="0079668A"/>
    <w:rsid w:val="0079673F"/>
    <w:rsid w:val="00796CC5"/>
    <w:rsid w:val="00796ECF"/>
    <w:rsid w:val="00796FD0"/>
    <w:rsid w:val="00797DBF"/>
    <w:rsid w:val="007A0100"/>
    <w:rsid w:val="007A08B3"/>
    <w:rsid w:val="007A10B1"/>
    <w:rsid w:val="007A1177"/>
    <w:rsid w:val="007A1659"/>
    <w:rsid w:val="007A1B6D"/>
    <w:rsid w:val="007A2046"/>
    <w:rsid w:val="007A2138"/>
    <w:rsid w:val="007A21EE"/>
    <w:rsid w:val="007A2229"/>
    <w:rsid w:val="007A2247"/>
    <w:rsid w:val="007A240D"/>
    <w:rsid w:val="007A26C4"/>
    <w:rsid w:val="007A2789"/>
    <w:rsid w:val="007A2877"/>
    <w:rsid w:val="007A3494"/>
    <w:rsid w:val="007A35F7"/>
    <w:rsid w:val="007A3A89"/>
    <w:rsid w:val="007A4292"/>
    <w:rsid w:val="007A42DA"/>
    <w:rsid w:val="007A43F4"/>
    <w:rsid w:val="007A44C7"/>
    <w:rsid w:val="007A4BDD"/>
    <w:rsid w:val="007A4C29"/>
    <w:rsid w:val="007A4C51"/>
    <w:rsid w:val="007A54EC"/>
    <w:rsid w:val="007A5696"/>
    <w:rsid w:val="007A58B4"/>
    <w:rsid w:val="007A5996"/>
    <w:rsid w:val="007A5ADC"/>
    <w:rsid w:val="007A5B4A"/>
    <w:rsid w:val="007A5FAF"/>
    <w:rsid w:val="007A5FFA"/>
    <w:rsid w:val="007A63F1"/>
    <w:rsid w:val="007A6464"/>
    <w:rsid w:val="007A6479"/>
    <w:rsid w:val="007A6568"/>
    <w:rsid w:val="007A6972"/>
    <w:rsid w:val="007A6E10"/>
    <w:rsid w:val="007A70D6"/>
    <w:rsid w:val="007A7318"/>
    <w:rsid w:val="007A75B5"/>
    <w:rsid w:val="007A765F"/>
    <w:rsid w:val="007A7775"/>
    <w:rsid w:val="007A77E3"/>
    <w:rsid w:val="007A77ED"/>
    <w:rsid w:val="007A7865"/>
    <w:rsid w:val="007A78EB"/>
    <w:rsid w:val="007A79B0"/>
    <w:rsid w:val="007A7A2B"/>
    <w:rsid w:val="007A7ABE"/>
    <w:rsid w:val="007A7B15"/>
    <w:rsid w:val="007A7E08"/>
    <w:rsid w:val="007B02B2"/>
    <w:rsid w:val="007B04AE"/>
    <w:rsid w:val="007B075D"/>
    <w:rsid w:val="007B07B4"/>
    <w:rsid w:val="007B0C81"/>
    <w:rsid w:val="007B0D20"/>
    <w:rsid w:val="007B1022"/>
    <w:rsid w:val="007B10F3"/>
    <w:rsid w:val="007B10FE"/>
    <w:rsid w:val="007B116E"/>
    <w:rsid w:val="007B11DA"/>
    <w:rsid w:val="007B12F7"/>
    <w:rsid w:val="007B13DB"/>
    <w:rsid w:val="007B1746"/>
    <w:rsid w:val="007B18B8"/>
    <w:rsid w:val="007B1908"/>
    <w:rsid w:val="007B1997"/>
    <w:rsid w:val="007B19D6"/>
    <w:rsid w:val="007B1A28"/>
    <w:rsid w:val="007B1C03"/>
    <w:rsid w:val="007B1D40"/>
    <w:rsid w:val="007B1D41"/>
    <w:rsid w:val="007B1E16"/>
    <w:rsid w:val="007B21EA"/>
    <w:rsid w:val="007B222D"/>
    <w:rsid w:val="007B24CC"/>
    <w:rsid w:val="007B2DDE"/>
    <w:rsid w:val="007B2F66"/>
    <w:rsid w:val="007B31A1"/>
    <w:rsid w:val="007B3210"/>
    <w:rsid w:val="007B3290"/>
    <w:rsid w:val="007B32E4"/>
    <w:rsid w:val="007B3334"/>
    <w:rsid w:val="007B3A65"/>
    <w:rsid w:val="007B3B43"/>
    <w:rsid w:val="007B3B93"/>
    <w:rsid w:val="007B3D2D"/>
    <w:rsid w:val="007B3D2F"/>
    <w:rsid w:val="007B3E1B"/>
    <w:rsid w:val="007B3FB1"/>
    <w:rsid w:val="007B431B"/>
    <w:rsid w:val="007B457C"/>
    <w:rsid w:val="007B45B4"/>
    <w:rsid w:val="007B4645"/>
    <w:rsid w:val="007B4A2D"/>
    <w:rsid w:val="007B5022"/>
    <w:rsid w:val="007B532A"/>
    <w:rsid w:val="007B54CC"/>
    <w:rsid w:val="007B5574"/>
    <w:rsid w:val="007B5904"/>
    <w:rsid w:val="007B59FA"/>
    <w:rsid w:val="007B5A9B"/>
    <w:rsid w:val="007B5B9C"/>
    <w:rsid w:val="007B5C12"/>
    <w:rsid w:val="007B603A"/>
    <w:rsid w:val="007B6633"/>
    <w:rsid w:val="007B66DE"/>
    <w:rsid w:val="007B6806"/>
    <w:rsid w:val="007B68AC"/>
    <w:rsid w:val="007B68E1"/>
    <w:rsid w:val="007B698A"/>
    <w:rsid w:val="007B6C02"/>
    <w:rsid w:val="007B6C7F"/>
    <w:rsid w:val="007B6E55"/>
    <w:rsid w:val="007B6E5C"/>
    <w:rsid w:val="007B6EB2"/>
    <w:rsid w:val="007B6FEF"/>
    <w:rsid w:val="007B7033"/>
    <w:rsid w:val="007B7101"/>
    <w:rsid w:val="007B736E"/>
    <w:rsid w:val="007B744B"/>
    <w:rsid w:val="007B77F8"/>
    <w:rsid w:val="007B7897"/>
    <w:rsid w:val="007B7AFA"/>
    <w:rsid w:val="007B7BA4"/>
    <w:rsid w:val="007C03D9"/>
    <w:rsid w:val="007C0516"/>
    <w:rsid w:val="007C051B"/>
    <w:rsid w:val="007C054A"/>
    <w:rsid w:val="007C0555"/>
    <w:rsid w:val="007C0A25"/>
    <w:rsid w:val="007C0AAA"/>
    <w:rsid w:val="007C0BA3"/>
    <w:rsid w:val="007C1473"/>
    <w:rsid w:val="007C158C"/>
    <w:rsid w:val="007C1DC3"/>
    <w:rsid w:val="007C214D"/>
    <w:rsid w:val="007C21B7"/>
    <w:rsid w:val="007C2224"/>
    <w:rsid w:val="007C26A0"/>
    <w:rsid w:val="007C2F99"/>
    <w:rsid w:val="007C318B"/>
    <w:rsid w:val="007C32C3"/>
    <w:rsid w:val="007C34E0"/>
    <w:rsid w:val="007C3503"/>
    <w:rsid w:val="007C3526"/>
    <w:rsid w:val="007C364A"/>
    <w:rsid w:val="007C3873"/>
    <w:rsid w:val="007C3A12"/>
    <w:rsid w:val="007C3A70"/>
    <w:rsid w:val="007C3B89"/>
    <w:rsid w:val="007C3BC0"/>
    <w:rsid w:val="007C4054"/>
    <w:rsid w:val="007C4784"/>
    <w:rsid w:val="007C4F72"/>
    <w:rsid w:val="007C5169"/>
    <w:rsid w:val="007C518F"/>
    <w:rsid w:val="007C5355"/>
    <w:rsid w:val="007C5BF0"/>
    <w:rsid w:val="007C5EA5"/>
    <w:rsid w:val="007C6005"/>
    <w:rsid w:val="007C627F"/>
    <w:rsid w:val="007C634C"/>
    <w:rsid w:val="007C648D"/>
    <w:rsid w:val="007C6535"/>
    <w:rsid w:val="007C671D"/>
    <w:rsid w:val="007C6A22"/>
    <w:rsid w:val="007C6B64"/>
    <w:rsid w:val="007C6E50"/>
    <w:rsid w:val="007C7093"/>
    <w:rsid w:val="007C70CE"/>
    <w:rsid w:val="007C7587"/>
    <w:rsid w:val="007C77DA"/>
    <w:rsid w:val="007C794E"/>
    <w:rsid w:val="007C7D57"/>
    <w:rsid w:val="007C7DC6"/>
    <w:rsid w:val="007D0092"/>
    <w:rsid w:val="007D0109"/>
    <w:rsid w:val="007D0712"/>
    <w:rsid w:val="007D08E9"/>
    <w:rsid w:val="007D09CC"/>
    <w:rsid w:val="007D0A4B"/>
    <w:rsid w:val="007D0E2D"/>
    <w:rsid w:val="007D0E73"/>
    <w:rsid w:val="007D0EB8"/>
    <w:rsid w:val="007D0FAC"/>
    <w:rsid w:val="007D1209"/>
    <w:rsid w:val="007D1489"/>
    <w:rsid w:val="007D19D5"/>
    <w:rsid w:val="007D1D19"/>
    <w:rsid w:val="007D2140"/>
    <w:rsid w:val="007D2829"/>
    <w:rsid w:val="007D2F0F"/>
    <w:rsid w:val="007D3008"/>
    <w:rsid w:val="007D33B5"/>
    <w:rsid w:val="007D3405"/>
    <w:rsid w:val="007D3440"/>
    <w:rsid w:val="007D36DF"/>
    <w:rsid w:val="007D37B3"/>
    <w:rsid w:val="007D3C7E"/>
    <w:rsid w:val="007D3CF3"/>
    <w:rsid w:val="007D41A1"/>
    <w:rsid w:val="007D425B"/>
    <w:rsid w:val="007D42FE"/>
    <w:rsid w:val="007D465B"/>
    <w:rsid w:val="007D48F9"/>
    <w:rsid w:val="007D4956"/>
    <w:rsid w:val="007D4A62"/>
    <w:rsid w:val="007D530D"/>
    <w:rsid w:val="007D57AA"/>
    <w:rsid w:val="007D580B"/>
    <w:rsid w:val="007D5C2F"/>
    <w:rsid w:val="007D5DC4"/>
    <w:rsid w:val="007D5EB0"/>
    <w:rsid w:val="007D5FEF"/>
    <w:rsid w:val="007D6024"/>
    <w:rsid w:val="007D6076"/>
    <w:rsid w:val="007D6446"/>
    <w:rsid w:val="007D64B0"/>
    <w:rsid w:val="007D66A3"/>
    <w:rsid w:val="007D67ED"/>
    <w:rsid w:val="007D6B0B"/>
    <w:rsid w:val="007D70B2"/>
    <w:rsid w:val="007D7214"/>
    <w:rsid w:val="007D7927"/>
    <w:rsid w:val="007D797D"/>
    <w:rsid w:val="007D7CB3"/>
    <w:rsid w:val="007E001A"/>
    <w:rsid w:val="007E0BA7"/>
    <w:rsid w:val="007E0CE3"/>
    <w:rsid w:val="007E0D64"/>
    <w:rsid w:val="007E0EFC"/>
    <w:rsid w:val="007E0F1C"/>
    <w:rsid w:val="007E156E"/>
    <w:rsid w:val="007E15E8"/>
    <w:rsid w:val="007E180B"/>
    <w:rsid w:val="007E1DCD"/>
    <w:rsid w:val="007E20E5"/>
    <w:rsid w:val="007E2249"/>
    <w:rsid w:val="007E2572"/>
    <w:rsid w:val="007E2923"/>
    <w:rsid w:val="007E2962"/>
    <w:rsid w:val="007E2B15"/>
    <w:rsid w:val="007E2BB5"/>
    <w:rsid w:val="007E2F00"/>
    <w:rsid w:val="007E2FC4"/>
    <w:rsid w:val="007E32C7"/>
    <w:rsid w:val="007E336B"/>
    <w:rsid w:val="007E36FE"/>
    <w:rsid w:val="007E3896"/>
    <w:rsid w:val="007E3B88"/>
    <w:rsid w:val="007E3F11"/>
    <w:rsid w:val="007E43E9"/>
    <w:rsid w:val="007E51C7"/>
    <w:rsid w:val="007E5591"/>
    <w:rsid w:val="007E5B04"/>
    <w:rsid w:val="007E5CEC"/>
    <w:rsid w:val="007E6246"/>
    <w:rsid w:val="007E6356"/>
    <w:rsid w:val="007E669D"/>
    <w:rsid w:val="007E6966"/>
    <w:rsid w:val="007E69E7"/>
    <w:rsid w:val="007E6ACF"/>
    <w:rsid w:val="007E6C5C"/>
    <w:rsid w:val="007E6F8B"/>
    <w:rsid w:val="007E71B4"/>
    <w:rsid w:val="007E7492"/>
    <w:rsid w:val="007E784C"/>
    <w:rsid w:val="007E7A83"/>
    <w:rsid w:val="007E7D9F"/>
    <w:rsid w:val="007E7DB6"/>
    <w:rsid w:val="007F0145"/>
    <w:rsid w:val="007F0533"/>
    <w:rsid w:val="007F0591"/>
    <w:rsid w:val="007F0592"/>
    <w:rsid w:val="007F0795"/>
    <w:rsid w:val="007F0C7A"/>
    <w:rsid w:val="007F0D90"/>
    <w:rsid w:val="007F0F88"/>
    <w:rsid w:val="007F106E"/>
    <w:rsid w:val="007F17B7"/>
    <w:rsid w:val="007F188C"/>
    <w:rsid w:val="007F1A93"/>
    <w:rsid w:val="007F1B6E"/>
    <w:rsid w:val="007F1C99"/>
    <w:rsid w:val="007F1D5F"/>
    <w:rsid w:val="007F20AC"/>
    <w:rsid w:val="007F2467"/>
    <w:rsid w:val="007F24BF"/>
    <w:rsid w:val="007F25AA"/>
    <w:rsid w:val="007F2608"/>
    <w:rsid w:val="007F2CFA"/>
    <w:rsid w:val="007F33D5"/>
    <w:rsid w:val="007F35CD"/>
    <w:rsid w:val="007F35D5"/>
    <w:rsid w:val="007F3608"/>
    <w:rsid w:val="007F37D1"/>
    <w:rsid w:val="007F3A24"/>
    <w:rsid w:val="007F3AE3"/>
    <w:rsid w:val="007F3C9A"/>
    <w:rsid w:val="007F412B"/>
    <w:rsid w:val="007F4222"/>
    <w:rsid w:val="007F493F"/>
    <w:rsid w:val="007F4A80"/>
    <w:rsid w:val="007F4FA8"/>
    <w:rsid w:val="007F4FFB"/>
    <w:rsid w:val="007F508B"/>
    <w:rsid w:val="007F5191"/>
    <w:rsid w:val="007F51A1"/>
    <w:rsid w:val="007F54DF"/>
    <w:rsid w:val="007F5502"/>
    <w:rsid w:val="007F55C9"/>
    <w:rsid w:val="007F55E2"/>
    <w:rsid w:val="007F58F0"/>
    <w:rsid w:val="007F6296"/>
    <w:rsid w:val="007F6362"/>
    <w:rsid w:val="007F653E"/>
    <w:rsid w:val="007F6591"/>
    <w:rsid w:val="007F65A6"/>
    <w:rsid w:val="007F6620"/>
    <w:rsid w:val="007F68A9"/>
    <w:rsid w:val="007F6A5E"/>
    <w:rsid w:val="007F6C81"/>
    <w:rsid w:val="007F6D41"/>
    <w:rsid w:val="007F6FF1"/>
    <w:rsid w:val="007F7105"/>
    <w:rsid w:val="007F729E"/>
    <w:rsid w:val="007F7329"/>
    <w:rsid w:val="007F7CDF"/>
    <w:rsid w:val="007F7CE0"/>
    <w:rsid w:val="007F7DE2"/>
    <w:rsid w:val="007F7F4C"/>
    <w:rsid w:val="007F7F8D"/>
    <w:rsid w:val="00800765"/>
    <w:rsid w:val="008008E4"/>
    <w:rsid w:val="00800999"/>
    <w:rsid w:val="00800ACE"/>
    <w:rsid w:val="00800AF4"/>
    <w:rsid w:val="00800B2F"/>
    <w:rsid w:val="00800C1F"/>
    <w:rsid w:val="00800CF3"/>
    <w:rsid w:val="00801008"/>
    <w:rsid w:val="00801328"/>
    <w:rsid w:val="0080135C"/>
    <w:rsid w:val="008013B6"/>
    <w:rsid w:val="008013C2"/>
    <w:rsid w:val="0080143C"/>
    <w:rsid w:val="0080166A"/>
    <w:rsid w:val="0080169D"/>
    <w:rsid w:val="00801847"/>
    <w:rsid w:val="00801861"/>
    <w:rsid w:val="00801879"/>
    <w:rsid w:val="00801C50"/>
    <w:rsid w:val="00801CCD"/>
    <w:rsid w:val="0080200A"/>
    <w:rsid w:val="00802188"/>
    <w:rsid w:val="008022A4"/>
    <w:rsid w:val="00802352"/>
    <w:rsid w:val="008025E9"/>
    <w:rsid w:val="008028D4"/>
    <w:rsid w:val="00802A1E"/>
    <w:rsid w:val="00802A99"/>
    <w:rsid w:val="00802C78"/>
    <w:rsid w:val="00802F9A"/>
    <w:rsid w:val="0080301F"/>
    <w:rsid w:val="00803109"/>
    <w:rsid w:val="008031DF"/>
    <w:rsid w:val="00803214"/>
    <w:rsid w:val="00803562"/>
    <w:rsid w:val="00803622"/>
    <w:rsid w:val="00803734"/>
    <w:rsid w:val="00803754"/>
    <w:rsid w:val="008037F5"/>
    <w:rsid w:val="00803838"/>
    <w:rsid w:val="008039F3"/>
    <w:rsid w:val="00803E3A"/>
    <w:rsid w:val="0080411D"/>
    <w:rsid w:val="00804A20"/>
    <w:rsid w:val="00804A7B"/>
    <w:rsid w:val="00804B58"/>
    <w:rsid w:val="00804B66"/>
    <w:rsid w:val="00804C01"/>
    <w:rsid w:val="00805080"/>
    <w:rsid w:val="00805082"/>
    <w:rsid w:val="0080584A"/>
    <w:rsid w:val="00805C88"/>
    <w:rsid w:val="00805DB4"/>
    <w:rsid w:val="008060FB"/>
    <w:rsid w:val="0080618D"/>
    <w:rsid w:val="00806212"/>
    <w:rsid w:val="00806368"/>
    <w:rsid w:val="0080658A"/>
    <w:rsid w:val="00806633"/>
    <w:rsid w:val="00806734"/>
    <w:rsid w:val="008067EB"/>
    <w:rsid w:val="00806B47"/>
    <w:rsid w:val="00806B5F"/>
    <w:rsid w:val="00806CD0"/>
    <w:rsid w:val="00806E49"/>
    <w:rsid w:val="008071D8"/>
    <w:rsid w:val="0080722B"/>
    <w:rsid w:val="008072D6"/>
    <w:rsid w:val="00807650"/>
    <w:rsid w:val="0080774A"/>
    <w:rsid w:val="00807A15"/>
    <w:rsid w:val="00807A5E"/>
    <w:rsid w:val="00807AB8"/>
    <w:rsid w:val="00807DBE"/>
    <w:rsid w:val="00807E19"/>
    <w:rsid w:val="008100B7"/>
    <w:rsid w:val="008105D8"/>
    <w:rsid w:val="0081064F"/>
    <w:rsid w:val="00810D75"/>
    <w:rsid w:val="00810D94"/>
    <w:rsid w:val="00810F85"/>
    <w:rsid w:val="0081129D"/>
    <w:rsid w:val="00811640"/>
    <w:rsid w:val="008117D1"/>
    <w:rsid w:val="00811950"/>
    <w:rsid w:val="008119D9"/>
    <w:rsid w:val="00812033"/>
    <w:rsid w:val="0081215D"/>
    <w:rsid w:val="00812170"/>
    <w:rsid w:val="008121C6"/>
    <w:rsid w:val="008121E9"/>
    <w:rsid w:val="00812329"/>
    <w:rsid w:val="0081241C"/>
    <w:rsid w:val="0081259B"/>
    <w:rsid w:val="008129C0"/>
    <w:rsid w:val="00812FCA"/>
    <w:rsid w:val="008130BB"/>
    <w:rsid w:val="00813306"/>
    <w:rsid w:val="00813996"/>
    <w:rsid w:val="00813F8D"/>
    <w:rsid w:val="00813FBC"/>
    <w:rsid w:val="00814102"/>
    <w:rsid w:val="0081479F"/>
    <w:rsid w:val="00814981"/>
    <w:rsid w:val="00814B4E"/>
    <w:rsid w:val="00814E4D"/>
    <w:rsid w:val="00815A67"/>
    <w:rsid w:val="00815AA7"/>
    <w:rsid w:val="00815C3D"/>
    <w:rsid w:val="00815DA8"/>
    <w:rsid w:val="0081617D"/>
    <w:rsid w:val="0081622B"/>
    <w:rsid w:val="008162A4"/>
    <w:rsid w:val="008162F6"/>
    <w:rsid w:val="008163B0"/>
    <w:rsid w:val="0081660D"/>
    <w:rsid w:val="0081662B"/>
    <w:rsid w:val="00816877"/>
    <w:rsid w:val="00816E22"/>
    <w:rsid w:val="0081703E"/>
    <w:rsid w:val="00817258"/>
    <w:rsid w:val="008173EE"/>
    <w:rsid w:val="00817539"/>
    <w:rsid w:val="00817BDC"/>
    <w:rsid w:val="00817C33"/>
    <w:rsid w:val="00817CEA"/>
    <w:rsid w:val="00817D10"/>
    <w:rsid w:val="00817DA4"/>
    <w:rsid w:val="00817E6B"/>
    <w:rsid w:val="00817E77"/>
    <w:rsid w:val="008201FA"/>
    <w:rsid w:val="00820311"/>
    <w:rsid w:val="00820362"/>
    <w:rsid w:val="008205F8"/>
    <w:rsid w:val="008207F4"/>
    <w:rsid w:val="00820875"/>
    <w:rsid w:val="008208F4"/>
    <w:rsid w:val="00820AEB"/>
    <w:rsid w:val="00820F70"/>
    <w:rsid w:val="00821C2A"/>
    <w:rsid w:val="00821CCC"/>
    <w:rsid w:val="00821E9A"/>
    <w:rsid w:val="00822150"/>
    <w:rsid w:val="0082220A"/>
    <w:rsid w:val="00822289"/>
    <w:rsid w:val="0082261A"/>
    <w:rsid w:val="00822740"/>
    <w:rsid w:val="00822A93"/>
    <w:rsid w:val="00822AAB"/>
    <w:rsid w:val="00822BB4"/>
    <w:rsid w:val="00822C15"/>
    <w:rsid w:val="00822C62"/>
    <w:rsid w:val="00823121"/>
    <w:rsid w:val="008234FA"/>
    <w:rsid w:val="008236B6"/>
    <w:rsid w:val="00823993"/>
    <w:rsid w:val="00823A77"/>
    <w:rsid w:val="00823AC5"/>
    <w:rsid w:val="00823D88"/>
    <w:rsid w:val="00823FE3"/>
    <w:rsid w:val="0082411A"/>
    <w:rsid w:val="00824149"/>
    <w:rsid w:val="00824398"/>
    <w:rsid w:val="00824618"/>
    <w:rsid w:val="00824785"/>
    <w:rsid w:val="008250EB"/>
    <w:rsid w:val="008253A2"/>
    <w:rsid w:val="008254F7"/>
    <w:rsid w:val="008255A0"/>
    <w:rsid w:val="008259E8"/>
    <w:rsid w:val="00825AAF"/>
    <w:rsid w:val="00825EB8"/>
    <w:rsid w:val="008262A9"/>
    <w:rsid w:val="00826670"/>
    <w:rsid w:val="00826899"/>
    <w:rsid w:val="0082694D"/>
    <w:rsid w:val="008269F1"/>
    <w:rsid w:val="00826C08"/>
    <w:rsid w:val="00826C11"/>
    <w:rsid w:val="00826CB2"/>
    <w:rsid w:val="00826D43"/>
    <w:rsid w:val="00826E0C"/>
    <w:rsid w:val="00827078"/>
    <w:rsid w:val="00827111"/>
    <w:rsid w:val="008275CE"/>
    <w:rsid w:val="008276A6"/>
    <w:rsid w:val="008279AA"/>
    <w:rsid w:val="00827A7A"/>
    <w:rsid w:val="00827D8D"/>
    <w:rsid w:val="00827E21"/>
    <w:rsid w:val="00830073"/>
    <w:rsid w:val="00830A3A"/>
    <w:rsid w:val="00830AC1"/>
    <w:rsid w:val="00830C41"/>
    <w:rsid w:val="00830E6B"/>
    <w:rsid w:val="00830EDF"/>
    <w:rsid w:val="0083106E"/>
    <w:rsid w:val="00831371"/>
    <w:rsid w:val="008314A4"/>
    <w:rsid w:val="00831578"/>
    <w:rsid w:val="00831947"/>
    <w:rsid w:val="00831CBB"/>
    <w:rsid w:val="00831FEF"/>
    <w:rsid w:val="0083202D"/>
    <w:rsid w:val="00832267"/>
    <w:rsid w:val="0083230B"/>
    <w:rsid w:val="0083251E"/>
    <w:rsid w:val="008326A8"/>
    <w:rsid w:val="008328C6"/>
    <w:rsid w:val="0083297E"/>
    <w:rsid w:val="00832985"/>
    <w:rsid w:val="00832989"/>
    <w:rsid w:val="00832DDA"/>
    <w:rsid w:val="00832DDB"/>
    <w:rsid w:val="0083312A"/>
    <w:rsid w:val="008333E8"/>
    <w:rsid w:val="00833439"/>
    <w:rsid w:val="0083356B"/>
    <w:rsid w:val="00833657"/>
    <w:rsid w:val="008338BB"/>
    <w:rsid w:val="00833977"/>
    <w:rsid w:val="00833A2D"/>
    <w:rsid w:val="00833B13"/>
    <w:rsid w:val="00833CDB"/>
    <w:rsid w:val="00833DAE"/>
    <w:rsid w:val="00833FE9"/>
    <w:rsid w:val="00834277"/>
    <w:rsid w:val="00834646"/>
    <w:rsid w:val="0083479D"/>
    <w:rsid w:val="00834979"/>
    <w:rsid w:val="00834BCB"/>
    <w:rsid w:val="00834C15"/>
    <w:rsid w:val="00834F2C"/>
    <w:rsid w:val="008350EA"/>
    <w:rsid w:val="00835108"/>
    <w:rsid w:val="00835212"/>
    <w:rsid w:val="0083536F"/>
    <w:rsid w:val="00835413"/>
    <w:rsid w:val="00835457"/>
    <w:rsid w:val="00835513"/>
    <w:rsid w:val="008355B0"/>
    <w:rsid w:val="0083572F"/>
    <w:rsid w:val="00835C95"/>
    <w:rsid w:val="00835D58"/>
    <w:rsid w:val="00836845"/>
    <w:rsid w:val="0083685E"/>
    <w:rsid w:val="00836A32"/>
    <w:rsid w:val="00836D34"/>
    <w:rsid w:val="00836E21"/>
    <w:rsid w:val="00837066"/>
    <w:rsid w:val="00837152"/>
    <w:rsid w:val="00837340"/>
    <w:rsid w:val="008375A4"/>
    <w:rsid w:val="00837F7A"/>
    <w:rsid w:val="00840304"/>
    <w:rsid w:val="008405D8"/>
    <w:rsid w:val="0084061E"/>
    <w:rsid w:val="0084070E"/>
    <w:rsid w:val="00840808"/>
    <w:rsid w:val="0084097B"/>
    <w:rsid w:val="008409F8"/>
    <w:rsid w:val="00840BE7"/>
    <w:rsid w:val="00840D50"/>
    <w:rsid w:val="00840F7A"/>
    <w:rsid w:val="00841026"/>
    <w:rsid w:val="008411E2"/>
    <w:rsid w:val="008411EE"/>
    <w:rsid w:val="00841358"/>
    <w:rsid w:val="0084160F"/>
    <w:rsid w:val="00841665"/>
    <w:rsid w:val="008416F6"/>
    <w:rsid w:val="008418AD"/>
    <w:rsid w:val="00841E6E"/>
    <w:rsid w:val="00841E84"/>
    <w:rsid w:val="00842129"/>
    <w:rsid w:val="00842534"/>
    <w:rsid w:val="0084285E"/>
    <w:rsid w:val="0084296E"/>
    <w:rsid w:val="00842A97"/>
    <w:rsid w:val="00842BEB"/>
    <w:rsid w:val="00842EA8"/>
    <w:rsid w:val="00842F1B"/>
    <w:rsid w:val="00843393"/>
    <w:rsid w:val="00843A86"/>
    <w:rsid w:val="00843E2F"/>
    <w:rsid w:val="00844085"/>
    <w:rsid w:val="0084432B"/>
    <w:rsid w:val="00844335"/>
    <w:rsid w:val="00844404"/>
    <w:rsid w:val="00844A4C"/>
    <w:rsid w:val="00844EB7"/>
    <w:rsid w:val="00844F1A"/>
    <w:rsid w:val="00845097"/>
    <w:rsid w:val="008451A5"/>
    <w:rsid w:val="008452AC"/>
    <w:rsid w:val="00845459"/>
    <w:rsid w:val="008454BF"/>
    <w:rsid w:val="0084572C"/>
    <w:rsid w:val="0084577F"/>
    <w:rsid w:val="00845A83"/>
    <w:rsid w:val="00845B13"/>
    <w:rsid w:val="00845F83"/>
    <w:rsid w:val="008461DC"/>
    <w:rsid w:val="0084639B"/>
    <w:rsid w:val="008464D0"/>
    <w:rsid w:val="00846C0E"/>
    <w:rsid w:val="00846CA4"/>
    <w:rsid w:val="00846DC1"/>
    <w:rsid w:val="0084707E"/>
    <w:rsid w:val="00847124"/>
    <w:rsid w:val="008472C9"/>
    <w:rsid w:val="00847573"/>
    <w:rsid w:val="008475A7"/>
    <w:rsid w:val="00847700"/>
    <w:rsid w:val="00847BA9"/>
    <w:rsid w:val="00847C22"/>
    <w:rsid w:val="00847C3B"/>
    <w:rsid w:val="00847E29"/>
    <w:rsid w:val="00850192"/>
    <w:rsid w:val="00850272"/>
    <w:rsid w:val="00850393"/>
    <w:rsid w:val="00850622"/>
    <w:rsid w:val="008508AC"/>
    <w:rsid w:val="00850928"/>
    <w:rsid w:val="008509D9"/>
    <w:rsid w:val="00850A74"/>
    <w:rsid w:val="00850D26"/>
    <w:rsid w:val="008511D5"/>
    <w:rsid w:val="008513AD"/>
    <w:rsid w:val="00851408"/>
    <w:rsid w:val="0085150C"/>
    <w:rsid w:val="0085156F"/>
    <w:rsid w:val="0085193D"/>
    <w:rsid w:val="00851960"/>
    <w:rsid w:val="00851C02"/>
    <w:rsid w:val="00851DD4"/>
    <w:rsid w:val="00851DF8"/>
    <w:rsid w:val="00851E7E"/>
    <w:rsid w:val="00851EE2"/>
    <w:rsid w:val="00852047"/>
    <w:rsid w:val="00852620"/>
    <w:rsid w:val="00852687"/>
    <w:rsid w:val="008526CC"/>
    <w:rsid w:val="008526EA"/>
    <w:rsid w:val="0085286C"/>
    <w:rsid w:val="00852EC7"/>
    <w:rsid w:val="0085331C"/>
    <w:rsid w:val="008533D2"/>
    <w:rsid w:val="008533F2"/>
    <w:rsid w:val="00853618"/>
    <w:rsid w:val="0085371A"/>
    <w:rsid w:val="00853858"/>
    <w:rsid w:val="00853A17"/>
    <w:rsid w:val="00853C8F"/>
    <w:rsid w:val="0085408A"/>
    <w:rsid w:val="0085411A"/>
    <w:rsid w:val="008547F3"/>
    <w:rsid w:val="00854C78"/>
    <w:rsid w:val="00854F95"/>
    <w:rsid w:val="00854FC8"/>
    <w:rsid w:val="00855538"/>
    <w:rsid w:val="00855727"/>
    <w:rsid w:val="0085582F"/>
    <w:rsid w:val="00855964"/>
    <w:rsid w:val="008559FA"/>
    <w:rsid w:val="00855ADE"/>
    <w:rsid w:val="00855B05"/>
    <w:rsid w:val="00855C6F"/>
    <w:rsid w:val="00855D76"/>
    <w:rsid w:val="00855FA2"/>
    <w:rsid w:val="00856090"/>
    <w:rsid w:val="00856281"/>
    <w:rsid w:val="0085691C"/>
    <w:rsid w:val="00856A03"/>
    <w:rsid w:val="00856B3B"/>
    <w:rsid w:val="00856E62"/>
    <w:rsid w:val="00857070"/>
    <w:rsid w:val="00857263"/>
    <w:rsid w:val="0085772D"/>
    <w:rsid w:val="00857792"/>
    <w:rsid w:val="00857804"/>
    <w:rsid w:val="00857835"/>
    <w:rsid w:val="0086030B"/>
    <w:rsid w:val="0086051D"/>
    <w:rsid w:val="00860533"/>
    <w:rsid w:val="008605A2"/>
    <w:rsid w:val="00860700"/>
    <w:rsid w:val="00860720"/>
    <w:rsid w:val="008608C3"/>
    <w:rsid w:val="00860AA4"/>
    <w:rsid w:val="00860CC1"/>
    <w:rsid w:val="00860CC4"/>
    <w:rsid w:val="00860F85"/>
    <w:rsid w:val="0086102C"/>
    <w:rsid w:val="00861387"/>
    <w:rsid w:val="00861511"/>
    <w:rsid w:val="0086154F"/>
    <w:rsid w:val="008617C3"/>
    <w:rsid w:val="008618B1"/>
    <w:rsid w:val="00861A9D"/>
    <w:rsid w:val="00861B0A"/>
    <w:rsid w:val="00861B30"/>
    <w:rsid w:val="00861B85"/>
    <w:rsid w:val="008620FB"/>
    <w:rsid w:val="008623F0"/>
    <w:rsid w:val="0086259C"/>
    <w:rsid w:val="00862846"/>
    <w:rsid w:val="008629EE"/>
    <w:rsid w:val="00863052"/>
    <w:rsid w:val="008631D7"/>
    <w:rsid w:val="008634CF"/>
    <w:rsid w:val="008638D4"/>
    <w:rsid w:val="00863A5F"/>
    <w:rsid w:val="00863AFC"/>
    <w:rsid w:val="00863CEC"/>
    <w:rsid w:val="008642CC"/>
    <w:rsid w:val="008643F0"/>
    <w:rsid w:val="00864455"/>
    <w:rsid w:val="008646D5"/>
    <w:rsid w:val="00864A5E"/>
    <w:rsid w:val="00864DC2"/>
    <w:rsid w:val="00865880"/>
    <w:rsid w:val="00865B50"/>
    <w:rsid w:val="00865FBC"/>
    <w:rsid w:val="00866518"/>
    <w:rsid w:val="008669DE"/>
    <w:rsid w:val="00866BD4"/>
    <w:rsid w:val="00867016"/>
    <w:rsid w:val="008670B4"/>
    <w:rsid w:val="008670BF"/>
    <w:rsid w:val="00867105"/>
    <w:rsid w:val="00867525"/>
    <w:rsid w:val="008677C2"/>
    <w:rsid w:val="008677EA"/>
    <w:rsid w:val="00867956"/>
    <w:rsid w:val="00867FFC"/>
    <w:rsid w:val="0087016A"/>
    <w:rsid w:val="0087060A"/>
    <w:rsid w:val="00870A2D"/>
    <w:rsid w:val="00870B01"/>
    <w:rsid w:val="00870BDE"/>
    <w:rsid w:val="00870D1D"/>
    <w:rsid w:val="00870D5F"/>
    <w:rsid w:val="0087142B"/>
    <w:rsid w:val="0087152F"/>
    <w:rsid w:val="00871604"/>
    <w:rsid w:val="0087166D"/>
    <w:rsid w:val="008716F3"/>
    <w:rsid w:val="0087186A"/>
    <w:rsid w:val="00871B67"/>
    <w:rsid w:val="00871D7C"/>
    <w:rsid w:val="00871F29"/>
    <w:rsid w:val="008720A6"/>
    <w:rsid w:val="00872774"/>
    <w:rsid w:val="00872ABD"/>
    <w:rsid w:val="00872B18"/>
    <w:rsid w:val="00872E33"/>
    <w:rsid w:val="00872FCC"/>
    <w:rsid w:val="00873060"/>
    <w:rsid w:val="008730D1"/>
    <w:rsid w:val="00873336"/>
    <w:rsid w:val="0087336B"/>
    <w:rsid w:val="00873382"/>
    <w:rsid w:val="008733C3"/>
    <w:rsid w:val="008733F6"/>
    <w:rsid w:val="00873495"/>
    <w:rsid w:val="0087349F"/>
    <w:rsid w:val="00873AE8"/>
    <w:rsid w:val="00873B1B"/>
    <w:rsid w:val="00873E2A"/>
    <w:rsid w:val="00873EF6"/>
    <w:rsid w:val="00873F0E"/>
    <w:rsid w:val="008741AF"/>
    <w:rsid w:val="00874875"/>
    <w:rsid w:val="0087488C"/>
    <w:rsid w:val="008748A6"/>
    <w:rsid w:val="008748BD"/>
    <w:rsid w:val="008748DC"/>
    <w:rsid w:val="00874C28"/>
    <w:rsid w:val="00874F6E"/>
    <w:rsid w:val="00874F79"/>
    <w:rsid w:val="00875080"/>
    <w:rsid w:val="008750D4"/>
    <w:rsid w:val="0087510D"/>
    <w:rsid w:val="00875197"/>
    <w:rsid w:val="008752FE"/>
    <w:rsid w:val="00875456"/>
    <w:rsid w:val="00875579"/>
    <w:rsid w:val="00875F10"/>
    <w:rsid w:val="00875F7A"/>
    <w:rsid w:val="00875FAE"/>
    <w:rsid w:val="00876123"/>
    <w:rsid w:val="008761E8"/>
    <w:rsid w:val="008762FE"/>
    <w:rsid w:val="008767AA"/>
    <w:rsid w:val="00876C9E"/>
    <w:rsid w:val="00876DB1"/>
    <w:rsid w:val="00876FC3"/>
    <w:rsid w:val="00877114"/>
    <w:rsid w:val="0087716D"/>
    <w:rsid w:val="00877269"/>
    <w:rsid w:val="0087738F"/>
    <w:rsid w:val="00877A09"/>
    <w:rsid w:val="00877B23"/>
    <w:rsid w:val="00877C24"/>
    <w:rsid w:val="00877C99"/>
    <w:rsid w:val="00877D74"/>
    <w:rsid w:val="00877D8A"/>
    <w:rsid w:val="00877E5A"/>
    <w:rsid w:val="0088003C"/>
    <w:rsid w:val="00880106"/>
    <w:rsid w:val="00880246"/>
    <w:rsid w:val="008802DA"/>
    <w:rsid w:val="008804E8"/>
    <w:rsid w:val="008805D0"/>
    <w:rsid w:val="00880759"/>
    <w:rsid w:val="00880922"/>
    <w:rsid w:val="00880B61"/>
    <w:rsid w:val="00880BFB"/>
    <w:rsid w:val="00880F34"/>
    <w:rsid w:val="00880F83"/>
    <w:rsid w:val="00880FF6"/>
    <w:rsid w:val="008810A6"/>
    <w:rsid w:val="008811B0"/>
    <w:rsid w:val="00881304"/>
    <w:rsid w:val="00881403"/>
    <w:rsid w:val="00881479"/>
    <w:rsid w:val="0088150B"/>
    <w:rsid w:val="00881761"/>
    <w:rsid w:val="008818C2"/>
    <w:rsid w:val="00881D1A"/>
    <w:rsid w:val="008822AD"/>
    <w:rsid w:val="008822BB"/>
    <w:rsid w:val="00882328"/>
    <w:rsid w:val="008823DD"/>
    <w:rsid w:val="00882436"/>
    <w:rsid w:val="00882681"/>
    <w:rsid w:val="00882748"/>
    <w:rsid w:val="008828C5"/>
    <w:rsid w:val="00882A24"/>
    <w:rsid w:val="0088331C"/>
    <w:rsid w:val="00883345"/>
    <w:rsid w:val="0088365A"/>
    <w:rsid w:val="008837BD"/>
    <w:rsid w:val="00883853"/>
    <w:rsid w:val="0088395F"/>
    <w:rsid w:val="0088399C"/>
    <w:rsid w:val="008839A0"/>
    <w:rsid w:val="00883B32"/>
    <w:rsid w:val="00883D8C"/>
    <w:rsid w:val="00883DEF"/>
    <w:rsid w:val="00884149"/>
    <w:rsid w:val="00884160"/>
    <w:rsid w:val="0088416F"/>
    <w:rsid w:val="008843E4"/>
    <w:rsid w:val="0088466A"/>
    <w:rsid w:val="00884788"/>
    <w:rsid w:val="0088485D"/>
    <w:rsid w:val="0088486C"/>
    <w:rsid w:val="00884889"/>
    <w:rsid w:val="00884C0F"/>
    <w:rsid w:val="00884F29"/>
    <w:rsid w:val="00885115"/>
    <w:rsid w:val="00885220"/>
    <w:rsid w:val="008852D8"/>
    <w:rsid w:val="008855C0"/>
    <w:rsid w:val="008855E5"/>
    <w:rsid w:val="00885C99"/>
    <w:rsid w:val="00885ED5"/>
    <w:rsid w:val="00885FFA"/>
    <w:rsid w:val="00886073"/>
    <w:rsid w:val="008862B7"/>
    <w:rsid w:val="008867BF"/>
    <w:rsid w:val="008869E2"/>
    <w:rsid w:val="00886B31"/>
    <w:rsid w:val="00886C28"/>
    <w:rsid w:val="00886CE9"/>
    <w:rsid w:val="0088705B"/>
    <w:rsid w:val="008873BA"/>
    <w:rsid w:val="00887453"/>
    <w:rsid w:val="008874BD"/>
    <w:rsid w:val="00887730"/>
    <w:rsid w:val="0088783D"/>
    <w:rsid w:val="008878C5"/>
    <w:rsid w:val="00887912"/>
    <w:rsid w:val="00887AAC"/>
    <w:rsid w:val="00887AC8"/>
    <w:rsid w:val="00887C77"/>
    <w:rsid w:val="0089018E"/>
    <w:rsid w:val="008904C1"/>
    <w:rsid w:val="008904D2"/>
    <w:rsid w:val="00890830"/>
    <w:rsid w:val="00890A10"/>
    <w:rsid w:val="00890ABD"/>
    <w:rsid w:val="00890B33"/>
    <w:rsid w:val="00890B3C"/>
    <w:rsid w:val="00890BF7"/>
    <w:rsid w:val="008910A5"/>
    <w:rsid w:val="00891127"/>
    <w:rsid w:val="008912A4"/>
    <w:rsid w:val="008914E1"/>
    <w:rsid w:val="008914ED"/>
    <w:rsid w:val="0089175F"/>
    <w:rsid w:val="008919AA"/>
    <w:rsid w:val="00891E30"/>
    <w:rsid w:val="0089276F"/>
    <w:rsid w:val="00892ABF"/>
    <w:rsid w:val="00892BFB"/>
    <w:rsid w:val="00892C2A"/>
    <w:rsid w:val="00892E19"/>
    <w:rsid w:val="00893038"/>
    <w:rsid w:val="0089314A"/>
    <w:rsid w:val="008931AF"/>
    <w:rsid w:val="008933D5"/>
    <w:rsid w:val="008937A4"/>
    <w:rsid w:val="0089396C"/>
    <w:rsid w:val="00893DB2"/>
    <w:rsid w:val="00894640"/>
    <w:rsid w:val="00894986"/>
    <w:rsid w:val="00894CCC"/>
    <w:rsid w:val="00894E14"/>
    <w:rsid w:val="00894F8B"/>
    <w:rsid w:val="00895345"/>
    <w:rsid w:val="008954A8"/>
    <w:rsid w:val="0089558D"/>
    <w:rsid w:val="0089560C"/>
    <w:rsid w:val="00895CC2"/>
    <w:rsid w:val="00895F48"/>
    <w:rsid w:val="00896125"/>
    <w:rsid w:val="008962BE"/>
    <w:rsid w:val="008962F7"/>
    <w:rsid w:val="00896894"/>
    <w:rsid w:val="00896D0C"/>
    <w:rsid w:val="00896D2B"/>
    <w:rsid w:val="00896DF5"/>
    <w:rsid w:val="008970F1"/>
    <w:rsid w:val="008971BC"/>
    <w:rsid w:val="00897CA8"/>
    <w:rsid w:val="00897E45"/>
    <w:rsid w:val="00897FB6"/>
    <w:rsid w:val="008A0264"/>
    <w:rsid w:val="008A02D2"/>
    <w:rsid w:val="008A06E6"/>
    <w:rsid w:val="008A07E1"/>
    <w:rsid w:val="008A0AB4"/>
    <w:rsid w:val="008A0ED7"/>
    <w:rsid w:val="008A10B6"/>
    <w:rsid w:val="008A114C"/>
    <w:rsid w:val="008A14C8"/>
    <w:rsid w:val="008A175C"/>
    <w:rsid w:val="008A192F"/>
    <w:rsid w:val="008A1938"/>
    <w:rsid w:val="008A1CC5"/>
    <w:rsid w:val="008A2198"/>
    <w:rsid w:val="008A2571"/>
    <w:rsid w:val="008A2BBB"/>
    <w:rsid w:val="008A2C59"/>
    <w:rsid w:val="008A3085"/>
    <w:rsid w:val="008A3226"/>
    <w:rsid w:val="008A34DD"/>
    <w:rsid w:val="008A353B"/>
    <w:rsid w:val="008A35F0"/>
    <w:rsid w:val="008A3B03"/>
    <w:rsid w:val="008A3CC6"/>
    <w:rsid w:val="008A3CD0"/>
    <w:rsid w:val="008A3F4D"/>
    <w:rsid w:val="008A4371"/>
    <w:rsid w:val="008A46B2"/>
    <w:rsid w:val="008A490A"/>
    <w:rsid w:val="008A4C52"/>
    <w:rsid w:val="008A536E"/>
    <w:rsid w:val="008A5419"/>
    <w:rsid w:val="008A554B"/>
    <w:rsid w:val="008A563F"/>
    <w:rsid w:val="008A56A4"/>
    <w:rsid w:val="008A5716"/>
    <w:rsid w:val="008A5A49"/>
    <w:rsid w:val="008A5B56"/>
    <w:rsid w:val="008A5B9A"/>
    <w:rsid w:val="008A6098"/>
    <w:rsid w:val="008A609A"/>
    <w:rsid w:val="008A62AE"/>
    <w:rsid w:val="008A63F4"/>
    <w:rsid w:val="008A6497"/>
    <w:rsid w:val="008A6551"/>
    <w:rsid w:val="008A66BB"/>
    <w:rsid w:val="008A6851"/>
    <w:rsid w:val="008A69EC"/>
    <w:rsid w:val="008A6B29"/>
    <w:rsid w:val="008A6EC0"/>
    <w:rsid w:val="008A6F2F"/>
    <w:rsid w:val="008A7547"/>
    <w:rsid w:val="008A7B0E"/>
    <w:rsid w:val="008A7C0F"/>
    <w:rsid w:val="008A7E53"/>
    <w:rsid w:val="008B000F"/>
    <w:rsid w:val="008B03BD"/>
    <w:rsid w:val="008B0695"/>
    <w:rsid w:val="008B0837"/>
    <w:rsid w:val="008B0996"/>
    <w:rsid w:val="008B09CF"/>
    <w:rsid w:val="008B0D99"/>
    <w:rsid w:val="008B0EA0"/>
    <w:rsid w:val="008B0EA8"/>
    <w:rsid w:val="008B0EC8"/>
    <w:rsid w:val="008B0EE9"/>
    <w:rsid w:val="008B16F7"/>
    <w:rsid w:val="008B1701"/>
    <w:rsid w:val="008B1AAA"/>
    <w:rsid w:val="008B254C"/>
    <w:rsid w:val="008B2792"/>
    <w:rsid w:val="008B29AE"/>
    <w:rsid w:val="008B2C1C"/>
    <w:rsid w:val="008B2C6D"/>
    <w:rsid w:val="008B303A"/>
    <w:rsid w:val="008B32B5"/>
    <w:rsid w:val="008B34E2"/>
    <w:rsid w:val="008B3934"/>
    <w:rsid w:val="008B3BD5"/>
    <w:rsid w:val="008B3C9E"/>
    <w:rsid w:val="008B400B"/>
    <w:rsid w:val="008B41F3"/>
    <w:rsid w:val="008B436A"/>
    <w:rsid w:val="008B444D"/>
    <w:rsid w:val="008B44CF"/>
    <w:rsid w:val="008B4F50"/>
    <w:rsid w:val="008B50FF"/>
    <w:rsid w:val="008B52EF"/>
    <w:rsid w:val="008B5489"/>
    <w:rsid w:val="008B576D"/>
    <w:rsid w:val="008B5976"/>
    <w:rsid w:val="008B59D9"/>
    <w:rsid w:val="008B5AA8"/>
    <w:rsid w:val="008B5F2A"/>
    <w:rsid w:val="008B60B0"/>
    <w:rsid w:val="008B610A"/>
    <w:rsid w:val="008B6215"/>
    <w:rsid w:val="008B632B"/>
    <w:rsid w:val="008B6449"/>
    <w:rsid w:val="008B650B"/>
    <w:rsid w:val="008B6837"/>
    <w:rsid w:val="008B6AD3"/>
    <w:rsid w:val="008B6B65"/>
    <w:rsid w:val="008B6E41"/>
    <w:rsid w:val="008B6F11"/>
    <w:rsid w:val="008B70E9"/>
    <w:rsid w:val="008B7392"/>
    <w:rsid w:val="008B7462"/>
    <w:rsid w:val="008B76CD"/>
    <w:rsid w:val="008B7907"/>
    <w:rsid w:val="008B7964"/>
    <w:rsid w:val="008B7AD0"/>
    <w:rsid w:val="008B7C17"/>
    <w:rsid w:val="008B7C25"/>
    <w:rsid w:val="008B7DA9"/>
    <w:rsid w:val="008B7DC2"/>
    <w:rsid w:val="008B7DFA"/>
    <w:rsid w:val="008B7F1B"/>
    <w:rsid w:val="008C035D"/>
    <w:rsid w:val="008C0376"/>
    <w:rsid w:val="008C06CD"/>
    <w:rsid w:val="008C0AED"/>
    <w:rsid w:val="008C0B0C"/>
    <w:rsid w:val="008C0C5C"/>
    <w:rsid w:val="008C0E96"/>
    <w:rsid w:val="008C0E9A"/>
    <w:rsid w:val="008C0EB9"/>
    <w:rsid w:val="008C0F88"/>
    <w:rsid w:val="008C118B"/>
    <w:rsid w:val="008C139D"/>
    <w:rsid w:val="008C157D"/>
    <w:rsid w:val="008C1666"/>
    <w:rsid w:val="008C171C"/>
    <w:rsid w:val="008C1CF4"/>
    <w:rsid w:val="008C2134"/>
    <w:rsid w:val="008C21E3"/>
    <w:rsid w:val="008C22FB"/>
    <w:rsid w:val="008C2555"/>
    <w:rsid w:val="008C266F"/>
    <w:rsid w:val="008C272B"/>
    <w:rsid w:val="008C2827"/>
    <w:rsid w:val="008C2854"/>
    <w:rsid w:val="008C2BCA"/>
    <w:rsid w:val="008C2E6D"/>
    <w:rsid w:val="008C2F86"/>
    <w:rsid w:val="008C333A"/>
    <w:rsid w:val="008C3502"/>
    <w:rsid w:val="008C3CE5"/>
    <w:rsid w:val="008C3D41"/>
    <w:rsid w:val="008C469D"/>
    <w:rsid w:val="008C4724"/>
    <w:rsid w:val="008C4763"/>
    <w:rsid w:val="008C47A6"/>
    <w:rsid w:val="008C490B"/>
    <w:rsid w:val="008C4A5E"/>
    <w:rsid w:val="008C4CA0"/>
    <w:rsid w:val="008C4D39"/>
    <w:rsid w:val="008C4EDA"/>
    <w:rsid w:val="008C52E0"/>
    <w:rsid w:val="008C554F"/>
    <w:rsid w:val="008C572F"/>
    <w:rsid w:val="008C5A40"/>
    <w:rsid w:val="008C5B72"/>
    <w:rsid w:val="008C5C6D"/>
    <w:rsid w:val="008C5CAF"/>
    <w:rsid w:val="008C5CFC"/>
    <w:rsid w:val="008C5F03"/>
    <w:rsid w:val="008C6075"/>
    <w:rsid w:val="008C6144"/>
    <w:rsid w:val="008C62E6"/>
    <w:rsid w:val="008C65EE"/>
    <w:rsid w:val="008C669F"/>
    <w:rsid w:val="008C6810"/>
    <w:rsid w:val="008C6A31"/>
    <w:rsid w:val="008C6BE3"/>
    <w:rsid w:val="008C6D9D"/>
    <w:rsid w:val="008C7125"/>
    <w:rsid w:val="008C72A3"/>
    <w:rsid w:val="008C76AD"/>
    <w:rsid w:val="008C7B47"/>
    <w:rsid w:val="008C7C5D"/>
    <w:rsid w:val="008C7D64"/>
    <w:rsid w:val="008C7EB6"/>
    <w:rsid w:val="008C7EBD"/>
    <w:rsid w:val="008D0824"/>
    <w:rsid w:val="008D0919"/>
    <w:rsid w:val="008D0924"/>
    <w:rsid w:val="008D0938"/>
    <w:rsid w:val="008D0957"/>
    <w:rsid w:val="008D0B1C"/>
    <w:rsid w:val="008D0B1D"/>
    <w:rsid w:val="008D0BB1"/>
    <w:rsid w:val="008D0BD6"/>
    <w:rsid w:val="008D0EBD"/>
    <w:rsid w:val="008D1080"/>
    <w:rsid w:val="008D1089"/>
    <w:rsid w:val="008D18C2"/>
    <w:rsid w:val="008D194F"/>
    <w:rsid w:val="008D1F45"/>
    <w:rsid w:val="008D2224"/>
    <w:rsid w:val="008D2678"/>
    <w:rsid w:val="008D27AA"/>
    <w:rsid w:val="008D27BF"/>
    <w:rsid w:val="008D2940"/>
    <w:rsid w:val="008D2B38"/>
    <w:rsid w:val="008D2DAA"/>
    <w:rsid w:val="008D3247"/>
    <w:rsid w:val="008D3257"/>
    <w:rsid w:val="008D32C6"/>
    <w:rsid w:val="008D32D3"/>
    <w:rsid w:val="008D3406"/>
    <w:rsid w:val="008D3534"/>
    <w:rsid w:val="008D37CE"/>
    <w:rsid w:val="008D3C15"/>
    <w:rsid w:val="008D3E1C"/>
    <w:rsid w:val="008D3EC8"/>
    <w:rsid w:val="008D3F6F"/>
    <w:rsid w:val="008D402A"/>
    <w:rsid w:val="008D4136"/>
    <w:rsid w:val="008D4155"/>
    <w:rsid w:val="008D4194"/>
    <w:rsid w:val="008D47E9"/>
    <w:rsid w:val="008D48A0"/>
    <w:rsid w:val="008D4C4F"/>
    <w:rsid w:val="008D4FA3"/>
    <w:rsid w:val="008D585C"/>
    <w:rsid w:val="008D5920"/>
    <w:rsid w:val="008D5F8A"/>
    <w:rsid w:val="008D5F9E"/>
    <w:rsid w:val="008D61E2"/>
    <w:rsid w:val="008D6A6F"/>
    <w:rsid w:val="008D6A82"/>
    <w:rsid w:val="008D6AD5"/>
    <w:rsid w:val="008D6CA7"/>
    <w:rsid w:val="008D6CED"/>
    <w:rsid w:val="008D6E86"/>
    <w:rsid w:val="008D6F65"/>
    <w:rsid w:val="008D73EF"/>
    <w:rsid w:val="008D7529"/>
    <w:rsid w:val="008D775F"/>
    <w:rsid w:val="008D790B"/>
    <w:rsid w:val="008D7AE9"/>
    <w:rsid w:val="008D7B96"/>
    <w:rsid w:val="008D7C48"/>
    <w:rsid w:val="008D7CAE"/>
    <w:rsid w:val="008E00E4"/>
    <w:rsid w:val="008E0120"/>
    <w:rsid w:val="008E057E"/>
    <w:rsid w:val="008E05AA"/>
    <w:rsid w:val="008E0954"/>
    <w:rsid w:val="008E0A0A"/>
    <w:rsid w:val="008E0A5F"/>
    <w:rsid w:val="008E0D2A"/>
    <w:rsid w:val="008E0D7F"/>
    <w:rsid w:val="008E0EA2"/>
    <w:rsid w:val="008E0EB3"/>
    <w:rsid w:val="008E0FEB"/>
    <w:rsid w:val="008E1116"/>
    <w:rsid w:val="008E187D"/>
    <w:rsid w:val="008E1A6A"/>
    <w:rsid w:val="008E1BA5"/>
    <w:rsid w:val="008E1C8A"/>
    <w:rsid w:val="008E281A"/>
    <w:rsid w:val="008E28C2"/>
    <w:rsid w:val="008E2953"/>
    <w:rsid w:val="008E2D11"/>
    <w:rsid w:val="008E3049"/>
    <w:rsid w:val="008E30A3"/>
    <w:rsid w:val="008E337E"/>
    <w:rsid w:val="008E344A"/>
    <w:rsid w:val="008E3A43"/>
    <w:rsid w:val="008E3B1B"/>
    <w:rsid w:val="008E3D8B"/>
    <w:rsid w:val="008E3FAF"/>
    <w:rsid w:val="008E40FD"/>
    <w:rsid w:val="008E42F1"/>
    <w:rsid w:val="008E437F"/>
    <w:rsid w:val="008E43CE"/>
    <w:rsid w:val="008E4685"/>
    <w:rsid w:val="008E4885"/>
    <w:rsid w:val="008E496D"/>
    <w:rsid w:val="008E4990"/>
    <w:rsid w:val="008E4A80"/>
    <w:rsid w:val="008E4C80"/>
    <w:rsid w:val="008E4CF4"/>
    <w:rsid w:val="008E4F2F"/>
    <w:rsid w:val="008E51DF"/>
    <w:rsid w:val="008E5209"/>
    <w:rsid w:val="008E52D8"/>
    <w:rsid w:val="008E5602"/>
    <w:rsid w:val="008E5865"/>
    <w:rsid w:val="008E5921"/>
    <w:rsid w:val="008E5967"/>
    <w:rsid w:val="008E59C8"/>
    <w:rsid w:val="008E5A20"/>
    <w:rsid w:val="008E5A54"/>
    <w:rsid w:val="008E5A84"/>
    <w:rsid w:val="008E5D0E"/>
    <w:rsid w:val="008E5D71"/>
    <w:rsid w:val="008E601A"/>
    <w:rsid w:val="008E6325"/>
    <w:rsid w:val="008E6518"/>
    <w:rsid w:val="008E663D"/>
    <w:rsid w:val="008E67B3"/>
    <w:rsid w:val="008E6B8E"/>
    <w:rsid w:val="008E6BA3"/>
    <w:rsid w:val="008E7413"/>
    <w:rsid w:val="008E74EA"/>
    <w:rsid w:val="008E7871"/>
    <w:rsid w:val="008E7917"/>
    <w:rsid w:val="008E7BE7"/>
    <w:rsid w:val="008E7E05"/>
    <w:rsid w:val="008E7F21"/>
    <w:rsid w:val="008F05FF"/>
    <w:rsid w:val="008F077E"/>
    <w:rsid w:val="008F07F5"/>
    <w:rsid w:val="008F0868"/>
    <w:rsid w:val="008F08D3"/>
    <w:rsid w:val="008F08E8"/>
    <w:rsid w:val="008F0D28"/>
    <w:rsid w:val="008F0E0A"/>
    <w:rsid w:val="008F0E7B"/>
    <w:rsid w:val="008F1361"/>
    <w:rsid w:val="008F1453"/>
    <w:rsid w:val="008F14FC"/>
    <w:rsid w:val="008F1DFC"/>
    <w:rsid w:val="008F28C1"/>
    <w:rsid w:val="008F2C0E"/>
    <w:rsid w:val="008F2C28"/>
    <w:rsid w:val="008F2E06"/>
    <w:rsid w:val="008F3014"/>
    <w:rsid w:val="008F3237"/>
    <w:rsid w:val="008F381D"/>
    <w:rsid w:val="008F3917"/>
    <w:rsid w:val="008F3AE7"/>
    <w:rsid w:val="008F3D6E"/>
    <w:rsid w:val="008F3EF2"/>
    <w:rsid w:val="008F4499"/>
    <w:rsid w:val="008F4563"/>
    <w:rsid w:val="008F45BB"/>
    <w:rsid w:val="008F4B18"/>
    <w:rsid w:val="008F4DE2"/>
    <w:rsid w:val="008F4E5D"/>
    <w:rsid w:val="008F4F21"/>
    <w:rsid w:val="008F4F4D"/>
    <w:rsid w:val="008F504D"/>
    <w:rsid w:val="008F53E1"/>
    <w:rsid w:val="008F543A"/>
    <w:rsid w:val="008F5852"/>
    <w:rsid w:val="008F643E"/>
    <w:rsid w:val="008F6720"/>
    <w:rsid w:val="008F682A"/>
    <w:rsid w:val="008F68EA"/>
    <w:rsid w:val="008F68FD"/>
    <w:rsid w:val="008F6E5D"/>
    <w:rsid w:val="008F6F5A"/>
    <w:rsid w:val="008F76AB"/>
    <w:rsid w:val="008F76CE"/>
    <w:rsid w:val="008F76D4"/>
    <w:rsid w:val="008F7AA0"/>
    <w:rsid w:val="008F7AF0"/>
    <w:rsid w:val="008F7CB6"/>
    <w:rsid w:val="008F7DFB"/>
    <w:rsid w:val="008F7E56"/>
    <w:rsid w:val="008F7F08"/>
    <w:rsid w:val="008F7FAA"/>
    <w:rsid w:val="009000F2"/>
    <w:rsid w:val="009002BA"/>
    <w:rsid w:val="00900363"/>
    <w:rsid w:val="009003B5"/>
    <w:rsid w:val="009005E3"/>
    <w:rsid w:val="00900608"/>
    <w:rsid w:val="00900AAA"/>
    <w:rsid w:val="00900EE9"/>
    <w:rsid w:val="00900F19"/>
    <w:rsid w:val="00900F82"/>
    <w:rsid w:val="00901406"/>
    <w:rsid w:val="00901878"/>
    <w:rsid w:val="00901E54"/>
    <w:rsid w:val="0090203E"/>
    <w:rsid w:val="0090207C"/>
    <w:rsid w:val="009020D7"/>
    <w:rsid w:val="009022BE"/>
    <w:rsid w:val="00902396"/>
    <w:rsid w:val="009024CE"/>
    <w:rsid w:val="00902544"/>
    <w:rsid w:val="00902AEE"/>
    <w:rsid w:val="00902B35"/>
    <w:rsid w:val="009033F0"/>
    <w:rsid w:val="00903661"/>
    <w:rsid w:val="009037C9"/>
    <w:rsid w:val="009038BD"/>
    <w:rsid w:val="00903A01"/>
    <w:rsid w:val="00903A13"/>
    <w:rsid w:val="00903B52"/>
    <w:rsid w:val="00903C51"/>
    <w:rsid w:val="00903C86"/>
    <w:rsid w:val="00903F00"/>
    <w:rsid w:val="00904203"/>
    <w:rsid w:val="009047BF"/>
    <w:rsid w:val="00904BDB"/>
    <w:rsid w:val="00904CF9"/>
    <w:rsid w:val="0090503E"/>
    <w:rsid w:val="0090582D"/>
    <w:rsid w:val="009058EE"/>
    <w:rsid w:val="009058F0"/>
    <w:rsid w:val="00905DD9"/>
    <w:rsid w:val="009063DB"/>
    <w:rsid w:val="00906409"/>
    <w:rsid w:val="0090667E"/>
    <w:rsid w:val="009066FF"/>
    <w:rsid w:val="00906982"/>
    <w:rsid w:val="009069B8"/>
    <w:rsid w:val="009069E0"/>
    <w:rsid w:val="00906B73"/>
    <w:rsid w:val="00906BA8"/>
    <w:rsid w:val="00906CA3"/>
    <w:rsid w:val="00906CB9"/>
    <w:rsid w:val="00906D23"/>
    <w:rsid w:val="00906FE3"/>
    <w:rsid w:val="00907199"/>
    <w:rsid w:val="00907850"/>
    <w:rsid w:val="00907871"/>
    <w:rsid w:val="0090787A"/>
    <w:rsid w:val="00907982"/>
    <w:rsid w:val="009079AB"/>
    <w:rsid w:val="00907BA1"/>
    <w:rsid w:val="00907F0F"/>
    <w:rsid w:val="009101F0"/>
    <w:rsid w:val="009103D8"/>
    <w:rsid w:val="00910667"/>
    <w:rsid w:val="009107C8"/>
    <w:rsid w:val="0091098F"/>
    <w:rsid w:val="00910AE0"/>
    <w:rsid w:val="00910BB9"/>
    <w:rsid w:val="00910C3D"/>
    <w:rsid w:val="00910DF3"/>
    <w:rsid w:val="00910E74"/>
    <w:rsid w:val="009111FC"/>
    <w:rsid w:val="009117BB"/>
    <w:rsid w:val="009117FC"/>
    <w:rsid w:val="00911C9F"/>
    <w:rsid w:val="00911DC9"/>
    <w:rsid w:val="00912286"/>
    <w:rsid w:val="00912369"/>
    <w:rsid w:val="00912569"/>
    <w:rsid w:val="00912FC0"/>
    <w:rsid w:val="0091307A"/>
    <w:rsid w:val="009131EB"/>
    <w:rsid w:val="00913505"/>
    <w:rsid w:val="0091371B"/>
    <w:rsid w:val="00913AC8"/>
    <w:rsid w:val="009140EE"/>
    <w:rsid w:val="009144B7"/>
    <w:rsid w:val="009144BB"/>
    <w:rsid w:val="009148D5"/>
    <w:rsid w:val="00914ADA"/>
    <w:rsid w:val="00914C5E"/>
    <w:rsid w:val="00915E61"/>
    <w:rsid w:val="0091614E"/>
    <w:rsid w:val="00916192"/>
    <w:rsid w:val="009161D0"/>
    <w:rsid w:val="009163EE"/>
    <w:rsid w:val="00916900"/>
    <w:rsid w:val="00916BD2"/>
    <w:rsid w:val="00916E85"/>
    <w:rsid w:val="00917623"/>
    <w:rsid w:val="00917765"/>
    <w:rsid w:val="0091777F"/>
    <w:rsid w:val="0091787A"/>
    <w:rsid w:val="00917CE4"/>
    <w:rsid w:val="009202E1"/>
    <w:rsid w:val="009203AF"/>
    <w:rsid w:val="00920585"/>
    <w:rsid w:val="00920715"/>
    <w:rsid w:val="009208CD"/>
    <w:rsid w:val="0092097D"/>
    <w:rsid w:val="00920A8D"/>
    <w:rsid w:val="00920B27"/>
    <w:rsid w:val="00920B98"/>
    <w:rsid w:val="00921140"/>
    <w:rsid w:val="009212A1"/>
    <w:rsid w:val="00921507"/>
    <w:rsid w:val="00921B72"/>
    <w:rsid w:val="00921C60"/>
    <w:rsid w:val="00921C66"/>
    <w:rsid w:val="00921D4D"/>
    <w:rsid w:val="00922076"/>
    <w:rsid w:val="0092215F"/>
    <w:rsid w:val="009221EA"/>
    <w:rsid w:val="0092231B"/>
    <w:rsid w:val="009223C4"/>
    <w:rsid w:val="00922A26"/>
    <w:rsid w:val="00922B61"/>
    <w:rsid w:val="00922EB0"/>
    <w:rsid w:val="00922EE0"/>
    <w:rsid w:val="009230D3"/>
    <w:rsid w:val="009233D6"/>
    <w:rsid w:val="009238E3"/>
    <w:rsid w:val="00923B5A"/>
    <w:rsid w:val="00923CD8"/>
    <w:rsid w:val="009241D0"/>
    <w:rsid w:val="00924439"/>
    <w:rsid w:val="0092446B"/>
    <w:rsid w:val="009245EB"/>
    <w:rsid w:val="009248F8"/>
    <w:rsid w:val="00924A38"/>
    <w:rsid w:val="00924AB2"/>
    <w:rsid w:val="00924FEA"/>
    <w:rsid w:val="009252AB"/>
    <w:rsid w:val="009253BE"/>
    <w:rsid w:val="00925681"/>
    <w:rsid w:val="00925887"/>
    <w:rsid w:val="009266B5"/>
    <w:rsid w:val="0092681C"/>
    <w:rsid w:val="00926EB3"/>
    <w:rsid w:val="00926FDD"/>
    <w:rsid w:val="00927024"/>
    <w:rsid w:val="0092729C"/>
    <w:rsid w:val="009277D9"/>
    <w:rsid w:val="00927932"/>
    <w:rsid w:val="009279A2"/>
    <w:rsid w:val="00927B68"/>
    <w:rsid w:val="00927E6A"/>
    <w:rsid w:val="009300D0"/>
    <w:rsid w:val="009302AF"/>
    <w:rsid w:val="009303E8"/>
    <w:rsid w:val="00930460"/>
    <w:rsid w:val="00930707"/>
    <w:rsid w:val="00930ABC"/>
    <w:rsid w:val="00930EC7"/>
    <w:rsid w:val="00930F75"/>
    <w:rsid w:val="00931434"/>
    <w:rsid w:val="00931611"/>
    <w:rsid w:val="00931732"/>
    <w:rsid w:val="0093180C"/>
    <w:rsid w:val="00931858"/>
    <w:rsid w:val="00931C08"/>
    <w:rsid w:val="00931E73"/>
    <w:rsid w:val="00932025"/>
    <w:rsid w:val="00932719"/>
    <w:rsid w:val="009329DC"/>
    <w:rsid w:val="00932EB5"/>
    <w:rsid w:val="009331C4"/>
    <w:rsid w:val="0093375B"/>
    <w:rsid w:val="00933812"/>
    <w:rsid w:val="009338EE"/>
    <w:rsid w:val="00933983"/>
    <w:rsid w:val="00933A08"/>
    <w:rsid w:val="00934292"/>
    <w:rsid w:val="009349E0"/>
    <w:rsid w:val="00934B15"/>
    <w:rsid w:val="00935387"/>
    <w:rsid w:val="00935531"/>
    <w:rsid w:val="00935B93"/>
    <w:rsid w:val="00936062"/>
    <w:rsid w:val="009365C0"/>
    <w:rsid w:val="009368B1"/>
    <w:rsid w:val="00936ABD"/>
    <w:rsid w:val="00936C80"/>
    <w:rsid w:val="00936C8D"/>
    <w:rsid w:val="00936CD4"/>
    <w:rsid w:val="00936DB9"/>
    <w:rsid w:val="009371E0"/>
    <w:rsid w:val="0093772A"/>
    <w:rsid w:val="0093784F"/>
    <w:rsid w:val="00937AB8"/>
    <w:rsid w:val="00937CE3"/>
    <w:rsid w:val="00937DFB"/>
    <w:rsid w:val="00937E09"/>
    <w:rsid w:val="0094012D"/>
    <w:rsid w:val="0094016C"/>
    <w:rsid w:val="009401AB"/>
    <w:rsid w:val="009406AB"/>
    <w:rsid w:val="009407F4"/>
    <w:rsid w:val="00940867"/>
    <w:rsid w:val="009408C2"/>
    <w:rsid w:val="00940AC5"/>
    <w:rsid w:val="00940C44"/>
    <w:rsid w:val="00940CFE"/>
    <w:rsid w:val="009410DF"/>
    <w:rsid w:val="00941134"/>
    <w:rsid w:val="0094121C"/>
    <w:rsid w:val="00941353"/>
    <w:rsid w:val="00941AF5"/>
    <w:rsid w:val="00941BE4"/>
    <w:rsid w:val="00941F28"/>
    <w:rsid w:val="00942447"/>
    <w:rsid w:val="009424E4"/>
    <w:rsid w:val="009425F1"/>
    <w:rsid w:val="00942A0D"/>
    <w:rsid w:val="00942D1D"/>
    <w:rsid w:val="00943419"/>
    <w:rsid w:val="009434A8"/>
    <w:rsid w:val="009436E2"/>
    <w:rsid w:val="009438D5"/>
    <w:rsid w:val="00943D94"/>
    <w:rsid w:val="00943DF0"/>
    <w:rsid w:val="00943E0B"/>
    <w:rsid w:val="009443AE"/>
    <w:rsid w:val="00944427"/>
    <w:rsid w:val="00944459"/>
    <w:rsid w:val="009446E0"/>
    <w:rsid w:val="00944932"/>
    <w:rsid w:val="00944A85"/>
    <w:rsid w:val="00944B60"/>
    <w:rsid w:val="00944D1C"/>
    <w:rsid w:val="00944EB2"/>
    <w:rsid w:val="00944F5B"/>
    <w:rsid w:val="00945144"/>
    <w:rsid w:val="00945585"/>
    <w:rsid w:val="0094566F"/>
    <w:rsid w:val="009459EA"/>
    <w:rsid w:val="00945A99"/>
    <w:rsid w:val="00945B63"/>
    <w:rsid w:val="00946486"/>
    <w:rsid w:val="009464F3"/>
    <w:rsid w:val="009465CB"/>
    <w:rsid w:val="00946760"/>
    <w:rsid w:val="00946762"/>
    <w:rsid w:val="00946866"/>
    <w:rsid w:val="009468ED"/>
    <w:rsid w:val="00946C1B"/>
    <w:rsid w:val="00946C77"/>
    <w:rsid w:val="00946DAF"/>
    <w:rsid w:val="00947048"/>
    <w:rsid w:val="00947276"/>
    <w:rsid w:val="009473DC"/>
    <w:rsid w:val="009476DB"/>
    <w:rsid w:val="009478B7"/>
    <w:rsid w:val="00947BFD"/>
    <w:rsid w:val="00950189"/>
    <w:rsid w:val="009507A5"/>
    <w:rsid w:val="0095088B"/>
    <w:rsid w:val="009508A4"/>
    <w:rsid w:val="00951105"/>
    <w:rsid w:val="0095115D"/>
    <w:rsid w:val="009511CD"/>
    <w:rsid w:val="00951254"/>
    <w:rsid w:val="00951C58"/>
    <w:rsid w:val="00951D73"/>
    <w:rsid w:val="00951FD3"/>
    <w:rsid w:val="009521C4"/>
    <w:rsid w:val="0095224A"/>
    <w:rsid w:val="009522D0"/>
    <w:rsid w:val="009522E3"/>
    <w:rsid w:val="0095241D"/>
    <w:rsid w:val="00952422"/>
    <w:rsid w:val="00952C2C"/>
    <w:rsid w:val="00952CF3"/>
    <w:rsid w:val="00952DB9"/>
    <w:rsid w:val="00952FD4"/>
    <w:rsid w:val="00953033"/>
    <w:rsid w:val="0095343E"/>
    <w:rsid w:val="00953555"/>
    <w:rsid w:val="00953730"/>
    <w:rsid w:val="00953B54"/>
    <w:rsid w:val="00953F00"/>
    <w:rsid w:val="00954350"/>
    <w:rsid w:val="0095466C"/>
    <w:rsid w:val="00954714"/>
    <w:rsid w:val="00954792"/>
    <w:rsid w:val="009548D9"/>
    <w:rsid w:val="00954BF7"/>
    <w:rsid w:val="00954FA1"/>
    <w:rsid w:val="00954FFB"/>
    <w:rsid w:val="00955151"/>
    <w:rsid w:val="00955561"/>
    <w:rsid w:val="0095579F"/>
    <w:rsid w:val="0095594D"/>
    <w:rsid w:val="00955B15"/>
    <w:rsid w:val="00956279"/>
    <w:rsid w:val="00956817"/>
    <w:rsid w:val="0095681B"/>
    <w:rsid w:val="00956979"/>
    <w:rsid w:val="00956F03"/>
    <w:rsid w:val="00957069"/>
    <w:rsid w:val="0095719E"/>
    <w:rsid w:val="00957283"/>
    <w:rsid w:val="0095737E"/>
    <w:rsid w:val="0095748E"/>
    <w:rsid w:val="00957556"/>
    <w:rsid w:val="009576B3"/>
    <w:rsid w:val="0095786E"/>
    <w:rsid w:val="00960157"/>
    <w:rsid w:val="00960160"/>
    <w:rsid w:val="009602AB"/>
    <w:rsid w:val="00960AFE"/>
    <w:rsid w:val="00960D8D"/>
    <w:rsid w:val="00960E8A"/>
    <w:rsid w:val="00960FA3"/>
    <w:rsid w:val="00961188"/>
    <w:rsid w:val="0096148C"/>
    <w:rsid w:val="00961574"/>
    <w:rsid w:val="009616A2"/>
    <w:rsid w:val="009617A9"/>
    <w:rsid w:val="00961899"/>
    <w:rsid w:val="00961A63"/>
    <w:rsid w:val="00961DAE"/>
    <w:rsid w:val="00961E69"/>
    <w:rsid w:val="00962061"/>
    <w:rsid w:val="00962412"/>
    <w:rsid w:val="00962903"/>
    <w:rsid w:val="00962943"/>
    <w:rsid w:val="00962CAD"/>
    <w:rsid w:val="00962DD8"/>
    <w:rsid w:val="00963210"/>
    <w:rsid w:val="0096339B"/>
    <w:rsid w:val="009633F8"/>
    <w:rsid w:val="009636CC"/>
    <w:rsid w:val="00963775"/>
    <w:rsid w:val="00963A38"/>
    <w:rsid w:val="00963B88"/>
    <w:rsid w:val="00963F9A"/>
    <w:rsid w:val="009641DA"/>
    <w:rsid w:val="00964521"/>
    <w:rsid w:val="009649F4"/>
    <w:rsid w:val="00964B6A"/>
    <w:rsid w:val="00964B71"/>
    <w:rsid w:val="00964C40"/>
    <w:rsid w:val="009652CD"/>
    <w:rsid w:val="00965385"/>
    <w:rsid w:val="009658F6"/>
    <w:rsid w:val="00965D8D"/>
    <w:rsid w:val="0096606F"/>
    <w:rsid w:val="00966241"/>
    <w:rsid w:val="00966B02"/>
    <w:rsid w:val="00966EFE"/>
    <w:rsid w:val="009671F5"/>
    <w:rsid w:val="009672A3"/>
    <w:rsid w:val="00967DCB"/>
    <w:rsid w:val="009703FD"/>
    <w:rsid w:val="009706FE"/>
    <w:rsid w:val="00970870"/>
    <w:rsid w:val="0097095F"/>
    <w:rsid w:val="00970A3E"/>
    <w:rsid w:val="00970C3F"/>
    <w:rsid w:val="00970CA9"/>
    <w:rsid w:val="00970DD3"/>
    <w:rsid w:val="00970FC9"/>
    <w:rsid w:val="00971525"/>
    <w:rsid w:val="009715A4"/>
    <w:rsid w:val="00971796"/>
    <w:rsid w:val="00971950"/>
    <w:rsid w:val="00971C27"/>
    <w:rsid w:val="00971CB4"/>
    <w:rsid w:val="00971D82"/>
    <w:rsid w:val="0097207B"/>
    <w:rsid w:val="009725B2"/>
    <w:rsid w:val="00972943"/>
    <w:rsid w:val="00972A15"/>
    <w:rsid w:val="00972C70"/>
    <w:rsid w:val="00972EB9"/>
    <w:rsid w:val="00972F5A"/>
    <w:rsid w:val="009730BC"/>
    <w:rsid w:val="0097312C"/>
    <w:rsid w:val="00973316"/>
    <w:rsid w:val="009733DD"/>
    <w:rsid w:val="00973430"/>
    <w:rsid w:val="009739BC"/>
    <w:rsid w:val="00973D56"/>
    <w:rsid w:val="00973D95"/>
    <w:rsid w:val="00973DCC"/>
    <w:rsid w:val="00973FBF"/>
    <w:rsid w:val="00974204"/>
    <w:rsid w:val="00974222"/>
    <w:rsid w:val="0097486F"/>
    <w:rsid w:val="00974916"/>
    <w:rsid w:val="009749A3"/>
    <w:rsid w:val="00974ABE"/>
    <w:rsid w:val="00974C46"/>
    <w:rsid w:val="00974CCE"/>
    <w:rsid w:val="00974DB8"/>
    <w:rsid w:val="009751E9"/>
    <w:rsid w:val="00975245"/>
    <w:rsid w:val="009753B9"/>
    <w:rsid w:val="009753C2"/>
    <w:rsid w:val="00975408"/>
    <w:rsid w:val="009758A3"/>
    <w:rsid w:val="00975933"/>
    <w:rsid w:val="009759D2"/>
    <w:rsid w:val="00975DA5"/>
    <w:rsid w:val="00975DBB"/>
    <w:rsid w:val="00975FAD"/>
    <w:rsid w:val="0097627C"/>
    <w:rsid w:val="00976295"/>
    <w:rsid w:val="009762C9"/>
    <w:rsid w:val="00976303"/>
    <w:rsid w:val="00976441"/>
    <w:rsid w:val="00976A24"/>
    <w:rsid w:val="00976C37"/>
    <w:rsid w:val="00976E00"/>
    <w:rsid w:val="00976E71"/>
    <w:rsid w:val="00977031"/>
    <w:rsid w:val="00977035"/>
    <w:rsid w:val="009770A9"/>
    <w:rsid w:val="009770BD"/>
    <w:rsid w:val="009770DD"/>
    <w:rsid w:val="0097717A"/>
    <w:rsid w:val="00977195"/>
    <w:rsid w:val="009775F1"/>
    <w:rsid w:val="009777AD"/>
    <w:rsid w:val="00977C94"/>
    <w:rsid w:val="00977F4B"/>
    <w:rsid w:val="00980271"/>
    <w:rsid w:val="0098037E"/>
    <w:rsid w:val="009806FA"/>
    <w:rsid w:val="00980894"/>
    <w:rsid w:val="00980F1A"/>
    <w:rsid w:val="00980FCA"/>
    <w:rsid w:val="0098136D"/>
    <w:rsid w:val="00981374"/>
    <w:rsid w:val="0098138D"/>
    <w:rsid w:val="009813C6"/>
    <w:rsid w:val="00981BEC"/>
    <w:rsid w:val="00982134"/>
    <w:rsid w:val="0098215E"/>
    <w:rsid w:val="00982787"/>
    <w:rsid w:val="009827B3"/>
    <w:rsid w:val="0098291E"/>
    <w:rsid w:val="00982D7B"/>
    <w:rsid w:val="00982E60"/>
    <w:rsid w:val="00982EE9"/>
    <w:rsid w:val="00982EF2"/>
    <w:rsid w:val="00982F7B"/>
    <w:rsid w:val="00983162"/>
    <w:rsid w:val="00983425"/>
    <w:rsid w:val="009835CD"/>
    <w:rsid w:val="00983768"/>
    <w:rsid w:val="00983A85"/>
    <w:rsid w:val="00983BDE"/>
    <w:rsid w:val="00983D69"/>
    <w:rsid w:val="00983E53"/>
    <w:rsid w:val="00983FFA"/>
    <w:rsid w:val="00984052"/>
    <w:rsid w:val="009841F8"/>
    <w:rsid w:val="00984784"/>
    <w:rsid w:val="0098488C"/>
    <w:rsid w:val="00984B9D"/>
    <w:rsid w:val="00984BE9"/>
    <w:rsid w:val="00984C3C"/>
    <w:rsid w:val="00984C64"/>
    <w:rsid w:val="00984E11"/>
    <w:rsid w:val="00984FDC"/>
    <w:rsid w:val="0098510D"/>
    <w:rsid w:val="009854BF"/>
    <w:rsid w:val="009856A2"/>
    <w:rsid w:val="00985F6A"/>
    <w:rsid w:val="0098630B"/>
    <w:rsid w:val="009863C8"/>
    <w:rsid w:val="0098648F"/>
    <w:rsid w:val="00986C5E"/>
    <w:rsid w:val="00986EA5"/>
    <w:rsid w:val="00987021"/>
    <w:rsid w:val="009870EE"/>
    <w:rsid w:val="009874A4"/>
    <w:rsid w:val="009874A5"/>
    <w:rsid w:val="0098772C"/>
    <w:rsid w:val="009877EA"/>
    <w:rsid w:val="0098785E"/>
    <w:rsid w:val="0098786D"/>
    <w:rsid w:val="00987901"/>
    <w:rsid w:val="009879A2"/>
    <w:rsid w:val="009879E2"/>
    <w:rsid w:val="00987B64"/>
    <w:rsid w:val="00987E82"/>
    <w:rsid w:val="009900AA"/>
    <w:rsid w:val="009900E4"/>
    <w:rsid w:val="00990532"/>
    <w:rsid w:val="00990627"/>
    <w:rsid w:val="0099097B"/>
    <w:rsid w:val="00990B34"/>
    <w:rsid w:val="00990BC4"/>
    <w:rsid w:val="00990C93"/>
    <w:rsid w:val="00990D25"/>
    <w:rsid w:val="00991367"/>
    <w:rsid w:val="009913EC"/>
    <w:rsid w:val="00991434"/>
    <w:rsid w:val="00991542"/>
    <w:rsid w:val="00991762"/>
    <w:rsid w:val="009917FB"/>
    <w:rsid w:val="00991B6C"/>
    <w:rsid w:val="00991B7A"/>
    <w:rsid w:val="00991E22"/>
    <w:rsid w:val="00992008"/>
    <w:rsid w:val="009920C3"/>
    <w:rsid w:val="00992121"/>
    <w:rsid w:val="00992186"/>
    <w:rsid w:val="009921C8"/>
    <w:rsid w:val="00992281"/>
    <w:rsid w:val="00992334"/>
    <w:rsid w:val="0099233B"/>
    <w:rsid w:val="00992461"/>
    <w:rsid w:val="009924A3"/>
    <w:rsid w:val="009924ED"/>
    <w:rsid w:val="00992779"/>
    <w:rsid w:val="009927F8"/>
    <w:rsid w:val="00992AAB"/>
    <w:rsid w:val="00992E6E"/>
    <w:rsid w:val="0099318C"/>
    <w:rsid w:val="009931C3"/>
    <w:rsid w:val="0099321C"/>
    <w:rsid w:val="00993759"/>
    <w:rsid w:val="0099380E"/>
    <w:rsid w:val="00993869"/>
    <w:rsid w:val="009939E9"/>
    <w:rsid w:val="00993D02"/>
    <w:rsid w:val="00993F3D"/>
    <w:rsid w:val="00993F49"/>
    <w:rsid w:val="00994123"/>
    <w:rsid w:val="00994208"/>
    <w:rsid w:val="009942AA"/>
    <w:rsid w:val="00994535"/>
    <w:rsid w:val="00994683"/>
    <w:rsid w:val="009946DA"/>
    <w:rsid w:val="00994CDA"/>
    <w:rsid w:val="00994E2E"/>
    <w:rsid w:val="00995162"/>
    <w:rsid w:val="00995203"/>
    <w:rsid w:val="0099524A"/>
    <w:rsid w:val="009955B1"/>
    <w:rsid w:val="00995854"/>
    <w:rsid w:val="00995E69"/>
    <w:rsid w:val="00995EDB"/>
    <w:rsid w:val="009962AB"/>
    <w:rsid w:val="009962F0"/>
    <w:rsid w:val="009965D4"/>
    <w:rsid w:val="0099662A"/>
    <w:rsid w:val="0099687C"/>
    <w:rsid w:val="0099689E"/>
    <w:rsid w:val="00996ADD"/>
    <w:rsid w:val="00996B36"/>
    <w:rsid w:val="00996CF4"/>
    <w:rsid w:val="00996DA1"/>
    <w:rsid w:val="0099725C"/>
    <w:rsid w:val="009972D4"/>
    <w:rsid w:val="009974B4"/>
    <w:rsid w:val="0099764F"/>
    <w:rsid w:val="00997753"/>
    <w:rsid w:val="0099778A"/>
    <w:rsid w:val="009977D4"/>
    <w:rsid w:val="00997A18"/>
    <w:rsid w:val="00997CD5"/>
    <w:rsid w:val="00997DB0"/>
    <w:rsid w:val="00997FE9"/>
    <w:rsid w:val="00997FF2"/>
    <w:rsid w:val="009A0000"/>
    <w:rsid w:val="009A0004"/>
    <w:rsid w:val="009A004C"/>
    <w:rsid w:val="009A018C"/>
    <w:rsid w:val="009A0219"/>
    <w:rsid w:val="009A044A"/>
    <w:rsid w:val="009A0712"/>
    <w:rsid w:val="009A07B2"/>
    <w:rsid w:val="009A1007"/>
    <w:rsid w:val="009A1018"/>
    <w:rsid w:val="009A11EE"/>
    <w:rsid w:val="009A13DE"/>
    <w:rsid w:val="009A1693"/>
    <w:rsid w:val="009A16CA"/>
    <w:rsid w:val="009A1735"/>
    <w:rsid w:val="009A1739"/>
    <w:rsid w:val="009A19BE"/>
    <w:rsid w:val="009A1A4C"/>
    <w:rsid w:val="009A1B3C"/>
    <w:rsid w:val="009A1DFA"/>
    <w:rsid w:val="009A1EAE"/>
    <w:rsid w:val="009A21C2"/>
    <w:rsid w:val="009A2203"/>
    <w:rsid w:val="009A2286"/>
    <w:rsid w:val="009A2334"/>
    <w:rsid w:val="009A23FA"/>
    <w:rsid w:val="009A25E9"/>
    <w:rsid w:val="009A2786"/>
    <w:rsid w:val="009A2790"/>
    <w:rsid w:val="009A2A4E"/>
    <w:rsid w:val="009A2CBE"/>
    <w:rsid w:val="009A2D37"/>
    <w:rsid w:val="009A3173"/>
    <w:rsid w:val="009A31F7"/>
    <w:rsid w:val="009A32A0"/>
    <w:rsid w:val="009A3F28"/>
    <w:rsid w:val="009A40CF"/>
    <w:rsid w:val="009A4456"/>
    <w:rsid w:val="009A4566"/>
    <w:rsid w:val="009A4615"/>
    <w:rsid w:val="009A4701"/>
    <w:rsid w:val="009A4771"/>
    <w:rsid w:val="009A4954"/>
    <w:rsid w:val="009A4D62"/>
    <w:rsid w:val="009A4DC9"/>
    <w:rsid w:val="009A4F02"/>
    <w:rsid w:val="009A4FD3"/>
    <w:rsid w:val="009A525C"/>
    <w:rsid w:val="009A5286"/>
    <w:rsid w:val="009A53A9"/>
    <w:rsid w:val="009A5775"/>
    <w:rsid w:val="009A5A92"/>
    <w:rsid w:val="009A5A9A"/>
    <w:rsid w:val="009A5ABD"/>
    <w:rsid w:val="009A5C5F"/>
    <w:rsid w:val="009A5CE9"/>
    <w:rsid w:val="009A6024"/>
    <w:rsid w:val="009A6040"/>
    <w:rsid w:val="009A6074"/>
    <w:rsid w:val="009A658F"/>
    <w:rsid w:val="009A67E8"/>
    <w:rsid w:val="009A6833"/>
    <w:rsid w:val="009A6BC7"/>
    <w:rsid w:val="009A6F49"/>
    <w:rsid w:val="009A7257"/>
    <w:rsid w:val="009A72C3"/>
    <w:rsid w:val="009A7540"/>
    <w:rsid w:val="009A766C"/>
    <w:rsid w:val="009A7A0C"/>
    <w:rsid w:val="009A7B95"/>
    <w:rsid w:val="009A7C22"/>
    <w:rsid w:val="009A7E1A"/>
    <w:rsid w:val="009A7E4C"/>
    <w:rsid w:val="009B0229"/>
    <w:rsid w:val="009B05A9"/>
    <w:rsid w:val="009B06BA"/>
    <w:rsid w:val="009B07C8"/>
    <w:rsid w:val="009B08BC"/>
    <w:rsid w:val="009B0995"/>
    <w:rsid w:val="009B0A53"/>
    <w:rsid w:val="009B0ABA"/>
    <w:rsid w:val="009B0FC6"/>
    <w:rsid w:val="009B0FDA"/>
    <w:rsid w:val="009B1063"/>
    <w:rsid w:val="009B1201"/>
    <w:rsid w:val="009B12B5"/>
    <w:rsid w:val="009B205E"/>
    <w:rsid w:val="009B2124"/>
    <w:rsid w:val="009B2231"/>
    <w:rsid w:val="009B254A"/>
    <w:rsid w:val="009B2C0E"/>
    <w:rsid w:val="009B2CAE"/>
    <w:rsid w:val="009B2CDF"/>
    <w:rsid w:val="009B2D4F"/>
    <w:rsid w:val="009B2F99"/>
    <w:rsid w:val="009B2FB2"/>
    <w:rsid w:val="009B303A"/>
    <w:rsid w:val="009B30DB"/>
    <w:rsid w:val="009B335A"/>
    <w:rsid w:val="009B343F"/>
    <w:rsid w:val="009B3646"/>
    <w:rsid w:val="009B392C"/>
    <w:rsid w:val="009B3A10"/>
    <w:rsid w:val="009B3E17"/>
    <w:rsid w:val="009B3F27"/>
    <w:rsid w:val="009B4056"/>
    <w:rsid w:val="009B406B"/>
    <w:rsid w:val="009B40FB"/>
    <w:rsid w:val="009B4150"/>
    <w:rsid w:val="009B4623"/>
    <w:rsid w:val="009B4682"/>
    <w:rsid w:val="009B479E"/>
    <w:rsid w:val="009B4950"/>
    <w:rsid w:val="009B4ABF"/>
    <w:rsid w:val="009B4C23"/>
    <w:rsid w:val="009B4DC6"/>
    <w:rsid w:val="009B4E32"/>
    <w:rsid w:val="009B509B"/>
    <w:rsid w:val="009B5251"/>
    <w:rsid w:val="009B527B"/>
    <w:rsid w:val="009B52D7"/>
    <w:rsid w:val="009B5313"/>
    <w:rsid w:val="009B59C8"/>
    <w:rsid w:val="009B5BBB"/>
    <w:rsid w:val="009B5E69"/>
    <w:rsid w:val="009B66E8"/>
    <w:rsid w:val="009B6E06"/>
    <w:rsid w:val="009B72DD"/>
    <w:rsid w:val="009B7479"/>
    <w:rsid w:val="009B761D"/>
    <w:rsid w:val="009B798A"/>
    <w:rsid w:val="009B799E"/>
    <w:rsid w:val="009B79A2"/>
    <w:rsid w:val="009B7A1D"/>
    <w:rsid w:val="009B7C84"/>
    <w:rsid w:val="009B7CBD"/>
    <w:rsid w:val="009B7CE3"/>
    <w:rsid w:val="009B7D5A"/>
    <w:rsid w:val="009B7E1E"/>
    <w:rsid w:val="009C00F6"/>
    <w:rsid w:val="009C018A"/>
    <w:rsid w:val="009C034A"/>
    <w:rsid w:val="009C03E0"/>
    <w:rsid w:val="009C049F"/>
    <w:rsid w:val="009C05AE"/>
    <w:rsid w:val="009C0759"/>
    <w:rsid w:val="009C081C"/>
    <w:rsid w:val="009C0888"/>
    <w:rsid w:val="009C0BC1"/>
    <w:rsid w:val="009C0DC6"/>
    <w:rsid w:val="009C0E3E"/>
    <w:rsid w:val="009C1202"/>
    <w:rsid w:val="009C127E"/>
    <w:rsid w:val="009C14DF"/>
    <w:rsid w:val="009C14EE"/>
    <w:rsid w:val="009C15E4"/>
    <w:rsid w:val="009C16E7"/>
    <w:rsid w:val="009C1889"/>
    <w:rsid w:val="009C19AB"/>
    <w:rsid w:val="009C1A03"/>
    <w:rsid w:val="009C1C12"/>
    <w:rsid w:val="009C1CE6"/>
    <w:rsid w:val="009C1CFF"/>
    <w:rsid w:val="009C2092"/>
    <w:rsid w:val="009C20EB"/>
    <w:rsid w:val="009C2744"/>
    <w:rsid w:val="009C293E"/>
    <w:rsid w:val="009C29AD"/>
    <w:rsid w:val="009C29E8"/>
    <w:rsid w:val="009C2B38"/>
    <w:rsid w:val="009C2C4B"/>
    <w:rsid w:val="009C2DD7"/>
    <w:rsid w:val="009C2F3D"/>
    <w:rsid w:val="009C30D0"/>
    <w:rsid w:val="009C34E3"/>
    <w:rsid w:val="009C3537"/>
    <w:rsid w:val="009C3548"/>
    <w:rsid w:val="009C3992"/>
    <w:rsid w:val="009C39E9"/>
    <w:rsid w:val="009C3D6E"/>
    <w:rsid w:val="009C3E03"/>
    <w:rsid w:val="009C3F60"/>
    <w:rsid w:val="009C4358"/>
    <w:rsid w:val="009C4667"/>
    <w:rsid w:val="009C4A52"/>
    <w:rsid w:val="009C52AE"/>
    <w:rsid w:val="009C5445"/>
    <w:rsid w:val="009C54CB"/>
    <w:rsid w:val="009C562F"/>
    <w:rsid w:val="009C585B"/>
    <w:rsid w:val="009C58EE"/>
    <w:rsid w:val="009C5915"/>
    <w:rsid w:val="009C5967"/>
    <w:rsid w:val="009C5A17"/>
    <w:rsid w:val="009C5FED"/>
    <w:rsid w:val="009C6079"/>
    <w:rsid w:val="009C6188"/>
    <w:rsid w:val="009C6303"/>
    <w:rsid w:val="009C6392"/>
    <w:rsid w:val="009C642F"/>
    <w:rsid w:val="009C668A"/>
    <w:rsid w:val="009C6734"/>
    <w:rsid w:val="009C673C"/>
    <w:rsid w:val="009C6C6C"/>
    <w:rsid w:val="009C708A"/>
    <w:rsid w:val="009C7135"/>
    <w:rsid w:val="009C749A"/>
    <w:rsid w:val="009C74EF"/>
    <w:rsid w:val="009C77C5"/>
    <w:rsid w:val="009C7ABB"/>
    <w:rsid w:val="009C7B5E"/>
    <w:rsid w:val="009C7F2A"/>
    <w:rsid w:val="009D0055"/>
    <w:rsid w:val="009D018D"/>
    <w:rsid w:val="009D062F"/>
    <w:rsid w:val="009D064E"/>
    <w:rsid w:val="009D0A08"/>
    <w:rsid w:val="009D0A5A"/>
    <w:rsid w:val="009D0ACD"/>
    <w:rsid w:val="009D12B7"/>
    <w:rsid w:val="009D13D4"/>
    <w:rsid w:val="009D1439"/>
    <w:rsid w:val="009D16BE"/>
    <w:rsid w:val="009D1855"/>
    <w:rsid w:val="009D1AB1"/>
    <w:rsid w:val="009D1B67"/>
    <w:rsid w:val="009D1C20"/>
    <w:rsid w:val="009D1C67"/>
    <w:rsid w:val="009D20B3"/>
    <w:rsid w:val="009D22E3"/>
    <w:rsid w:val="009D2548"/>
    <w:rsid w:val="009D26A9"/>
    <w:rsid w:val="009D2921"/>
    <w:rsid w:val="009D29A3"/>
    <w:rsid w:val="009D29E2"/>
    <w:rsid w:val="009D2E24"/>
    <w:rsid w:val="009D2FD2"/>
    <w:rsid w:val="009D3006"/>
    <w:rsid w:val="009D3021"/>
    <w:rsid w:val="009D30CA"/>
    <w:rsid w:val="009D3429"/>
    <w:rsid w:val="009D3B09"/>
    <w:rsid w:val="009D3CEA"/>
    <w:rsid w:val="009D4021"/>
    <w:rsid w:val="009D4221"/>
    <w:rsid w:val="009D4333"/>
    <w:rsid w:val="009D437F"/>
    <w:rsid w:val="009D4384"/>
    <w:rsid w:val="009D4410"/>
    <w:rsid w:val="009D5BDC"/>
    <w:rsid w:val="009D5DF4"/>
    <w:rsid w:val="009D6073"/>
    <w:rsid w:val="009D61B1"/>
    <w:rsid w:val="009D6353"/>
    <w:rsid w:val="009D6387"/>
    <w:rsid w:val="009D681A"/>
    <w:rsid w:val="009D6E5B"/>
    <w:rsid w:val="009D731E"/>
    <w:rsid w:val="009D749F"/>
    <w:rsid w:val="009D75BA"/>
    <w:rsid w:val="009D76CC"/>
    <w:rsid w:val="009D7861"/>
    <w:rsid w:val="009D798E"/>
    <w:rsid w:val="009D7A41"/>
    <w:rsid w:val="009D7E09"/>
    <w:rsid w:val="009E0128"/>
    <w:rsid w:val="009E017B"/>
    <w:rsid w:val="009E0480"/>
    <w:rsid w:val="009E049D"/>
    <w:rsid w:val="009E07E5"/>
    <w:rsid w:val="009E0956"/>
    <w:rsid w:val="009E0B03"/>
    <w:rsid w:val="009E0D20"/>
    <w:rsid w:val="009E1381"/>
    <w:rsid w:val="009E16CB"/>
    <w:rsid w:val="009E1776"/>
    <w:rsid w:val="009E1FFD"/>
    <w:rsid w:val="009E20CA"/>
    <w:rsid w:val="009E2454"/>
    <w:rsid w:val="009E25FC"/>
    <w:rsid w:val="009E26E1"/>
    <w:rsid w:val="009E26FB"/>
    <w:rsid w:val="009E2A89"/>
    <w:rsid w:val="009E2BA2"/>
    <w:rsid w:val="009E2BA6"/>
    <w:rsid w:val="009E2CC6"/>
    <w:rsid w:val="009E3263"/>
    <w:rsid w:val="009E329E"/>
    <w:rsid w:val="009E3389"/>
    <w:rsid w:val="009E3592"/>
    <w:rsid w:val="009E364D"/>
    <w:rsid w:val="009E38B2"/>
    <w:rsid w:val="009E3964"/>
    <w:rsid w:val="009E3972"/>
    <w:rsid w:val="009E45CF"/>
    <w:rsid w:val="009E461F"/>
    <w:rsid w:val="009E47CC"/>
    <w:rsid w:val="009E4B09"/>
    <w:rsid w:val="009E4D1E"/>
    <w:rsid w:val="009E4EC3"/>
    <w:rsid w:val="009E510F"/>
    <w:rsid w:val="009E525B"/>
    <w:rsid w:val="009E5BD6"/>
    <w:rsid w:val="009E5DEE"/>
    <w:rsid w:val="009E5E21"/>
    <w:rsid w:val="009E5F4E"/>
    <w:rsid w:val="009E60B6"/>
    <w:rsid w:val="009E62CC"/>
    <w:rsid w:val="009E689C"/>
    <w:rsid w:val="009E70E1"/>
    <w:rsid w:val="009E72DD"/>
    <w:rsid w:val="009E72DF"/>
    <w:rsid w:val="009E73DB"/>
    <w:rsid w:val="009E74D1"/>
    <w:rsid w:val="009E7749"/>
    <w:rsid w:val="009E7839"/>
    <w:rsid w:val="009E795A"/>
    <w:rsid w:val="009E7DA5"/>
    <w:rsid w:val="009F0072"/>
    <w:rsid w:val="009F017F"/>
    <w:rsid w:val="009F0437"/>
    <w:rsid w:val="009F0627"/>
    <w:rsid w:val="009F06D6"/>
    <w:rsid w:val="009F079E"/>
    <w:rsid w:val="009F122C"/>
    <w:rsid w:val="009F136B"/>
    <w:rsid w:val="009F1396"/>
    <w:rsid w:val="009F1AA6"/>
    <w:rsid w:val="009F1CDA"/>
    <w:rsid w:val="009F1DC3"/>
    <w:rsid w:val="009F20C1"/>
    <w:rsid w:val="009F217B"/>
    <w:rsid w:val="009F244F"/>
    <w:rsid w:val="009F25C0"/>
    <w:rsid w:val="009F25F0"/>
    <w:rsid w:val="009F2C1D"/>
    <w:rsid w:val="009F2D0C"/>
    <w:rsid w:val="009F353C"/>
    <w:rsid w:val="009F37E3"/>
    <w:rsid w:val="009F3D18"/>
    <w:rsid w:val="009F404A"/>
    <w:rsid w:val="009F40BC"/>
    <w:rsid w:val="009F4130"/>
    <w:rsid w:val="009F4308"/>
    <w:rsid w:val="009F4725"/>
    <w:rsid w:val="009F4BE6"/>
    <w:rsid w:val="009F4CE5"/>
    <w:rsid w:val="009F4F02"/>
    <w:rsid w:val="009F4F6E"/>
    <w:rsid w:val="009F5039"/>
    <w:rsid w:val="009F504B"/>
    <w:rsid w:val="009F50C6"/>
    <w:rsid w:val="009F5327"/>
    <w:rsid w:val="009F537A"/>
    <w:rsid w:val="009F5459"/>
    <w:rsid w:val="009F56EB"/>
    <w:rsid w:val="009F57ED"/>
    <w:rsid w:val="009F58E1"/>
    <w:rsid w:val="009F5A4A"/>
    <w:rsid w:val="009F6059"/>
    <w:rsid w:val="009F6475"/>
    <w:rsid w:val="009F65D7"/>
    <w:rsid w:val="009F6766"/>
    <w:rsid w:val="009F68B5"/>
    <w:rsid w:val="009F69C1"/>
    <w:rsid w:val="009F6B3F"/>
    <w:rsid w:val="009F6C34"/>
    <w:rsid w:val="009F6E66"/>
    <w:rsid w:val="009F703A"/>
    <w:rsid w:val="009F70B8"/>
    <w:rsid w:val="009F71F2"/>
    <w:rsid w:val="009F731A"/>
    <w:rsid w:val="009F731B"/>
    <w:rsid w:val="009F7487"/>
    <w:rsid w:val="009F7536"/>
    <w:rsid w:val="009F75BC"/>
    <w:rsid w:val="009F762B"/>
    <w:rsid w:val="009F76A1"/>
    <w:rsid w:val="009F7824"/>
    <w:rsid w:val="009F7827"/>
    <w:rsid w:val="009F7AE7"/>
    <w:rsid w:val="009F7CFB"/>
    <w:rsid w:val="009F7E7D"/>
    <w:rsid w:val="00A002F5"/>
    <w:rsid w:val="00A004BD"/>
    <w:rsid w:val="00A005F8"/>
    <w:rsid w:val="00A0089A"/>
    <w:rsid w:val="00A00A22"/>
    <w:rsid w:val="00A00A32"/>
    <w:rsid w:val="00A00AB7"/>
    <w:rsid w:val="00A00E10"/>
    <w:rsid w:val="00A010B6"/>
    <w:rsid w:val="00A014B0"/>
    <w:rsid w:val="00A014D8"/>
    <w:rsid w:val="00A01640"/>
    <w:rsid w:val="00A01646"/>
    <w:rsid w:val="00A01E31"/>
    <w:rsid w:val="00A02368"/>
    <w:rsid w:val="00A02369"/>
    <w:rsid w:val="00A025D9"/>
    <w:rsid w:val="00A027D8"/>
    <w:rsid w:val="00A02925"/>
    <w:rsid w:val="00A02C2D"/>
    <w:rsid w:val="00A02D2B"/>
    <w:rsid w:val="00A02D54"/>
    <w:rsid w:val="00A03150"/>
    <w:rsid w:val="00A033AB"/>
    <w:rsid w:val="00A03651"/>
    <w:rsid w:val="00A039C3"/>
    <w:rsid w:val="00A03F4D"/>
    <w:rsid w:val="00A04157"/>
    <w:rsid w:val="00A04796"/>
    <w:rsid w:val="00A04A4C"/>
    <w:rsid w:val="00A04C10"/>
    <w:rsid w:val="00A04D45"/>
    <w:rsid w:val="00A04DBD"/>
    <w:rsid w:val="00A04EB5"/>
    <w:rsid w:val="00A04FBD"/>
    <w:rsid w:val="00A05130"/>
    <w:rsid w:val="00A051BB"/>
    <w:rsid w:val="00A0522E"/>
    <w:rsid w:val="00A05562"/>
    <w:rsid w:val="00A057CA"/>
    <w:rsid w:val="00A05823"/>
    <w:rsid w:val="00A058E2"/>
    <w:rsid w:val="00A059A1"/>
    <w:rsid w:val="00A05A53"/>
    <w:rsid w:val="00A05B8D"/>
    <w:rsid w:val="00A05F30"/>
    <w:rsid w:val="00A06025"/>
    <w:rsid w:val="00A064B2"/>
    <w:rsid w:val="00A0651A"/>
    <w:rsid w:val="00A06548"/>
    <w:rsid w:val="00A066EB"/>
    <w:rsid w:val="00A073D3"/>
    <w:rsid w:val="00A075DC"/>
    <w:rsid w:val="00A07F40"/>
    <w:rsid w:val="00A07F65"/>
    <w:rsid w:val="00A10107"/>
    <w:rsid w:val="00A10373"/>
    <w:rsid w:val="00A105E0"/>
    <w:rsid w:val="00A10A49"/>
    <w:rsid w:val="00A10CA0"/>
    <w:rsid w:val="00A110A1"/>
    <w:rsid w:val="00A111B3"/>
    <w:rsid w:val="00A11450"/>
    <w:rsid w:val="00A1163A"/>
    <w:rsid w:val="00A11900"/>
    <w:rsid w:val="00A11A25"/>
    <w:rsid w:val="00A11F39"/>
    <w:rsid w:val="00A11FE5"/>
    <w:rsid w:val="00A1233C"/>
    <w:rsid w:val="00A1242D"/>
    <w:rsid w:val="00A128AC"/>
    <w:rsid w:val="00A12AC4"/>
    <w:rsid w:val="00A12B0B"/>
    <w:rsid w:val="00A12BFB"/>
    <w:rsid w:val="00A12DC1"/>
    <w:rsid w:val="00A13102"/>
    <w:rsid w:val="00A132BE"/>
    <w:rsid w:val="00A133CA"/>
    <w:rsid w:val="00A13582"/>
    <w:rsid w:val="00A13BF7"/>
    <w:rsid w:val="00A13C48"/>
    <w:rsid w:val="00A13D4E"/>
    <w:rsid w:val="00A140B0"/>
    <w:rsid w:val="00A140EA"/>
    <w:rsid w:val="00A14283"/>
    <w:rsid w:val="00A142C6"/>
    <w:rsid w:val="00A14476"/>
    <w:rsid w:val="00A14519"/>
    <w:rsid w:val="00A1489F"/>
    <w:rsid w:val="00A149AF"/>
    <w:rsid w:val="00A14A74"/>
    <w:rsid w:val="00A14CF9"/>
    <w:rsid w:val="00A15078"/>
    <w:rsid w:val="00A150D0"/>
    <w:rsid w:val="00A1532C"/>
    <w:rsid w:val="00A15461"/>
    <w:rsid w:val="00A15A69"/>
    <w:rsid w:val="00A15DAD"/>
    <w:rsid w:val="00A15FE2"/>
    <w:rsid w:val="00A1615D"/>
    <w:rsid w:val="00A16557"/>
    <w:rsid w:val="00A167AC"/>
    <w:rsid w:val="00A16B18"/>
    <w:rsid w:val="00A17512"/>
    <w:rsid w:val="00A177A3"/>
    <w:rsid w:val="00A17B3C"/>
    <w:rsid w:val="00A17B85"/>
    <w:rsid w:val="00A17E93"/>
    <w:rsid w:val="00A20571"/>
    <w:rsid w:val="00A20CA2"/>
    <w:rsid w:val="00A20E05"/>
    <w:rsid w:val="00A20F0D"/>
    <w:rsid w:val="00A20F4B"/>
    <w:rsid w:val="00A20F8E"/>
    <w:rsid w:val="00A21621"/>
    <w:rsid w:val="00A2163B"/>
    <w:rsid w:val="00A21A63"/>
    <w:rsid w:val="00A21B30"/>
    <w:rsid w:val="00A222DA"/>
    <w:rsid w:val="00A222FB"/>
    <w:rsid w:val="00A22493"/>
    <w:rsid w:val="00A22513"/>
    <w:rsid w:val="00A225FA"/>
    <w:rsid w:val="00A226B7"/>
    <w:rsid w:val="00A22B08"/>
    <w:rsid w:val="00A22B53"/>
    <w:rsid w:val="00A22CD2"/>
    <w:rsid w:val="00A236B5"/>
    <w:rsid w:val="00A23AB6"/>
    <w:rsid w:val="00A23BE3"/>
    <w:rsid w:val="00A23C88"/>
    <w:rsid w:val="00A23DB3"/>
    <w:rsid w:val="00A24001"/>
    <w:rsid w:val="00A24108"/>
    <w:rsid w:val="00A24167"/>
    <w:rsid w:val="00A24453"/>
    <w:rsid w:val="00A2451D"/>
    <w:rsid w:val="00A2453E"/>
    <w:rsid w:val="00A24656"/>
    <w:rsid w:val="00A246B9"/>
    <w:rsid w:val="00A24757"/>
    <w:rsid w:val="00A248C6"/>
    <w:rsid w:val="00A2494C"/>
    <w:rsid w:val="00A24B7F"/>
    <w:rsid w:val="00A24CD7"/>
    <w:rsid w:val="00A25032"/>
    <w:rsid w:val="00A25725"/>
    <w:rsid w:val="00A25A65"/>
    <w:rsid w:val="00A25C5A"/>
    <w:rsid w:val="00A25CB6"/>
    <w:rsid w:val="00A25CF9"/>
    <w:rsid w:val="00A2600C"/>
    <w:rsid w:val="00A261B8"/>
    <w:rsid w:val="00A26854"/>
    <w:rsid w:val="00A269CD"/>
    <w:rsid w:val="00A2719C"/>
    <w:rsid w:val="00A271C5"/>
    <w:rsid w:val="00A27254"/>
    <w:rsid w:val="00A272E7"/>
    <w:rsid w:val="00A274B1"/>
    <w:rsid w:val="00A27526"/>
    <w:rsid w:val="00A275E0"/>
    <w:rsid w:val="00A277BE"/>
    <w:rsid w:val="00A27A89"/>
    <w:rsid w:val="00A27B59"/>
    <w:rsid w:val="00A27F79"/>
    <w:rsid w:val="00A27FAF"/>
    <w:rsid w:val="00A30008"/>
    <w:rsid w:val="00A3021D"/>
    <w:rsid w:val="00A3039A"/>
    <w:rsid w:val="00A306DD"/>
    <w:rsid w:val="00A3070E"/>
    <w:rsid w:val="00A30B4C"/>
    <w:rsid w:val="00A30E48"/>
    <w:rsid w:val="00A31108"/>
    <w:rsid w:val="00A3129D"/>
    <w:rsid w:val="00A314CC"/>
    <w:rsid w:val="00A3177E"/>
    <w:rsid w:val="00A318F8"/>
    <w:rsid w:val="00A31D8E"/>
    <w:rsid w:val="00A32088"/>
    <w:rsid w:val="00A3209B"/>
    <w:rsid w:val="00A3216C"/>
    <w:rsid w:val="00A32688"/>
    <w:rsid w:val="00A32691"/>
    <w:rsid w:val="00A326F7"/>
    <w:rsid w:val="00A327B2"/>
    <w:rsid w:val="00A32924"/>
    <w:rsid w:val="00A329C4"/>
    <w:rsid w:val="00A32BE0"/>
    <w:rsid w:val="00A32BF5"/>
    <w:rsid w:val="00A32C27"/>
    <w:rsid w:val="00A3342E"/>
    <w:rsid w:val="00A3355C"/>
    <w:rsid w:val="00A33875"/>
    <w:rsid w:val="00A33C80"/>
    <w:rsid w:val="00A33CEA"/>
    <w:rsid w:val="00A33CFD"/>
    <w:rsid w:val="00A33DBE"/>
    <w:rsid w:val="00A34001"/>
    <w:rsid w:val="00A34061"/>
    <w:rsid w:val="00A3428B"/>
    <w:rsid w:val="00A34299"/>
    <w:rsid w:val="00A342C1"/>
    <w:rsid w:val="00A3441F"/>
    <w:rsid w:val="00A3487E"/>
    <w:rsid w:val="00A34949"/>
    <w:rsid w:val="00A34CAE"/>
    <w:rsid w:val="00A35771"/>
    <w:rsid w:val="00A359AA"/>
    <w:rsid w:val="00A35FF8"/>
    <w:rsid w:val="00A36173"/>
    <w:rsid w:val="00A3646A"/>
    <w:rsid w:val="00A36549"/>
    <w:rsid w:val="00A3655F"/>
    <w:rsid w:val="00A3671F"/>
    <w:rsid w:val="00A36AA0"/>
    <w:rsid w:val="00A36D99"/>
    <w:rsid w:val="00A36E8C"/>
    <w:rsid w:val="00A37413"/>
    <w:rsid w:val="00A3748A"/>
    <w:rsid w:val="00A37602"/>
    <w:rsid w:val="00A377D3"/>
    <w:rsid w:val="00A37914"/>
    <w:rsid w:val="00A37EFC"/>
    <w:rsid w:val="00A40029"/>
    <w:rsid w:val="00A401E6"/>
    <w:rsid w:val="00A4042C"/>
    <w:rsid w:val="00A40615"/>
    <w:rsid w:val="00A40B33"/>
    <w:rsid w:val="00A40C5F"/>
    <w:rsid w:val="00A40FFA"/>
    <w:rsid w:val="00A410B2"/>
    <w:rsid w:val="00A411BE"/>
    <w:rsid w:val="00A41237"/>
    <w:rsid w:val="00A4153F"/>
    <w:rsid w:val="00A4163C"/>
    <w:rsid w:val="00A4182B"/>
    <w:rsid w:val="00A4189C"/>
    <w:rsid w:val="00A41CF2"/>
    <w:rsid w:val="00A41D04"/>
    <w:rsid w:val="00A4225F"/>
    <w:rsid w:val="00A423AC"/>
    <w:rsid w:val="00A4242F"/>
    <w:rsid w:val="00A42531"/>
    <w:rsid w:val="00A42537"/>
    <w:rsid w:val="00A4264E"/>
    <w:rsid w:val="00A4278F"/>
    <w:rsid w:val="00A42B17"/>
    <w:rsid w:val="00A42DB3"/>
    <w:rsid w:val="00A4312C"/>
    <w:rsid w:val="00A43178"/>
    <w:rsid w:val="00A43708"/>
    <w:rsid w:val="00A438A9"/>
    <w:rsid w:val="00A43ADB"/>
    <w:rsid w:val="00A43B6E"/>
    <w:rsid w:val="00A43F1A"/>
    <w:rsid w:val="00A43FC0"/>
    <w:rsid w:val="00A43FDA"/>
    <w:rsid w:val="00A44023"/>
    <w:rsid w:val="00A4406D"/>
    <w:rsid w:val="00A44217"/>
    <w:rsid w:val="00A44974"/>
    <w:rsid w:val="00A449A4"/>
    <w:rsid w:val="00A451B3"/>
    <w:rsid w:val="00A45354"/>
    <w:rsid w:val="00A456B2"/>
    <w:rsid w:val="00A45BDC"/>
    <w:rsid w:val="00A45C37"/>
    <w:rsid w:val="00A45F1C"/>
    <w:rsid w:val="00A46244"/>
    <w:rsid w:val="00A463B8"/>
    <w:rsid w:val="00A46883"/>
    <w:rsid w:val="00A46A79"/>
    <w:rsid w:val="00A46C4A"/>
    <w:rsid w:val="00A46CDF"/>
    <w:rsid w:val="00A46F18"/>
    <w:rsid w:val="00A46FDB"/>
    <w:rsid w:val="00A4711E"/>
    <w:rsid w:val="00A47225"/>
    <w:rsid w:val="00A475CD"/>
    <w:rsid w:val="00A476BC"/>
    <w:rsid w:val="00A477AD"/>
    <w:rsid w:val="00A4782E"/>
    <w:rsid w:val="00A4791E"/>
    <w:rsid w:val="00A47D5F"/>
    <w:rsid w:val="00A47E05"/>
    <w:rsid w:val="00A47E1A"/>
    <w:rsid w:val="00A47E47"/>
    <w:rsid w:val="00A47E66"/>
    <w:rsid w:val="00A47F2F"/>
    <w:rsid w:val="00A502E2"/>
    <w:rsid w:val="00A505BE"/>
    <w:rsid w:val="00A506E8"/>
    <w:rsid w:val="00A5082B"/>
    <w:rsid w:val="00A50C6E"/>
    <w:rsid w:val="00A50C98"/>
    <w:rsid w:val="00A51469"/>
    <w:rsid w:val="00A515F1"/>
    <w:rsid w:val="00A5178F"/>
    <w:rsid w:val="00A51805"/>
    <w:rsid w:val="00A51F07"/>
    <w:rsid w:val="00A52290"/>
    <w:rsid w:val="00A5237C"/>
    <w:rsid w:val="00A525BF"/>
    <w:rsid w:val="00A52838"/>
    <w:rsid w:val="00A5287D"/>
    <w:rsid w:val="00A52DB8"/>
    <w:rsid w:val="00A52E4F"/>
    <w:rsid w:val="00A53191"/>
    <w:rsid w:val="00A53335"/>
    <w:rsid w:val="00A53475"/>
    <w:rsid w:val="00A53995"/>
    <w:rsid w:val="00A53B10"/>
    <w:rsid w:val="00A53D3C"/>
    <w:rsid w:val="00A53E86"/>
    <w:rsid w:val="00A54066"/>
    <w:rsid w:val="00A54275"/>
    <w:rsid w:val="00A54313"/>
    <w:rsid w:val="00A5436E"/>
    <w:rsid w:val="00A5439B"/>
    <w:rsid w:val="00A5445C"/>
    <w:rsid w:val="00A54846"/>
    <w:rsid w:val="00A54A2D"/>
    <w:rsid w:val="00A54A74"/>
    <w:rsid w:val="00A54AED"/>
    <w:rsid w:val="00A54BD9"/>
    <w:rsid w:val="00A54C83"/>
    <w:rsid w:val="00A54CD5"/>
    <w:rsid w:val="00A54D76"/>
    <w:rsid w:val="00A54EF5"/>
    <w:rsid w:val="00A552E1"/>
    <w:rsid w:val="00A55364"/>
    <w:rsid w:val="00A55434"/>
    <w:rsid w:val="00A5558B"/>
    <w:rsid w:val="00A55923"/>
    <w:rsid w:val="00A55C0D"/>
    <w:rsid w:val="00A56120"/>
    <w:rsid w:val="00A5627C"/>
    <w:rsid w:val="00A56741"/>
    <w:rsid w:val="00A56796"/>
    <w:rsid w:val="00A5681C"/>
    <w:rsid w:val="00A5682A"/>
    <w:rsid w:val="00A5686F"/>
    <w:rsid w:val="00A569BB"/>
    <w:rsid w:val="00A569F5"/>
    <w:rsid w:val="00A56A0A"/>
    <w:rsid w:val="00A56AC6"/>
    <w:rsid w:val="00A56B41"/>
    <w:rsid w:val="00A56D36"/>
    <w:rsid w:val="00A56DB0"/>
    <w:rsid w:val="00A57383"/>
    <w:rsid w:val="00A574C2"/>
    <w:rsid w:val="00A57570"/>
    <w:rsid w:val="00A57F5E"/>
    <w:rsid w:val="00A6007F"/>
    <w:rsid w:val="00A602E1"/>
    <w:rsid w:val="00A602EA"/>
    <w:rsid w:val="00A60387"/>
    <w:rsid w:val="00A607C3"/>
    <w:rsid w:val="00A6092E"/>
    <w:rsid w:val="00A60D42"/>
    <w:rsid w:val="00A61060"/>
    <w:rsid w:val="00A6107F"/>
    <w:rsid w:val="00A61182"/>
    <w:rsid w:val="00A612F0"/>
    <w:rsid w:val="00A61496"/>
    <w:rsid w:val="00A614B4"/>
    <w:rsid w:val="00A6169E"/>
    <w:rsid w:val="00A616AC"/>
    <w:rsid w:val="00A61724"/>
    <w:rsid w:val="00A6188E"/>
    <w:rsid w:val="00A619F0"/>
    <w:rsid w:val="00A61B98"/>
    <w:rsid w:val="00A62049"/>
    <w:rsid w:val="00A62196"/>
    <w:rsid w:val="00A621C5"/>
    <w:rsid w:val="00A625E1"/>
    <w:rsid w:val="00A627ED"/>
    <w:rsid w:val="00A62B4E"/>
    <w:rsid w:val="00A62BCE"/>
    <w:rsid w:val="00A62BE7"/>
    <w:rsid w:val="00A62BFE"/>
    <w:rsid w:val="00A62E72"/>
    <w:rsid w:val="00A6316A"/>
    <w:rsid w:val="00A6385C"/>
    <w:rsid w:val="00A63D4B"/>
    <w:rsid w:val="00A63D69"/>
    <w:rsid w:val="00A64387"/>
    <w:rsid w:val="00A6477C"/>
    <w:rsid w:val="00A6486F"/>
    <w:rsid w:val="00A649F0"/>
    <w:rsid w:val="00A64A61"/>
    <w:rsid w:val="00A64BD4"/>
    <w:rsid w:val="00A64D56"/>
    <w:rsid w:val="00A64E30"/>
    <w:rsid w:val="00A64EF5"/>
    <w:rsid w:val="00A64F47"/>
    <w:rsid w:val="00A650CF"/>
    <w:rsid w:val="00A650D2"/>
    <w:rsid w:val="00A6537C"/>
    <w:rsid w:val="00A65396"/>
    <w:rsid w:val="00A65419"/>
    <w:rsid w:val="00A65676"/>
    <w:rsid w:val="00A65802"/>
    <w:rsid w:val="00A658EF"/>
    <w:rsid w:val="00A65AE4"/>
    <w:rsid w:val="00A65C7C"/>
    <w:rsid w:val="00A65DD1"/>
    <w:rsid w:val="00A66379"/>
    <w:rsid w:val="00A6638B"/>
    <w:rsid w:val="00A66470"/>
    <w:rsid w:val="00A66517"/>
    <w:rsid w:val="00A66CE4"/>
    <w:rsid w:val="00A66D26"/>
    <w:rsid w:val="00A66DE6"/>
    <w:rsid w:val="00A66F10"/>
    <w:rsid w:val="00A67051"/>
    <w:rsid w:val="00A67154"/>
    <w:rsid w:val="00A671AA"/>
    <w:rsid w:val="00A673F6"/>
    <w:rsid w:val="00A6769B"/>
    <w:rsid w:val="00A67709"/>
    <w:rsid w:val="00A67AD0"/>
    <w:rsid w:val="00A67D46"/>
    <w:rsid w:val="00A67DC7"/>
    <w:rsid w:val="00A67E67"/>
    <w:rsid w:val="00A7005F"/>
    <w:rsid w:val="00A70134"/>
    <w:rsid w:val="00A7017D"/>
    <w:rsid w:val="00A7070D"/>
    <w:rsid w:val="00A7090A"/>
    <w:rsid w:val="00A70A19"/>
    <w:rsid w:val="00A70E0B"/>
    <w:rsid w:val="00A71041"/>
    <w:rsid w:val="00A712F8"/>
    <w:rsid w:val="00A719C0"/>
    <w:rsid w:val="00A720F8"/>
    <w:rsid w:val="00A720FB"/>
    <w:rsid w:val="00A72340"/>
    <w:rsid w:val="00A723DA"/>
    <w:rsid w:val="00A7291B"/>
    <w:rsid w:val="00A72932"/>
    <w:rsid w:val="00A72A66"/>
    <w:rsid w:val="00A72B0A"/>
    <w:rsid w:val="00A72B71"/>
    <w:rsid w:val="00A72F12"/>
    <w:rsid w:val="00A73105"/>
    <w:rsid w:val="00A73306"/>
    <w:rsid w:val="00A735C7"/>
    <w:rsid w:val="00A73C99"/>
    <w:rsid w:val="00A73D2E"/>
    <w:rsid w:val="00A741F8"/>
    <w:rsid w:val="00A74207"/>
    <w:rsid w:val="00A7455C"/>
    <w:rsid w:val="00A74593"/>
    <w:rsid w:val="00A7476D"/>
    <w:rsid w:val="00A74868"/>
    <w:rsid w:val="00A74A34"/>
    <w:rsid w:val="00A74BE4"/>
    <w:rsid w:val="00A74FAD"/>
    <w:rsid w:val="00A75089"/>
    <w:rsid w:val="00A75351"/>
    <w:rsid w:val="00A75570"/>
    <w:rsid w:val="00A757B6"/>
    <w:rsid w:val="00A75981"/>
    <w:rsid w:val="00A75A68"/>
    <w:rsid w:val="00A75B1B"/>
    <w:rsid w:val="00A75CC7"/>
    <w:rsid w:val="00A75D50"/>
    <w:rsid w:val="00A75E53"/>
    <w:rsid w:val="00A76210"/>
    <w:rsid w:val="00A762DF"/>
    <w:rsid w:val="00A76435"/>
    <w:rsid w:val="00A76586"/>
    <w:rsid w:val="00A7677D"/>
    <w:rsid w:val="00A768E2"/>
    <w:rsid w:val="00A76A4E"/>
    <w:rsid w:val="00A76EC2"/>
    <w:rsid w:val="00A772F1"/>
    <w:rsid w:val="00A7750D"/>
    <w:rsid w:val="00A77667"/>
    <w:rsid w:val="00A7768C"/>
    <w:rsid w:val="00A777EB"/>
    <w:rsid w:val="00A779D8"/>
    <w:rsid w:val="00A80810"/>
    <w:rsid w:val="00A80F57"/>
    <w:rsid w:val="00A81005"/>
    <w:rsid w:val="00A819AD"/>
    <w:rsid w:val="00A81B43"/>
    <w:rsid w:val="00A81BD7"/>
    <w:rsid w:val="00A820F5"/>
    <w:rsid w:val="00A820FC"/>
    <w:rsid w:val="00A8244D"/>
    <w:rsid w:val="00A824A0"/>
    <w:rsid w:val="00A82FC9"/>
    <w:rsid w:val="00A8307C"/>
    <w:rsid w:val="00A830BA"/>
    <w:rsid w:val="00A832FB"/>
    <w:rsid w:val="00A834A6"/>
    <w:rsid w:val="00A8383C"/>
    <w:rsid w:val="00A83A3C"/>
    <w:rsid w:val="00A83B4E"/>
    <w:rsid w:val="00A83C6F"/>
    <w:rsid w:val="00A83CEC"/>
    <w:rsid w:val="00A83E40"/>
    <w:rsid w:val="00A83EF2"/>
    <w:rsid w:val="00A83FD2"/>
    <w:rsid w:val="00A84094"/>
    <w:rsid w:val="00A8427B"/>
    <w:rsid w:val="00A8449B"/>
    <w:rsid w:val="00A84508"/>
    <w:rsid w:val="00A845A2"/>
    <w:rsid w:val="00A848AC"/>
    <w:rsid w:val="00A849F5"/>
    <w:rsid w:val="00A84B1B"/>
    <w:rsid w:val="00A84FB5"/>
    <w:rsid w:val="00A850D8"/>
    <w:rsid w:val="00A85A45"/>
    <w:rsid w:val="00A85A7E"/>
    <w:rsid w:val="00A861DF"/>
    <w:rsid w:val="00A8690F"/>
    <w:rsid w:val="00A86944"/>
    <w:rsid w:val="00A86DE7"/>
    <w:rsid w:val="00A86E29"/>
    <w:rsid w:val="00A86FA0"/>
    <w:rsid w:val="00A87118"/>
    <w:rsid w:val="00A8739B"/>
    <w:rsid w:val="00A878C3"/>
    <w:rsid w:val="00A87E8A"/>
    <w:rsid w:val="00A901C3"/>
    <w:rsid w:val="00A90263"/>
    <w:rsid w:val="00A9031C"/>
    <w:rsid w:val="00A905B8"/>
    <w:rsid w:val="00A90808"/>
    <w:rsid w:val="00A9092B"/>
    <w:rsid w:val="00A90939"/>
    <w:rsid w:val="00A90A5C"/>
    <w:rsid w:val="00A90EDB"/>
    <w:rsid w:val="00A91444"/>
    <w:rsid w:val="00A9157C"/>
    <w:rsid w:val="00A91590"/>
    <w:rsid w:val="00A91E69"/>
    <w:rsid w:val="00A91EC3"/>
    <w:rsid w:val="00A91EF4"/>
    <w:rsid w:val="00A927A0"/>
    <w:rsid w:val="00A92845"/>
    <w:rsid w:val="00A929E8"/>
    <w:rsid w:val="00A92DA7"/>
    <w:rsid w:val="00A92E34"/>
    <w:rsid w:val="00A92EC6"/>
    <w:rsid w:val="00A93292"/>
    <w:rsid w:val="00A93298"/>
    <w:rsid w:val="00A9330A"/>
    <w:rsid w:val="00A938C2"/>
    <w:rsid w:val="00A93A3D"/>
    <w:rsid w:val="00A93AED"/>
    <w:rsid w:val="00A93E8A"/>
    <w:rsid w:val="00A93EB5"/>
    <w:rsid w:val="00A940D6"/>
    <w:rsid w:val="00A942A0"/>
    <w:rsid w:val="00A94584"/>
    <w:rsid w:val="00A9462D"/>
    <w:rsid w:val="00A9474B"/>
    <w:rsid w:val="00A94775"/>
    <w:rsid w:val="00A94A34"/>
    <w:rsid w:val="00A94A8F"/>
    <w:rsid w:val="00A94B1F"/>
    <w:rsid w:val="00A94D09"/>
    <w:rsid w:val="00A94DAD"/>
    <w:rsid w:val="00A94E1B"/>
    <w:rsid w:val="00A951EF"/>
    <w:rsid w:val="00A95750"/>
    <w:rsid w:val="00A95AFD"/>
    <w:rsid w:val="00A95D16"/>
    <w:rsid w:val="00A95E26"/>
    <w:rsid w:val="00A96214"/>
    <w:rsid w:val="00A963A1"/>
    <w:rsid w:val="00A96983"/>
    <w:rsid w:val="00A969FF"/>
    <w:rsid w:val="00A96B37"/>
    <w:rsid w:val="00A96C6D"/>
    <w:rsid w:val="00A96E00"/>
    <w:rsid w:val="00A96EAE"/>
    <w:rsid w:val="00A97438"/>
    <w:rsid w:val="00A974A9"/>
    <w:rsid w:val="00A974AE"/>
    <w:rsid w:val="00A974D4"/>
    <w:rsid w:val="00AA0388"/>
    <w:rsid w:val="00AA039C"/>
    <w:rsid w:val="00AA05FB"/>
    <w:rsid w:val="00AA0D06"/>
    <w:rsid w:val="00AA0E06"/>
    <w:rsid w:val="00AA0F5C"/>
    <w:rsid w:val="00AA1255"/>
    <w:rsid w:val="00AA13C1"/>
    <w:rsid w:val="00AA1808"/>
    <w:rsid w:val="00AA18DF"/>
    <w:rsid w:val="00AA1927"/>
    <w:rsid w:val="00AA1D36"/>
    <w:rsid w:val="00AA205E"/>
    <w:rsid w:val="00AA2190"/>
    <w:rsid w:val="00AA2236"/>
    <w:rsid w:val="00AA224E"/>
    <w:rsid w:val="00AA227F"/>
    <w:rsid w:val="00AA2975"/>
    <w:rsid w:val="00AA2C62"/>
    <w:rsid w:val="00AA2E61"/>
    <w:rsid w:val="00AA2F44"/>
    <w:rsid w:val="00AA2F7B"/>
    <w:rsid w:val="00AA2FDC"/>
    <w:rsid w:val="00AA3140"/>
    <w:rsid w:val="00AA3398"/>
    <w:rsid w:val="00AA3648"/>
    <w:rsid w:val="00AA37EB"/>
    <w:rsid w:val="00AA3A32"/>
    <w:rsid w:val="00AA3A51"/>
    <w:rsid w:val="00AA3A7E"/>
    <w:rsid w:val="00AA3A9F"/>
    <w:rsid w:val="00AA3E05"/>
    <w:rsid w:val="00AA3E59"/>
    <w:rsid w:val="00AA410C"/>
    <w:rsid w:val="00AA44BD"/>
    <w:rsid w:val="00AA45C1"/>
    <w:rsid w:val="00AA4605"/>
    <w:rsid w:val="00AA468D"/>
    <w:rsid w:val="00AA48D3"/>
    <w:rsid w:val="00AA4B0B"/>
    <w:rsid w:val="00AA5198"/>
    <w:rsid w:val="00AA547D"/>
    <w:rsid w:val="00AA5557"/>
    <w:rsid w:val="00AA5600"/>
    <w:rsid w:val="00AA5851"/>
    <w:rsid w:val="00AA5B19"/>
    <w:rsid w:val="00AA5C45"/>
    <w:rsid w:val="00AA5D9B"/>
    <w:rsid w:val="00AA5EE1"/>
    <w:rsid w:val="00AA65FB"/>
    <w:rsid w:val="00AA6754"/>
    <w:rsid w:val="00AA6962"/>
    <w:rsid w:val="00AA6AA0"/>
    <w:rsid w:val="00AA6C3C"/>
    <w:rsid w:val="00AA6D44"/>
    <w:rsid w:val="00AA6FA6"/>
    <w:rsid w:val="00AA6FDB"/>
    <w:rsid w:val="00AA77FD"/>
    <w:rsid w:val="00AA7DBF"/>
    <w:rsid w:val="00AA7E15"/>
    <w:rsid w:val="00AB035E"/>
    <w:rsid w:val="00AB072D"/>
    <w:rsid w:val="00AB09FE"/>
    <w:rsid w:val="00AB0E95"/>
    <w:rsid w:val="00AB1300"/>
    <w:rsid w:val="00AB139D"/>
    <w:rsid w:val="00AB15BE"/>
    <w:rsid w:val="00AB1616"/>
    <w:rsid w:val="00AB1726"/>
    <w:rsid w:val="00AB192F"/>
    <w:rsid w:val="00AB19DB"/>
    <w:rsid w:val="00AB1A11"/>
    <w:rsid w:val="00AB1B9D"/>
    <w:rsid w:val="00AB1BB9"/>
    <w:rsid w:val="00AB1D8C"/>
    <w:rsid w:val="00AB1EA6"/>
    <w:rsid w:val="00AB1F15"/>
    <w:rsid w:val="00AB211C"/>
    <w:rsid w:val="00AB24B3"/>
    <w:rsid w:val="00AB253B"/>
    <w:rsid w:val="00AB292E"/>
    <w:rsid w:val="00AB29BD"/>
    <w:rsid w:val="00AB2ABA"/>
    <w:rsid w:val="00AB2D83"/>
    <w:rsid w:val="00AB2E6C"/>
    <w:rsid w:val="00AB313D"/>
    <w:rsid w:val="00AB3301"/>
    <w:rsid w:val="00AB33E4"/>
    <w:rsid w:val="00AB3611"/>
    <w:rsid w:val="00AB39D5"/>
    <w:rsid w:val="00AB3F0C"/>
    <w:rsid w:val="00AB445A"/>
    <w:rsid w:val="00AB4621"/>
    <w:rsid w:val="00AB4896"/>
    <w:rsid w:val="00AB4A8B"/>
    <w:rsid w:val="00AB4BEB"/>
    <w:rsid w:val="00AB4DE2"/>
    <w:rsid w:val="00AB4DFA"/>
    <w:rsid w:val="00AB4E7B"/>
    <w:rsid w:val="00AB4F42"/>
    <w:rsid w:val="00AB53AF"/>
    <w:rsid w:val="00AB5B9C"/>
    <w:rsid w:val="00AB5CF6"/>
    <w:rsid w:val="00AB6594"/>
    <w:rsid w:val="00AB6844"/>
    <w:rsid w:val="00AB6B0B"/>
    <w:rsid w:val="00AB6CDA"/>
    <w:rsid w:val="00AB6E0C"/>
    <w:rsid w:val="00AB6E34"/>
    <w:rsid w:val="00AB6FAE"/>
    <w:rsid w:val="00AB6FCA"/>
    <w:rsid w:val="00AB729C"/>
    <w:rsid w:val="00AB73F1"/>
    <w:rsid w:val="00AB7424"/>
    <w:rsid w:val="00AB7495"/>
    <w:rsid w:val="00AB76CD"/>
    <w:rsid w:val="00AB77E7"/>
    <w:rsid w:val="00AB77EE"/>
    <w:rsid w:val="00AB7C6A"/>
    <w:rsid w:val="00AB7DD3"/>
    <w:rsid w:val="00AB7E32"/>
    <w:rsid w:val="00AB7F88"/>
    <w:rsid w:val="00AB7FF8"/>
    <w:rsid w:val="00AC025C"/>
    <w:rsid w:val="00AC032D"/>
    <w:rsid w:val="00AC0341"/>
    <w:rsid w:val="00AC07E8"/>
    <w:rsid w:val="00AC082A"/>
    <w:rsid w:val="00AC0AFC"/>
    <w:rsid w:val="00AC0FEA"/>
    <w:rsid w:val="00AC141D"/>
    <w:rsid w:val="00AC1C11"/>
    <w:rsid w:val="00AC1C52"/>
    <w:rsid w:val="00AC1D05"/>
    <w:rsid w:val="00AC1E40"/>
    <w:rsid w:val="00AC1ED0"/>
    <w:rsid w:val="00AC1F77"/>
    <w:rsid w:val="00AC200A"/>
    <w:rsid w:val="00AC2586"/>
    <w:rsid w:val="00AC2AFD"/>
    <w:rsid w:val="00AC2CE5"/>
    <w:rsid w:val="00AC2E6E"/>
    <w:rsid w:val="00AC3063"/>
    <w:rsid w:val="00AC3175"/>
    <w:rsid w:val="00AC35CA"/>
    <w:rsid w:val="00AC3624"/>
    <w:rsid w:val="00AC39D8"/>
    <w:rsid w:val="00AC3D82"/>
    <w:rsid w:val="00AC3E0C"/>
    <w:rsid w:val="00AC3E3D"/>
    <w:rsid w:val="00AC3F70"/>
    <w:rsid w:val="00AC4004"/>
    <w:rsid w:val="00AC401F"/>
    <w:rsid w:val="00AC40E9"/>
    <w:rsid w:val="00AC43EA"/>
    <w:rsid w:val="00AC45F1"/>
    <w:rsid w:val="00AC47C7"/>
    <w:rsid w:val="00AC4867"/>
    <w:rsid w:val="00AC51A1"/>
    <w:rsid w:val="00AC51B5"/>
    <w:rsid w:val="00AC5683"/>
    <w:rsid w:val="00AC57E3"/>
    <w:rsid w:val="00AC6028"/>
    <w:rsid w:val="00AC6355"/>
    <w:rsid w:val="00AC63D9"/>
    <w:rsid w:val="00AC6940"/>
    <w:rsid w:val="00AC69D4"/>
    <w:rsid w:val="00AC6C28"/>
    <w:rsid w:val="00AC6C7E"/>
    <w:rsid w:val="00AC6D32"/>
    <w:rsid w:val="00AC6EBA"/>
    <w:rsid w:val="00AC6F19"/>
    <w:rsid w:val="00AC71C6"/>
    <w:rsid w:val="00AC7266"/>
    <w:rsid w:val="00AC7432"/>
    <w:rsid w:val="00AC7433"/>
    <w:rsid w:val="00AC7785"/>
    <w:rsid w:val="00AC77A6"/>
    <w:rsid w:val="00AC7977"/>
    <w:rsid w:val="00AC7AAE"/>
    <w:rsid w:val="00AC7C51"/>
    <w:rsid w:val="00AC7ED6"/>
    <w:rsid w:val="00AD052C"/>
    <w:rsid w:val="00AD05C7"/>
    <w:rsid w:val="00AD06A0"/>
    <w:rsid w:val="00AD0762"/>
    <w:rsid w:val="00AD07DF"/>
    <w:rsid w:val="00AD0C98"/>
    <w:rsid w:val="00AD0D43"/>
    <w:rsid w:val="00AD0DD2"/>
    <w:rsid w:val="00AD0DD6"/>
    <w:rsid w:val="00AD0EC9"/>
    <w:rsid w:val="00AD0F0E"/>
    <w:rsid w:val="00AD119C"/>
    <w:rsid w:val="00AD1250"/>
    <w:rsid w:val="00AD16AD"/>
    <w:rsid w:val="00AD1812"/>
    <w:rsid w:val="00AD187C"/>
    <w:rsid w:val="00AD18CD"/>
    <w:rsid w:val="00AD1BE6"/>
    <w:rsid w:val="00AD1C54"/>
    <w:rsid w:val="00AD1D3B"/>
    <w:rsid w:val="00AD1E33"/>
    <w:rsid w:val="00AD20B3"/>
    <w:rsid w:val="00AD216C"/>
    <w:rsid w:val="00AD21CB"/>
    <w:rsid w:val="00AD22CA"/>
    <w:rsid w:val="00AD2488"/>
    <w:rsid w:val="00AD2587"/>
    <w:rsid w:val="00AD25DE"/>
    <w:rsid w:val="00AD279D"/>
    <w:rsid w:val="00AD2960"/>
    <w:rsid w:val="00AD2B60"/>
    <w:rsid w:val="00AD2EF2"/>
    <w:rsid w:val="00AD2FDA"/>
    <w:rsid w:val="00AD3184"/>
    <w:rsid w:val="00AD31BA"/>
    <w:rsid w:val="00AD331F"/>
    <w:rsid w:val="00AD3351"/>
    <w:rsid w:val="00AD341D"/>
    <w:rsid w:val="00AD3B5F"/>
    <w:rsid w:val="00AD3DD9"/>
    <w:rsid w:val="00AD3F5D"/>
    <w:rsid w:val="00AD3FF7"/>
    <w:rsid w:val="00AD4180"/>
    <w:rsid w:val="00AD4863"/>
    <w:rsid w:val="00AD48F4"/>
    <w:rsid w:val="00AD4BCC"/>
    <w:rsid w:val="00AD4DC2"/>
    <w:rsid w:val="00AD4F07"/>
    <w:rsid w:val="00AD505F"/>
    <w:rsid w:val="00AD5099"/>
    <w:rsid w:val="00AD509E"/>
    <w:rsid w:val="00AD5128"/>
    <w:rsid w:val="00AD5141"/>
    <w:rsid w:val="00AD5395"/>
    <w:rsid w:val="00AD54A7"/>
    <w:rsid w:val="00AD5711"/>
    <w:rsid w:val="00AD5752"/>
    <w:rsid w:val="00AD58C4"/>
    <w:rsid w:val="00AD59A8"/>
    <w:rsid w:val="00AD5AA9"/>
    <w:rsid w:val="00AD5AD0"/>
    <w:rsid w:val="00AD5D77"/>
    <w:rsid w:val="00AD602A"/>
    <w:rsid w:val="00AD61EC"/>
    <w:rsid w:val="00AD634E"/>
    <w:rsid w:val="00AD63E9"/>
    <w:rsid w:val="00AD656F"/>
    <w:rsid w:val="00AD66A1"/>
    <w:rsid w:val="00AD6A0B"/>
    <w:rsid w:val="00AD6B9B"/>
    <w:rsid w:val="00AD6BBC"/>
    <w:rsid w:val="00AD6D34"/>
    <w:rsid w:val="00AD6E63"/>
    <w:rsid w:val="00AD706B"/>
    <w:rsid w:val="00AD7243"/>
    <w:rsid w:val="00AD7481"/>
    <w:rsid w:val="00AD75C6"/>
    <w:rsid w:val="00AD799F"/>
    <w:rsid w:val="00AD7D5E"/>
    <w:rsid w:val="00AE03AA"/>
    <w:rsid w:val="00AE079D"/>
    <w:rsid w:val="00AE07D9"/>
    <w:rsid w:val="00AE090C"/>
    <w:rsid w:val="00AE0B69"/>
    <w:rsid w:val="00AE0BF9"/>
    <w:rsid w:val="00AE0F8E"/>
    <w:rsid w:val="00AE1856"/>
    <w:rsid w:val="00AE190F"/>
    <w:rsid w:val="00AE1AED"/>
    <w:rsid w:val="00AE1D0E"/>
    <w:rsid w:val="00AE226B"/>
    <w:rsid w:val="00AE256B"/>
    <w:rsid w:val="00AE27BD"/>
    <w:rsid w:val="00AE2DA4"/>
    <w:rsid w:val="00AE3005"/>
    <w:rsid w:val="00AE331A"/>
    <w:rsid w:val="00AE341F"/>
    <w:rsid w:val="00AE3BC7"/>
    <w:rsid w:val="00AE3E02"/>
    <w:rsid w:val="00AE40C5"/>
    <w:rsid w:val="00AE4215"/>
    <w:rsid w:val="00AE4385"/>
    <w:rsid w:val="00AE451C"/>
    <w:rsid w:val="00AE4749"/>
    <w:rsid w:val="00AE4FB0"/>
    <w:rsid w:val="00AE5212"/>
    <w:rsid w:val="00AE5A88"/>
    <w:rsid w:val="00AE5CA0"/>
    <w:rsid w:val="00AE5FE6"/>
    <w:rsid w:val="00AE6219"/>
    <w:rsid w:val="00AE6327"/>
    <w:rsid w:val="00AE66B3"/>
    <w:rsid w:val="00AE6833"/>
    <w:rsid w:val="00AE68BC"/>
    <w:rsid w:val="00AE7751"/>
    <w:rsid w:val="00AE7D53"/>
    <w:rsid w:val="00AF0049"/>
    <w:rsid w:val="00AF01CA"/>
    <w:rsid w:val="00AF0C9D"/>
    <w:rsid w:val="00AF0CD4"/>
    <w:rsid w:val="00AF1383"/>
    <w:rsid w:val="00AF14CE"/>
    <w:rsid w:val="00AF1502"/>
    <w:rsid w:val="00AF1B07"/>
    <w:rsid w:val="00AF1DEC"/>
    <w:rsid w:val="00AF1ED1"/>
    <w:rsid w:val="00AF2022"/>
    <w:rsid w:val="00AF216E"/>
    <w:rsid w:val="00AF24ED"/>
    <w:rsid w:val="00AF2807"/>
    <w:rsid w:val="00AF2808"/>
    <w:rsid w:val="00AF295C"/>
    <w:rsid w:val="00AF2A14"/>
    <w:rsid w:val="00AF2AFD"/>
    <w:rsid w:val="00AF2CD8"/>
    <w:rsid w:val="00AF2E01"/>
    <w:rsid w:val="00AF2E18"/>
    <w:rsid w:val="00AF2FE7"/>
    <w:rsid w:val="00AF309A"/>
    <w:rsid w:val="00AF319B"/>
    <w:rsid w:val="00AF3225"/>
    <w:rsid w:val="00AF3515"/>
    <w:rsid w:val="00AF358B"/>
    <w:rsid w:val="00AF3756"/>
    <w:rsid w:val="00AF3D05"/>
    <w:rsid w:val="00AF3DBE"/>
    <w:rsid w:val="00AF3DDE"/>
    <w:rsid w:val="00AF4007"/>
    <w:rsid w:val="00AF4016"/>
    <w:rsid w:val="00AF4222"/>
    <w:rsid w:val="00AF42B0"/>
    <w:rsid w:val="00AF4349"/>
    <w:rsid w:val="00AF4632"/>
    <w:rsid w:val="00AF4E44"/>
    <w:rsid w:val="00AF4EC6"/>
    <w:rsid w:val="00AF51D9"/>
    <w:rsid w:val="00AF53F6"/>
    <w:rsid w:val="00AF54B7"/>
    <w:rsid w:val="00AF5559"/>
    <w:rsid w:val="00AF5E08"/>
    <w:rsid w:val="00AF5E5F"/>
    <w:rsid w:val="00AF6254"/>
    <w:rsid w:val="00AF63E9"/>
    <w:rsid w:val="00AF6482"/>
    <w:rsid w:val="00AF65C6"/>
    <w:rsid w:val="00AF68A9"/>
    <w:rsid w:val="00AF6B45"/>
    <w:rsid w:val="00AF6C9D"/>
    <w:rsid w:val="00AF7176"/>
    <w:rsid w:val="00AF71E5"/>
    <w:rsid w:val="00AF7538"/>
    <w:rsid w:val="00AF77A8"/>
    <w:rsid w:val="00AF792A"/>
    <w:rsid w:val="00AF7A33"/>
    <w:rsid w:val="00AF7AD0"/>
    <w:rsid w:val="00AF7E69"/>
    <w:rsid w:val="00AF7F29"/>
    <w:rsid w:val="00B005A1"/>
    <w:rsid w:val="00B00C03"/>
    <w:rsid w:val="00B00CCE"/>
    <w:rsid w:val="00B00D2C"/>
    <w:rsid w:val="00B00FD1"/>
    <w:rsid w:val="00B01108"/>
    <w:rsid w:val="00B014B1"/>
    <w:rsid w:val="00B015F0"/>
    <w:rsid w:val="00B01724"/>
    <w:rsid w:val="00B01737"/>
    <w:rsid w:val="00B019B4"/>
    <w:rsid w:val="00B01A81"/>
    <w:rsid w:val="00B01E39"/>
    <w:rsid w:val="00B01F48"/>
    <w:rsid w:val="00B02001"/>
    <w:rsid w:val="00B02371"/>
    <w:rsid w:val="00B025B7"/>
    <w:rsid w:val="00B026E2"/>
    <w:rsid w:val="00B0279C"/>
    <w:rsid w:val="00B03014"/>
    <w:rsid w:val="00B03036"/>
    <w:rsid w:val="00B0359F"/>
    <w:rsid w:val="00B03655"/>
    <w:rsid w:val="00B03A02"/>
    <w:rsid w:val="00B03CAF"/>
    <w:rsid w:val="00B03F0B"/>
    <w:rsid w:val="00B0431F"/>
    <w:rsid w:val="00B043AE"/>
    <w:rsid w:val="00B04675"/>
    <w:rsid w:val="00B0468A"/>
    <w:rsid w:val="00B046EC"/>
    <w:rsid w:val="00B04FB7"/>
    <w:rsid w:val="00B050EF"/>
    <w:rsid w:val="00B0529C"/>
    <w:rsid w:val="00B05381"/>
    <w:rsid w:val="00B0548E"/>
    <w:rsid w:val="00B05634"/>
    <w:rsid w:val="00B0571B"/>
    <w:rsid w:val="00B058EC"/>
    <w:rsid w:val="00B05A6F"/>
    <w:rsid w:val="00B05CB6"/>
    <w:rsid w:val="00B05E3D"/>
    <w:rsid w:val="00B05F9E"/>
    <w:rsid w:val="00B0630B"/>
    <w:rsid w:val="00B0647B"/>
    <w:rsid w:val="00B0676F"/>
    <w:rsid w:val="00B06822"/>
    <w:rsid w:val="00B0687B"/>
    <w:rsid w:val="00B07356"/>
    <w:rsid w:val="00B07382"/>
    <w:rsid w:val="00B078F6"/>
    <w:rsid w:val="00B07B37"/>
    <w:rsid w:val="00B07BDE"/>
    <w:rsid w:val="00B07BE5"/>
    <w:rsid w:val="00B10472"/>
    <w:rsid w:val="00B10646"/>
    <w:rsid w:val="00B106DD"/>
    <w:rsid w:val="00B10956"/>
    <w:rsid w:val="00B10B98"/>
    <w:rsid w:val="00B10BEE"/>
    <w:rsid w:val="00B10FA7"/>
    <w:rsid w:val="00B11065"/>
    <w:rsid w:val="00B11463"/>
    <w:rsid w:val="00B117C0"/>
    <w:rsid w:val="00B118E6"/>
    <w:rsid w:val="00B11A09"/>
    <w:rsid w:val="00B11AB8"/>
    <w:rsid w:val="00B11BD1"/>
    <w:rsid w:val="00B11E78"/>
    <w:rsid w:val="00B11EDA"/>
    <w:rsid w:val="00B121C4"/>
    <w:rsid w:val="00B1248F"/>
    <w:rsid w:val="00B1249F"/>
    <w:rsid w:val="00B12636"/>
    <w:rsid w:val="00B1285A"/>
    <w:rsid w:val="00B12B4A"/>
    <w:rsid w:val="00B12E16"/>
    <w:rsid w:val="00B12E22"/>
    <w:rsid w:val="00B12EF3"/>
    <w:rsid w:val="00B132FA"/>
    <w:rsid w:val="00B136BC"/>
    <w:rsid w:val="00B13901"/>
    <w:rsid w:val="00B13D78"/>
    <w:rsid w:val="00B13D95"/>
    <w:rsid w:val="00B1433D"/>
    <w:rsid w:val="00B14936"/>
    <w:rsid w:val="00B14D66"/>
    <w:rsid w:val="00B14E74"/>
    <w:rsid w:val="00B15033"/>
    <w:rsid w:val="00B15227"/>
    <w:rsid w:val="00B15B8E"/>
    <w:rsid w:val="00B15C11"/>
    <w:rsid w:val="00B15FFF"/>
    <w:rsid w:val="00B16022"/>
    <w:rsid w:val="00B16314"/>
    <w:rsid w:val="00B163D2"/>
    <w:rsid w:val="00B164CA"/>
    <w:rsid w:val="00B1659B"/>
    <w:rsid w:val="00B1694A"/>
    <w:rsid w:val="00B16B2E"/>
    <w:rsid w:val="00B16B4E"/>
    <w:rsid w:val="00B16D5F"/>
    <w:rsid w:val="00B16FAF"/>
    <w:rsid w:val="00B17028"/>
    <w:rsid w:val="00B17059"/>
    <w:rsid w:val="00B172C6"/>
    <w:rsid w:val="00B17316"/>
    <w:rsid w:val="00B1750B"/>
    <w:rsid w:val="00B17711"/>
    <w:rsid w:val="00B178BD"/>
    <w:rsid w:val="00B17936"/>
    <w:rsid w:val="00B1796D"/>
    <w:rsid w:val="00B179FE"/>
    <w:rsid w:val="00B17A7B"/>
    <w:rsid w:val="00B17E9B"/>
    <w:rsid w:val="00B20226"/>
    <w:rsid w:val="00B203C8"/>
    <w:rsid w:val="00B206D2"/>
    <w:rsid w:val="00B20718"/>
    <w:rsid w:val="00B209DA"/>
    <w:rsid w:val="00B20ADE"/>
    <w:rsid w:val="00B20BBF"/>
    <w:rsid w:val="00B20C8D"/>
    <w:rsid w:val="00B21128"/>
    <w:rsid w:val="00B2158D"/>
    <w:rsid w:val="00B215AA"/>
    <w:rsid w:val="00B21634"/>
    <w:rsid w:val="00B2173E"/>
    <w:rsid w:val="00B219D6"/>
    <w:rsid w:val="00B21EBD"/>
    <w:rsid w:val="00B21F20"/>
    <w:rsid w:val="00B21F50"/>
    <w:rsid w:val="00B2254F"/>
    <w:rsid w:val="00B2255D"/>
    <w:rsid w:val="00B229AC"/>
    <w:rsid w:val="00B22B29"/>
    <w:rsid w:val="00B22CDF"/>
    <w:rsid w:val="00B22D77"/>
    <w:rsid w:val="00B231CA"/>
    <w:rsid w:val="00B23261"/>
    <w:rsid w:val="00B23331"/>
    <w:rsid w:val="00B2344F"/>
    <w:rsid w:val="00B2358B"/>
    <w:rsid w:val="00B2385F"/>
    <w:rsid w:val="00B23C13"/>
    <w:rsid w:val="00B23CFD"/>
    <w:rsid w:val="00B23D52"/>
    <w:rsid w:val="00B23F83"/>
    <w:rsid w:val="00B24033"/>
    <w:rsid w:val="00B24113"/>
    <w:rsid w:val="00B2417B"/>
    <w:rsid w:val="00B24182"/>
    <w:rsid w:val="00B242AE"/>
    <w:rsid w:val="00B24302"/>
    <w:rsid w:val="00B2467D"/>
    <w:rsid w:val="00B24D37"/>
    <w:rsid w:val="00B24EEE"/>
    <w:rsid w:val="00B24F58"/>
    <w:rsid w:val="00B25473"/>
    <w:rsid w:val="00B2549E"/>
    <w:rsid w:val="00B25518"/>
    <w:rsid w:val="00B255B9"/>
    <w:rsid w:val="00B25977"/>
    <w:rsid w:val="00B25DDF"/>
    <w:rsid w:val="00B26025"/>
    <w:rsid w:val="00B260B0"/>
    <w:rsid w:val="00B261DB"/>
    <w:rsid w:val="00B26253"/>
    <w:rsid w:val="00B2629C"/>
    <w:rsid w:val="00B26BAA"/>
    <w:rsid w:val="00B26CED"/>
    <w:rsid w:val="00B27158"/>
    <w:rsid w:val="00B27184"/>
    <w:rsid w:val="00B27BC9"/>
    <w:rsid w:val="00B27DD7"/>
    <w:rsid w:val="00B27E42"/>
    <w:rsid w:val="00B27E6E"/>
    <w:rsid w:val="00B3032D"/>
    <w:rsid w:val="00B30ACB"/>
    <w:rsid w:val="00B30F28"/>
    <w:rsid w:val="00B31335"/>
    <w:rsid w:val="00B31367"/>
    <w:rsid w:val="00B31556"/>
    <w:rsid w:val="00B31795"/>
    <w:rsid w:val="00B31819"/>
    <w:rsid w:val="00B3245A"/>
    <w:rsid w:val="00B32517"/>
    <w:rsid w:val="00B3299A"/>
    <w:rsid w:val="00B329A7"/>
    <w:rsid w:val="00B32AF7"/>
    <w:rsid w:val="00B32D5E"/>
    <w:rsid w:val="00B33344"/>
    <w:rsid w:val="00B334FC"/>
    <w:rsid w:val="00B33761"/>
    <w:rsid w:val="00B33AD9"/>
    <w:rsid w:val="00B33F19"/>
    <w:rsid w:val="00B33FB4"/>
    <w:rsid w:val="00B340D7"/>
    <w:rsid w:val="00B3437B"/>
    <w:rsid w:val="00B34415"/>
    <w:rsid w:val="00B34910"/>
    <w:rsid w:val="00B34A15"/>
    <w:rsid w:val="00B34D06"/>
    <w:rsid w:val="00B34E0B"/>
    <w:rsid w:val="00B3507E"/>
    <w:rsid w:val="00B350C0"/>
    <w:rsid w:val="00B352D0"/>
    <w:rsid w:val="00B35757"/>
    <w:rsid w:val="00B35933"/>
    <w:rsid w:val="00B35A23"/>
    <w:rsid w:val="00B35A44"/>
    <w:rsid w:val="00B35C5E"/>
    <w:rsid w:val="00B35D4F"/>
    <w:rsid w:val="00B35DD5"/>
    <w:rsid w:val="00B35E2A"/>
    <w:rsid w:val="00B35E36"/>
    <w:rsid w:val="00B35F60"/>
    <w:rsid w:val="00B35FBF"/>
    <w:rsid w:val="00B360EB"/>
    <w:rsid w:val="00B361DC"/>
    <w:rsid w:val="00B3631C"/>
    <w:rsid w:val="00B363DD"/>
    <w:rsid w:val="00B363E5"/>
    <w:rsid w:val="00B36405"/>
    <w:rsid w:val="00B364F2"/>
    <w:rsid w:val="00B365FE"/>
    <w:rsid w:val="00B36E11"/>
    <w:rsid w:val="00B36E70"/>
    <w:rsid w:val="00B36FA3"/>
    <w:rsid w:val="00B37207"/>
    <w:rsid w:val="00B376F0"/>
    <w:rsid w:val="00B37929"/>
    <w:rsid w:val="00B37A7A"/>
    <w:rsid w:val="00B37DCC"/>
    <w:rsid w:val="00B40091"/>
    <w:rsid w:val="00B400B1"/>
    <w:rsid w:val="00B40812"/>
    <w:rsid w:val="00B408D1"/>
    <w:rsid w:val="00B40A8D"/>
    <w:rsid w:val="00B41275"/>
    <w:rsid w:val="00B41477"/>
    <w:rsid w:val="00B41692"/>
    <w:rsid w:val="00B41792"/>
    <w:rsid w:val="00B4184E"/>
    <w:rsid w:val="00B418F9"/>
    <w:rsid w:val="00B41A1D"/>
    <w:rsid w:val="00B41DC1"/>
    <w:rsid w:val="00B42136"/>
    <w:rsid w:val="00B4230A"/>
    <w:rsid w:val="00B42599"/>
    <w:rsid w:val="00B425CB"/>
    <w:rsid w:val="00B429B4"/>
    <w:rsid w:val="00B42CD3"/>
    <w:rsid w:val="00B42E26"/>
    <w:rsid w:val="00B430B9"/>
    <w:rsid w:val="00B4315C"/>
    <w:rsid w:val="00B43279"/>
    <w:rsid w:val="00B432D0"/>
    <w:rsid w:val="00B432EB"/>
    <w:rsid w:val="00B4339F"/>
    <w:rsid w:val="00B434E5"/>
    <w:rsid w:val="00B4350E"/>
    <w:rsid w:val="00B43C3C"/>
    <w:rsid w:val="00B43F66"/>
    <w:rsid w:val="00B44193"/>
    <w:rsid w:val="00B441A8"/>
    <w:rsid w:val="00B44267"/>
    <w:rsid w:val="00B444AD"/>
    <w:rsid w:val="00B4482B"/>
    <w:rsid w:val="00B44929"/>
    <w:rsid w:val="00B4498A"/>
    <w:rsid w:val="00B44DF8"/>
    <w:rsid w:val="00B4540E"/>
    <w:rsid w:val="00B45418"/>
    <w:rsid w:val="00B457B3"/>
    <w:rsid w:val="00B45A0A"/>
    <w:rsid w:val="00B4600F"/>
    <w:rsid w:val="00B4602F"/>
    <w:rsid w:val="00B4622B"/>
    <w:rsid w:val="00B462C2"/>
    <w:rsid w:val="00B46306"/>
    <w:rsid w:val="00B4632F"/>
    <w:rsid w:val="00B46445"/>
    <w:rsid w:val="00B46929"/>
    <w:rsid w:val="00B46B27"/>
    <w:rsid w:val="00B46C0D"/>
    <w:rsid w:val="00B46E40"/>
    <w:rsid w:val="00B46F8A"/>
    <w:rsid w:val="00B47296"/>
    <w:rsid w:val="00B472C2"/>
    <w:rsid w:val="00B472E8"/>
    <w:rsid w:val="00B476BE"/>
    <w:rsid w:val="00B47837"/>
    <w:rsid w:val="00B47AF8"/>
    <w:rsid w:val="00B47B12"/>
    <w:rsid w:val="00B47B90"/>
    <w:rsid w:val="00B47D82"/>
    <w:rsid w:val="00B5020C"/>
    <w:rsid w:val="00B50212"/>
    <w:rsid w:val="00B502A3"/>
    <w:rsid w:val="00B50571"/>
    <w:rsid w:val="00B508D0"/>
    <w:rsid w:val="00B50D3D"/>
    <w:rsid w:val="00B51395"/>
    <w:rsid w:val="00B51480"/>
    <w:rsid w:val="00B51937"/>
    <w:rsid w:val="00B52207"/>
    <w:rsid w:val="00B52303"/>
    <w:rsid w:val="00B52927"/>
    <w:rsid w:val="00B52F5F"/>
    <w:rsid w:val="00B530D1"/>
    <w:rsid w:val="00B53397"/>
    <w:rsid w:val="00B533A9"/>
    <w:rsid w:val="00B53766"/>
    <w:rsid w:val="00B5376A"/>
    <w:rsid w:val="00B5393B"/>
    <w:rsid w:val="00B53A8D"/>
    <w:rsid w:val="00B53A90"/>
    <w:rsid w:val="00B53CCD"/>
    <w:rsid w:val="00B53E2D"/>
    <w:rsid w:val="00B53E45"/>
    <w:rsid w:val="00B53FE7"/>
    <w:rsid w:val="00B54342"/>
    <w:rsid w:val="00B54441"/>
    <w:rsid w:val="00B54B3F"/>
    <w:rsid w:val="00B54C3E"/>
    <w:rsid w:val="00B55172"/>
    <w:rsid w:val="00B551DE"/>
    <w:rsid w:val="00B55427"/>
    <w:rsid w:val="00B555C2"/>
    <w:rsid w:val="00B557BA"/>
    <w:rsid w:val="00B557C6"/>
    <w:rsid w:val="00B55A57"/>
    <w:rsid w:val="00B55BA1"/>
    <w:rsid w:val="00B55EE1"/>
    <w:rsid w:val="00B55FE0"/>
    <w:rsid w:val="00B560CC"/>
    <w:rsid w:val="00B56549"/>
    <w:rsid w:val="00B5677D"/>
    <w:rsid w:val="00B57183"/>
    <w:rsid w:val="00B57279"/>
    <w:rsid w:val="00B57602"/>
    <w:rsid w:val="00B576CA"/>
    <w:rsid w:val="00B57757"/>
    <w:rsid w:val="00B57870"/>
    <w:rsid w:val="00B578FE"/>
    <w:rsid w:val="00B579A4"/>
    <w:rsid w:val="00B579B2"/>
    <w:rsid w:val="00B57B7E"/>
    <w:rsid w:val="00B57C10"/>
    <w:rsid w:val="00B57EC6"/>
    <w:rsid w:val="00B57EFD"/>
    <w:rsid w:val="00B57F0B"/>
    <w:rsid w:val="00B60090"/>
    <w:rsid w:val="00B60BF7"/>
    <w:rsid w:val="00B60C99"/>
    <w:rsid w:val="00B60E8C"/>
    <w:rsid w:val="00B60EDC"/>
    <w:rsid w:val="00B6114E"/>
    <w:rsid w:val="00B61B04"/>
    <w:rsid w:val="00B61F2C"/>
    <w:rsid w:val="00B62031"/>
    <w:rsid w:val="00B62323"/>
    <w:rsid w:val="00B628AD"/>
    <w:rsid w:val="00B62B08"/>
    <w:rsid w:val="00B62C1D"/>
    <w:rsid w:val="00B62E6D"/>
    <w:rsid w:val="00B62FCB"/>
    <w:rsid w:val="00B63364"/>
    <w:rsid w:val="00B6348B"/>
    <w:rsid w:val="00B634C8"/>
    <w:rsid w:val="00B634DC"/>
    <w:rsid w:val="00B634DF"/>
    <w:rsid w:val="00B63902"/>
    <w:rsid w:val="00B63CB0"/>
    <w:rsid w:val="00B63CF3"/>
    <w:rsid w:val="00B63FCE"/>
    <w:rsid w:val="00B6416D"/>
    <w:rsid w:val="00B64365"/>
    <w:rsid w:val="00B64808"/>
    <w:rsid w:val="00B6482F"/>
    <w:rsid w:val="00B648D7"/>
    <w:rsid w:val="00B64A30"/>
    <w:rsid w:val="00B64B3B"/>
    <w:rsid w:val="00B65235"/>
    <w:rsid w:val="00B653C0"/>
    <w:rsid w:val="00B6578E"/>
    <w:rsid w:val="00B659FF"/>
    <w:rsid w:val="00B65FC4"/>
    <w:rsid w:val="00B66108"/>
    <w:rsid w:val="00B66320"/>
    <w:rsid w:val="00B66428"/>
    <w:rsid w:val="00B66BE0"/>
    <w:rsid w:val="00B66C11"/>
    <w:rsid w:val="00B66C25"/>
    <w:rsid w:val="00B66CE4"/>
    <w:rsid w:val="00B66D10"/>
    <w:rsid w:val="00B66DA4"/>
    <w:rsid w:val="00B66DB8"/>
    <w:rsid w:val="00B66DD6"/>
    <w:rsid w:val="00B67609"/>
    <w:rsid w:val="00B67630"/>
    <w:rsid w:val="00B67783"/>
    <w:rsid w:val="00B679B0"/>
    <w:rsid w:val="00B67A69"/>
    <w:rsid w:val="00B67A9E"/>
    <w:rsid w:val="00B67DC5"/>
    <w:rsid w:val="00B67DCF"/>
    <w:rsid w:val="00B7008C"/>
    <w:rsid w:val="00B7099D"/>
    <w:rsid w:val="00B70B2C"/>
    <w:rsid w:val="00B70D76"/>
    <w:rsid w:val="00B70FBB"/>
    <w:rsid w:val="00B7144F"/>
    <w:rsid w:val="00B71496"/>
    <w:rsid w:val="00B71792"/>
    <w:rsid w:val="00B71876"/>
    <w:rsid w:val="00B718CC"/>
    <w:rsid w:val="00B718E1"/>
    <w:rsid w:val="00B719AB"/>
    <w:rsid w:val="00B71A5A"/>
    <w:rsid w:val="00B71B9D"/>
    <w:rsid w:val="00B71C80"/>
    <w:rsid w:val="00B71DBE"/>
    <w:rsid w:val="00B721E3"/>
    <w:rsid w:val="00B7220F"/>
    <w:rsid w:val="00B7282C"/>
    <w:rsid w:val="00B7287F"/>
    <w:rsid w:val="00B72B6B"/>
    <w:rsid w:val="00B72EA0"/>
    <w:rsid w:val="00B72ECE"/>
    <w:rsid w:val="00B72F45"/>
    <w:rsid w:val="00B730E7"/>
    <w:rsid w:val="00B73151"/>
    <w:rsid w:val="00B73157"/>
    <w:rsid w:val="00B73477"/>
    <w:rsid w:val="00B734A5"/>
    <w:rsid w:val="00B7350B"/>
    <w:rsid w:val="00B73A99"/>
    <w:rsid w:val="00B73F1C"/>
    <w:rsid w:val="00B73F3B"/>
    <w:rsid w:val="00B74542"/>
    <w:rsid w:val="00B74A5B"/>
    <w:rsid w:val="00B74A72"/>
    <w:rsid w:val="00B74B2B"/>
    <w:rsid w:val="00B74D83"/>
    <w:rsid w:val="00B74E11"/>
    <w:rsid w:val="00B74F4C"/>
    <w:rsid w:val="00B75166"/>
    <w:rsid w:val="00B75195"/>
    <w:rsid w:val="00B7519A"/>
    <w:rsid w:val="00B7521E"/>
    <w:rsid w:val="00B75234"/>
    <w:rsid w:val="00B7539C"/>
    <w:rsid w:val="00B75404"/>
    <w:rsid w:val="00B755CC"/>
    <w:rsid w:val="00B7560A"/>
    <w:rsid w:val="00B756E1"/>
    <w:rsid w:val="00B757AE"/>
    <w:rsid w:val="00B75B83"/>
    <w:rsid w:val="00B75BE0"/>
    <w:rsid w:val="00B75D24"/>
    <w:rsid w:val="00B75D8B"/>
    <w:rsid w:val="00B75E34"/>
    <w:rsid w:val="00B75EB8"/>
    <w:rsid w:val="00B76266"/>
    <w:rsid w:val="00B762AE"/>
    <w:rsid w:val="00B76491"/>
    <w:rsid w:val="00B7656E"/>
    <w:rsid w:val="00B76597"/>
    <w:rsid w:val="00B76758"/>
    <w:rsid w:val="00B7695C"/>
    <w:rsid w:val="00B76CB7"/>
    <w:rsid w:val="00B76FD2"/>
    <w:rsid w:val="00B770C1"/>
    <w:rsid w:val="00B7736B"/>
    <w:rsid w:val="00B77444"/>
    <w:rsid w:val="00B7777A"/>
    <w:rsid w:val="00B777A7"/>
    <w:rsid w:val="00B77BFC"/>
    <w:rsid w:val="00B77D0E"/>
    <w:rsid w:val="00B80122"/>
    <w:rsid w:val="00B801FA"/>
    <w:rsid w:val="00B80752"/>
    <w:rsid w:val="00B80818"/>
    <w:rsid w:val="00B80A26"/>
    <w:rsid w:val="00B80B8A"/>
    <w:rsid w:val="00B80B9B"/>
    <w:rsid w:val="00B80BDD"/>
    <w:rsid w:val="00B810CB"/>
    <w:rsid w:val="00B8133C"/>
    <w:rsid w:val="00B8139F"/>
    <w:rsid w:val="00B81459"/>
    <w:rsid w:val="00B814FD"/>
    <w:rsid w:val="00B81621"/>
    <w:rsid w:val="00B8194D"/>
    <w:rsid w:val="00B81976"/>
    <w:rsid w:val="00B81D44"/>
    <w:rsid w:val="00B81E09"/>
    <w:rsid w:val="00B82090"/>
    <w:rsid w:val="00B82339"/>
    <w:rsid w:val="00B82992"/>
    <w:rsid w:val="00B833F3"/>
    <w:rsid w:val="00B83426"/>
    <w:rsid w:val="00B837ED"/>
    <w:rsid w:val="00B83812"/>
    <w:rsid w:val="00B838A8"/>
    <w:rsid w:val="00B839F3"/>
    <w:rsid w:val="00B83B0B"/>
    <w:rsid w:val="00B83D83"/>
    <w:rsid w:val="00B83DE5"/>
    <w:rsid w:val="00B84039"/>
    <w:rsid w:val="00B8424E"/>
    <w:rsid w:val="00B847B2"/>
    <w:rsid w:val="00B848AB"/>
    <w:rsid w:val="00B84954"/>
    <w:rsid w:val="00B84BDE"/>
    <w:rsid w:val="00B84E80"/>
    <w:rsid w:val="00B84EA4"/>
    <w:rsid w:val="00B85212"/>
    <w:rsid w:val="00B853C3"/>
    <w:rsid w:val="00B85A1F"/>
    <w:rsid w:val="00B85AA1"/>
    <w:rsid w:val="00B85ADC"/>
    <w:rsid w:val="00B85C20"/>
    <w:rsid w:val="00B85DF3"/>
    <w:rsid w:val="00B85E75"/>
    <w:rsid w:val="00B8668D"/>
    <w:rsid w:val="00B86776"/>
    <w:rsid w:val="00B868A1"/>
    <w:rsid w:val="00B868B8"/>
    <w:rsid w:val="00B868B9"/>
    <w:rsid w:val="00B86977"/>
    <w:rsid w:val="00B86ED7"/>
    <w:rsid w:val="00B86F19"/>
    <w:rsid w:val="00B86F55"/>
    <w:rsid w:val="00B872C5"/>
    <w:rsid w:val="00B87804"/>
    <w:rsid w:val="00B87C7B"/>
    <w:rsid w:val="00B87F85"/>
    <w:rsid w:val="00B90594"/>
    <w:rsid w:val="00B9083C"/>
    <w:rsid w:val="00B90A5B"/>
    <w:rsid w:val="00B90C10"/>
    <w:rsid w:val="00B90E9D"/>
    <w:rsid w:val="00B90FA3"/>
    <w:rsid w:val="00B911F3"/>
    <w:rsid w:val="00B911F5"/>
    <w:rsid w:val="00B91931"/>
    <w:rsid w:val="00B91C7A"/>
    <w:rsid w:val="00B91DB7"/>
    <w:rsid w:val="00B920EF"/>
    <w:rsid w:val="00B926D1"/>
    <w:rsid w:val="00B92BD7"/>
    <w:rsid w:val="00B92E71"/>
    <w:rsid w:val="00B932E4"/>
    <w:rsid w:val="00B93388"/>
    <w:rsid w:val="00B936A1"/>
    <w:rsid w:val="00B936C1"/>
    <w:rsid w:val="00B93C77"/>
    <w:rsid w:val="00B93CAA"/>
    <w:rsid w:val="00B94919"/>
    <w:rsid w:val="00B94FF8"/>
    <w:rsid w:val="00B951B6"/>
    <w:rsid w:val="00B95219"/>
    <w:rsid w:val="00B9523A"/>
    <w:rsid w:val="00B952B5"/>
    <w:rsid w:val="00B952D5"/>
    <w:rsid w:val="00B953CB"/>
    <w:rsid w:val="00B95CC1"/>
    <w:rsid w:val="00B95D91"/>
    <w:rsid w:val="00B95DCC"/>
    <w:rsid w:val="00B95E2E"/>
    <w:rsid w:val="00B95FA8"/>
    <w:rsid w:val="00B96111"/>
    <w:rsid w:val="00B9639F"/>
    <w:rsid w:val="00B966C7"/>
    <w:rsid w:val="00B96C92"/>
    <w:rsid w:val="00B970E0"/>
    <w:rsid w:val="00B97190"/>
    <w:rsid w:val="00B973CA"/>
    <w:rsid w:val="00B976D7"/>
    <w:rsid w:val="00B9779D"/>
    <w:rsid w:val="00B978CE"/>
    <w:rsid w:val="00B97D5F"/>
    <w:rsid w:val="00BA00FD"/>
    <w:rsid w:val="00BA037C"/>
    <w:rsid w:val="00BA08D7"/>
    <w:rsid w:val="00BA0A17"/>
    <w:rsid w:val="00BA0B9F"/>
    <w:rsid w:val="00BA1A19"/>
    <w:rsid w:val="00BA200C"/>
    <w:rsid w:val="00BA24D1"/>
    <w:rsid w:val="00BA2C98"/>
    <w:rsid w:val="00BA2D8E"/>
    <w:rsid w:val="00BA2FF3"/>
    <w:rsid w:val="00BA33BD"/>
    <w:rsid w:val="00BA33FE"/>
    <w:rsid w:val="00BA344C"/>
    <w:rsid w:val="00BA3471"/>
    <w:rsid w:val="00BA3485"/>
    <w:rsid w:val="00BA37B1"/>
    <w:rsid w:val="00BA3851"/>
    <w:rsid w:val="00BA3931"/>
    <w:rsid w:val="00BA3A0E"/>
    <w:rsid w:val="00BA3A8C"/>
    <w:rsid w:val="00BA3CDA"/>
    <w:rsid w:val="00BA3EA3"/>
    <w:rsid w:val="00BA40AA"/>
    <w:rsid w:val="00BA41E3"/>
    <w:rsid w:val="00BA4632"/>
    <w:rsid w:val="00BA4AAC"/>
    <w:rsid w:val="00BA4ED8"/>
    <w:rsid w:val="00BA52C0"/>
    <w:rsid w:val="00BA541F"/>
    <w:rsid w:val="00BA5971"/>
    <w:rsid w:val="00BA5BB9"/>
    <w:rsid w:val="00BA5C62"/>
    <w:rsid w:val="00BA63A9"/>
    <w:rsid w:val="00BA6453"/>
    <w:rsid w:val="00BA67E9"/>
    <w:rsid w:val="00BA6B6F"/>
    <w:rsid w:val="00BA6E59"/>
    <w:rsid w:val="00BA6F38"/>
    <w:rsid w:val="00BA7755"/>
    <w:rsid w:val="00BA78FE"/>
    <w:rsid w:val="00BA7C56"/>
    <w:rsid w:val="00BB0020"/>
    <w:rsid w:val="00BB00F5"/>
    <w:rsid w:val="00BB01DB"/>
    <w:rsid w:val="00BB0570"/>
    <w:rsid w:val="00BB064D"/>
    <w:rsid w:val="00BB075B"/>
    <w:rsid w:val="00BB0C8E"/>
    <w:rsid w:val="00BB0D5E"/>
    <w:rsid w:val="00BB0F3D"/>
    <w:rsid w:val="00BB1056"/>
    <w:rsid w:val="00BB16F0"/>
    <w:rsid w:val="00BB1700"/>
    <w:rsid w:val="00BB17BF"/>
    <w:rsid w:val="00BB18EE"/>
    <w:rsid w:val="00BB20C5"/>
    <w:rsid w:val="00BB224C"/>
    <w:rsid w:val="00BB2547"/>
    <w:rsid w:val="00BB25FF"/>
    <w:rsid w:val="00BB2663"/>
    <w:rsid w:val="00BB2865"/>
    <w:rsid w:val="00BB29D5"/>
    <w:rsid w:val="00BB29D9"/>
    <w:rsid w:val="00BB29E0"/>
    <w:rsid w:val="00BB2DDB"/>
    <w:rsid w:val="00BB2E9C"/>
    <w:rsid w:val="00BB2F44"/>
    <w:rsid w:val="00BB2F5F"/>
    <w:rsid w:val="00BB2F63"/>
    <w:rsid w:val="00BB353B"/>
    <w:rsid w:val="00BB38CD"/>
    <w:rsid w:val="00BB3A3F"/>
    <w:rsid w:val="00BB3BA2"/>
    <w:rsid w:val="00BB3D83"/>
    <w:rsid w:val="00BB3EBB"/>
    <w:rsid w:val="00BB3EF7"/>
    <w:rsid w:val="00BB5128"/>
    <w:rsid w:val="00BB514C"/>
    <w:rsid w:val="00BB569A"/>
    <w:rsid w:val="00BB57C5"/>
    <w:rsid w:val="00BB5812"/>
    <w:rsid w:val="00BB584C"/>
    <w:rsid w:val="00BB59BA"/>
    <w:rsid w:val="00BB5AE3"/>
    <w:rsid w:val="00BB5B76"/>
    <w:rsid w:val="00BB5BD7"/>
    <w:rsid w:val="00BB5BEB"/>
    <w:rsid w:val="00BB5BFE"/>
    <w:rsid w:val="00BB5CF1"/>
    <w:rsid w:val="00BB5D35"/>
    <w:rsid w:val="00BB6146"/>
    <w:rsid w:val="00BB6183"/>
    <w:rsid w:val="00BB6541"/>
    <w:rsid w:val="00BB65EA"/>
    <w:rsid w:val="00BB6EEC"/>
    <w:rsid w:val="00BB6F08"/>
    <w:rsid w:val="00BB7078"/>
    <w:rsid w:val="00BB7791"/>
    <w:rsid w:val="00BB78FD"/>
    <w:rsid w:val="00BB7E5E"/>
    <w:rsid w:val="00BB7E91"/>
    <w:rsid w:val="00BB7EF8"/>
    <w:rsid w:val="00BC004E"/>
    <w:rsid w:val="00BC038C"/>
    <w:rsid w:val="00BC0394"/>
    <w:rsid w:val="00BC078B"/>
    <w:rsid w:val="00BC07F9"/>
    <w:rsid w:val="00BC0AC9"/>
    <w:rsid w:val="00BC0B26"/>
    <w:rsid w:val="00BC1216"/>
    <w:rsid w:val="00BC154A"/>
    <w:rsid w:val="00BC1F03"/>
    <w:rsid w:val="00BC1F86"/>
    <w:rsid w:val="00BC2134"/>
    <w:rsid w:val="00BC2152"/>
    <w:rsid w:val="00BC2186"/>
    <w:rsid w:val="00BC21A4"/>
    <w:rsid w:val="00BC221A"/>
    <w:rsid w:val="00BC25F5"/>
    <w:rsid w:val="00BC2724"/>
    <w:rsid w:val="00BC28A6"/>
    <w:rsid w:val="00BC2A45"/>
    <w:rsid w:val="00BC2C01"/>
    <w:rsid w:val="00BC2EB5"/>
    <w:rsid w:val="00BC2FAC"/>
    <w:rsid w:val="00BC31AA"/>
    <w:rsid w:val="00BC3639"/>
    <w:rsid w:val="00BC3AB4"/>
    <w:rsid w:val="00BC41E0"/>
    <w:rsid w:val="00BC42FB"/>
    <w:rsid w:val="00BC43AA"/>
    <w:rsid w:val="00BC4756"/>
    <w:rsid w:val="00BC48B5"/>
    <w:rsid w:val="00BC48E4"/>
    <w:rsid w:val="00BC49A3"/>
    <w:rsid w:val="00BC4B44"/>
    <w:rsid w:val="00BC4B9E"/>
    <w:rsid w:val="00BC528A"/>
    <w:rsid w:val="00BC52DD"/>
    <w:rsid w:val="00BC5354"/>
    <w:rsid w:val="00BC55C7"/>
    <w:rsid w:val="00BC5901"/>
    <w:rsid w:val="00BC5A77"/>
    <w:rsid w:val="00BC5C2B"/>
    <w:rsid w:val="00BC5F96"/>
    <w:rsid w:val="00BC6290"/>
    <w:rsid w:val="00BC63C2"/>
    <w:rsid w:val="00BC66E9"/>
    <w:rsid w:val="00BC69CA"/>
    <w:rsid w:val="00BC6A04"/>
    <w:rsid w:val="00BC6ECB"/>
    <w:rsid w:val="00BC70E7"/>
    <w:rsid w:val="00BC7689"/>
    <w:rsid w:val="00BC7A67"/>
    <w:rsid w:val="00BC7DA7"/>
    <w:rsid w:val="00BC7E5A"/>
    <w:rsid w:val="00BC7FF1"/>
    <w:rsid w:val="00BD05A3"/>
    <w:rsid w:val="00BD0A70"/>
    <w:rsid w:val="00BD0B3A"/>
    <w:rsid w:val="00BD0C7F"/>
    <w:rsid w:val="00BD0EF7"/>
    <w:rsid w:val="00BD151D"/>
    <w:rsid w:val="00BD1961"/>
    <w:rsid w:val="00BD1B29"/>
    <w:rsid w:val="00BD1C54"/>
    <w:rsid w:val="00BD1CFD"/>
    <w:rsid w:val="00BD1DE6"/>
    <w:rsid w:val="00BD1EFF"/>
    <w:rsid w:val="00BD1F3A"/>
    <w:rsid w:val="00BD205F"/>
    <w:rsid w:val="00BD2583"/>
    <w:rsid w:val="00BD2686"/>
    <w:rsid w:val="00BD268B"/>
    <w:rsid w:val="00BD2A68"/>
    <w:rsid w:val="00BD2D22"/>
    <w:rsid w:val="00BD2E1D"/>
    <w:rsid w:val="00BD2F42"/>
    <w:rsid w:val="00BD304E"/>
    <w:rsid w:val="00BD36FE"/>
    <w:rsid w:val="00BD37CD"/>
    <w:rsid w:val="00BD38F0"/>
    <w:rsid w:val="00BD3927"/>
    <w:rsid w:val="00BD39D8"/>
    <w:rsid w:val="00BD3B6E"/>
    <w:rsid w:val="00BD3B8A"/>
    <w:rsid w:val="00BD3B8E"/>
    <w:rsid w:val="00BD402D"/>
    <w:rsid w:val="00BD4259"/>
    <w:rsid w:val="00BD43AC"/>
    <w:rsid w:val="00BD4532"/>
    <w:rsid w:val="00BD48E3"/>
    <w:rsid w:val="00BD4C4A"/>
    <w:rsid w:val="00BD4D0D"/>
    <w:rsid w:val="00BD4D83"/>
    <w:rsid w:val="00BD4D96"/>
    <w:rsid w:val="00BD4E30"/>
    <w:rsid w:val="00BD539A"/>
    <w:rsid w:val="00BD5487"/>
    <w:rsid w:val="00BD59C7"/>
    <w:rsid w:val="00BD5B9B"/>
    <w:rsid w:val="00BD5C2A"/>
    <w:rsid w:val="00BD633B"/>
    <w:rsid w:val="00BD6505"/>
    <w:rsid w:val="00BD656C"/>
    <w:rsid w:val="00BD667E"/>
    <w:rsid w:val="00BD681E"/>
    <w:rsid w:val="00BD6977"/>
    <w:rsid w:val="00BD6A81"/>
    <w:rsid w:val="00BD6ADC"/>
    <w:rsid w:val="00BD6B95"/>
    <w:rsid w:val="00BD6D5D"/>
    <w:rsid w:val="00BD6D8A"/>
    <w:rsid w:val="00BD6EC5"/>
    <w:rsid w:val="00BD706F"/>
    <w:rsid w:val="00BD7785"/>
    <w:rsid w:val="00BD7A21"/>
    <w:rsid w:val="00BD7B62"/>
    <w:rsid w:val="00BD7B76"/>
    <w:rsid w:val="00BD7CD9"/>
    <w:rsid w:val="00BD7F60"/>
    <w:rsid w:val="00BE033F"/>
    <w:rsid w:val="00BE038B"/>
    <w:rsid w:val="00BE064C"/>
    <w:rsid w:val="00BE07E5"/>
    <w:rsid w:val="00BE0D1D"/>
    <w:rsid w:val="00BE0DAB"/>
    <w:rsid w:val="00BE12D9"/>
    <w:rsid w:val="00BE1642"/>
    <w:rsid w:val="00BE16CD"/>
    <w:rsid w:val="00BE17DF"/>
    <w:rsid w:val="00BE19D3"/>
    <w:rsid w:val="00BE1B27"/>
    <w:rsid w:val="00BE1D66"/>
    <w:rsid w:val="00BE1DB1"/>
    <w:rsid w:val="00BE1DFB"/>
    <w:rsid w:val="00BE1EF0"/>
    <w:rsid w:val="00BE23C6"/>
    <w:rsid w:val="00BE2598"/>
    <w:rsid w:val="00BE25E4"/>
    <w:rsid w:val="00BE26E6"/>
    <w:rsid w:val="00BE2920"/>
    <w:rsid w:val="00BE29E8"/>
    <w:rsid w:val="00BE2F5D"/>
    <w:rsid w:val="00BE3235"/>
    <w:rsid w:val="00BE3645"/>
    <w:rsid w:val="00BE36A6"/>
    <w:rsid w:val="00BE37A1"/>
    <w:rsid w:val="00BE3848"/>
    <w:rsid w:val="00BE3B03"/>
    <w:rsid w:val="00BE3E4B"/>
    <w:rsid w:val="00BE4320"/>
    <w:rsid w:val="00BE45A7"/>
    <w:rsid w:val="00BE45B0"/>
    <w:rsid w:val="00BE4853"/>
    <w:rsid w:val="00BE4863"/>
    <w:rsid w:val="00BE4ACE"/>
    <w:rsid w:val="00BE4ADA"/>
    <w:rsid w:val="00BE4B04"/>
    <w:rsid w:val="00BE4D2C"/>
    <w:rsid w:val="00BE4E42"/>
    <w:rsid w:val="00BE4EBF"/>
    <w:rsid w:val="00BE4F83"/>
    <w:rsid w:val="00BE5108"/>
    <w:rsid w:val="00BE5210"/>
    <w:rsid w:val="00BE5412"/>
    <w:rsid w:val="00BE5555"/>
    <w:rsid w:val="00BE557A"/>
    <w:rsid w:val="00BE565C"/>
    <w:rsid w:val="00BE584D"/>
    <w:rsid w:val="00BE586B"/>
    <w:rsid w:val="00BE5BDB"/>
    <w:rsid w:val="00BE5CF2"/>
    <w:rsid w:val="00BE616D"/>
    <w:rsid w:val="00BE6199"/>
    <w:rsid w:val="00BE63A7"/>
    <w:rsid w:val="00BE6C0D"/>
    <w:rsid w:val="00BE6E00"/>
    <w:rsid w:val="00BE6F5C"/>
    <w:rsid w:val="00BE6F98"/>
    <w:rsid w:val="00BE7275"/>
    <w:rsid w:val="00BE74F5"/>
    <w:rsid w:val="00BE7B6E"/>
    <w:rsid w:val="00BE7C87"/>
    <w:rsid w:val="00BE7F3F"/>
    <w:rsid w:val="00BF0A4C"/>
    <w:rsid w:val="00BF0D27"/>
    <w:rsid w:val="00BF0E40"/>
    <w:rsid w:val="00BF0F28"/>
    <w:rsid w:val="00BF11D8"/>
    <w:rsid w:val="00BF1525"/>
    <w:rsid w:val="00BF17B5"/>
    <w:rsid w:val="00BF1B64"/>
    <w:rsid w:val="00BF1BE4"/>
    <w:rsid w:val="00BF1E3F"/>
    <w:rsid w:val="00BF1EE6"/>
    <w:rsid w:val="00BF1F6E"/>
    <w:rsid w:val="00BF22D4"/>
    <w:rsid w:val="00BF2444"/>
    <w:rsid w:val="00BF2933"/>
    <w:rsid w:val="00BF2A71"/>
    <w:rsid w:val="00BF2ADD"/>
    <w:rsid w:val="00BF2B9A"/>
    <w:rsid w:val="00BF2C1B"/>
    <w:rsid w:val="00BF2C1F"/>
    <w:rsid w:val="00BF2CE9"/>
    <w:rsid w:val="00BF2F46"/>
    <w:rsid w:val="00BF316F"/>
    <w:rsid w:val="00BF31EC"/>
    <w:rsid w:val="00BF31F4"/>
    <w:rsid w:val="00BF329F"/>
    <w:rsid w:val="00BF3564"/>
    <w:rsid w:val="00BF35A1"/>
    <w:rsid w:val="00BF3A52"/>
    <w:rsid w:val="00BF3D78"/>
    <w:rsid w:val="00BF4054"/>
    <w:rsid w:val="00BF42F7"/>
    <w:rsid w:val="00BF4307"/>
    <w:rsid w:val="00BF44B0"/>
    <w:rsid w:val="00BF45E5"/>
    <w:rsid w:val="00BF47AF"/>
    <w:rsid w:val="00BF4817"/>
    <w:rsid w:val="00BF4F62"/>
    <w:rsid w:val="00BF51AD"/>
    <w:rsid w:val="00BF5223"/>
    <w:rsid w:val="00BF5345"/>
    <w:rsid w:val="00BF5424"/>
    <w:rsid w:val="00BF57C2"/>
    <w:rsid w:val="00BF5AB8"/>
    <w:rsid w:val="00BF5C77"/>
    <w:rsid w:val="00BF5CB6"/>
    <w:rsid w:val="00BF5D78"/>
    <w:rsid w:val="00BF616F"/>
    <w:rsid w:val="00BF627E"/>
    <w:rsid w:val="00BF6518"/>
    <w:rsid w:val="00BF65F6"/>
    <w:rsid w:val="00BF6752"/>
    <w:rsid w:val="00BF684A"/>
    <w:rsid w:val="00BF6AC8"/>
    <w:rsid w:val="00BF7090"/>
    <w:rsid w:val="00BF71DE"/>
    <w:rsid w:val="00BF72B5"/>
    <w:rsid w:val="00BF75B6"/>
    <w:rsid w:val="00BF7942"/>
    <w:rsid w:val="00BF7CBD"/>
    <w:rsid w:val="00BF7E2B"/>
    <w:rsid w:val="00BF7F0A"/>
    <w:rsid w:val="00BF7FEB"/>
    <w:rsid w:val="00C00113"/>
    <w:rsid w:val="00C0053B"/>
    <w:rsid w:val="00C005C8"/>
    <w:rsid w:val="00C0066F"/>
    <w:rsid w:val="00C00D69"/>
    <w:rsid w:val="00C00EB3"/>
    <w:rsid w:val="00C00FE0"/>
    <w:rsid w:val="00C010E5"/>
    <w:rsid w:val="00C01144"/>
    <w:rsid w:val="00C0125C"/>
    <w:rsid w:val="00C0140D"/>
    <w:rsid w:val="00C015EE"/>
    <w:rsid w:val="00C0187A"/>
    <w:rsid w:val="00C018CF"/>
    <w:rsid w:val="00C01C92"/>
    <w:rsid w:val="00C01CDC"/>
    <w:rsid w:val="00C01D1E"/>
    <w:rsid w:val="00C01D91"/>
    <w:rsid w:val="00C02102"/>
    <w:rsid w:val="00C02177"/>
    <w:rsid w:val="00C02562"/>
    <w:rsid w:val="00C02C7F"/>
    <w:rsid w:val="00C02CC7"/>
    <w:rsid w:val="00C0327F"/>
    <w:rsid w:val="00C03377"/>
    <w:rsid w:val="00C03547"/>
    <w:rsid w:val="00C0395D"/>
    <w:rsid w:val="00C03DFD"/>
    <w:rsid w:val="00C03FA9"/>
    <w:rsid w:val="00C0402D"/>
    <w:rsid w:val="00C0438A"/>
    <w:rsid w:val="00C044CD"/>
    <w:rsid w:val="00C04A62"/>
    <w:rsid w:val="00C05529"/>
    <w:rsid w:val="00C058E4"/>
    <w:rsid w:val="00C05C5B"/>
    <w:rsid w:val="00C05E7A"/>
    <w:rsid w:val="00C05F87"/>
    <w:rsid w:val="00C06047"/>
    <w:rsid w:val="00C06157"/>
    <w:rsid w:val="00C06502"/>
    <w:rsid w:val="00C0651A"/>
    <w:rsid w:val="00C0667F"/>
    <w:rsid w:val="00C06697"/>
    <w:rsid w:val="00C06BA4"/>
    <w:rsid w:val="00C06C55"/>
    <w:rsid w:val="00C06C58"/>
    <w:rsid w:val="00C075E6"/>
    <w:rsid w:val="00C0764D"/>
    <w:rsid w:val="00C077DE"/>
    <w:rsid w:val="00C07CEA"/>
    <w:rsid w:val="00C07D51"/>
    <w:rsid w:val="00C07EA2"/>
    <w:rsid w:val="00C07FDD"/>
    <w:rsid w:val="00C07FEE"/>
    <w:rsid w:val="00C10132"/>
    <w:rsid w:val="00C102D3"/>
    <w:rsid w:val="00C10468"/>
    <w:rsid w:val="00C1055E"/>
    <w:rsid w:val="00C107B2"/>
    <w:rsid w:val="00C108E3"/>
    <w:rsid w:val="00C10AFA"/>
    <w:rsid w:val="00C10FF7"/>
    <w:rsid w:val="00C11107"/>
    <w:rsid w:val="00C111D2"/>
    <w:rsid w:val="00C1150D"/>
    <w:rsid w:val="00C1159C"/>
    <w:rsid w:val="00C11915"/>
    <w:rsid w:val="00C11965"/>
    <w:rsid w:val="00C119AE"/>
    <w:rsid w:val="00C11D0C"/>
    <w:rsid w:val="00C11D17"/>
    <w:rsid w:val="00C11F50"/>
    <w:rsid w:val="00C1241D"/>
    <w:rsid w:val="00C1241F"/>
    <w:rsid w:val="00C1242E"/>
    <w:rsid w:val="00C12817"/>
    <w:rsid w:val="00C12A1B"/>
    <w:rsid w:val="00C12BCE"/>
    <w:rsid w:val="00C12C1C"/>
    <w:rsid w:val="00C12C2F"/>
    <w:rsid w:val="00C131BE"/>
    <w:rsid w:val="00C132C0"/>
    <w:rsid w:val="00C1352E"/>
    <w:rsid w:val="00C13628"/>
    <w:rsid w:val="00C13678"/>
    <w:rsid w:val="00C1372B"/>
    <w:rsid w:val="00C13AD6"/>
    <w:rsid w:val="00C13BE4"/>
    <w:rsid w:val="00C13C2F"/>
    <w:rsid w:val="00C13EB0"/>
    <w:rsid w:val="00C13F33"/>
    <w:rsid w:val="00C140EA"/>
    <w:rsid w:val="00C14675"/>
    <w:rsid w:val="00C14BE9"/>
    <w:rsid w:val="00C15057"/>
    <w:rsid w:val="00C15193"/>
    <w:rsid w:val="00C15429"/>
    <w:rsid w:val="00C154AB"/>
    <w:rsid w:val="00C154E2"/>
    <w:rsid w:val="00C15689"/>
    <w:rsid w:val="00C15758"/>
    <w:rsid w:val="00C1597D"/>
    <w:rsid w:val="00C15A67"/>
    <w:rsid w:val="00C15A6E"/>
    <w:rsid w:val="00C15BF3"/>
    <w:rsid w:val="00C15C86"/>
    <w:rsid w:val="00C15DB1"/>
    <w:rsid w:val="00C15ED9"/>
    <w:rsid w:val="00C162F7"/>
    <w:rsid w:val="00C163CB"/>
    <w:rsid w:val="00C166F7"/>
    <w:rsid w:val="00C16A94"/>
    <w:rsid w:val="00C16C87"/>
    <w:rsid w:val="00C16FF8"/>
    <w:rsid w:val="00C1757E"/>
    <w:rsid w:val="00C1771D"/>
    <w:rsid w:val="00C17BF5"/>
    <w:rsid w:val="00C17DA4"/>
    <w:rsid w:val="00C17EE2"/>
    <w:rsid w:val="00C17F6E"/>
    <w:rsid w:val="00C17FF4"/>
    <w:rsid w:val="00C202B8"/>
    <w:rsid w:val="00C204FF"/>
    <w:rsid w:val="00C20625"/>
    <w:rsid w:val="00C20A5D"/>
    <w:rsid w:val="00C20ADA"/>
    <w:rsid w:val="00C20CB4"/>
    <w:rsid w:val="00C20E6C"/>
    <w:rsid w:val="00C20F1E"/>
    <w:rsid w:val="00C20FE7"/>
    <w:rsid w:val="00C21187"/>
    <w:rsid w:val="00C211BE"/>
    <w:rsid w:val="00C2127B"/>
    <w:rsid w:val="00C21280"/>
    <w:rsid w:val="00C2158C"/>
    <w:rsid w:val="00C216F6"/>
    <w:rsid w:val="00C2183F"/>
    <w:rsid w:val="00C21AFB"/>
    <w:rsid w:val="00C21D0D"/>
    <w:rsid w:val="00C222DB"/>
    <w:rsid w:val="00C223A9"/>
    <w:rsid w:val="00C223DD"/>
    <w:rsid w:val="00C22622"/>
    <w:rsid w:val="00C2268A"/>
    <w:rsid w:val="00C22928"/>
    <w:rsid w:val="00C22C42"/>
    <w:rsid w:val="00C22D81"/>
    <w:rsid w:val="00C235BA"/>
    <w:rsid w:val="00C237CB"/>
    <w:rsid w:val="00C23D63"/>
    <w:rsid w:val="00C23D83"/>
    <w:rsid w:val="00C244EC"/>
    <w:rsid w:val="00C246E3"/>
    <w:rsid w:val="00C2482C"/>
    <w:rsid w:val="00C24974"/>
    <w:rsid w:val="00C24AA6"/>
    <w:rsid w:val="00C24D20"/>
    <w:rsid w:val="00C24F15"/>
    <w:rsid w:val="00C25281"/>
    <w:rsid w:val="00C257CF"/>
    <w:rsid w:val="00C26455"/>
    <w:rsid w:val="00C26E05"/>
    <w:rsid w:val="00C27042"/>
    <w:rsid w:val="00C27306"/>
    <w:rsid w:val="00C2731E"/>
    <w:rsid w:val="00C2755D"/>
    <w:rsid w:val="00C2786F"/>
    <w:rsid w:val="00C279F8"/>
    <w:rsid w:val="00C27C5A"/>
    <w:rsid w:val="00C27D6A"/>
    <w:rsid w:val="00C27DE3"/>
    <w:rsid w:val="00C30121"/>
    <w:rsid w:val="00C301A1"/>
    <w:rsid w:val="00C30300"/>
    <w:rsid w:val="00C3059D"/>
    <w:rsid w:val="00C306F4"/>
    <w:rsid w:val="00C309F0"/>
    <w:rsid w:val="00C30D45"/>
    <w:rsid w:val="00C30ECF"/>
    <w:rsid w:val="00C3110F"/>
    <w:rsid w:val="00C312B2"/>
    <w:rsid w:val="00C3135E"/>
    <w:rsid w:val="00C313F4"/>
    <w:rsid w:val="00C31699"/>
    <w:rsid w:val="00C31BCB"/>
    <w:rsid w:val="00C31C5E"/>
    <w:rsid w:val="00C31D2E"/>
    <w:rsid w:val="00C3216E"/>
    <w:rsid w:val="00C329A8"/>
    <w:rsid w:val="00C32AAF"/>
    <w:rsid w:val="00C32AD0"/>
    <w:rsid w:val="00C32E2F"/>
    <w:rsid w:val="00C32F26"/>
    <w:rsid w:val="00C3356B"/>
    <w:rsid w:val="00C3373A"/>
    <w:rsid w:val="00C33823"/>
    <w:rsid w:val="00C33F92"/>
    <w:rsid w:val="00C33FE2"/>
    <w:rsid w:val="00C3407A"/>
    <w:rsid w:val="00C341D2"/>
    <w:rsid w:val="00C344C2"/>
    <w:rsid w:val="00C34B48"/>
    <w:rsid w:val="00C34D74"/>
    <w:rsid w:val="00C34E9A"/>
    <w:rsid w:val="00C34FE1"/>
    <w:rsid w:val="00C3509D"/>
    <w:rsid w:val="00C3513C"/>
    <w:rsid w:val="00C3538F"/>
    <w:rsid w:val="00C3541E"/>
    <w:rsid w:val="00C35856"/>
    <w:rsid w:val="00C35A8C"/>
    <w:rsid w:val="00C35F07"/>
    <w:rsid w:val="00C36499"/>
    <w:rsid w:val="00C365A2"/>
    <w:rsid w:val="00C36C17"/>
    <w:rsid w:val="00C37055"/>
    <w:rsid w:val="00C3723F"/>
    <w:rsid w:val="00C37296"/>
    <w:rsid w:val="00C375B6"/>
    <w:rsid w:val="00C37931"/>
    <w:rsid w:val="00C379F1"/>
    <w:rsid w:val="00C37C0D"/>
    <w:rsid w:val="00C40066"/>
    <w:rsid w:val="00C405ED"/>
    <w:rsid w:val="00C40785"/>
    <w:rsid w:val="00C40BCA"/>
    <w:rsid w:val="00C40C90"/>
    <w:rsid w:val="00C40DC7"/>
    <w:rsid w:val="00C40E71"/>
    <w:rsid w:val="00C411A8"/>
    <w:rsid w:val="00C41AD5"/>
    <w:rsid w:val="00C41B2A"/>
    <w:rsid w:val="00C42080"/>
    <w:rsid w:val="00C42267"/>
    <w:rsid w:val="00C423E9"/>
    <w:rsid w:val="00C424E0"/>
    <w:rsid w:val="00C42503"/>
    <w:rsid w:val="00C4259B"/>
    <w:rsid w:val="00C4260F"/>
    <w:rsid w:val="00C42E37"/>
    <w:rsid w:val="00C4306D"/>
    <w:rsid w:val="00C4333B"/>
    <w:rsid w:val="00C433FB"/>
    <w:rsid w:val="00C43560"/>
    <w:rsid w:val="00C435C1"/>
    <w:rsid w:val="00C43834"/>
    <w:rsid w:val="00C4430D"/>
    <w:rsid w:val="00C443BF"/>
    <w:rsid w:val="00C44561"/>
    <w:rsid w:val="00C44BD7"/>
    <w:rsid w:val="00C44BE9"/>
    <w:rsid w:val="00C44C28"/>
    <w:rsid w:val="00C44D9C"/>
    <w:rsid w:val="00C452E9"/>
    <w:rsid w:val="00C45905"/>
    <w:rsid w:val="00C459E5"/>
    <w:rsid w:val="00C45A93"/>
    <w:rsid w:val="00C45CB4"/>
    <w:rsid w:val="00C45E2D"/>
    <w:rsid w:val="00C45ED4"/>
    <w:rsid w:val="00C45F3E"/>
    <w:rsid w:val="00C46169"/>
    <w:rsid w:val="00C46205"/>
    <w:rsid w:val="00C468E0"/>
    <w:rsid w:val="00C46938"/>
    <w:rsid w:val="00C46C66"/>
    <w:rsid w:val="00C46FCA"/>
    <w:rsid w:val="00C4707E"/>
    <w:rsid w:val="00C47112"/>
    <w:rsid w:val="00C47642"/>
    <w:rsid w:val="00C476DC"/>
    <w:rsid w:val="00C47722"/>
    <w:rsid w:val="00C477BE"/>
    <w:rsid w:val="00C47DB7"/>
    <w:rsid w:val="00C50085"/>
    <w:rsid w:val="00C500AC"/>
    <w:rsid w:val="00C50311"/>
    <w:rsid w:val="00C50669"/>
    <w:rsid w:val="00C50AFF"/>
    <w:rsid w:val="00C50BD7"/>
    <w:rsid w:val="00C511CD"/>
    <w:rsid w:val="00C512FB"/>
    <w:rsid w:val="00C5146F"/>
    <w:rsid w:val="00C51568"/>
    <w:rsid w:val="00C51928"/>
    <w:rsid w:val="00C519F0"/>
    <w:rsid w:val="00C51A49"/>
    <w:rsid w:val="00C51B2C"/>
    <w:rsid w:val="00C51EAD"/>
    <w:rsid w:val="00C5202C"/>
    <w:rsid w:val="00C52150"/>
    <w:rsid w:val="00C52379"/>
    <w:rsid w:val="00C5288B"/>
    <w:rsid w:val="00C528E6"/>
    <w:rsid w:val="00C52AA1"/>
    <w:rsid w:val="00C52AED"/>
    <w:rsid w:val="00C52B14"/>
    <w:rsid w:val="00C52ECC"/>
    <w:rsid w:val="00C52F94"/>
    <w:rsid w:val="00C531DE"/>
    <w:rsid w:val="00C5353D"/>
    <w:rsid w:val="00C53AF5"/>
    <w:rsid w:val="00C53BDE"/>
    <w:rsid w:val="00C540F9"/>
    <w:rsid w:val="00C5434A"/>
    <w:rsid w:val="00C5438F"/>
    <w:rsid w:val="00C54505"/>
    <w:rsid w:val="00C5499E"/>
    <w:rsid w:val="00C54B63"/>
    <w:rsid w:val="00C54E70"/>
    <w:rsid w:val="00C55011"/>
    <w:rsid w:val="00C55245"/>
    <w:rsid w:val="00C553B0"/>
    <w:rsid w:val="00C554C8"/>
    <w:rsid w:val="00C558B4"/>
    <w:rsid w:val="00C55AD7"/>
    <w:rsid w:val="00C55BAB"/>
    <w:rsid w:val="00C55D51"/>
    <w:rsid w:val="00C563CE"/>
    <w:rsid w:val="00C564F8"/>
    <w:rsid w:val="00C56BE5"/>
    <w:rsid w:val="00C56E40"/>
    <w:rsid w:val="00C56F7C"/>
    <w:rsid w:val="00C5705F"/>
    <w:rsid w:val="00C57114"/>
    <w:rsid w:val="00C572F8"/>
    <w:rsid w:val="00C57393"/>
    <w:rsid w:val="00C5749E"/>
    <w:rsid w:val="00C575C8"/>
    <w:rsid w:val="00C57689"/>
    <w:rsid w:val="00C57770"/>
    <w:rsid w:val="00C57845"/>
    <w:rsid w:val="00C57958"/>
    <w:rsid w:val="00C57B10"/>
    <w:rsid w:val="00C57B71"/>
    <w:rsid w:val="00C57CC7"/>
    <w:rsid w:val="00C57D8A"/>
    <w:rsid w:val="00C57DED"/>
    <w:rsid w:val="00C601F2"/>
    <w:rsid w:val="00C60489"/>
    <w:rsid w:val="00C6052B"/>
    <w:rsid w:val="00C605CE"/>
    <w:rsid w:val="00C608B8"/>
    <w:rsid w:val="00C60A1E"/>
    <w:rsid w:val="00C60AF2"/>
    <w:rsid w:val="00C60D7D"/>
    <w:rsid w:val="00C60FAF"/>
    <w:rsid w:val="00C60FB5"/>
    <w:rsid w:val="00C610BC"/>
    <w:rsid w:val="00C612C6"/>
    <w:rsid w:val="00C61370"/>
    <w:rsid w:val="00C6161E"/>
    <w:rsid w:val="00C616F8"/>
    <w:rsid w:val="00C61A0B"/>
    <w:rsid w:val="00C61AA1"/>
    <w:rsid w:val="00C61DBE"/>
    <w:rsid w:val="00C61F89"/>
    <w:rsid w:val="00C62289"/>
    <w:rsid w:val="00C6247A"/>
    <w:rsid w:val="00C62830"/>
    <w:rsid w:val="00C62B3D"/>
    <w:rsid w:val="00C62BCF"/>
    <w:rsid w:val="00C62E8A"/>
    <w:rsid w:val="00C62FB8"/>
    <w:rsid w:val="00C630DC"/>
    <w:rsid w:val="00C63505"/>
    <w:rsid w:val="00C6390E"/>
    <w:rsid w:val="00C63CD1"/>
    <w:rsid w:val="00C64017"/>
    <w:rsid w:val="00C640CF"/>
    <w:rsid w:val="00C64110"/>
    <w:rsid w:val="00C64346"/>
    <w:rsid w:val="00C64891"/>
    <w:rsid w:val="00C64D8B"/>
    <w:rsid w:val="00C656EC"/>
    <w:rsid w:val="00C65BE3"/>
    <w:rsid w:val="00C65C49"/>
    <w:rsid w:val="00C65FB5"/>
    <w:rsid w:val="00C660C8"/>
    <w:rsid w:val="00C662A2"/>
    <w:rsid w:val="00C66607"/>
    <w:rsid w:val="00C66651"/>
    <w:rsid w:val="00C66718"/>
    <w:rsid w:val="00C66799"/>
    <w:rsid w:val="00C66901"/>
    <w:rsid w:val="00C66BFF"/>
    <w:rsid w:val="00C67219"/>
    <w:rsid w:val="00C6722C"/>
    <w:rsid w:val="00C6729B"/>
    <w:rsid w:val="00C67639"/>
    <w:rsid w:val="00C67728"/>
    <w:rsid w:val="00C678E4"/>
    <w:rsid w:val="00C67E4D"/>
    <w:rsid w:val="00C67F7B"/>
    <w:rsid w:val="00C7009F"/>
    <w:rsid w:val="00C701D4"/>
    <w:rsid w:val="00C701F4"/>
    <w:rsid w:val="00C703A1"/>
    <w:rsid w:val="00C7041E"/>
    <w:rsid w:val="00C70440"/>
    <w:rsid w:val="00C70799"/>
    <w:rsid w:val="00C70CFC"/>
    <w:rsid w:val="00C7117C"/>
    <w:rsid w:val="00C71680"/>
    <w:rsid w:val="00C7191A"/>
    <w:rsid w:val="00C71949"/>
    <w:rsid w:val="00C71AB9"/>
    <w:rsid w:val="00C71ADE"/>
    <w:rsid w:val="00C71CEC"/>
    <w:rsid w:val="00C71EAB"/>
    <w:rsid w:val="00C72032"/>
    <w:rsid w:val="00C72497"/>
    <w:rsid w:val="00C724B9"/>
    <w:rsid w:val="00C72791"/>
    <w:rsid w:val="00C728E1"/>
    <w:rsid w:val="00C72C68"/>
    <w:rsid w:val="00C72EB4"/>
    <w:rsid w:val="00C73662"/>
    <w:rsid w:val="00C73693"/>
    <w:rsid w:val="00C73892"/>
    <w:rsid w:val="00C73C44"/>
    <w:rsid w:val="00C73D97"/>
    <w:rsid w:val="00C73DD0"/>
    <w:rsid w:val="00C73E6A"/>
    <w:rsid w:val="00C742AD"/>
    <w:rsid w:val="00C742D9"/>
    <w:rsid w:val="00C74369"/>
    <w:rsid w:val="00C748EA"/>
    <w:rsid w:val="00C74948"/>
    <w:rsid w:val="00C7494C"/>
    <w:rsid w:val="00C74C48"/>
    <w:rsid w:val="00C74D1D"/>
    <w:rsid w:val="00C74F1F"/>
    <w:rsid w:val="00C74FF3"/>
    <w:rsid w:val="00C7516A"/>
    <w:rsid w:val="00C7521A"/>
    <w:rsid w:val="00C752F5"/>
    <w:rsid w:val="00C7542F"/>
    <w:rsid w:val="00C7556D"/>
    <w:rsid w:val="00C7568B"/>
    <w:rsid w:val="00C75A91"/>
    <w:rsid w:val="00C75B43"/>
    <w:rsid w:val="00C75F18"/>
    <w:rsid w:val="00C761FC"/>
    <w:rsid w:val="00C76521"/>
    <w:rsid w:val="00C7681F"/>
    <w:rsid w:val="00C76B4A"/>
    <w:rsid w:val="00C76E19"/>
    <w:rsid w:val="00C77A81"/>
    <w:rsid w:val="00C77AB2"/>
    <w:rsid w:val="00C77B9B"/>
    <w:rsid w:val="00C8064A"/>
    <w:rsid w:val="00C8071C"/>
    <w:rsid w:val="00C8081C"/>
    <w:rsid w:val="00C80F44"/>
    <w:rsid w:val="00C8105F"/>
    <w:rsid w:val="00C810C4"/>
    <w:rsid w:val="00C811FD"/>
    <w:rsid w:val="00C81298"/>
    <w:rsid w:val="00C81318"/>
    <w:rsid w:val="00C8139C"/>
    <w:rsid w:val="00C81568"/>
    <w:rsid w:val="00C817A1"/>
    <w:rsid w:val="00C81836"/>
    <w:rsid w:val="00C8186A"/>
    <w:rsid w:val="00C81BED"/>
    <w:rsid w:val="00C81DC2"/>
    <w:rsid w:val="00C81E67"/>
    <w:rsid w:val="00C82114"/>
    <w:rsid w:val="00C8223E"/>
    <w:rsid w:val="00C82507"/>
    <w:rsid w:val="00C8277D"/>
    <w:rsid w:val="00C827A8"/>
    <w:rsid w:val="00C828A5"/>
    <w:rsid w:val="00C82BA9"/>
    <w:rsid w:val="00C82D4F"/>
    <w:rsid w:val="00C831AF"/>
    <w:rsid w:val="00C8330B"/>
    <w:rsid w:val="00C8375B"/>
    <w:rsid w:val="00C83863"/>
    <w:rsid w:val="00C839E1"/>
    <w:rsid w:val="00C83E68"/>
    <w:rsid w:val="00C83F90"/>
    <w:rsid w:val="00C8405D"/>
    <w:rsid w:val="00C84304"/>
    <w:rsid w:val="00C843DA"/>
    <w:rsid w:val="00C845CD"/>
    <w:rsid w:val="00C846F5"/>
    <w:rsid w:val="00C8470E"/>
    <w:rsid w:val="00C8498D"/>
    <w:rsid w:val="00C849B2"/>
    <w:rsid w:val="00C84DE4"/>
    <w:rsid w:val="00C84E83"/>
    <w:rsid w:val="00C84F4F"/>
    <w:rsid w:val="00C84F92"/>
    <w:rsid w:val="00C851F5"/>
    <w:rsid w:val="00C85260"/>
    <w:rsid w:val="00C8534B"/>
    <w:rsid w:val="00C8541B"/>
    <w:rsid w:val="00C854E6"/>
    <w:rsid w:val="00C854F7"/>
    <w:rsid w:val="00C8575A"/>
    <w:rsid w:val="00C8592D"/>
    <w:rsid w:val="00C85AD7"/>
    <w:rsid w:val="00C85D49"/>
    <w:rsid w:val="00C85FFD"/>
    <w:rsid w:val="00C86074"/>
    <w:rsid w:val="00C860DA"/>
    <w:rsid w:val="00C86218"/>
    <w:rsid w:val="00C862CF"/>
    <w:rsid w:val="00C863B0"/>
    <w:rsid w:val="00C86AED"/>
    <w:rsid w:val="00C86DC6"/>
    <w:rsid w:val="00C86DE8"/>
    <w:rsid w:val="00C86EEB"/>
    <w:rsid w:val="00C87395"/>
    <w:rsid w:val="00C874B0"/>
    <w:rsid w:val="00C875A7"/>
    <w:rsid w:val="00C87A67"/>
    <w:rsid w:val="00C87F2D"/>
    <w:rsid w:val="00C90028"/>
    <w:rsid w:val="00C903E3"/>
    <w:rsid w:val="00C90581"/>
    <w:rsid w:val="00C9068D"/>
    <w:rsid w:val="00C9086E"/>
    <w:rsid w:val="00C90893"/>
    <w:rsid w:val="00C908F6"/>
    <w:rsid w:val="00C90EBB"/>
    <w:rsid w:val="00C90EFD"/>
    <w:rsid w:val="00C911A0"/>
    <w:rsid w:val="00C911D6"/>
    <w:rsid w:val="00C914A2"/>
    <w:rsid w:val="00C914E5"/>
    <w:rsid w:val="00C915AA"/>
    <w:rsid w:val="00C91EB3"/>
    <w:rsid w:val="00C91EBB"/>
    <w:rsid w:val="00C92293"/>
    <w:rsid w:val="00C924A8"/>
    <w:rsid w:val="00C926C6"/>
    <w:rsid w:val="00C927B2"/>
    <w:rsid w:val="00C9298F"/>
    <w:rsid w:val="00C92BA4"/>
    <w:rsid w:val="00C92C5F"/>
    <w:rsid w:val="00C92D7D"/>
    <w:rsid w:val="00C92D82"/>
    <w:rsid w:val="00C932DB"/>
    <w:rsid w:val="00C93720"/>
    <w:rsid w:val="00C93725"/>
    <w:rsid w:val="00C93907"/>
    <w:rsid w:val="00C939B2"/>
    <w:rsid w:val="00C93A8B"/>
    <w:rsid w:val="00C93AC3"/>
    <w:rsid w:val="00C93B9E"/>
    <w:rsid w:val="00C93E76"/>
    <w:rsid w:val="00C93F37"/>
    <w:rsid w:val="00C93F96"/>
    <w:rsid w:val="00C94293"/>
    <w:rsid w:val="00C948F4"/>
    <w:rsid w:val="00C94941"/>
    <w:rsid w:val="00C94DF9"/>
    <w:rsid w:val="00C951DE"/>
    <w:rsid w:val="00C957A9"/>
    <w:rsid w:val="00C95808"/>
    <w:rsid w:val="00C959A5"/>
    <w:rsid w:val="00C95A2A"/>
    <w:rsid w:val="00C961B9"/>
    <w:rsid w:val="00C96365"/>
    <w:rsid w:val="00C965CD"/>
    <w:rsid w:val="00C968C1"/>
    <w:rsid w:val="00C969B7"/>
    <w:rsid w:val="00C96AD3"/>
    <w:rsid w:val="00C96C7D"/>
    <w:rsid w:val="00C97013"/>
    <w:rsid w:val="00C97234"/>
    <w:rsid w:val="00C975B5"/>
    <w:rsid w:val="00C97660"/>
    <w:rsid w:val="00C9772B"/>
    <w:rsid w:val="00C9775E"/>
    <w:rsid w:val="00C97856"/>
    <w:rsid w:val="00C97BBC"/>
    <w:rsid w:val="00C97C00"/>
    <w:rsid w:val="00C97D22"/>
    <w:rsid w:val="00C97D85"/>
    <w:rsid w:val="00CA00A1"/>
    <w:rsid w:val="00CA03C2"/>
    <w:rsid w:val="00CA078D"/>
    <w:rsid w:val="00CA0D11"/>
    <w:rsid w:val="00CA0D6D"/>
    <w:rsid w:val="00CA0DC3"/>
    <w:rsid w:val="00CA10D7"/>
    <w:rsid w:val="00CA114C"/>
    <w:rsid w:val="00CA123D"/>
    <w:rsid w:val="00CA1367"/>
    <w:rsid w:val="00CA13A7"/>
    <w:rsid w:val="00CA16DA"/>
    <w:rsid w:val="00CA1896"/>
    <w:rsid w:val="00CA1E4C"/>
    <w:rsid w:val="00CA1F9E"/>
    <w:rsid w:val="00CA25CA"/>
    <w:rsid w:val="00CA25D3"/>
    <w:rsid w:val="00CA27D4"/>
    <w:rsid w:val="00CA2979"/>
    <w:rsid w:val="00CA2C39"/>
    <w:rsid w:val="00CA2D7D"/>
    <w:rsid w:val="00CA2E47"/>
    <w:rsid w:val="00CA3212"/>
    <w:rsid w:val="00CA35E7"/>
    <w:rsid w:val="00CA3857"/>
    <w:rsid w:val="00CA3BFE"/>
    <w:rsid w:val="00CA3BFF"/>
    <w:rsid w:val="00CA4B49"/>
    <w:rsid w:val="00CA4C13"/>
    <w:rsid w:val="00CA4D3F"/>
    <w:rsid w:val="00CA4D49"/>
    <w:rsid w:val="00CA4FC4"/>
    <w:rsid w:val="00CA50D2"/>
    <w:rsid w:val="00CA5185"/>
    <w:rsid w:val="00CA5442"/>
    <w:rsid w:val="00CA5599"/>
    <w:rsid w:val="00CA573D"/>
    <w:rsid w:val="00CA5BEA"/>
    <w:rsid w:val="00CA601F"/>
    <w:rsid w:val="00CA618D"/>
    <w:rsid w:val="00CA63F2"/>
    <w:rsid w:val="00CA6547"/>
    <w:rsid w:val="00CA65EE"/>
    <w:rsid w:val="00CA6A40"/>
    <w:rsid w:val="00CA6A56"/>
    <w:rsid w:val="00CA6FAE"/>
    <w:rsid w:val="00CA6FD5"/>
    <w:rsid w:val="00CA71F3"/>
    <w:rsid w:val="00CA7291"/>
    <w:rsid w:val="00CA76D9"/>
    <w:rsid w:val="00CA7800"/>
    <w:rsid w:val="00CA7BD5"/>
    <w:rsid w:val="00CA7D79"/>
    <w:rsid w:val="00CA7F5D"/>
    <w:rsid w:val="00CB005B"/>
    <w:rsid w:val="00CB0591"/>
    <w:rsid w:val="00CB05EB"/>
    <w:rsid w:val="00CB06C4"/>
    <w:rsid w:val="00CB07ED"/>
    <w:rsid w:val="00CB10C2"/>
    <w:rsid w:val="00CB11E0"/>
    <w:rsid w:val="00CB13FE"/>
    <w:rsid w:val="00CB148B"/>
    <w:rsid w:val="00CB15D2"/>
    <w:rsid w:val="00CB189D"/>
    <w:rsid w:val="00CB1C00"/>
    <w:rsid w:val="00CB1E4A"/>
    <w:rsid w:val="00CB247D"/>
    <w:rsid w:val="00CB2550"/>
    <w:rsid w:val="00CB2858"/>
    <w:rsid w:val="00CB2B21"/>
    <w:rsid w:val="00CB2C3D"/>
    <w:rsid w:val="00CB2D0D"/>
    <w:rsid w:val="00CB2D29"/>
    <w:rsid w:val="00CB2EE7"/>
    <w:rsid w:val="00CB2F04"/>
    <w:rsid w:val="00CB3053"/>
    <w:rsid w:val="00CB3160"/>
    <w:rsid w:val="00CB31C5"/>
    <w:rsid w:val="00CB32CB"/>
    <w:rsid w:val="00CB336D"/>
    <w:rsid w:val="00CB3373"/>
    <w:rsid w:val="00CB36A1"/>
    <w:rsid w:val="00CB3856"/>
    <w:rsid w:val="00CB399E"/>
    <w:rsid w:val="00CB39C5"/>
    <w:rsid w:val="00CB3CD8"/>
    <w:rsid w:val="00CB3D5C"/>
    <w:rsid w:val="00CB3D78"/>
    <w:rsid w:val="00CB4111"/>
    <w:rsid w:val="00CB44A5"/>
    <w:rsid w:val="00CB44E4"/>
    <w:rsid w:val="00CB478F"/>
    <w:rsid w:val="00CB4C11"/>
    <w:rsid w:val="00CB4DCF"/>
    <w:rsid w:val="00CB4DE3"/>
    <w:rsid w:val="00CB4E6B"/>
    <w:rsid w:val="00CB4EB3"/>
    <w:rsid w:val="00CB4F4E"/>
    <w:rsid w:val="00CB5073"/>
    <w:rsid w:val="00CB5647"/>
    <w:rsid w:val="00CB593B"/>
    <w:rsid w:val="00CB5A4E"/>
    <w:rsid w:val="00CB5BF2"/>
    <w:rsid w:val="00CB5C5E"/>
    <w:rsid w:val="00CB5F32"/>
    <w:rsid w:val="00CB6358"/>
    <w:rsid w:val="00CB63F3"/>
    <w:rsid w:val="00CB6D17"/>
    <w:rsid w:val="00CB6E53"/>
    <w:rsid w:val="00CB6E83"/>
    <w:rsid w:val="00CB7016"/>
    <w:rsid w:val="00CB773C"/>
    <w:rsid w:val="00CB7877"/>
    <w:rsid w:val="00CB7916"/>
    <w:rsid w:val="00CB7B8D"/>
    <w:rsid w:val="00CB7D4E"/>
    <w:rsid w:val="00CB7FD5"/>
    <w:rsid w:val="00CC04A6"/>
    <w:rsid w:val="00CC0660"/>
    <w:rsid w:val="00CC10B9"/>
    <w:rsid w:val="00CC1166"/>
    <w:rsid w:val="00CC1228"/>
    <w:rsid w:val="00CC1974"/>
    <w:rsid w:val="00CC1B41"/>
    <w:rsid w:val="00CC1C64"/>
    <w:rsid w:val="00CC1D7D"/>
    <w:rsid w:val="00CC1DCB"/>
    <w:rsid w:val="00CC1DF9"/>
    <w:rsid w:val="00CC1E62"/>
    <w:rsid w:val="00CC20DE"/>
    <w:rsid w:val="00CC23C5"/>
    <w:rsid w:val="00CC26B9"/>
    <w:rsid w:val="00CC270F"/>
    <w:rsid w:val="00CC27F4"/>
    <w:rsid w:val="00CC2B36"/>
    <w:rsid w:val="00CC2C0F"/>
    <w:rsid w:val="00CC2D54"/>
    <w:rsid w:val="00CC2EDE"/>
    <w:rsid w:val="00CC2FE7"/>
    <w:rsid w:val="00CC3045"/>
    <w:rsid w:val="00CC3352"/>
    <w:rsid w:val="00CC3C87"/>
    <w:rsid w:val="00CC3D2C"/>
    <w:rsid w:val="00CC3F3A"/>
    <w:rsid w:val="00CC4015"/>
    <w:rsid w:val="00CC455F"/>
    <w:rsid w:val="00CC46A7"/>
    <w:rsid w:val="00CC4995"/>
    <w:rsid w:val="00CC4C17"/>
    <w:rsid w:val="00CC4C7C"/>
    <w:rsid w:val="00CC4D4E"/>
    <w:rsid w:val="00CC4DB4"/>
    <w:rsid w:val="00CC4EB1"/>
    <w:rsid w:val="00CC50F7"/>
    <w:rsid w:val="00CC5567"/>
    <w:rsid w:val="00CC5642"/>
    <w:rsid w:val="00CC58FE"/>
    <w:rsid w:val="00CC593B"/>
    <w:rsid w:val="00CC5D26"/>
    <w:rsid w:val="00CC5DB5"/>
    <w:rsid w:val="00CC5E2D"/>
    <w:rsid w:val="00CC60BD"/>
    <w:rsid w:val="00CC631A"/>
    <w:rsid w:val="00CC6490"/>
    <w:rsid w:val="00CC657A"/>
    <w:rsid w:val="00CC65E2"/>
    <w:rsid w:val="00CC6619"/>
    <w:rsid w:val="00CC665C"/>
    <w:rsid w:val="00CC6B71"/>
    <w:rsid w:val="00CC6DCE"/>
    <w:rsid w:val="00CC6FA8"/>
    <w:rsid w:val="00CC72C1"/>
    <w:rsid w:val="00CC7423"/>
    <w:rsid w:val="00CC743A"/>
    <w:rsid w:val="00CC7701"/>
    <w:rsid w:val="00CC7B1E"/>
    <w:rsid w:val="00CC7E1B"/>
    <w:rsid w:val="00CD01E5"/>
    <w:rsid w:val="00CD02AD"/>
    <w:rsid w:val="00CD038F"/>
    <w:rsid w:val="00CD0431"/>
    <w:rsid w:val="00CD04E8"/>
    <w:rsid w:val="00CD0507"/>
    <w:rsid w:val="00CD07CB"/>
    <w:rsid w:val="00CD083B"/>
    <w:rsid w:val="00CD0AE5"/>
    <w:rsid w:val="00CD0DE0"/>
    <w:rsid w:val="00CD10F8"/>
    <w:rsid w:val="00CD1947"/>
    <w:rsid w:val="00CD19C5"/>
    <w:rsid w:val="00CD1A10"/>
    <w:rsid w:val="00CD1B0E"/>
    <w:rsid w:val="00CD1D3E"/>
    <w:rsid w:val="00CD1FE2"/>
    <w:rsid w:val="00CD20DD"/>
    <w:rsid w:val="00CD238E"/>
    <w:rsid w:val="00CD23F3"/>
    <w:rsid w:val="00CD2745"/>
    <w:rsid w:val="00CD2D65"/>
    <w:rsid w:val="00CD2EFE"/>
    <w:rsid w:val="00CD3101"/>
    <w:rsid w:val="00CD33D6"/>
    <w:rsid w:val="00CD3458"/>
    <w:rsid w:val="00CD3504"/>
    <w:rsid w:val="00CD35A9"/>
    <w:rsid w:val="00CD376F"/>
    <w:rsid w:val="00CD37A8"/>
    <w:rsid w:val="00CD3B77"/>
    <w:rsid w:val="00CD3D14"/>
    <w:rsid w:val="00CD42EB"/>
    <w:rsid w:val="00CD4474"/>
    <w:rsid w:val="00CD45C5"/>
    <w:rsid w:val="00CD4609"/>
    <w:rsid w:val="00CD4679"/>
    <w:rsid w:val="00CD485D"/>
    <w:rsid w:val="00CD4AFE"/>
    <w:rsid w:val="00CD505C"/>
    <w:rsid w:val="00CD5199"/>
    <w:rsid w:val="00CD556C"/>
    <w:rsid w:val="00CD55B8"/>
    <w:rsid w:val="00CD5793"/>
    <w:rsid w:val="00CD5806"/>
    <w:rsid w:val="00CD58C3"/>
    <w:rsid w:val="00CD5AB4"/>
    <w:rsid w:val="00CD5CD9"/>
    <w:rsid w:val="00CD5D82"/>
    <w:rsid w:val="00CD5E25"/>
    <w:rsid w:val="00CD618A"/>
    <w:rsid w:val="00CD633D"/>
    <w:rsid w:val="00CD6371"/>
    <w:rsid w:val="00CD6471"/>
    <w:rsid w:val="00CD64C3"/>
    <w:rsid w:val="00CD659E"/>
    <w:rsid w:val="00CD65A4"/>
    <w:rsid w:val="00CD695F"/>
    <w:rsid w:val="00CD6A01"/>
    <w:rsid w:val="00CD6C6E"/>
    <w:rsid w:val="00CD6D01"/>
    <w:rsid w:val="00CD6FD3"/>
    <w:rsid w:val="00CD7019"/>
    <w:rsid w:val="00CD704C"/>
    <w:rsid w:val="00CD7094"/>
    <w:rsid w:val="00CD729D"/>
    <w:rsid w:val="00CD72C7"/>
    <w:rsid w:val="00CD7660"/>
    <w:rsid w:val="00CD791D"/>
    <w:rsid w:val="00CD7EC0"/>
    <w:rsid w:val="00CE026A"/>
    <w:rsid w:val="00CE02A3"/>
    <w:rsid w:val="00CE0534"/>
    <w:rsid w:val="00CE064F"/>
    <w:rsid w:val="00CE0652"/>
    <w:rsid w:val="00CE0847"/>
    <w:rsid w:val="00CE08AD"/>
    <w:rsid w:val="00CE09FF"/>
    <w:rsid w:val="00CE0A82"/>
    <w:rsid w:val="00CE0C06"/>
    <w:rsid w:val="00CE0F8F"/>
    <w:rsid w:val="00CE136A"/>
    <w:rsid w:val="00CE1723"/>
    <w:rsid w:val="00CE19AF"/>
    <w:rsid w:val="00CE19E8"/>
    <w:rsid w:val="00CE1BEA"/>
    <w:rsid w:val="00CE1FFB"/>
    <w:rsid w:val="00CE2155"/>
    <w:rsid w:val="00CE21BA"/>
    <w:rsid w:val="00CE21E3"/>
    <w:rsid w:val="00CE224C"/>
    <w:rsid w:val="00CE2951"/>
    <w:rsid w:val="00CE29E2"/>
    <w:rsid w:val="00CE2CBF"/>
    <w:rsid w:val="00CE2DB6"/>
    <w:rsid w:val="00CE2E5B"/>
    <w:rsid w:val="00CE301D"/>
    <w:rsid w:val="00CE36AE"/>
    <w:rsid w:val="00CE3CA5"/>
    <w:rsid w:val="00CE3CFF"/>
    <w:rsid w:val="00CE3D31"/>
    <w:rsid w:val="00CE3E47"/>
    <w:rsid w:val="00CE46ED"/>
    <w:rsid w:val="00CE49A3"/>
    <w:rsid w:val="00CE4E77"/>
    <w:rsid w:val="00CE5751"/>
    <w:rsid w:val="00CE576B"/>
    <w:rsid w:val="00CE57A9"/>
    <w:rsid w:val="00CE5829"/>
    <w:rsid w:val="00CE5B1B"/>
    <w:rsid w:val="00CE5D35"/>
    <w:rsid w:val="00CE5FE6"/>
    <w:rsid w:val="00CE5FFB"/>
    <w:rsid w:val="00CE6066"/>
    <w:rsid w:val="00CE6235"/>
    <w:rsid w:val="00CE691B"/>
    <w:rsid w:val="00CE696B"/>
    <w:rsid w:val="00CE6A22"/>
    <w:rsid w:val="00CE6C80"/>
    <w:rsid w:val="00CE6F63"/>
    <w:rsid w:val="00CE71C9"/>
    <w:rsid w:val="00CE71DF"/>
    <w:rsid w:val="00CE7288"/>
    <w:rsid w:val="00CE749C"/>
    <w:rsid w:val="00CE77D4"/>
    <w:rsid w:val="00CE7ECF"/>
    <w:rsid w:val="00CF05D6"/>
    <w:rsid w:val="00CF0740"/>
    <w:rsid w:val="00CF07EE"/>
    <w:rsid w:val="00CF0983"/>
    <w:rsid w:val="00CF0B82"/>
    <w:rsid w:val="00CF0C3E"/>
    <w:rsid w:val="00CF0CF7"/>
    <w:rsid w:val="00CF0D29"/>
    <w:rsid w:val="00CF1102"/>
    <w:rsid w:val="00CF137C"/>
    <w:rsid w:val="00CF13A8"/>
    <w:rsid w:val="00CF1817"/>
    <w:rsid w:val="00CF1987"/>
    <w:rsid w:val="00CF2117"/>
    <w:rsid w:val="00CF2198"/>
    <w:rsid w:val="00CF2301"/>
    <w:rsid w:val="00CF26F3"/>
    <w:rsid w:val="00CF2834"/>
    <w:rsid w:val="00CF2898"/>
    <w:rsid w:val="00CF2EDC"/>
    <w:rsid w:val="00CF3374"/>
    <w:rsid w:val="00CF3407"/>
    <w:rsid w:val="00CF362B"/>
    <w:rsid w:val="00CF3A9F"/>
    <w:rsid w:val="00CF3EDB"/>
    <w:rsid w:val="00CF3F17"/>
    <w:rsid w:val="00CF3FF8"/>
    <w:rsid w:val="00CF4034"/>
    <w:rsid w:val="00CF4172"/>
    <w:rsid w:val="00CF4520"/>
    <w:rsid w:val="00CF4630"/>
    <w:rsid w:val="00CF4908"/>
    <w:rsid w:val="00CF4C1E"/>
    <w:rsid w:val="00CF4FB2"/>
    <w:rsid w:val="00CF505F"/>
    <w:rsid w:val="00CF51FD"/>
    <w:rsid w:val="00CF5238"/>
    <w:rsid w:val="00CF538D"/>
    <w:rsid w:val="00CF5691"/>
    <w:rsid w:val="00CF5815"/>
    <w:rsid w:val="00CF594A"/>
    <w:rsid w:val="00CF5995"/>
    <w:rsid w:val="00CF5A3F"/>
    <w:rsid w:val="00CF5C94"/>
    <w:rsid w:val="00CF5D85"/>
    <w:rsid w:val="00CF5E80"/>
    <w:rsid w:val="00CF6555"/>
    <w:rsid w:val="00CF66C0"/>
    <w:rsid w:val="00CF66D7"/>
    <w:rsid w:val="00CF6981"/>
    <w:rsid w:val="00CF69DB"/>
    <w:rsid w:val="00CF69DE"/>
    <w:rsid w:val="00CF6C24"/>
    <w:rsid w:val="00CF6CF1"/>
    <w:rsid w:val="00CF6E3A"/>
    <w:rsid w:val="00CF74A6"/>
    <w:rsid w:val="00CF7527"/>
    <w:rsid w:val="00CF7767"/>
    <w:rsid w:val="00CF7BE6"/>
    <w:rsid w:val="00CF7CB8"/>
    <w:rsid w:val="00CF7D90"/>
    <w:rsid w:val="00D0025C"/>
    <w:rsid w:val="00D0050D"/>
    <w:rsid w:val="00D00712"/>
    <w:rsid w:val="00D009CF"/>
    <w:rsid w:val="00D011FA"/>
    <w:rsid w:val="00D0151F"/>
    <w:rsid w:val="00D0186B"/>
    <w:rsid w:val="00D01ADE"/>
    <w:rsid w:val="00D01B7A"/>
    <w:rsid w:val="00D02830"/>
    <w:rsid w:val="00D02BE2"/>
    <w:rsid w:val="00D02C7E"/>
    <w:rsid w:val="00D02FA7"/>
    <w:rsid w:val="00D0321F"/>
    <w:rsid w:val="00D03427"/>
    <w:rsid w:val="00D035B9"/>
    <w:rsid w:val="00D03710"/>
    <w:rsid w:val="00D0372B"/>
    <w:rsid w:val="00D037DE"/>
    <w:rsid w:val="00D03B5D"/>
    <w:rsid w:val="00D03BB7"/>
    <w:rsid w:val="00D03D7A"/>
    <w:rsid w:val="00D03E8A"/>
    <w:rsid w:val="00D040DA"/>
    <w:rsid w:val="00D04CB8"/>
    <w:rsid w:val="00D04E53"/>
    <w:rsid w:val="00D05527"/>
    <w:rsid w:val="00D05B33"/>
    <w:rsid w:val="00D05C0B"/>
    <w:rsid w:val="00D061D0"/>
    <w:rsid w:val="00D064A1"/>
    <w:rsid w:val="00D06601"/>
    <w:rsid w:val="00D0662E"/>
    <w:rsid w:val="00D06701"/>
    <w:rsid w:val="00D067BA"/>
    <w:rsid w:val="00D068BA"/>
    <w:rsid w:val="00D06A43"/>
    <w:rsid w:val="00D06BE8"/>
    <w:rsid w:val="00D06ED9"/>
    <w:rsid w:val="00D07101"/>
    <w:rsid w:val="00D0751B"/>
    <w:rsid w:val="00D07762"/>
    <w:rsid w:val="00D07AEE"/>
    <w:rsid w:val="00D07C78"/>
    <w:rsid w:val="00D07CD5"/>
    <w:rsid w:val="00D07DDB"/>
    <w:rsid w:val="00D1003E"/>
    <w:rsid w:val="00D10321"/>
    <w:rsid w:val="00D103AA"/>
    <w:rsid w:val="00D10595"/>
    <w:rsid w:val="00D105A4"/>
    <w:rsid w:val="00D10AC1"/>
    <w:rsid w:val="00D111EC"/>
    <w:rsid w:val="00D11265"/>
    <w:rsid w:val="00D11616"/>
    <w:rsid w:val="00D116CE"/>
    <w:rsid w:val="00D1199E"/>
    <w:rsid w:val="00D11BE0"/>
    <w:rsid w:val="00D11DDA"/>
    <w:rsid w:val="00D1202A"/>
    <w:rsid w:val="00D120A4"/>
    <w:rsid w:val="00D1212A"/>
    <w:rsid w:val="00D12565"/>
    <w:rsid w:val="00D12779"/>
    <w:rsid w:val="00D12B95"/>
    <w:rsid w:val="00D12C47"/>
    <w:rsid w:val="00D12E64"/>
    <w:rsid w:val="00D1324F"/>
    <w:rsid w:val="00D13609"/>
    <w:rsid w:val="00D13665"/>
    <w:rsid w:val="00D1366D"/>
    <w:rsid w:val="00D137C5"/>
    <w:rsid w:val="00D13B72"/>
    <w:rsid w:val="00D13BDE"/>
    <w:rsid w:val="00D143AB"/>
    <w:rsid w:val="00D14575"/>
    <w:rsid w:val="00D14720"/>
    <w:rsid w:val="00D14F1B"/>
    <w:rsid w:val="00D14F5C"/>
    <w:rsid w:val="00D1522C"/>
    <w:rsid w:val="00D15262"/>
    <w:rsid w:val="00D1529D"/>
    <w:rsid w:val="00D1550B"/>
    <w:rsid w:val="00D155F8"/>
    <w:rsid w:val="00D15787"/>
    <w:rsid w:val="00D15C83"/>
    <w:rsid w:val="00D15CDA"/>
    <w:rsid w:val="00D15F06"/>
    <w:rsid w:val="00D162B5"/>
    <w:rsid w:val="00D163C1"/>
    <w:rsid w:val="00D16486"/>
    <w:rsid w:val="00D169B5"/>
    <w:rsid w:val="00D16B09"/>
    <w:rsid w:val="00D16E29"/>
    <w:rsid w:val="00D17529"/>
    <w:rsid w:val="00D1787F"/>
    <w:rsid w:val="00D17A55"/>
    <w:rsid w:val="00D17ABF"/>
    <w:rsid w:val="00D17D36"/>
    <w:rsid w:val="00D17D3A"/>
    <w:rsid w:val="00D17D64"/>
    <w:rsid w:val="00D17D9F"/>
    <w:rsid w:val="00D17E6E"/>
    <w:rsid w:val="00D17FDA"/>
    <w:rsid w:val="00D20025"/>
    <w:rsid w:val="00D2003B"/>
    <w:rsid w:val="00D20407"/>
    <w:rsid w:val="00D20492"/>
    <w:rsid w:val="00D2072F"/>
    <w:rsid w:val="00D20A4F"/>
    <w:rsid w:val="00D20C9A"/>
    <w:rsid w:val="00D20D0C"/>
    <w:rsid w:val="00D20DCE"/>
    <w:rsid w:val="00D20EB7"/>
    <w:rsid w:val="00D2126E"/>
    <w:rsid w:val="00D21432"/>
    <w:rsid w:val="00D21819"/>
    <w:rsid w:val="00D2182A"/>
    <w:rsid w:val="00D2183A"/>
    <w:rsid w:val="00D21841"/>
    <w:rsid w:val="00D21F03"/>
    <w:rsid w:val="00D21F19"/>
    <w:rsid w:val="00D21FBA"/>
    <w:rsid w:val="00D22352"/>
    <w:rsid w:val="00D22493"/>
    <w:rsid w:val="00D22924"/>
    <w:rsid w:val="00D22935"/>
    <w:rsid w:val="00D22AE9"/>
    <w:rsid w:val="00D22C44"/>
    <w:rsid w:val="00D22CC2"/>
    <w:rsid w:val="00D22DBA"/>
    <w:rsid w:val="00D22EC8"/>
    <w:rsid w:val="00D231D9"/>
    <w:rsid w:val="00D2337F"/>
    <w:rsid w:val="00D23416"/>
    <w:rsid w:val="00D23585"/>
    <w:rsid w:val="00D2393C"/>
    <w:rsid w:val="00D23975"/>
    <w:rsid w:val="00D23986"/>
    <w:rsid w:val="00D23B81"/>
    <w:rsid w:val="00D23EF8"/>
    <w:rsid w:val="00D2427A"/>
    <w:rsid w:val="00D2441F"/>
    <w:rsid w:val="00D245E2"/>
    <w:rsid w:val="00D24828"/>
    <w:rsid w:val="00D24940"/>
    <w:rsid w:val="00D24960"/>
    <w:rsid w:val="00D24B36"/>
    <w:rsid w:val="00D2542A"/>
    <w:rsid w:val="00D2545A"/>
    <w:rsid w:val="00D25AAF"/>
    <w:rsid w:val="00D25AD2"/>
    <w:rsid w:val="00D25CB6"/>
    <w:rsid w:val="00D25F3F"/>
    <w:rsid w:val="00D260C6"/>
    <w:rsid w:val="00D26580"/>
    <w:rsid w:val="00D26889"/>
    <w:rsid w:val="00D26C18"/>
    <w:rsid w:val="00D26E08"/>
    <w:rsid w:val="00D27480"/>
    <w:rsid w:val="00D2791B"/>
    <w:rsid w:val="00D27BAE"/>
    <w:rsid w:val="00D27BBB"/>
    <w:rsid w:val="00D27CA1"/>
    <w:rsid w:val="00D27F86"/>
    <w:rsid w:val="00D30295"/>
    <w:rsid w:val="00D30347"/>
    <w:rsid w:val="00D30514"/>
    <w:rsid w:val="00D30566"/>
    <w:rsid w:val="00D307C4"/>
    <w:rsid w:val="00D30C3D"/>
    <w:rsid w:val="00D30D02"/>
    <w:rsid w:val="00D30D24"/>
    <w:rsid w:val="00D3121B"/>
    <w:rsid w:val="00D31A87"/>
    <w:rsid w:val="00D32087"/>
    <w:rsid w:val="00D3220A"/>
    <w:rsid w:val="00D323DB"/>
    <w:rsid w:val="00D32418"/>
    <w:rsid w:val="00D3245F"/>
    <w:rsid w:val="00D3283A"/>
    <w:rsid w:val="00D32B0B"/>
    <w:rsid w:val="00D32C3D"/>
    <w:rsid w:val="00D32E96"/>
    <w:rsid w:val="00D3312D"/>
    <w:rsid w:val="00D3336D"/>
    <w:rsid w:val="00D334C8"/>
    <w:rsid w:val="00D3365C"/>
    <w:rsid w:val="00D3378F"/>
    <w:rsid w:val="00D33901"/>
    <w:rsid w:val="00D33954"/>
    <w:rsid w:val="00D33A6F"/>
    <w:rsid w:val="00D33C8D"/>
    <w:rsid w:val="00D3422B"/>
    <w:rsid w:val="00D34738"/>
    <w:rsid w:val="00D34965"/>
    <w:rsid w:val="00D34A46"/>
    <w:rsid w:val="00D34C2A"/>
    <w:rsid w:val="00D34D07"/>
    <w:rsid w:val="00D34E7D"/>
    <w:rsid w:val="00D34F32"/>
    <w:rsid w:val="00D34F50"/>
    <w:rsid w:val="00D35079"/>
    <w:rsid w:val="00D3545E"/>
    <w:rsid w:val="00D35477"/>
    <w:rsid w:val="00D359DD"/>
    <w:rsid w:val="00D35DE9"/>
    <w:rsid w:val="00D35ED4"/>
    <w:rsid w:val="00D36425"/>
    <w:rsid w:val="00D3654B"/>
    <w:rsid w:val="00D36725"/>
    <w:rsid w:val="00D36773"/>
    <w:rsid w:val="00D36782"/>
    <w:rsid w:val="00D36924"/>
    <w:rsid w:val="00D36963"/>
    <w:rsid w:val="00D36A2C"/>
    <w:rsid w:val="00D36C21"/>
    <w:rsid w:val="00D37190"/>
    <w:rsid w:val="00D372DE"/>
    <w:rsid w:val="00D373CC"/>
    <w:rsid w:val="00D37689"/>
    <w:rsid w:val="00D37891"/>
    <w:rsid w:val="00D378E0"/>
    <w:rsid w:val="00D400AC"/>
    <w:rsid w:val="00D404E5"/>
    <w:rsid w:val="00D405F2"/>
    <w:rsid w:val="00D40759"/>
    <w:rsid w:val="00D40B25"/>
    <w:rsid w:val="00D40C54"/>
    <w:rsid w:val="00D40D31"/>
    <w:rsid w:val="00D40F43"/>
    <w:rsid w:val="00D40FF8"/>
    <w:rsid w:val="00D4118E"/>
    <w:rsid w:val="00D41946"/>
    <w:rsid w:val="00D41A02"/>
    <w:rsid w:val="00D42242"/>
    <w:rsid w:val="00D42631"/>
    <w:rsid w:val="00D42B64"/>
    <w:rsid w:val="00D42BF9"/>
    <w:rsid w:val="00D42C14"/>
    <w:rsid w:val="00D42E4D"/>
    <w:rsid w:val="00D43048"/>
    <w:rsid w:val="00D430B8"/>
    <w:rsid w:val="00D432CF"/>
    <w:rsid w:val="00D43588"/>
    <w:rsid w:val="00D435BD"/>
    <w:rsid w:val="00D435F0"/>
    <w:rsid w:val="00D4360B"/>
    <w:rsid w:val="00D436F9"/>
    <w:rsid w:val="00D439C2"/>
    <w:rsid w:val="00D43C98"/>
    <w:rsid w:val="00D43E13"/>
    <w:rsid w:val="00D43ED7"/>
    <w:rsid w:val="00D43F24"/>
    <w:rsid w:val="00D43F8A"/>
    <w:rsid w:val="00D441EF"/>
    <w:rsid w:val="00D44617"/>
    <w:rsid w:val="00D4484F"/>
    <w:rsid w:val="00D451EC"/>
    <w:rsid w:val="00D4544A"/>
    <w:rsid w:val="00D454BF"/>
    <w:rsid w:val="00D4586F"/>
    <w:rsid w:val="00D45A77"/>
    <w:rsid w:val="00D45BC0"/>
    <w:rsid w:val="00D45CD2"/>
    <w:rsid w:val="00D45D89"/>
    <w:rsid w:val="00D460C8"/>
    <w:rsid w:val="00D4616A"/>
    <w:rsid w:val="00D463F7"/>
    <w:rsid w:val="00D46607"/>
    <w:rsid w:val="00D4690B"/>
    <w:rsid w:val="00D46B5C"/>
    <w:rsid w:val="00D46FD1"/>
    <w:rsid w:val="00D47109"/>
    <w:rsid w:val="00D47751"/>
    <w:rsid w:val="00D4778E"/>
    <w:rsid w:val="00D477F2"/>
    <w:rsid w:val="00D47938"/>
    <w:rsid w:val="00D47A71"/>
    <w:rsid w:val="00D47ADF"/>
    <w:rsid w:val="00D47E79"/>
    <w:rsid w:val="00D47EF7"/>
    <w:rsid w:val="00D47F29"/>
    <w:rsid w:val="00D501C6"/>
    <w:rsid w:val="00D501EF"/>
    <w:rsid w:val="00D507A1"/>
    <w:rsid w:val="00D50968"/>
    <w:rsid w:val="00D50BEF"/>
    <w:rsid w:val="00D50CF3"/>
    <w:rsid w:val="00D50E84"/>
    <w:rsid w:val="00D50F02"/>
    <w:rsid w:val="00D50F9A"/>
    <w:rsid w:val="00D50FE5"/>
    <w:rsid w:val="00D51161"/>
    <w:rsid w:val="00D5140F"/>
    <w:rsid w:val="00D514C5"/>
    <w:rsid w:val="00D51C58"/>
    <w:rsid w:val="00D52012"/>
    <w:rsid w:val="00D520A6"/>
    <w:rsid w:val="00D520BE"/>
    <w:rsid w:val="00D522BC"/>
    <w:rsid w:val="00D52446"/>
    <w:rsid w:val="00D52494"/>
    <w:rsid w:val="00D524EB"/>
    <w:rsid w:val="00D52526"/>
    <w:rsid w:val="00D52575"/>
    <w:rsid w:val="00D5297C"/>
    <w:rsid w:val="00D52AFD"/>
    <w:rsid w:val="00D52B6D"/>
    <w:rsid w:val="00D52E5F"/>
    <w:rsid w:val="00D53078"/>
    <w:rsid w:val="00D53184"/>
    <w:rsid w:val="00D532FB"/>
    <w:rsid w:val="00D53DF6"/>
    <w:rsid w:val="00D53FE4"/>
    <w:rsid w:val="00D5456C"/>
    <w:rsid w:val="00D547EC"/>
    <w:rsid w:val="00D5486D"/>
    <w:rsid w:val="00D54A3E"/>
    <w:rsid w:val="00D54A97"/>
    <w:rsid w:val="00D54BC6"/>
    <w:rsid w:val="00D54E40"/>
    <w:rsid w:val="00D54EC8"/>
    <w:rsid w:val="00D54F00"/>
    <w:rsid w:val="00D5510F"/>
    <w:rsid w:val="00D551BB"/>
    <w:rsid w:val="00D556AF"/>
    <w:rsid w:val="00D55778"/>
    <w:rsid w:val="00D55BD1"/>
    <w:rsid w:val="00D55F6F"/>
    <w:rsid w:val="00D5626C"/>
    <w:rsid w:val="00D565DC"/>
    <w:rsid w:val="00D566BD"/>
    <w:rsid w:val="00D567B2"/>
    <w:rsid w:val="00D56860"/>
    <w:rsid w:val="00D569E2"/>
    <w:rsid w:val="00D5706A"/>
    <w:rsid w:val="00D5750B"/>
    <w:rsid w:val="00D5766A"/>
    <w:rsid w:val="00D57776"/>
    <w:rsid w:val="00D57800"/>
    <w:rsid w:val="00D57AA8"/>
    <w:rsid w:val="00D57E15"/>
    <w:rsid w:val="00D57F5C"/>
    <w:rsid w:val="00D60250"/>
    <w:rsid w:val="00D60532"/>
    <w:rsid w:val="00D60579"/>
    <w:rsid w:val="00D605D1"/>
    <w:rsid w:val="00D60ECF"/>
    <w:rsid w:val="00D610E7"/>
    <w:rsid w:val="00D6152B"/>
    <w:rsid w:val="00D616E3"/>
    <w:rsid w:val="00D6183D"/>
    <w:rsid w:val="00D61B30"/>
    <w:rsid w:val="00D61B63"/>
    <w:rsid w:val="00D62222"/>
    <w:rsid w:val="00D624A1"/>
    <w:rsid w:val="00D62995"/>
    <w:rsid w:val="00D62C00"/>
    <w:rsid w:val="00D62DA7"/>
    <w:rsid w:val="00D62EBB"/>
    <w:rsid w:val="00D631F4"/>
    <w:rsid w:val="00D632EA"/>
    <w:rsid w:val="00D63434"/>
    <w:rsid w:val="00D63906"/>
    <w:rsid w:val="00D63A0B"/>
    <w:rsid w:val="00D63A73"/>
    <w:rsid w:val="00D63C41"/>
    <w:rsid w:val="00D63C88"/>
    <w:rsid w:val="00D63D18"/>
    <w:rsid w:val="00D63D76"/>
    <w:rsid w:val="00D64071"/>
    <w:rsid w:val="00D64740"/>
    <w:rsid w:val="00D647A0"/>
    <w:rsid w:val="00D64DCB"/>
    <w:rsid w:val="00D64F55"/>
    <w:rsid w:val="00D65155"/>
    <w:rsid w:val="00D6530B"/>
    <w:rsid w:val="00D6534C"/>
    <w:rsid w:val="00D656A9"/>
    <w:rsid w:val="00D656BC"/>
    <w:rsid w:val="00D65858"/>
    <w:rsid w:val="00D65C6F"/>
    <w:rsid w:val="00D66014"/>
    <w:rsid w:val="00D661AA"/>
    <w:rsid w:val="00D661F4"/>
    <w:rsid w:val="00D66643"/>
    <w:rsid w:val="00D668D7"/>
    <w:rsid w:val="00D6696A"/>
    <w:rsid w:val="00D66B14"/>
    <w:rsid w:val="00D66B2E"/>
    <w:rsid w:val="00D66B53"/>
    <w:rsid w:val="00D66D00"/>
    <w:rsid w:val="00D67218"/>
    <w:rsid w:val="00D673E5"/>
    <w:rsid w:val="00D67521"/>
    <w:rsid w:val="00D67B81"/>
    <w:rsid w:val="00D67F0D"/>
    <w:rsid w:val="00D7007E"/>
    <w:rsid w:val="00D70114"/>
    <w:rsid w:val="00D70335"/>
    <w:rsid w:val="00D7082D"/>
    <w:rsid w:val="00D70876"/>
    <w:rsid w:val="00D70B88"/>
    <w:rsid w:val="00D70C25"/>
    <w:rsid w:val="00D70E7C"/>
    <w:rsid w:val="00D71429"/>
    <w:rsid w:val="00D716FE"/>
    <w:rsid w:val="00D71727"/>
    <w:rsid w:val="00D71739"/>
    <w:rsid w:val="00D71847"/>
    <w:rsid w:val="00D71965"/>
    <w:rsid w:val="00D719F1"/>
    <w:rsid w:val="00D71B78"/>
    <w:rsid w:val="00D71BC6"/>
    <w:rsid w:val="00D71C20"/>
    <w:rsid w:val="00D71D5B"/>
    <w:rsid w:val="00D71F98"/>
    <w:rsid w:val="00D72104"/>
    <w:rsid w:val="00D7235B"/>
    <w:rsid w:val="00D723DB"/>
    <w:rsid w:val="00D72608"/>
    <w:rsid w:val="00D72B49"/>
    <w:rsid w:val="00D72B4C"/>
    <w:rsid w:val="00D72D9C"/>
    <w:rsid w:val="00D72E00"/>
    <w:rsid w:val="00D73048"/>
    <w:rsid w:val="00D73453"/>
    <w:rsid w:val="00D734B8"/>
    <w:rsid w:val="00D73524"/>
    <w:rsid w:val="00D735C4"/>
    <w:rsid w:val="00D73646"/>
    <w:rsid w:val="00D738BE"/>
    <w:rsid w:val="00D73B5A"/>
    <w:rsid w:val="00D73EE8"/>
    <w:rsid w:val="00D73EF4"/>
    <w:rsid w:val="00D73F93"/>
    <w:rsid w:val="00D74182"/>
    <w:rsid w:val="00D74251"/>
    <w:rsid w:val="00D742B2"/>
    <w:rsid w:val="00D7437D"/>
    <w:rsid w:val="00D74412"/>
    <w:rsid w:val="00D74553"/>
    <w:rsid w:val="00D74646"/>
    <w:rsid w:val="00D74A9B"/>
    <w:rsid w:val="00D754A3"/>
    <w:rsid w:val="00D754A9"/>
    <w:rsid w:val="00D75B0C"/>
    <w:rsid w:val="00D75B7F"/>
    <w:rsid w:val="00D75C4C"/>
    <w:rsid w:val="00D75DA5"/>
    <w:rsid w:val="00D76336"/>
    <w:rsid w:val="00D765A7"/>
    <w:rsid w:val="00D76692"/>
    <w:rsid w:val="00D767F3"/>
    <w:rsid w:val="00D768B4"/>
    <w:rsid w:val="00D76A36"/>
    <w:rsid w:val="00D76D78"/>
    <w:rsid w:val="00D76D98"/>
    <w:rsid w:val="00D771CA"/>
    <w:rsid w:val="00D779CB"/>
    <w:rsid w:val="00D80048"/>
    <w:rsid w:val="00D801C1"/>
    <w:rsid w:val="00D801DD"/>
    <w:rsid w:val="00D803EA"/>
    <w:rsid w:val="00D804D8"/>
    <w:rsid w:val="00D80579"/>
    <w:rsid w:val="00D809AA"/>
    <w:rsid w:val="00D80A24"/>
    <w:rsid w:val="00D80B56"/>
    <w:rsid w:val="00D80CAE"/>
    <w:rsid w:val="00D81047"/>
    <w:rsid w:val="00D810A7"/>
    <w:rsid w:val="00D811CB"/>
    <w:rsid w:val="00D81494"/>
    <w:rsid w:val="00D818C0"/>
    <w:rsid w:val="00D81B96"/>
    <w:rsid w:val="00D81CC8"/>
    <w:rsid w:val="00D82C33"/>
    <w:rsid w:val="00D82EDA"/>
    <w:rsid w:val="00D82EFF"/>
    <w:rsid w:val="00D82F39"/>
    <w:rsid w:val="00D82F7C"/>
    <w:rsid w:val="00D831AA"/>
    <w:rsid w:val="00D83483"/>
    <w:rsid w:val="00D83671"/>
    <w:rsid w:val="00D83766"/>
    <w:rsid w:val="00D83B35"/>
    <w:rsid w:val="00D83D23"/>
    <w:rsid w:val="00D841B2"/>
    <w:rsid w:val="00D8427C"/>
    <w:rsid w:val="00D84742"/>
    <w:rsid w:val="00D847B4"/>
    <w:rsid w:val="00D848BB"/>
    <w:rsid w:val="00D84B6E"/>
    <w:rsid w:val="00D84B82"/>
    <w:rsid w:val="00D84BE3"/>
    <w:rsid w:val="00D84EFF"/>
    <w:rsid w:val="00D8541C"/>
    <w:rsid w:val="00D857F1"/>
    <w:rsid w:val="00D85818"/>
    <w:rsid w:val="00D85DEF"/>
    <w:rsid w:val="00D86171"/>
    <w:rsid w:val="00D865F2"/>
    <w:rsid w:val="00D866D8"/>
    <w:rsid w:val="00D86853"/>
    <w:rsid w:val="00D868BF"/>
    <w:rsid w:val="00D869E4"/>
    <w:rsid w:val="00D86ABF"/>
    <w:rsid w:val="00D86B7B"/>
    <w:rsid w:val="00D86BDD"/>
    <w:rsid w:val="00D86F64"/>
    <w:rsid w:val="00D8702E"/>
    <w:rsid w:val="00D871CD"/>
    <w:rsid w:val="00D87328"/>
    <w:rsid w:val="00D87490"/>
    <w:rsid w:val="00D8766D"/>
    <w:rsid w:val="00D87B72"/>
    <w:rsid w:val="00D87C40"/>
    <w:rsid w:val="00D87C54"/>
    <w:rsid w:val="00D90028"/>
    <w:rsid w:val="00D90193"/>
    <w:rsid w:val="00D905AD"/>
    <w:rsid w:val="00D9091A"/>
    <w:rsid w:val="00D90CBF"/>
    <w:rsid w:val="00D90F3C"/>
    <w:rsid w:val="00D91070"/>
    <w:rsid w:val="00D91707"/>
    <w:rsid w:val="00D918A3"/>
    <w:rsid w:val="00D9194A"/>
    <w:rsid w:val="00D91B4C"/>
    <w:rsid w:val="00D91C1B"/>
    <w:rsid w:val="00D91D87"/>
    <w:rsid w:val="00D91DCC"/>
    <w:rsid w:val="00D91FAF"/>
    <w:rsid w:val="00D920BD"/>
    <w:rsid w:val="00D92391"/>
    <w:rsid w:val="00D924BD"/>
    <w:rsid w:val="00D927D5"/>
    <w:rsid w:val="00D928B6"/>
    <w:rsid w:val="00D92B20"/>
    <w:rsid w:val="00D92B5C"/>
    <w:rsid w:val="00D92C67"/>
    <w:rsid w:val="00D92E30"/>
    <w:rsid w:val="00D92F95"/>
    <w:rsid w:val="00D93013"/>
    <w:rsid w:val="00D93112"/>
    <w:rsid w:val="00D93568"/>
    <w:rsid w:val="00D93988"/>
    <w:rsid w:val="00D93D59"/>
    <w:rsid w:val="00D94582"/>
    <w:rsid w:val="00D9463D"/>
    <w:rsid w:val="00D947BC"/>
    <w:rsid w:val="00D94C70"/>
    <w:rsid w:val="00D950E9"/>
    <w:rsid w:val="00D95555"/>
    <w:rsid w:val="00D955D4"/>
    <w:rsid w:val="00D95694"/>
    <w:rsid w:val="00D957D5"/>
    <w:rsid w:val="00D957D6"/>
    <w:rsid w:val="00D95CA1"/>
    <w:rsid w:val="00D95E44"/>
    <w:rsid w:val="00D960CA"/>
    <w:rsid w:val="00D960E6"/>
    <w:rsid w:val="00D96348"/>
    <w:rsid w:val="00D96448"/>
    <w:rsid w:val="00D9696A"/>
    <w:rsid w:val="00D96A02"/>
    <w:rsid w:val="00D96B0C"/>
    <w:rsid w:val="00D96C26"/>
    <w:rsid w:val="00D96D72"/>
    <w:rsid w:val="00D972A3"/>
    <w:rsid w:val="00D975A4"/>
    <w:rsid w:val="00D976E4"/>
    <w:rsid w:val="00D977EF"/>
    <w:rsid w:val="00D97ACC"/>
    <w:rsid w:val="00D97B02"/>
    <w:rsid w:val="00D97BC2"/>
    <w:rsid w:val="00DA018A"/>
    <w:rsid w:val="00DA05C8"/>
    <w:rsid w:val="00DA0804"/>
    <w:rsid w:val="00DA08E4"/>
    <w:rsid w:val="00DA0CE1"/>
    <w:rsid w:val="00DA0DF1"/>
    <w:rsid w:val="00DA0E02"/>
    <w:rsid w:val="00DA1106"/>
    <w:rsid w:val="00DA12B7"/>
    <w:rsid w:val="00DA12DA"/>
    <w:rsid w:val="00DA15A2"/>
    <w:rsid w:val="00DA16C6"/>
    <w:rsid w:val="00DA17DE"/>
    <w:rsid w:val="00DA19B2"/>
    <w:rsid w:val="00DA1AE5"/>
    <w:rsid w:val="00DA1EEB"/>
    <w:rsid w:val="00DA2037"/>
    <w:rsid w:val="00DA2158"/>
    <w:rsid w:val="00DA252A"/>
    <w:rsid w:val="00DA2608"/>
    <w:rsid w:val="00DA2752"/>
    <w:rsid w:val="00DA288C"/>
    <w:rsid w:val="00DA28B3"/>
    <w:rsid w:val="00DA2B92"/>
    <w:rsid w:val="00DA2CEA"/>
    <w:rsid w:val="00DA2D2F"/>
    <w:rsid w:val="00DA2DE9"/>
    <w:rsid w:val="00DA2EED"/>
    <w:rsid w:val="00DA31F8"/>
    <w:rsid w:val="00DA3381"/>
    <w:rsid w:val="00DA33D9"/>
    <w:rsid w:val="00DA34AC"/>
    <w:rsid w:val="00DA34E2"/>
    <w:rsid w:val="00DA38E6"/>
    <w:rsid w:val="00DA407C"/>
    <w:rsid w:val="00DA4231"/>
    <w:rsid w:val="00DA4284"/>
    <w:rsid w:val="00DA42C6"/>
    <w:rsid w:val="00DA440C"/>
    <w:rsid w:val="00DA4DA7"/>
    <w:rsid w:val="00DA4FB3"/>
    <w:rsid w:val="00DA5192"/>
    <w:rsid w:val="00DA5413"/>
    <w:rsid w:val="00DA54AF"/>
    <w:rsid w:val="00DA5739"/>
    <w:rsid w:val="00DA5AD3"/>
    <w:rsid w:val="00DA5C11"/>
    <w:rsid w:val="00DA5C18"/>
    <w:rsid w:val="00DA5CD8"/>
    <w:rsid w:val="00DA5EA6"/>
    <w:rsid w:val="00DA5F33"/>
    <w:rsid w:val="00DA61BF"/>
    <w:rsid w:val="00DA6687"/>
    <w:rsid w:val="00DA6738"/>
    <w:rsid w:val="00DA6860"/>
    <w:rsid w:val="00DA68D9"/>
    <w:rsid w:val="00DA6E1B"/>
    <w:rsid w:val="00DA6ED5"/>
    <w:rsid w:val="00DA6F9C"/>
    <w:rsid w:val="00DA700C"/>
    <w:rsid w:val="00DA7262"/>
    <w:rsid w:val="00DA7297"/>
    <w:rsid w:val="00DA746A"/>
    <w:rsid w:val="00DA7BC1"/>
    <w:rsid w:val="00DA7DC6"/>
    <w:rsid w:val="00DA7E3A"/>
    <w:rsid w:val="00DA7F70"/>
    <w:rsid w:val="00DB0140"/>
    <w:rsid w:val="00DB031A"/>
    <w:rsid w:val="00DB0322"/>
    <w:rsid w:val="00DB03DD"/>
    <w:rsid w:val="00DB04BB"/>
    <w:rsid w:val="00DB0A37"/>
    <w:rsid w:val="00DB0AEE"/>
    <w:rsid w:val="00DB0B75"/>
    <w:rsid w:val="00DB0DEC"/>
    <w:rsid w:val="00DB0FF3"/>
    <w:rsid w:val="00DB139F"/>
    <w:rsid w:val="00DB19D8"/>
    <w:rsid w:val="00DB2240"/>
    <w:rsid w:val="00DB29A8"/>
    <w:rsid w:val="00DB29FE"/>
    <w:rsid w:val="00DB2A1E"/>
    <w:rsid w:val="00DB2FE1"/>
    <w:rsid w:val="00DB30D7"/>
    <w:rsid w:val="00DB3265"/>
    <w:rsid w:val="00DB3376"/>
    <w:rsid w:val="00DB3B14"/>
    <w:rsid w:val="00DB3B34"/>
    <w:rsid w:val="00DB3D94"/>
    <w:rsid w:val="00DB406D"/>
    <w:rsid w:val="00DB4238"/>
    <w:rsid w:val="00DB440E"/>
    <w:rsid w:val="00DB465D"/>
    <w:rsid w:val="00DB4971"/>
    <w:rsid w:val="00DB4A64"/>
    <w:rsid w:val="00DB4B3A"/>
    <w:rsid w:val="00DB4F16"/>
    <w:rsid w:val="00DB5028"/>
    <w:rsid w:val="00DB5125"/>
    <w:rsid w:val="00DB51C7"/>
    <w:rsid w:val="00DB53F5"/>
    <w:rsid w:val="00DB56B7"/>
    <w:rsid w:val="00DB5A21"/>
    <w:rsid w:val="00DB631C"/>
    <w:rsid w:val="00DB647A"/>
    <w:rsid w:val="00DB649F"/>
    <w:rsid w:val="00DB69FC"/>
    <w:rsid w:val="00DB6A04"/>
    <w:rsid w:val="00DB6C3E"/>
    <w:rsid w:val="00DB6EE3"/>
    <w:rsid w:val="00DB704E"/>
    <w:rsid w:val="00DB7052"/>
    <w:rsid w:val="00DB74BD"/>
    <w:rsid w:val="00DB7631"/>
    <w:rsid w:val="00DB773D"/>
    <w:rsid w:val="00DB79FE"/>
    <w:rsid w:val="00DB7A5E"/>
    <w:rsid w:val="00DB7B61"/>
    <w:rsid w:val="00DB7D7D"/>
    <w:rsid w:val="00DB7D8C"/>
    <w:rsid w:val="00DB7DD8"/>
    <w:rsid w:val="00DC019D"/>
    <w:rsid w:val="00DC04B7"/>
    <w:rsid w:val="00DC0668"/>
    <w:rsid w:val="00DC081D"/>
    <w:rsid w:val="00DC0EF3"/>
    <w:rsid w:val="00DC13A3"/>
    <w:rsid w:val="00DC145D"/>
    <w:rsid w:val="00DC1486"/>
    <w:rsid w:val="00DC163E"/>
    <w:rsid w:val="00DC1892"/>
    <w:rsid w:val="00DC1927"/>
    <w:rsid w:val="00DC1D8E"/>
    <w:rsid w:val="00DC2396"/>
    <w:rsid w:val="00DC2446"/>
    <w:rsid w:val="00DC24AF"/>
    <w:rsid w:val="00DC25CC"/>
    <w:rsid w:val="00DC2800"/>
    <w:rsid w:val="00DC28E7"/>
    <w:rsid w:val="00DC2B13"/>
    <w:rsid w:val="00DC2DC6"/>
    <w:rsid w:val="00DC30F5"/>
    <w:rsid w:val="00DC3381"/>
    <w:rsid w:val="00DC3511"/>
    <w:rsid w:val="00DC3602"/>
    <w:rsid w:val="00DC3B1E"/>
    <w:rsid w:val="00DC3E7F"/>
    <w:rsid w:val="00DC402F"/>
    <w:rsid w:val="00DC4109"/>
    <w:rsid w:val="00DC41B1"/>
    <w:rsid w:val="00DC42A0"/>
    <w:rsid w:val="00DC45C7"/>
    <w:rsid w:val="00DC462A"/>
    <w:rsid w:val="00DC46EC"/>
    <w:rsid w:val="00DC505F"/>
    <w:rsid w:val="00DC5548"/>
    <w:rsid w:val="00DC56CA"/>
    <w:rsid w:val="00DC5853"/>
    <w:rsid w:val="00DC59B8"/>
    <w:rsid w:val="00DC5CE8"/>
    <w:rsid w:val="00DC5F9F"/>
    <w:rsid w:val="00DC5FE0"/>
    <w:rsid w:val="00DC6009"/>
    <w:rsid w:val="00DC60EC"/>
    <w:rsid w:val="00DC63B4"/>
    <w:rsid w:val="00DC6837"/>
    <w:rsid w:val="00DC6AC6"/>
    <w:rsid w:val="00DC6B2B"/>
    <w:rsid w:val="00DC6DAA"/>
    <w:rsid w:val="00DC7542"/>
    <w:rsid w:val="00DC7AE4"/>
    <w:rsid w:val="00DC7CEE"/>
    <w:rsid w:val="00DD0280"/>
    <w:rsid w:val="00DD02C3"/>
    <w:rsid w:val="00DD05F8"/>
    <w:rsid w:val="00DD0641"/>
    <w:rsid w:val="00DD0901"/>
    <w:rsid w:val="00DD09C4"/>
    <w:rsid w:val="00DD0AA5"/>
    <w:rsid w:val="00DD1291"/>
    <w:rsid w:val="00DD17CA"/>
    <w:rsid w:val="00DD188D"/>
    <w:rsid w:val="00DD18B6"/>
    <w:rsid w:val="00DD1CD0"/>
    <w:rsid w:val="00DD1F04"/>
    <w:rsid w:val="00DD2235"/>
    <w:rsid w:val="00DD23A7"/>
    <w:rsid w:val="00DD2551"/>
    <w:rsid w:val="00DD2F2B"/>
    <w:rsid w:val="00DD3084"/>
    <w:rsid w:val="00DD32A4"/>
    <w:rsid w:val="00DD343C"/>
    <w:rsid w:val="00DD3950"/>
    <w:rsid w:val="00DD3AB2"/>
    <w:rsid w:val="00DD3B36"/>
    <w:rsid w:val="00DD3D15"/>
    <w:rsid w:val="00DD4660"/>
    <w:rsid w:val="00DD47A3"/>
    <w:rsid w:val="00DD4D5C"/>
    <w:rsid w:val="00DD4E70"/>
    <w:rsid w:val="00DD5167"/>
    <w:rsid w:val="00DD5346"/>
    <w:rsid w:val="00DD57ED"/>
    <w:rsid w:val="00DD5A20"/>
    <w:rsid w:val="00DD5A58"/>
    <w:rsid w:val="00DD5A63"/>
    <w:rsid w:val="00DD5B61"/>
    <w:rsid w:val="00DD5C06"/>
    <w:rsid w:val="00DD5EC2"/>
    <w:rsid w:val="00DD5F42"/>
    <w:rsid w:val="00DD6028"/>
    <w:rsid w:val="00DD6286"/>
    <w:rsid w:val="00DD6394"/>
    <w:rsid w:val="00DD666B"/>
    <w:rsid w:val="00DD67C9"/>
    <w:rsid w:val="00DD68B6"/>
    <w:rsid w:val="00DD6FF9"/>
    <w:rsid w:val="00DD7060"/>
    <w:rsid w:val="00DD70A4"/>
    <w:rsid w:val="00DD73ED"/>
    <w:rsid w:val="00DD74EE"/>
    <w:rsid w:val="00DD765B"/>
    <w:rsid w:val="00DD782E"/>
    <w:rsid w:val="00DD78E3"/>
    <w:rsid w:val="00DD7A2C"/>
    <w:rsid w:val="00DD7C76"/>
    <w:rsid w:val="00DE00B8"/>
    <w:rsid w:val="00DE04EA"/>
    <w:rsid w:val="00DE0A99"/>
    <w:rsid w:val="00DE0C4C"/>
    <w:rsid w:val="00DE0FB0"/>
    <w:rsid w:val="00DE1211"/>
    <w:rsid w:val="00DE13AD"/>
    <w:rsid w:val="00DE1821"/>
    <w:rsid w:val="00DE19DB"/>
    <w:rsid w:val="00DE1AAD"/>
    <w:rsid w:val="00DE22B5"/>
    <w:rsid w:val="00DE25A4"/>
    <w:rsid w:val="00DE2D0F"/>
    <w:rsid w:val="00DE2FBB"/>
    <w:rsid w:val="00DE2FBC"/>
    <w:rsid w:val="00DE2FF1"/>
    <w:rsid w:val="00DE32BF"/>
    <w:rsid w:val="00DE34B2"/>
    <w:rsid w:val="00DE3596"/>
    <w:rsid w:val="00DE3770"/>
    <w:rsid w:val="00DE38F0"/>
    <w:rsid w:val="00DE4209"/>
    <w:rsid w:val="00DE4640"/>
    <w:rsid w:val="00DE47E0"/>
    <w:rsid w:val="00DE4CC7"/>
    <w:rsid w:val="00DE5283"/>
    <w:rsid w:val="00DE530C"/>
    <w:rsid w:val="00DE5524"/>
    <w:rsid w:val="00DE5950"/>
    <w:rsid w:val="00DE5BDF"/>
    <w:rsid w:val="00DE5C96"/>
    <w:rsid w:val="00DE5D7E"/>
    <w:rsid w:val="00DE5E89"/>
    <w:rsid w:val="00DE6201"/>
    <w:rsid w:val="00DE650A"/>
    <w:rsid w:val="00DE697F"/>
    <w:rsid w:val="00DE6CCD"/>
    <w:rsid w:val="00DE6DC9"/>
    <w:rsid w:val="00DE6E73"/>
    <w:rsid w:val="00DE6FC4"/>
    <w:rsid w:val="00DE761C"/>
    <w:rsid w:val="00DE7620"/>
    <w:rsid w:val="00DE78C9"/>
    <w:rsid w:val="00DE7A6B"/>
    <w:rsid w:val="00DE7C31"/>
    <w:rsid w:val="00DE7C3E"/>
    <w:rsid w:val="00DE7E0F"/>
    <w:rsid w:val="00DF0296"/>
    <w:rsid w:val="00DF06DE"/>
    <w:rsid w:val="00DF0AFC"/>
    <w:rsid w:val="00DF0B6B"/>
    <w:rsid w:val="00DF0FCA"/>
    <w:rsid w:val="00DF10F3"/>
    <w:rsid w:val="00DF1191"/>
    <w:rsid w:val="00DF11E0"/>
    <w:rsid w:val="00DF1BED"/>
    <w:rsid w:val="00DF1D15"/>
    <w:rsid w:val="00DF1E7D"/>
    <w:rsid w:val="00DF1F5D"/>
    <w:rsid w:val="00DF20F4"/>
    <w:rsid w:val="00DF220F"/>
    <w:rsid w:val="00DF2235"/>
    <w:rsid w:val="00DF2354"/>
    <w:rsid w:val="00DF25FF"/>
    <w:rsid w:val="00DF2726"/>
    <w:rsid w:val="00DF27D1"/>
    <w:rsid w:val="00DF2A69"/>
    <w:rsid w:val="00DF2B52"/>
    <w:rsid w:val="00DF2BDA"/>
    <w:rsid w:val="00DF2E7B"/>
    <w:rsid w:val="00DF30B9"/>
    <w:rsid w:val="00DF3448"/>
    <w:rsid w:val="00DF3502"/>
    <w:rsid w:val="00DF3C89"/>
    <w:rsid w:val="00DF3C8F"/>
    <w:rsid w:val="00DF442B"/>
    <w:rsid w:val="00DF4B59"/>
    <w:rsid w:val="00DF4C04"/>
    <w:rsid w:val="00DF4E2B"/>
    <w:rsid w:val="00DF4FAE"/>
    <w:rsid w:val="00DF4FEA"/>
    <w:rsid w:val="00DF5339"/>
    <w:rsid w:val="00DF54FA"/>
    <w:rsid w:val="00DF571F"/>
    <w:rsid w:val="00DF58A5"/>
    <w:rsid w:val="00DF58B2"/>
    <w:rsid w:val="00DF59C0"/>
    <w:rsid w:val="00DF5A65"/>
    <w:rsid w:val="00DF5E10"/>
    <w:rsid w:val="00DF5E67"/>
    <w:rsid w:val="00DF5EDE"/>
    <w:rsid w:val="00DF5F74"/>
    <w:rsid w:val="00DF6122"/>
    <w:rsid w:val="00DF6145"/>
    <w:rsid w:val="00DF6153"/>
    <w:rsid w:val="00DF62E6"/>
    <w:rsid w:val="00DF6399"/>
    <w:rsid w:val="00DF64C2"/>
    <w:rsid w:val="00DF6910"/>
    <w:rsid w:val="00DF6913"/>
    <w:rsid w:val="00DF7199"/>
    <w:rsid w:val="00DF7251"/>
    <w:rsid w:val="00DF72B4"/>
    <w:rsid w:val="00DF742E"/>
    <w:rsid w:val="00DF74CC"/>
    <w:rsid w:val="00DF77AC"/>
    <w:rsid w:val="00DF7C8D"/>
    <w:rsid w:val="00DF7CD8"/>
    <w:rsid w:val="00DF7EEC"/>
    <w:rsid w:val="00E0021A"/>
    <w:rsid w:val="00E002FB"/>
    <w:rsid w:val="00E006BC"/>
    <w:rsid w:val="00E008BD"/>
    <w:rsid w:val="00E00B4F"/>
    <w:rsid w:val="00E013FB"/>
    <w:rsid w:val="00E0140D"/>
    <w:rsid w:val="00E01461"/>
    <w:rsid w:val="00E014A8"/>
    <w:rsid w:val="00E01561"/>
    <w:rsid w:val="00E017E5"/>
    <w:rsid w:val="00E01973"/>
    <w:rsid w:val="00E01CF8"/>
    <w:rsid w:val="00E02442"/>
    <w:rsid w:val="00E027B0"/>
    <w:rsid w:val="00E02824"/>
    <w:rsid w:val="00E02C73"/>
    <w:rsid w:val="00E02D09"/>
    <w:rsid w:val="00E02D73"/>
    <w:rsid w:val="00E03159"/>
    <w:rsid w:val="00E031F1"/>
    <w:rsid w:val="00E03309"/>
    <w:rsid w:val="00E033BB"/>
    <w:rsid w:val="00E0346B"/>
    <w:rsid w:val="00E03766"/>
    <w:rsid w:val="00E03862"/>
    <w:rsid w:val="00E03B6F"/>
    <w:rsid w:val="00E03D15"/>
    <w:rsid w:val="00E0404D"/>
    <w:rsid w:val="00E04130"/>
    <w:rsid w:val="00E042D2"/>
    <w:rsid w:val="00E042F7"/>
    <w:rsid w:val="00E04468"/>
    <w:rsid w:val="00E045EB"/>
    <w:rsid w:val="00E046F8"/>
    <w:rsid w:val="00E04EA3"/>
    <w:rsid w:val="00E04EDB"/>
    <w:rsid w:val="00E0521B"/>
    <w:rsid w:val="00E052FE"/>
    <w:rsid w:val="00E053E9"/>
    <w:rsid w:val="00E054EA"/>
    <w:rsid w:val="00E05793"/>
    <w:rsid w:val="00E05D2B"/>
    <w:rsid w:val="00E05DE9"/>
    <w:rsid w:val="00E06089"/>
    <w:rsid w:val="00E0688F"/>
    <w:rsid w:val="00E06CC1"/>
    <w:rsid w:val="00E06DC3"/>
    <w:rsid w:val="00E06ECD"/>
    <w:rsid w:val="00E072F6"/>
    <w:rsid w:val="00E073CF"/>
    <w:rsid w:val="00E07418"/>
    <w:rsid w:val="00E07592"/>
    <w:rsid w:val="00E07806"/>
    <w:rsid w:val="00E07866"/>
    <w:rsid w:val="00E07989"/>
    <w:rsid w:val="00E07B33"/>
    <w:rsid w:val="00E07B84"/>
    <w:rsid w:val="00E07C80"/>
    <w:rsid w:val="00E07C93"/>
    <w:rsid w:val="00E07D17"/>
    <w:rsid w:val="00E10339"/>
    <w:rsid w:val="00E1091B"/>
    <w:rsid w:val="00E10B91"/>
    <w:rsid w:val="00E10C1E"/>
    <w:rsid w:val="00E10D0C"/>
    <w:rsid w:val="00E10E7B"/>
    <w:rsid w:val="00E112F1"/>
    <w:rsid w:val="00E1137D"/>
    <w:rsid w:val="00E11898"/>
    <w:rsid w:val="00E11B71"/>
    <w:rsid w:val="00E11B88"/>
    <w:rsid w:val="00E123A1"/>
    <w:rsid w:val="00E124AD"/>
    <w:rsid w:val="00E12A30"/>
    <w:rsid w:val="00E12A9F"/>
    <w:rsid w:val="00E12B2D"/>
    <w:rsid w:val="00E12B3C"/>
    <w:rsid w:val="00E12C34"/>
    <w:rsid w:val="00E12CEC"/>
    <w:rsid w:val="00E12D92"/>
    <w:rsid w:val="00E12E60"/>
    <w:rsid w:val="00E12E88"/>
    <w:rsid w:val="00E12ED2"/>
    <w:rsid w:val="00E12F6B"/>
    <w:rsid w:val="00E1313D"/>
    <w:rsid w:val="00E133B6"/>
    <w:rsid w:val="00E133B8"/>
    <w:rsid w:val="00E13417"/>
    <w:rsid w:val="00E13707"/>
    <w:rsid w:val="00E13925"/>
    <w:rsid w:val="00E13A0F"/>
    <w:rsid w:val="00E13B20"/>
    <w:rsid w:val="00E13B3E"/>
    <w:rsid w:val="00E13BF2"/>
    <w:rsid w:val="00E13CA5"/>
    <w:rsid w:val="00E1406B"/>
    <w:rsid w:val="00E140F1"/>
    <w:rsid w:val="00E141B6"/>
    <w:rsid w:val="00E144D2"/>
    <w:rsid w:val="00E14916"/>
    <w:rsid w:val="00E14A8D"/>
    <w:rsid w:val="00E14CC9"/>
    <w:rsid w:val="00E14F2E"/>
    <w:rsid w:val="00E14FE3"/>
    <w:rsid w:val="00E1545F"/>
    <w:rsid w:val="00E15BC4"/>
    <w:rsid w:val="00E16070"/>
    <w:rsid w:val="00E16467"/>
    <w:rsid w:val="00E172D0"/>
    <w:rsid w:val="00E17369"/>
    <w:rsid w:val="00E1760F"/>
    <w:rsid w:val="00E176CA"/>
    <w:rsid w:val="00E17928"/>
    <w:rsid w:val="00E17BF4"/>
    <w:rsid w:val="00E17CC2"/>
    <w:rsid w:val="00E17D95"/>
    <w:rsid w:val="00E20110"/>
    <w:rsid w:val="00E20267"/>
    <w:rsid w:val="00E2051E"/>
    <w:rsid w:val="00E2055A"/>
    <w:rsid w:val="00E20935"/>
    <w:rsid w:val="00E209CA"/>
    <w:rsid w:val="00E20AAE"/>
    <w:rsid w:val="00E20DB8"/>
    <w:rsid w:val="00E212FD"/>
    <w:rsid w:val="00E2161E"/>
    <w:rsid w:val="00E2177C"/>
    <w:rsid w:val="00E218BE"/>
    <w:rsid w:val="00E21A66"/>
    <w:rsid w:val="00E21C67"/>
    <w:rsid w:val="00E21D72"/>
    <w:rsid w:val="00E21D7C"/>
    <w:rsid w:val="00E2201F"/>
    <w:rsid w:val="00E2211C"/>
    <w:rsid w:val="00E22269"/>
    <w:rsid w:val="00E224D0"/>
    <w:rsid w:val="00E2284A"/>
    <w:rsid w:val="00E22A38"/>
    <w:rsid w:val="00E22E7E"/>
    <w:rsid w:val="00E230E9"/>
    <w:rsid w:val="00E231C3"/>
    <w:rsid w:val="00E2332B"/>
    <w:rsid w:val="00E234CF"/>
    <w:rsid w:val="00E239F7"/>
    <w:rsid w:val="00E23B30"/>
    <w:rsid w:val="00E23D7D"/>
    <w:rsid w:val="00E24262"/>
    <w:rsid w:val="00E2443D"/>
    <w:rsid w:val="00E246E0"/>
    <w:rsid w:val="00E2480E"/>
    <w:rsid w:val="00E24859"/>
    <w:rsid w:val="00E24A2B"/>
    <w:rsid w:val="00E24D62"/>
    <w:rsid w:val="00E25167"/>
    <w:rsid w:val="00E25389"/>
    <w:rsid w:val="00E257ED"/>
    <w:rsid w:val="00E25854"/>
    <w:rsid w:val="00E2591C"/>
    <w:rsid w:val="00E25B8D"/>
    <w:rsid w:val="00E25D03"/>
    <w:rsid w:val="00E25E2C"/>
    <w:rsid w:val="00E26061"/>
    <w:rsid w:val="00E26192"/>
    <w:rsid w:val="00E26211"/>
    <w:rsid w:val="00E2626B"/>
    <w:rsid w:val="00E2643F"/>
    <w:rsid w:val="00E26492"/>
    <w:rsid w:val="00E266A0"/>
    <w:rsid w:val="00E26878"/>
    <w:rsid w:val="00E26950"/>
    <w:rsid w:val="00E26F60"/>
    <w:rsid w:val="00E27826"/>
    <w:rsid w:val="00E27900"/>
    <w:rsid w:val="00E279DB"/>
    <w:rsid w:val="00E27A10"/>
    <w:rsid w:val="00E27D16"/>
    <w:rsid w:val="00E27E7D"/>
    <w:rsid w:val="00E30677"/>
    <w:rsid w:val="00E306D6"/>
    <w:rsid w:val="00E3082B"/>
    <w:rsid w:val="00E308A2"/>
    <w:rsid w:val="00E30988"/>
    <w:rsid w:val="00E30C98"/>
    <w:rsid w:val="00E30D99"/>
    <w:rsid w:val="00E30F8F"/>
    <w:rsid w:val="00E30F94"/>
    <w:rsid w:val="00E312B8"/>
    <w:rsid w:val="00E312BD"/>
    <w:rsid w:val="00E315D0"/>
    <w:rsid w:val="00E31D48"/>
    <w:rsid w:val="00E31FDF"/>
    <w:rsid w:val="00E3216B"/>
    <w:rsid w:val="00E3227E"/>
    <w:rsid w:val="00E325C2"/>
    <w:rsid w:val="00E32931"/>
    <w:rsid w:val="00E32AC7"/>
    <w:rsid w:val="00E32D1C"/>
    <w:rsid w:val="00E32D5C"/>
    <w:rsid w:val="00E32E5B"/>
    <w:rsid w:val="00E32F30"/>
    <w:rsid w:val="00E331B7"/>
    <w:rsid w:val="00E3339F"/>
    <w:rsid w:val="00E3355C"/>
    <w:rsid w:val="00E33888"/>
    <w:rsid w:val="00E33C97"/>
    <w:rsid w:val="00E33CDE"/>
    <w:rsid w:val="00E33E28"/>
    <w:rsid w:val="00E33FF5"/>
    <w:rsid w:val="00E34056"/>
    <w:rsid w:val="00E340C8"/>
    <w:rsid w:val="00E3437F"/>
    <w:rsid w:val="00E343C6"/>
    <w:rsid w:val="00E34454"/>
    <w:rsid w:val="00E3467F"/>
    <w:rsid w:val="00E34704"/>
    <w:rsid w:val="00E34CC7"/>
    <w:rsid w:val="00E34D4B"/>
    <w:rsid w:val="00E34EF0"/>
    <w:rsid w:val="00E34F30"/>
    <w:rsid w:val="00E351A8"/>
    <w:rsid w:val="00E352D6"/>
    <w:rsid w:val="00E3557D"/>
    <w:rsid w:val="00E3568A"/>
    <w:rsid w:val="00E35B15"/>
    <w:rsid w:val="00E35B82"/>
    <w:rsid w:val="00E35BCC"/>
    <w:rsid w:val="00E35DC3"/>
    <w:rsid w:val="00E3627F"/>
    <w:rsid w:val="00E367D6"/>
    <w:rsid w:val="00E3685F"/>
    <w:rsid w:val="00E3696F"/>
    <w:rsid w:val="00E36B62"/>
    <w:rsid w:val="00E36D31"/>
    <w:rsid w:val="00E36DAC"/>
    <w:rsid w:val="00E36EB9"/>
    <w:rsid w:val="00E371A2"/>
    <w:rsid w:val="00E3734F"/>
    <w:rsid w:val="00E374E7"/>
    <w:rsid w:val="00E37774"/>
    <w:rsid w:val="00E3797F"/>
    <w:rsid w:val="00E379C9"/>
    <w:rsid w:val="00E37B37"/>
    <w:rsid w:val="00E4035D"/>
    <w:rsid w:val="00E404BA"/>
    <w:rsid w:val="00E408D4"/>
    <w:rsid w:val="00E40CF2"/>
    <w:rsid w:val="00E41960"/>
    <w:rsid w:val="00E419CF"/>
    <w:rsid w:val="00E41B25"/>
    <w:rsid w:val="00E41BE9"/>
    <w:rsid w:val="00E42100"/>
    <w:rsid w:val="00E4237C"/>
    <w:rsid w:val="00E425FC"/>
    <w:rsid w:val="00E427B3"/>
    <w:rsid w:val="00E42845"/>
    <w:rsid w:val="00E42963"/>
    <w:rsid w:val="00E4297C"/>
    <w:rsid w:val="00E42A03"/>
    <w:rsid w:val="00E42CE9"/>
    <w:rsid w:val="00E42D0D"/>
    <w:rsid w:val="00E42E20"/>
    <w:rsid w:val="00E43547"/>
    <w:rsid w:val="00E4378E"/>
    <w:rsid w:val="00E43E3C"/>
    <w:rsid w:val="00E43ECA"/>
    <w:rsid w:val="00E44014"/>
    <w:rsid w:val="00E44181"/>
    <w:rsid w:val="00E4492B"/>
    <w:rsid w:val="00E44A1F"/>
    <w:rsid w:val="00E44FE6"/>
    <w:rsid w:val="00E45227"/>
    <w:rsid w:val="00E454EB"/>
    <w:rsid w:val="00E45814"/>
    <w:rsid w:val="00E45C65"/>
    <w:rsid w:val="00E45CA4"/>
    <w:rsid w:val="00E46274"/>
    <w:rsid w:val="00E464D1"/>
    <w:rsid w:val="00E465F1"/>
    <w:rsid w:val="00E466A3"/>
    <w:rsid w:val="00E466C6"/>
    <w:rsid w:val="00E46810"/>
    <w:rsid w:val="00E468E5"/>
    <w:rsid w:val="00E46A57"/>
    <w:rsid w:val="00E46B83"/>
    <w:rsid w:val="00E46BAA"/>
    <w:rsid w:val="00E46BC1"/>
    <w:rsid w:val="00E46D7C"/>
    <w:rsid w:val="00E470EA"/>
    <w:rsid w:val="00E47205"/>
    <w:rsid w:val="00E47320"/>
    <w:rsid w:val="00E47726"/>
    <w:rsid w:val="00E47ACB"/>
    <w:rsid w:val="00E47F87"/>
    <w:rsid w:val="00E50147"/>
    <w:rsid w:val="00E5030F"/>
    <w:rsid w:val="00E5039D"/>
    <w:rsid w:val="00E50402"/>
    <w:rsid w:val="00E5054B"/>
    <w:rsid w:val="00E50BE3"/>
    <w:rsid w:val="00E50C73"/>
    <w:rsid w:val="00E50EB8"/>
    <w:rsid w:val="00E51593"/>
    <w:rsid w:val="00E51798"/>
    <w:rsid w:val="00E518B8"/>
    <w:rsid w:val="00E51BF2"/>
    <w:rsid w:val="00E51C5F"/>
    <w:rsid w:val="00E521F8"/>
    <w:rsid w:val="00E5260F"/>
    <w:rsid w:val="00E52977"/>
    <w:rsid w:val="00E529C4"/>
    <w:rsid w:val="00E529D6"/>
    <w:rsid w:val="00E52D4A"/>
    <w:rsid w:val="00E52FEB"/>
    <w:rsid w:val="00E53258"/>
    <w:rsid w:val="00E532AB"/>
    <w:rsid w:val="00E5356C"/>
    <w:rsid w:val="00E5360D"/>
    <w:rsid w:val="00E53772"/>
    <w:rsid w:val="00E538C0"/>
    <w:rsid w:val="00E540E4"/>
    <w:rsid w:val="00E5414B"/>
    <w:rsid w:val="00E542AD"/>
    <w:rsid w:val="00E54322"/>
    <w:rsid w:val="00E54455"/>
    <w:rsid w:val="00E54476"/>
    <w:rsid w:val="00E54598"/>
    <w:rsid w:val="00E545D8"/>
    <w:rsid w:val="00E548AE"/>
    <w:rsid w:val="00E54B20"/>
    <w:rsid w:val="00E54B5F"/>
    <w:rsid w:val="00E54E57"/>
    <w:rsid w:val="00E54EEB"/>
    <w:rsid w:val="00E5504F"/>
    <w:rsid w:val="00E55524"/>
    <w:rsid w:val="00E5565A"/>
    <w:rsid w:val="00E5579D"/>
    <w:rsid w:val="00E55C89"/>
    <w:rsid w:val="00E55D79"/>
    <w:rsid w:val="00E55E6E"/>
    <w:rsid w:val="00E5620B"/>
    <w:rsid w:val="00E56335"/>
    <w:rsid w:val="00E563A9"/>
    <w:rsid w:val="00E56678"/>
    <w:rsid w:val="00E5676F"/>
    <w:rsid w:val="00E568E0"/>
    <w:rsid w:val="00E56C2C"/>
    <w:rsid w:val="00E56C60"/>
    <w:rsid w:val="00E5705F"/>
    <w:rsid w:val="00E570AD"/>
    <w:rsid w:val="00E570C1"/>
    <w:rsid w:val="00E57115"/>
    <w:rsid w:val="00E5736D"/>
    <w:rsid w:val="00E578F4"/>
    <w:rsid w:val="00E57BC6"/>
    <w:rsid w:val="00E57F39"/>
    <w:rsid w:val="00E57FCD"/>
    <w:rsid w:val="00E6013E"/>
    <w:rsid w:val="00E60303"/>
    <w:rsid w:val="00E60815"/>
    <w:rsid w:val="00E608C9"/>
    <w:rsid w:val="00E60985"/>
    <w:rsid w:val="00E6098F"/>
    <w:rsid w:val="00E60A23"/>
    <w:rsid w:val="00E60B66"/>
    <w:rsid w:val="00E60E87"/>
    <w:rsid w:val="00E60F42"/>
    <w:rsid w:val="00E612F7"/>
    <w:rsid w:val="00E6130E"/>
    <w:rsid w:val="00E6136C"/>
    <w:rsid w:val="00E61682"/>
    <w:rsid w:val="00E619D0"/>
    <w:rsid w:val="00E619D6"/>
    <w:rsid w:val="00E61C5A"/>
    <w:rsid w:val="00E62392"/>
    <w:rsid w:val="00E62436"/>
    <w:rsid w:val="00E62B54"/>
    <w:rsid w:val="00E62C78"/>
    <w:rsid w:val="00E62E0B"/>
    <w:rsid w:val="00E62EBA"/>
    <w:rsid w:val="00E63174"/>
    <w:rsid w:val="00E631CE"/>
    <w:rsid w:val="00E6321C"/>
    <w:rsid w:val="00E6325A"/>
    <w:rsid w:val="00E63961"/>
    <w:rsid w:val="00E63AC3"/>
    <w:rsid w:val="00E63CC3"/>
    <w:rsid w:val="00E63F3E"/>
    <w:rsid w:val="00E6407A"/>
    <w:rsid w:val="00E64109"/>
    <w:rsid w:val="00E643D3"/>
    <w:rsid w:val="00E6440E"/>
    <w:rsid w:val="00E6479C"/>
    <w:rsid w:val="00E64898"/>
    <w:rsid w:val="00E649DE"/>
    <w:rsid w:val="00E64B03"/>
    <w:rsid w:val="00E64D6E"/>
    <w:rsid w:val="00E64DE7"/>
    <w:rsid w:val="00E64E77"/>
    <w:rsid w:val="00E650E2"/>
    <w:rsid w:val="00E65363"/>
    <w:rsid w:val="00E65479"/>
    <w:rsid w:val="00E65B19"/>
    <w:rsid w:val="00E65C56"/>
    <w:rsid w:val="00E65E57"/>
    <w:rsid w:val="00E65ED6"/>
    <w:rsid w:val="00E66240"/>
    <w:rsid w:val="00E66494"/>
    <w:rsid w:val="00E66540"/>
    <w:rsid w:val="00E66A05"/>
    <w:rsid w:val="00E66D21"/>
    <w:rsid w:val="00E671F2"/>
    <w:rsid w:val="00E672AD"/>
    <w:rsid w:val="00E673D7"/>
    <w:rsid w:val="00E674A6"/>
    <w:rsid w:val="00E674A9"/>
    <w:rsid w:val="00E675CB"/>
    <w:rsid w:val="00E677B6"/>
    <w:rsid w:val="00E679D2"/>
    <w:rsid w:val="00E67A0B"/>
    <w:rsid w:val="00E67B23"/>
    <w:rsid w:val="00E67BED"/>
    <w:rsid w:val="00E67E83"/>
    <w:rsid w:val="00E67FDD"/>
    <w:rsid w:val="00E7035B"/>
    <w:rsid w:val="00E703A6"/>
    <w:rsid w:val="00E7073A"/>
    <w:rsid w:val="00E708F6"/>
    <w:rsid w:val="00E70B71"/>
    <w:rsid w:val="00E70B7B"/>
    <w:rsid w:val="00E70B9C"/>
    <w:rsid w:val="00E710BC"/>
    <w:rsid w:val="00E712D7"/>
    <w:rsid w:val="00E712E9"/>
    <w:rsid w:val="00E71346"/>
    <w:rsid w:val="00E714C6"/>
    <w:rsid w:val="00E7171F"/>
    <w:rsid w:val="00E717CD"/>
    <w:rsid w:val="00E7182D"/>
    <w:rsid w:val="00E71A51"/>
    <w:rsid w:val="00E7200C"/>
    <w:rsid w:val="00E720AA"/>
    <w:rsid w:val="00E720F8"/>
    <w:rsid w:val="00E72884"/>
    <w:rsid w:val="00E72A1E"/>
    <w:rsid w:val="00E72E7B"/>
    <w:rsid w:val="00E7333D"/>
    <w:rsid w:val="00E736B2"/>
    <w:rsid w:val="00E736B7"/>
    <w:rsid w:val="00E738A7"/>
    <w:rsid w:val="00E7391F"/>
    <w:rsid w:val="00E73A7D"/>
    <w:rsid w:val="00E73FB3"/>
    <w:rsid w:val="00E7406D"/>
    <w:rsid w:val="00E7408B"/>
    <w:rsid w:val="00E74092"/>
    <w:rsid w:val="00E74195"/>
    <w:rsid w:val="00E74854"/>
    <w:rsid w:val="00E74C4C"/>
    <w:rsid w:val="00E74D68"/>
    <w:rsid w:val="00E74F63"/>
    <w:rsid w:val="00E75180"/>
    <w:rsid w:val="00E75243"/>
    <w:rsid w:val="00E75656"/>
    <w:rsid w:val="00E757CB"/>
    <w:rsid w:val="00E759D5"/>
    <w:rsid w:val="00E75BC0"/>
    <w:rsid w:val="00E75C3A"/>
    <w:rsid w:val="00E75FDB"/>
    <w:rsid w:val="00E760B5"/>
    <w:rsid w:val="00E76435"/>
    <w:rsid w:val="00E76513"/>
    <w:rsid w:val="00E76659"/>
    <w:rsid w:val="00E76802"/>
    <w:rsid w:val="00E76B25"/>
    <w:rsid w:val="00E76C4D"/>
    <w:rsid w:val="00E770DC"/>
    <w:rsid w:val="00E77275"/>
    <w:rsid w:val="00E7746F"/>
    <w:rsid w:val="00E7756F"/>
    <w:rsid w:val="00E775D4"/>
    <w:rsid w:val="00E777AE"/>
    <w:rsid w:val="00E77889"/>
    <w:rsid w:val="00E801FA"/>
    <w:rsid w:val="00E8020E"/>
    <w:rsid w:val="00E808AD"/>
    <w:rsid w:val="00E80AA5"/>
    <w:rsid w:val="00E81646"/>
    <w:rsid w:val="00E81691"/>
    <w:rsid w:val="00E8170C"/>
    <w:rsid w:val="00E81727"/>
    <w:rsid w:val="00E8188D"/>
    <w:rsid w:val="00E81A2C"/>
    <w:rsid w:val="00E81B03"/>
    <w:rsid w:val="00E81CE2"/>
    <w:rsid w:val="00E81DC2"/>
    <w:rsid w:val="00E81F4C"/>
    <w:rsid w:val="00E81FAD"/>
    <w:rsid w:val="00E81FFA"/>
    <w:rsid w:val="00E8214B"/>
    <w:rsid w:val="00E8251D"/>
    <w:rsid w:val="00E825C9"/>
    <w:rsid w:val="00E825EB"/>
    <w:rsid w:val="00E827A0"/>
    <w:rsid w:val="00E82A11"/>
    <w:rsid w:val="00E82FEE"/>
    <w:rsid w:val="00E8342F"/>
    <w:rsid w:val="00E83596"/>
    <w:rsid w:val="00E83918"/>
    <w:rsid w:val="00E83B38"/>
    <w:rsid w:val="00E83BE6"/>
    <w:rsid w:val="00E83FBC"/>
    <w:rsid w:val="00E841A9"/>
    <w:rsid w:val="00E8456B"/>
    <w:rsid w:val="00E84614"/>
    <w:rsid w:val="00E8470C"/>
    <w:rsid w:val="00E84B82"/>
    <w:rsid w:val="00E84C93"/>
    <w:rsid w:val="00E84EB6"/>
    <w:rsid w:val="00E8504F"/>
    <w:rsid w:val="00E8537A"/>
    <w:rsid w:val="00E855CD"/>
    <w:rsid w:val="00E8572B"/>
    <w:rsid w:val="00E85789"/>
    <w:rsid w:val="00E85835"/>
    <w:rsid w:val="00E858AF"/>
    <w:rsid w:val="00E85C98"/>
    <w:rsid w:val="00E85E70"/>
    <w:rsid w:val="00E85F58"/>
    <w:rsid w:val="00E86288"/>
    <w:rsid w:val="00E86362"/>
    <w:rsid w:val="00E86509"/>
    <w:rsid w:val="00E86711"/>
    <w:rsid w:val="00E86797"/>
    <w:rsid w:val="00E86C7B"/>
    <w:rsid w:val="00E86DCC"/>
    <w:rsid w:val="00E86FB0"/>
    <w:rsid w:val="00E871D8"/>
    <w:rsid w:val="00E87704"/>
    <w:rsid w:val="00E877D9"/>
    <w:rsid w:val="00E87DA8"/>
    <w:rsid w:val="00E87E8B"/>
    <w:rsid w:val="00E901C6"/>
    <w:rsid w:val="00E901D2"/>
    <w:rsid w:val="00E90A7B"/>
    <w:rsid w:val="00E90E3D"/>
    <w:rsid w:val="00E90F97"/>
    <w:rsid w:val="00E91616"/>
    <w:rsid w:val="00E9169D"/>
    <w:rsid w:val="00E91974"/>
    <w:rsid w:val="00E91ABD"/>
    <w:rsid w:val="00E91B99"/>
    <w:rsid w:val="00E91C04"/>
    <w:rsid w:val="00E91FF5"/>
    <w:rsid w:val="00E92143"/>
    <w:rsid w:val="00E923A7"/>
    <w:rsid w:val="00E925C0"/>
    <w:rsid w:val="00E925DC"/>
    <w:rsid w:val="00E92785"/>
    <w:rsid w:val="00E928B3"/>
    <w:rsid w:val="00E92940"/>
    <w:rsid w:val="00E92A3E"/>
    <w:rsid w:val="00E92D86"/>
    <w:rsid w:val="00E92E72"/>
    <w:rsid w:val="00E93071"/>
    <w:rsid w:val="00E933A4"/>
    <w:rsid w:val="00E93488"/>
    <w:rsid w:val="00E934F4"/>
    <w:rsid w:val="00E93502"/>
    <w:rsid w:val="00E93B20"/>
    <w:rsid w:val="00E93C3D"/>
    <w:rsid w:val="00E93C8D"/>
    <w:rsid w:val="00E93DF4"/>
    <w:rsid w:val="00E941C3"/>
    <w:rsid w:val="00E9478B"/>
    <w:rsid w:val="00E94AEA"/>
    <w:rsid w:val="00E9509A"/>
    <w:rsid w:val="00E9525A"/>
    <w:rsid w:val="00E95643"/>
    <w:rsid w:val="00E95837"/>
    <w:rsid w:val="00E95A85"/>
    <w:rsid w:val="00E95C58"/>
    <w:rsid w:val="00E95CB5"/>
    <w:rsid w:val="00E95FB9"/>
    <w:rsid w:val="00E96119"/>
    <w:rsid w:val="00E9620F"/>
    <w:rsid w:val="00E9629B"/>
    <w:rsid w:val="00E9641A"/>
    <w:rsid w:val="00E96857"/>
    <w:rsid w:val="00E9685F"/>
    <w:rsid w:val="00E969F8"/>
    <w:rsid w:val="00E96B01"/>
    <w:rsid w:val="00E96D9F"/>
    <w:rsid w:val="00E97301"/>
    <w:rsid w:val="00E973F9"/>
    <w:rsid w:val="00E975D3"/>
    <w:rsid w:val="00E97667"/>
    <w:rsid w:val="00E97ACD"/>
    <w:rsid w:val="00E97DAC"/>
    <w:rsid w:val="00E97EB6"/>
    <w:rsid w:val="00EA0649"/>
    <w:rsid w:val="00EA0745"/>
    <w:rsid w:val="00EA09FC"/>
    <w:rsid w:val="00EA0B4C"/>
    <w:rsid w:val="00EA0D78"/>
    <w:rsid w:val="00EA0DD1"/>
    <w:rsid w:val="00EA10AE"/>
    <w:rsid w:val="00EA1504"/>
    <w:rsid w:val="00EA1675"/>
    <w:rsid w:val="00EA179A"/>
    <w:rsid w:val="00EA19F8"/>
    <w:rsid w:val="00EA1EE7"/>
    <w:rsid w:val="00EA2028"/>
    <w:rsid w:val="00EA239E"/>
    <w:rsid w:val="00EA2591"/>
    <w:rsid w:val="00EA2678"/>
    <w:rsid w:val="00EA28E3"/>
    <w:rsid w:val="00EA2C91"/>
    <w:rsid w:val="00EA30DF"/>
    <w:rsid w:val="00EA323F"/>
    <w:rsid w:val="00EA3351"/>
    <w:rsid w:val="00EA3403"/>
    <w:rsid w:val="00EA3436"/>
    <w:rsid w:val="00EA3454"/>
    <w:rsid w:val="00EA3528"/>
    <w:rsid w:val="00EA3965"/>
    <w:rsid w:val="00EA3B65"/>
    <w:rsid w:val="00EA3B89"/>
    <w:rsid w:val="00EA4033"/>
    <w:rsid w:val="00EA438A"/>
    <w:rsid w:val="00EA4655"/>
    <w:rsid w:val="00EA49BE"/>
    <w:rsid w:val="00EA4AB3"/>
    <w:rsid w:val="00EA4CBE"/>
    <w:rsid w:val="00EA4FD4"/>
    <w:rsid w:val="00EA51EB"/>
    <w:rsid w:val="00EA5370"/>
    <w:rsid w:val="00EA5592"/>
    <w:rsid w:val="00EA5598"/>
    <w:rsid w:val="00EA57F3"/>
    <w:rsid w:val="00EA58A8"/>
    <w:rsid w:val="00EA5C93"/>
    <w:rsid w:val="00EA5D07"/>
    <w:rsid w:val="00EA5D1C"/>
    <w:rsid w:val="00EA5FAC"/>
    <w:rsid w:val="00EA62A5"/>
    <w:rsid w:val="00EA635D"/>
    <w:rsid w:val="00EA6386"/>
    <w:rsid w:val="00EA66B5"/>
    <w:rsid w:val="00EA686A"/>
    <w:rsid w:val="00EA6CB4"/>
    <w:rsid w:val="00EA6D2C"/>
    <w:rsid w:val="00EA6D7D"/>
    <w:rsid w:val="00EA6F2D"/>
    <w:rsid w:val="00EA7567"/>
    <w:rsid w:val="00EA7ACD"/>
    <w:rsid w:val="00EA7D2A"/>
    <w:rsid w:val="00EA7E19"/>
    <w:rsid w:val="00EB00A8"/>
    <w:rsid w:val="00EB00B5"/>
    <w:rsid w:val="00EB017D"/>
    <w:rsid w:val="00EB0358"/>
    <w:rsid w:val="00EB0A8B"/>
    <w:rsid w:val="00EB0DA6"/>
    <w:rsid w:val="00EB11A7"/>
    <w:rsid w:val="00EB1223"/>
    <w:rsid w:val="00EB13F1"/>
    <w:rsid w:val="00EB16F9"/>
    <w:rsid w:val="00EB1C1B"/>
    <w:rsid w:val="00EB1D1E"/>
    <w:rsid w:val="00EB1D24"/>
    <w:rsid w:val="00EB1F03"/>
    <w:rsid w:val="00EB1F8B"/>
    <w:rsid w:val="00EB20C9"/>
    <w:rsid w:val="00EB2352"/>
    <w:rsid w:val="00EB2481"/>
    <w:rsid w:val="00EB272E"/>
    <w:rsid w:val="00EB28BA"/>
    <w:rsid w:val="00EB2980"/>
    <w:rsid w:val="00EB299A"/>
    <w:rsid w:val="00EB2A66"/>
    <w:rsid w:val="00EB2ACE"/>
    <w:rsid w:val="00EB2C34"/>
    <w:rsid w:val="00EB2D07"/>
    <w:rsid w:val="00EB30C1"/>
    <w:rsid w:val="00EB30C9"/>
    <w:rsid w:val="00EB32BF"/>
    <w:rsid w:val="00EB3743"/>
    <w:rsid w:val="00EB38B9"/>
    <w:rsid w:val="00EB3928"/>
    <w:rsid w:val="00EB39E6"/>
    <w:rsid w:val="00EB3A8B"/>
    <w:rsid w:val="00EB3B35"/>
    <w:rsid w:val="00EB4124"/>
    <w:rsid w:val="00EB435C"/>
    <w:rsid w:val="00EB44A8"/>
    <w:rsid w:val="00EB4647"/>
    <w:rsid w:val="00EB46B6"/>
    <w:rsid w:val="00EB46E6"/>
    <w:rsid w:val="00EB47AD"/>
    <w:rsid w:val="00EB4855"/>
    <w:rsid w:val="00EB4A2B"/>
    <w:rsid w:val="00EB4E4C"/>
    <w:rsid w:val="00EB52AE"/>
    <w:rsid w:val="00EB537E"/>
    <w:rsid w:val="00EB540E"/>
    <w:rsid w:val="00EB54BC"/>
    <w:rsid w:val="00EB5710"/>
    <w:rsid w:val="00EB5C92"/>
    <w:rsid w:val="00EB5DFE"/>
    <w:rsid w:val="00EB5E2F"/>
    <w:rsid w:val="00EB6082"/>
    <w:rsid w:val="00EB608F"/>
    <w:rsid w:val="00EB6651"/>
    <w:rsid w:val="00EB6705"/>
    <w:rsid w:val="00EB6739"/>
    <w:rsid w:val="00EB6847"/>
    <w:rsid w:val="00EB6B5B"/>
    <w:rsid w:val="00EB6C75"/>
    <w:rsid w:val="00EB7065"/>
    <w:rsid w:val="00EB727C"/>
    <w:rsid w:val="00EB72DC"/>
    <w:rsid w:val="00EB76F4"/>
    <w:rsid w:val="00EB77BE"/>
    <w:rsid w:val="00EB7B6E"/>
    <w:rsid w:val="00EB7DAC"/>
    <w:rsid w:val="00EB7F13"/>
    <w:rsid w:val="00EB7F24"/>
    <w:rsid w:val="00EB7F8E"/>
    <w:rsid w:val="00EC01B3"/>
    <w:rsid w:val="00EC0B44"/>
    <w:rsid w:val="00EC0D41"/>
    <w:rsid w:val="00EC1141"/>
    <w:rsid w:val="00EC1853"/>
    <w:rsid w:val="00EC1912"/>
    <w:rsid w:val="00EC1B83"/>
    <w:rsid w:val="00EC1B8C"/>
    <w:rsid w:val="00EC24B8"/>
    <w:rsid w:val="00EC2553"/>
    <w:rsid w:val="00EC2569"/>
    <w:rsid w:val="00EC272F"/>
    <w:rsid w:val="00EC2B34"/>
    <w:rsid w:val="00EC2C62"/>
    <w:rsid w:val="00EC33C5"/>
    <w:rsid w:val="00EC3824"/>
    <w:rsid w:val="00EC4102"/>
    <w:rsid w:val="00EC41D4"/>
    <w:rsid w:val="00EC4546"/>
    <w:rsid w:val="00EC4684"/>
    <w:rsid w:val="00EC46EC"/>
    <w:rsid w:val="00EC48DD"/>
    <w:rsid w:val="00EC4D83"/>
    <w:rsid w:val="00EC51A8"/>
    <w:rsid w:val="00EC53E6"/>
    <w:rsid w:val="00EC5555"/>
    <w:rsid w:val="00EC5577"/>
    <w:rsid w:val="00EC570B"/>
    <w:rsid w:val="00EC5CAF"/>
    <w:rsid w:val="00EC5DFD"/>
    <w:rsid w:val="00EC5E8C"/>
    <w:rsid w:val="00EC637B"/>
    <w:rsid w:val="00EC6479"/>
    <w:rsid w:val="00EC668F"/>
    <w:rsid w:val="00EC6CF3"/>
    <w:rsid w:val="00EC6D88"/>
    <w:rsid w:val="00EC72D7"/>
    <w:rsid w:val="00EC7339"/>
    <w:rsid w:val="00EC74BE"/>
    <w:rsid w:val="00EC7540"/>
    <w:rsid w:val="00EC75E9"/>
    <w:rsid w:val="00EC7C6D"/>
    <w:rsid w:val="00EC7E77"/>
    <w:rsid w:val="00ED0184"/>
    <w:rsid w:val="00ED0210"/>
    <w:rsid w:val="00ED0A81"/>
    <w:rsid w:val="00ED0F09"/>
    <w:rsid w:val="00ED10C0"/>
    <w:rsid w:val="00ED1100"/>
    <w:rsid w:val="00ED14B0"/>
    <w:rsid w:val="00ED16C8"/>
    <w:rsid w:val="00ED173D"/>
    <w:rsid w:val="00ED1A3E"/>
    <w:rsid w:val="00ED1A8E"/>
    <w:rsid w:val="00ED1ED2"/>
    <w:rsid w:val="00ED20F5"/>
    <w:rsid w:val="00ED219F"/>
    <w:rsid w:val="00ED2219"/>
    <w:rsid w:val="00ED244C"/>
    <w:rsid w:val="00ED290C"/>
    <w:rsid w:val="00ED29B5"/>
    <w:rsid w:val="00ED2AF7"/>
    <w:rsid w:val="00ED2E41"/>
    <w:rsid w:val="00ED332E"/>
    <w:rsid w:val="00ED33D5"/>
    <w:rsid w:val="00ED33F5"/>
    <w:rsid w:val="00ED35C0"/>
    <w:rsid w:val="00ED3665"/>
    <w:rsid w:val="00ED3699"/>
    <w:rsid w:val="00ED376F"/>
    <w:rsid w:val="00ED394A"/>
    <w:rsid w:val="00ED3E90"/>
    <w:rsid w:val="00ED41D9"/>
    <w:rsid w:val="00ED428F"/>
    <w:rsid w:val="00ED4419"/>
    <w:rsid w:val="00ED4572"/>
    <w:rsid w:val="00ED45F7"/>
    <w:rsid w:val="00ED4603"/>
    <w:rsid w:val="00ED4667"/>
    <w:rsid w:val="00ED4960"/>
    <w:rsid w:val="00ED4A4E"/>
    <w:rsid w:val="00ED4AE5"/>
    <w:rsid w:val="00ED4C10"/>
    <w:rsid w:val="00ED4FEC"/>
    <w:rsid w:val="00ED5041"/>
    <w:rsid w:val="00ED5056"/>
    <w:rsid w:val="00ED5290"/>
    <w:rsid w:val="00ED530D"/>
    <w:rsid w:val="00ED5AC1"/>
    <w:rsid w:val="00ED5D7F"/>
    <w:rsid w:val="00ED5F76"/>
    <w:rsid w:val="00ED63BA"/>
    <w:rsid w:val="00ED64ED"/>
    <w:rsid w:val="00ED6603"/>
    <w:rsid w:val="00ED660D"/>
    <w:rsid w:val="00ED68DC"/>
    <w:rsid w:val="00ED694F"/>
    <w:rsid w:val="00ED69A4"/>
    <w:rsid w:val="00ED6C7C"/>
    <w:rsid w:val="00ED6C88"/>
    <w:rsid w:val="00ED6F42"/>
    <w:rsid w:val="00ED6FD2"/>
    <w:rsid w:val="00ED7087"/>
    <w:rsid w:val="00ED713E"/>
    <w:rsid w:val="00ED7390"/>
    <w:rsid w:val="00ED7409"/>
    <w:rsid w:val="00ED76FE"/>
    <w:rsid w:val="00ED7719"/>
    <w:rsid w:val="00ED7738"/>
    <w:rsid w:val="00ED7910"/>
    <w:rsid w:val="00ED7C44"/>
    <w:rsid w:val="00EE0147"/>
    <w:rsid w:val="00EE038A"/>
    <w:rsid w:val="00EE0404"/>
    <w:rsid w:val="00EE0835"/>
    <w:rsid w:val="00EE0A0D"/>
    <w:rsid w:val="00EE0B67"/>
    <w:rsid w:val="00EE1119"/>
    <w:rsid w:val="00EE15A7"/>
    <w:rsid w:val="00EE174B"/>
    <w:rsid w:val="00EE1E71"/>
    <w:rsid w:val="00EE2124"/>
    <w:rsid w:val="00EE2365"/>
    <w:rsid w:val="00EE2429"/>
    <w:rsid w:val="00EE263D"/>
    <w:rsid w:val="00EE2B00"/>
    <w:rsid w:val="00EE2BCC"/>
    <w:rsid w:val="00EE2F74"/>
    <w:rsid w:val="00EE3111"/>
    <w:rsid w:val="00EE31B7"/>
    <w:rsid w:val="00EE33B7"/>
    <w:rsid w:val="00EE3456"/>
    <w:rsid w:val="00EE3459"/>
    <w:rsid w:val="00EE3797"/>
    <w:rsid w:val="00EE3A47"/>
    <w:rsid w:val="00EE404D"/>
    <w:rsid w:val="00EE43A7"/>
    <w:rsid w:val="00EE43E2"/>
    <w:rsid w:val="00EE450E"/>
    <w:rsid w:val="00EE4A63"/>
    <w:rsid w:val="00EE4CDD"/>
    <w:rsid w:val="00EE4D55"/>
    <w:rsid w:val="00EE4D9B"/>
    <w:rsid w:val="00EE4E84"/>
    <w:rsid w:val="00EE503A"/>
    <w:rsid w:val="00EE5068"/>
    <w:rsid w:val="00EE577A"/>
    <w:rsid w:val="00EE5962"/>
    <w:rsid w:val="00EE5997"/>
    <w:rsid w:val="00EE5FB3"/>
    <w:rsid w:val="00EE66E4"/>
    <w:rsid w:val="00EE690A"/>
    <w:rsid w:val="00EE6B90"/>
    <w:rsid w:val="00EE7004"/>
    <w:rsid w:val="00EE70E1"/>
    <w:rsid w:val="00EE749C"/>
    <w:rsid w:val="00EE7709"/>
    <w:rsid w:val="00EE770C"/>
    <w:rsid w:val="00EE793D"/>
    <w:rsid w:val="00EE7C16"/>
    <w:rsid w:val="00EE7F6A"/>
    <w:rsid w:val="00EF0236"/>
    <w:rsid w:val="00EF02A3"/>
    <w:rsid w:val="00EF02F1"/>
    <w:rsid w:val="00EF035B"/>
    <w:rsid w:val="00EF04FA"/>
    <w:rsid w:val="00EF0607"/>
    <w:rsid w:val="00EF08D6"/>
    <w:rsid w:val="00EF0B78"/>
    <w:rsid w:val="00EF0BB7"/>
    <w:rsid w:val="00EF0CBF"/>
    <w:rsid w:val="00EF0D76"/>
    <w:rsid w:val="00EF131B"/>
    <w:rsid w:val="00EF131C"/>
    <w:rsid w:val="00EF13ED"/>
    <w:rsid w:val="00EF17CA"/>
    <w:rsid w:val="00EF1F56"/>
    <w:rsid w:val="00EF27B4"/>
    <w:rsid w:val="00EF27EC"/>
    <w:rsid w:val="00EF2890"/>
    <w:rsid w:val="00EF2976"/>
    <w:rsid w:val="00EF29C4"/>
    <w:rsid w:val="00EF2BDB"/>
    <w:rsid w:val="00EF2C03"/>
    <w:rsid w:val="00EF2CA1"/>
    <w:rsid w:val="00EF31F2"/>
    <w:rsid w:val="00EF3310"/>
    <w:rsid w:val="00EF36B5"/>
    <w:rsid w:val="00EF383B"/>
    <w:rsid w:val="00EF39B4"/>
    <w:rsid w:val="00EF3A19"/>
    <w:rsid w:val="00EF3A6C"/>
    <w:rsid w:val="00EF3B00"/>
    <w:rsid w:val="00EF3C68"/>
    <w:rsid w:val="00EF3D21"/>
    <w:rsid w:val="00EF3D75"/>
    <w:rsid w:val="00EF3D91"/>
    <w:rsid w:val="00EF3F05"/>
    <w:rsid w:val="00EF401F"/>
    <w:rsid w:val="00EF4031"/>
    <w:rsid w:val="00EF4911"/>
    <w:rsid w:val="00EF49F0"/>
    <w:rsid w:val="00EF4AA3"/>
    <w:rsid w:val="00EF4ADF"/>
    <w:rsid w:val="00EF4AE4"/>
    <w:rsid w:val="00EF4BEF"/>
    <w:rsid w:val="00EF4C6C"/>
    <w:rsid w:val="00EF519C"/>
    <w:rsid w:val="00EF5327"/>
    <w:rsid w:val="00EF53C2"/>
    <w:rsid w:val="00EF53D9"/>
    <w:rsid w:val="00EF56C5"/>
    <w:rsid w:val="00EF56D4"/>
    <w:rsid w:val="00EF5BF7"/>
    <w:rsid w:val="00EF5DAD"/>
    <w:rsid w:val="00EF60EC"/>
    <w:rsid w:val="00EF6182"/>
    <w:rsid w:val="00EF6243"/>
    <w:rsid w:val="00EF6357"/>
    <w:rsid w:val="00EF6656"/>
    <w:rsid w:val="00EF6DA6"/>
    <w:rsid w:val="00EF707D"/>
    <w:rsid w:val="00EF7423"/>
    <w:rsid w:val="00EF753A"/>
    <w:rsid w:val="00EF7924"/>
    <w:rsid w:val="00EF7DAD"/>
    <w:rsid w:val="00EF7E11"/>
    <w:rsid w:val="00EF7E29"/>
    <w:rsid w:val="00F0005D"/>
    <w:rsid w:val="00F0037E"/>
    <w:rsid w:val="00F00AAF"/>
    <w:rsid w:val="00F00C9E"/>
    <w:rsid w:val="00F00E88"/>
    <w:rsid w:val="00F00FE4"/>
    <w:rsid w:val="00F00FE8"/>
    <w:rsid w:val="00F01311"/>
    <w:rsid w:val="00F0140E"/>
    <w:rsid w:val="00F014C8"/>
    <w:rsid w:val="00F01563"/>
    <w:rsid w:val="00F01613"/>
    <w:rsid w:val="00F016E2"/>
    <w:rsid w:val="00F017FF"/>
    <w:rsid w:val="00F01AE1"/>
    <w:rsid w:val="00F01BF7"/>
    <w:rsid w:val="00F01DC3"/>
    <w:rsid w:val="00F01DC7"/>
    <w:rsid w:val="00F02104"/>
    <w:rsid w:val="00F0232B"/>
    <w:rsid w:val="00F02467"/>
    <w:rsid w:val="00F0297A"/>
    <w:rsid w:val="00F02ADE"/>
    <w:rsid w:val="00F02E53"/>
    <w:rsid w:val="00F02EA2"/>
    <w:rsid w:val="00F030FB"/>
    <w:rsid w:val="00F03125"/>
    <w:rsid w:val="00F03176"/>
    <w:rsid w:val="00F03236"/>
    <w:rsid w:val="00F033FE"/>
    <w:rsid w:val="00F03502"/>
    <w:rsid w:val="00F03658"/>
    <w:rsid w:val="00F037C6"/>
    <w:rsid w:val="00F03917"/>
    <w:rsid w:val="00F03ACD"/>
    <w:rsid w:val="00F03EB6"/>
    <w:rsid w:val="00F048A8"/>
    <w:rsid w:val="00F04CEB"/>
    <w:rsid w:val="00F04E9F"/>
    <w:rsid w:val="00F053EE"/>
    <w:rsid w:val="00F05ACD"/>
    <w:rsid w:val="00F05B32"/>
    <w:rsid w:val="00F05C8E"/>
    <w:rsid w:val="00F05CA4"/>
    <w:rsid w:val="00F05DF0"/>
    <w:rsid w:val="00F05EBF"/>
    <w:rsid w:val="00F06479"/>
    <w:rsid w:val="00F06796"/>
    <w:rsid w:val="00F068AC"/>
    <w:rsid w:val="00F06C6B"/>
    <w:rsid w:val="00F06D9F"/>
    <w:rsid w:val="00F06E70"/>
    <w:rsid w:val="00F07056"/>
    <w:rsid w:val="00F070AF"/>
    <w:rsid w:val="00F070BA"/>
    <w:rsid w:val="00F07210"/>
    <w:rsid w:val="00F073AE"/>
    <w:rsid w:val="00F07F1B"/>
    <w:rsid w:val="00F100A1"/>
    <w:rsid w:val="00F10358"/>
    <w:rsid w:val="00F1043D"/>
    <w:rsid w:val="00F10A0C"/>
    <w:rsid w:val="00F10CC3"/>
    <w:rsid w:val="00F10D91"/>
    <w:rsid w:val="00F111F6"/>
    <w:rsid w:val="00F116BF"/>
    <w:rsid w:val="00F1170C"/>
    <w:rsid w:val="00F117E7"/>
    <w:rsid w:val="00F11A76"/>
    <w:rsid w:val="00F11CB9"/>
    <w:rsid w:val="00F12014"/>
    <w:rsid w:val="00F1218D"/>
    <w:rsid w:val="00F1278D"/>
    <w:rsid w:val="00F128D7"/>
    <w:rsid w:val="00F13149"/>
    <w:rsid w:val="00F13583"/>
    <w:rsid w:val="00F1363B"/>
    <w:rsid w:val="00F13881"/>
    <w:rsid w:val="00F13C50"/>
    <w:rsid w:val="00F13D08"/>
    <w:rsid w:val="00F13DCB"/>
    <w:rsid w:val="00F14084"/>
    <w:rsid w:val="00F1422B"/>
    <w:rsid w:val="00F155C0"/>
    <w:rsid w:val="00F158C0"/>
    <w:rsid w:val="00F15BF8"/>
    <w:rsid w:val="00F15DA5"/>
    <w:rsid w:val="00F15F40"/>
    <w:rsid w:val="00F16151"/>
    <w:rsid w:val="00F164D1"/>
    <w:rsid w:val="00F1653A"/>
    <w:rsid w:val="00F16A4C"/>
    <w:rsid w:val="00F16A5D"/>
    <w:rsid w:val="00F17138"/>
    <w:rsid w:val="00F17459"/>
    <w:rsid w:val="00F176DE"/>
    <w:rsid w:val="00F17AFD"/>
    <w:rsid w:val="00F2003A"/>
    <w:rsid w:val="00F2003E"/>
    <w:rsid w:val="00F2005C"/>
    <w:rsid w:val="00F20146"/>
    <w:rsid w:val="00F20255"/>
    <w:rsid w:val="00F2037F"/>
    <w:rsid w:val="00F203BE"/>
    <w:rsid w:val="00F204A6"/>
    <w:rsid w:val="00F204D9"/>
    <w:rsid w:val="00F20B0E"/>
    <w:rsid w:val="00F20B30"/>
    <w:rsid w:val="00F20EF8"/>
    <w:rsid w:val="00F20F9A"/>
    <w:rsid w:val="00F21047"/>
    <w:rsid w:val="00F2104F"/>
    <w:rsid w:val="00F213E0"/>
    <w:rsid w:val="00F2140D"/>
    <w:rsid w:val="00F216C0"/>
    <w:rsid w:val="00F217E0"/>
    <w:rsid w:val="00F21E4A"/>
    <w:rsid w:val="00F22244"/>
    <w:rsid w:val="00F2246C"/>
    <w:rsid w:val="00F22639"/>
    <w:rsid w:val="00F228E0"/>
    <w:rsid w:val="00F229B3"/>
    <w:rsid w:val="00F22B7E"/>
    <w:rsid w:val="00F22BF4"/>
    <w:rsid w:val="00F22C39"/>
    <w:rsid w:val="00F22E22"/>
    <w:rsid w:val="00F2324A"/>
    <w:rsid w:val="00F23436"/>
    <w:rsid w:val="00F2346E"/>
    <w:rsid w:val="00F23815"/>
    <w:rsid w:val="00F23BAF"/>
    <w:rsid w:val="00F23D19"/>
    <w:rsid w:val="00F23DAA"/>
    <w:rsid w:val="00F2425A"/>
    <w:rsid w:val="00F242DF"/>
    <w:rsid w:val="00F24394"/>
    <w:rsid w:val="00F245E0"/>
    <w:rsid w:val="00F24A74"/>
    <w:rsid w:val="00F24B98"/>
    <w:rsid w:val="00F24C99"/>
    <w:rsid w:val="00F251E1"/>
    <w:rsid w:val="00F2586C"/>
    <w:rsid w:val="00F25993"/>
    <w:rsid w:val="00F25A20"/>
    <w:rsid w:val="00F25EFA"/>
    <w:rsid w:val="00F261B0"/>
    <w:rsid w:val="00F26502"/>
    <w:rsid w:val="00F26565"/>
    <w:rsid w:val="00F2698C"/>
    <w:rsid w:val="00F26A84"/>
    <w:rsid w:val="00F26B2E"/>
    <w:rsid w:val="00F27066"/>
    <w:rsid w:val="00F2709F"/>
    <w:rsid w:val="00F2738B"/>
    <w:rsid w:val="00F27555"/>
    <w:rsid w:val="00F276A9"/>
    <w:rsid w:val="00F27D00"/>
    <w:rsid w:val="00F27F03"/>
    <w:rsid w:val="00F301A9"/>
    <w:rsid w:val="00F30238"/>
    <w:rsid w:val="00F30601"/>
    <w:rsid w:val="00F30BDA"/>
    <w:rsid w:val="00F30E10"/>
    <w:rsid w:val="00F311D1"/>
    <w:rsid w:val="00F31248"/>
    <w:rsid w:val="00F314B2"/>
    <w:rsid w:val="00F314B5"/>
    <w:rsid w:val="00F317A2"/>
    <w:rsid w:val="00F3185F"/>
    <w:rsid w:val="00F319C2"/>
    <w:rsid w:val="00F31A4D"/>
    <w:rsid w:val="00F31B4A"/>
    <w:rsid w:val="00F31CBC"/>
    <w:rsid w:val="00F31FC2"/>
    <w:rsid w:val="00F32423"/>
    <w:rsid w:val="00F3243F"/>
    <w:rsid w:val="00F3256F"/>
    <w:rsid w:val="00F32665"/>
    <w:rsid w:val="00F32816"/>
    <w:rsid w:val="00F32D58"/>
    <w:rsid w:val="00F32E99"/>
    <w:rsid w:val="00F32F16"/>
    <w:rsid w:val="00F32FCC"/>
    <w:rsid w:val="00F332D0"/>
    <w:rsid w:val="00F33342"/>
    <w:rsid w:val="00F33358"/>
    <w:rsid w:val="00F33483"/>
    <w:rsid w:val="00F334E6"/>
    <w:rsid w:val="00F335C8"/>
    <w:rsid w:val="00F33786"/>
    <w:rsid w:val="00F3381A"/>
    <w:rsid w:val="00F33B8A"/>
    <w:rsid w:val="00F33BE8"/>
    <w:rsid w:val="00F33DD4"/>
    <w:rsid w:val="00F340C1"/>
    <w:rsid w:val="00F3432F"/>
    <w:rsid w:val="00F3449B"/>
    <w:rsid w:val="00F34724"/>
    <w:rsid w:val="00F34D44"/>
    <w:rsid w:val="00F34D74"/>
    <w:rsid w:val="00F34D93"/>
    <w:rsid w:val="00F34F14"/>
    <w:rsid w:val="00F3523F"/>
    <w:rsid w:val="00F352A3"/>
    <w:rsid w:val="00F35783"/>
    <w:rsid w:val="00F3586C"/>
    <w:rsid w:val="00F358B7"/>
    <w:rsid w:val="00F359EE"/>
    <w:rsid w:val="00F36181"/>
    <w:rsid w:val="00F36521"/>
    <w:rsid w:val="00F365A4"/>
    <w:rsid w:val="00F36CD6"/>
    <w:rsid w:val="00F36ED6"/>
    <w:rsid w:val="00F371B3"/>
    <w:rsid w:val="00F3720B"/>
    <w:rsid w:val="00F3748C"/>
    <w:rsid w:val="00F3792B"/>
    <w:rsid w:val="00F37A52"/>
    <w:rsid w:val="00F40083"/>
    <w:rsid w:val="00F400B8"/>
    <w:rsid w:val="00F400C2"/>
    <w:rsid w:val="00F40514"/>
    <w:rsid w:val="00F405B6"/>
    <w:rsid w:val="00F407B8"/>
    <w:rsid w:val="00F4093D"/>
    <w:rsid w:val="00F40A7C"/>
    <w:rsid w:val="00F41215"/>
    <w:rsid w:val="00F41357"/>
    <w:rsid w:val="00F41510"/>
    <w:rsid w:val="00F4186B"/>
    <w:rsid w:val="00F419FE"/>
    <w:rsid w:val="00F41EF3"/>
    <w:rsid w:val="00F423E3"/>
    <w:rsid w:val="00F426F6"/>
    <w:rsid w:val="00F42746"/>
    <w:rsid w:val="00F428DF"/>
    <w:rsid w:val="00F42974"/>
    <w:rsid w:val="00F42BAD"/>
    <w:rsid w:val="00F42CD6"/>
    <w:rsid w:val="00F42E7A"/>
    <w:rsid w:val="00F431FA"/>
    <w:rsid w:val="00F43391"/>
    <w:rsid w:val="00F43442"/>
    <w:rsid w:val="00F43880"/>
    <w:rsid w:val="00F43AA4"/>
    <w:rsid w:val="00F43C95"/>
    <w:rsid w:val="00F43D67"/>
    <w:rsid w:val="00F44089"/>
    <w:rsid w:val="00F44585"/>
    <w:rsid w:val="00F4498E"/>
    <w:rsid w:val="00F44B0D"/>
    <w:rsid w:val="00F44E68"/>
    <w:rsid w:val="00F45441"/>
    <w:rsid w:val="00F45499"/>
    <w:rsid w:val="00F454A0"/>
    <w:rsid w:val="00F455C1"/>
    <w:rsid w:val="00F4578C"/>
    <w:rsid w:val="00F45803"/>
    <w:rsid w:val="00F45860"/>
    <w:rsid w:val="00F45894"/>
    <w:rsid w:val="00F4594D"/>
    <w:rsid w:val="00F45B75"/>
    <w:rsid w:val="00F45CAA"/>
    <w:rsid w:val="00F45E56"/>
    <w:rsid w:val="00F4615D"/>
    <w:rsid w:val="00F46207"/>
    <w:rsid w:val="00F463CD"/>
    <w:rsid w:val="00F464B2"/>
    <w:rsid w:val="00F4654D"/>
    <w:rsid w:val="00F465E4"/>
    <w:rsid w:val="00F467EB"/>
    <w:rsid w:val="00F46A6B"/>
    <w:rsid w:val="00F46BFB"/>
    <w:rsid w:val="00F47081"/>
    <w:rsid w:val="00F470D0"/>
    <w:rsid w:val="00F470FE"/>
    <w:rsid w:val="00F47180"/>
    <w:rsid w:val="00F47248"/>
    <w:rsid w:val="00F47286"/>
    <w:rsid w:val="00F47A39"/>
    <w:rsid w:val="00F47AAF"/>
    <w:rsid w:val="00F47CCE"/>
    <w:rsid w:val="00F47E0F"/>
    <w:rsid w:val="00F47F09"/>
    <w:rsid w:val="00F47FBB"/>
    <w:rsid w:val="00F50181"/>
    <w:rsid w:val="00F5039B"/>
    <w:rsid w:val="00F5041D"/>
    <w:rsid w:val="00F50446"/>
    <w:rsid w:val="00F50489"/>
    <w:rsid w:val="00F5050E"/>
    <w:rsid w:val="00F5053C"/>
    <w:rsid w:val="00F507D7"/>
    <w:rsid w:val="00F508C9"/>
    <w:rsid w:val="00F50A07"/>
    <w:rsid w:val="00F51124"/>
    <w:rsid w:val="00F511D7"/>
    <w:rsid w:val="00F51330"/>
    <w:rsid w:val="00F51364"/>
    <w:rsid w:val="00F51926"/>
    <w:rsid w:val="00F51A99"/>
    <w:rsid w:val="00F51AE1"/>
    <w:rsid w:val="00F52159"/>
    <w:rsid w:val="00F52429"/>
    <w:rsid w:val="00F52615"/>
    <w:rsid w:val="00F52CA9"/>
    <w:rsid w:val="00F52FFD"/>
    <w:rsid w:val="00F530C2"/>
    <w:rsid w:val="00F5341C"/>
    <w:rsid w:val="00F5358E"/>
    <w:rsid w:val="00F53CBD"/>
    <w:rsid w:val="00F54056"/>
    <w:rsid w:val="00F542B2"/>
    <w:rsid w:val="00F545CB"/>
    <w:rsid w:val="00F547C7"/>
    <w:rsid w:val="00F54841"/>
    <w:rsid w:val="00F54986"/>
    <w:rsid w:val="00F54AD7"/>
    <w:rsid w:val="00F54BBD"/>
    <w:rsid w:val="00F54FAA"/>
    <w:rsid w:val="00F550D0"/>
    <w:rsid w:val="00F55178"/>
    <w:rsid w:val="00F5536E"/>
    <w:rsid w:val="00F5582C"/>
    <w:rsid w:val="00F558FC"/>
    <w:rsid w:val="00F55B2F"/>
    <w:rsid w:val="00F55CBF"/>
    <w:rsid w:val="00F55DD1"/>
    <w:rsid w:val="00F56281"/>
    <w:rsid w:val="00F56314"/>
    <w:rsid w:val="00F56499"/>
    <w:rsid w:val="00F5663E"/>
    <w:rsid w:val="00F569EE"/>
    <w:rsid w:val="00F56B2B"/>
    <w:rsid w:val="00F56B5D"/>
    <w:rsid w:val="00F56E56"/>
    <w:rsid w:val="00F56ECD"/>
    <w:rsid w:val="00F571A0"/>
    <w:rsid w:val="00F576A8"/>
    <w:rsid w:val="00F57703"/>
    <w:rsid w:val="00F57717"/>
    <w:rsid w:val="00F602F1"/>
    <w:rsid w:val="00F60343"/>
    <w:rsid w:val="00F603F1"/>
    <w:rsid w:val="00F6051F"/>
    <w:rsid w:val="00F60659"/>
    <w:rsid w:val="00F60710"/>
    <w:rsid w:val="00F60824"/>
    <w:rsid w:val="00F60836"/>
    <w:rsid w:val="00F60E9C"/>
    <w:rsid w:val="00F615AD"/>
    <w:rsid w:val="00F617ED"/>
    <w:rsid w:val="00F61A25"/>
    <w:rsid w:val="00F6202B"/>
    <w:rsid w:val="00F62475"/>
    <w:rsid w:val="00F6280A"/>
    <w:rsid w:val="00F62973"/>
    <w:rsid w:val="00F62C2C"/>
    <w:rsid w:val="00F62D83"/>
    <w:rsid w:val="00F62DBA"/>
    <w:rsid w:val="00F62F21"/>
    <w:rsid w:val="00F6322A"/>
    <w:rsid w:val="00F6322B"/>
    <w:rsid w:val="00F63535"/>
    <w:rsid w:val="00F63A43"/>
    <w:rsid w:val="00F63AFD"/>
    <w:rsid w:val="00F64086"/>
    <w:rsid w:val="00F64093"/>
    <w:rsid w:val="00F64879"/>
    <w:rsid w:val="00F6499E"/>
    <w:rsid w:val="00F64B62"/>
    <w:rsid w:val="00F64B76"/>
    <w:rsid w:val="00F64F3C"/>
    <w:rsid w:val="00F6510C"/>
    <w:rsid w:val="00F6511C"/>
    <w:rsid w:val="00F65158"/>
    <w:rsid w:val="00F65220"/>
    <w:rsid w:val="00F652A6"/>
    <w:rsid w:val="00F65310"/>
    <w:rsid w:val="00F65579"/>
    <w:rsid w:val="00F656A8"/>
    <w:rsid w:val="00F658E4"/>
    <w:rsid w:val="00F65923"/>
    <w:rsid w:val="00F65C13"/>
    <w:rsid w:val="00F65F87"/>
    <w:rsid w:val="00F66014"/>
    <w:rsid w:val="00F66191"/>
    <w:rsid w:val="00F6656D"/>
    <w:rsid w:val="00F666CD"/>
    <w:rsid w:val="00F66784"/>
    <w:rsid w:val="00F66928"/>
    <w:rsid w:val="00F66CC0"/>
    <w:rsid w:val="00F66CE0"/>
    <w:rsid w:val="00F66D8A"/>
    <w:rsid w:val="00F66E12"/>
    <w:rsid w:val="00F6705C"/>
    <w:rsid w:val="00F67125"/>
    <w:rsid w:val="00F6736B"/>
    <w:rsid w:val="00F675B0"/>
    <w:rsid w:val="00F67844"/>
    <w:rsid w:val="00F678DF"/>
    <w:rsid w:val="00F700FC"/>
    <w:rsid w:val="00F70352"/>
    <w:rsid w:val="00F70403"/>
    <w:rsid w:val="00F70936"/>
    <w:rsid w:val="00F7096A"/>
    <w:rsid w:val="00F70AF6"/>
    <w:rsid w:val="00F711A1"/>
    <w:rsid w:val="00F711C8"/>
    <w:rsid w:val="00F712D2"/>
    <w:rsid w:val="00F71968"/>
    <w:rsid w:val="00F720BA"/>
    <w:rsid w:val="00F722F5"/>
    <w:rsid w:val="00F72508"/>
    <w:rsid w:val="00F72692"/>
    <w:rsid w:val="00F72764"/>
    <w:rsid w:val="00F72E02"/>
    <w:rsid w:val="00F7306B"/>
    <w:rsid w:val="00F731D0"/>
    <w:rsid w:val="00F734FD"/>
    <w:rsid w:val="00F7379F"/>
    <w:rsid w:val="00F73817"/>
    <w:rsid w:val="00F7387C"/>
    <w:rsid w:val="00F738E5"/>
    <w:rsid w:val="00F73F20"/>
    <w:rsid w:val="00F740E6"/>
    <w:rsid w:val="00F74100"/>
    <w:rsid w:val="00F74133"/>
    <w:rsid w:val="00F741C5"/>
    <w:rsid w:val="00F741D2"/>
    <w:rsid w:val="00F742E0"/>
    <w:rsid w:val="00F743CA"/>
    <w:rsid w:val="00F744B7"/>
    <w:rsid w:val="00F7452F"/>
    <w:rsid w:val="00F74C79"/>
    <w:rsid w:val="00F75207"/>
    <w:rsid w:val="00F75269"/>
    <w:rsid w:val="00F754E4"/>
    <w:rsid w:val="00F75673"/>
    <w:rsid w:val="00F759EA"/>
    <w:rsid w:val="00F75B37"/>
    <w:rsid w:val="00F75C18"/>
    <w:rsid w:val="00F75C81"/>
    <w:rsid w:val="00F761AB"/>
    <w:rsid w:val="00F761CC"/>
    <w:rsid w:val="00F761ED"/>
    <w:rsid w:val="00F76382"/>
    <w:rsid w:val="00F763E4"/>
    <w:rsid w:val="00F7659F"/>
    <w:rsid w:val="00F765A7"/>
    <w:rsid w:val="00F765DA"/>
    <w:rsid w:val="00F76898"/>
    <w:rsid w:val="00F768F9"/>
    <w:rsid w:val="00F76970"/>
    <w:rsid w:val="00F76BA0"/>
    <w:rsid w:val="00F76D5A"/>
    <w:rsid w:val="00F76D78"/>
    <w:rsid w:val="00F76FC3"/>
    <w:rsid w:val="00F7733A"/>
    <w:rsid w:val="00F77409"/>
    <w:rsid w:val="00F7750A"/>
    <w:rsid w:val="00F7753E"/>
    <w:rsid w:val="00F775C7"/>
    <w:rsid w:val="00F775EA"/>
    <w:rsid w:val="00F775F5"/>
    <w:rsid w:val="00F778CA"/>
    <w:rsid w:val="00F779B5"/>
    <w:rsid w:val="00F779D7"/>
    <w:rsid w:val="00F804FC"/>
    <w:rsid w:val="00F80AAA"/>
    <w:rsid w:val="00F80C27"/>
    <w:rsid w:val="00F80C44"/>
    <w:rsid w:val="00F80D66"/>
    <w:rsid w:val="00F80F9E"/>
    <w:rsid w:val="00F80FEB"/>
    <w:rsid w:val="00F810B9"/>
    <w:rsid w:val="00F81161"/>
    <w:rsid w:val="00F815F1"/>
    <w:rsid w:val="00F8171E"/>
    <w:rsid w:val="00F817D4"/>
    <w:rsid w:val="00F818E9"/>
    <w:rsid w:val="00F81AA0"/>
    <w:rsid w:val="00F81BC0"/>
    <w:rsid w:val="00F81D41"/>
    <w:rsid w:val="00F81E8E"/>
    <w:rsid w:val="00F81F4D"/>
    <w:rsid w:val="00F821A2"/>
    <w:rsid w:val="00F823AE"/>
    <w:rsid w:val="00F825F7"/>
    <w:rsid w:val="00F82C91"/>
    <w:rsid w:val="00F82EA4"/>
    <w:rsid w:val="00F831F9"/>
    <w:rsid w:val="00F8337D"/>
    <w:rsid w:val="00F83AF0"/>
    <w:rsid w:val="00F83C7A"/>
    <w:rsid w:val="00F83DF0"/>
    <w:rsid w:val="00F83FB2"/>
    <w:rsid w:val="00F8400C"/>
    <w:rsid w:val="00F840CC"/>
    <w:rsid w:val="00F843F1"/>
    <w:rsid w:val="00F844A9"/>
    <w:rsid w:val="00F8460A"/>
    <w:rsid w:val="00F846AB"/>
    <w:rsid w:val="00F84D0E"/>
    <w:rsid w:val="00F84D6B"/>
    <w:rsid w:val="00F84E33"/>
    <w:rsid w:val="00F8509F"/>
    <w:rsid w:val="00F85509"/>
    <w:rsid w:val="00F858B6"/>
    <w:rsid w:val="00F85CDA"/>
    <w:rsid w:val="00F85CEA"/>
    <w:rsid w:val="00F85FC0"/>
    <w:rsid w:val="00F86A2B"/>
    <w:rsid w:val="00F86B8F"/>
    <w:rsid w:val="00F86CD6"/>
    <w:rsid w:val="00F86DE8"/>
    <w:rsid w:val="00F86F76"/>
    <w:rsid w:val="00F870CC"/>
    <w:rsid w:val="00F8711C"/>
    <w:rsid w:val="00F872E2"/>
    <w:rsid w:val="00F8737B"/>
    <w:rsid w:val="00F873C9"/>
    <w:rsid w:val="00F873DD"/>
    <w:rsid w:val="00F87A0B"/>
    <w:rsid w:val="00F87A1B"/>
    <w:rsid w:val="00F87AFA"/>
    <w:rsid w:val="00F90300"/>
    <w:rsid w:val="00F90669"/>
    <w:rsid w:val="00F9067E"/>
    <w:rsid w:val="00F90687"/>
    <w:rsid w:val="00F90855"/>
    <w:rsid w:val="00F90A37"/>
    <w:rsid w:val="00F90B65"/>
    <w:rsid w:val="00F90D33"/>
    <w:rsid w:val="00F90DEB"/>
    <w:rsid w:val="00F911FA"/>
    <w:rsid w:val="00F9131C"/>
    <w:rsid w:val="00F91665"/>
    <w:rsid w:val="00F917A2"/>
    <w:rsid w:val="00F91ABB"/>
    <w:rsid w:val="00F91AF4"/>
    <w:rsid w:val="00F91B9E"/>
    <w:rsid w:val="00F91D1D"/>
    <w:rsid w:val="00F91DF0"/>
    <w:rsid w:val="00F91F99"/>
    <w:rsid w:val="00F92046"/>
    <w:rsid w:val="00F9209A"/>
    <w:rsid w:val="00F9236E"/>
    <w:rsid w:val="00F92383"/>
    <w:rsid w:val="00F92552"/>
    <w:rsid w:val="00F9280B"/>
    <w:rsid w:val="00F92A76"/>
    <w:rsid w:val="00F92C5D"/>
    <w:rsid w:val="00F9313F"/>
    <w:rsid w:val="00F931A9"/>
    <w:rsid w:val="00F937E8"/>
    <w:rsid w:val="00F93FF0"/>
    <w:rsid w:val="00F9409C"/>
    <w:rsid w:val="00F94117"/>
    <w:rsid w:val="00F942EC"/>
    <w:rsid w:val="00F94646"/>
    <w:rsid w:val="00F9477A"/>
    <w:rsid w:val="00F948CC"/>
    <w:rsid w:val="00F94922"/>
    <w:rsid w:val="00F95045"/>
    <w:rsid w:val="00F956CB"/>
    <w:rsid w:val="00F957EB"/>
    <w:rsid w:val="00F958BF"/>
    <w:rsid w:val="00F95991"/>
    <w:rsid w:val="00F95B1B"/>
    <w:rsid w:val="00F95BF9"/>
    <w:rsid w:val="00F95C04"/>
    <w:rsid w:val="00F96584"/>
    <w:rsid w:val="00F969A7"/>
    <w:rsid w:val="00F96DFA"/>
    <w:rsid w:val="00F96F0A"/>
    <w:rsid w:val="00F96F71"/>
    <w:rsid w:val="00F96F7A"/>
    <w:rsid w:val="00F971B7"/>
    <w:rsid w:val="00F971F2"/>
    <w:rsid w:val="00F97245"/>
    <w:rsid w:val="00F9789E"/>
    <w:rsid w:val="00F9797B"/>
    <w:rsid w:val="00F97C89"/>
    <w:rsid w:val="00F97E4E"/>
    <w:rsid w:val="00F97EFB"/>
    <w:rsid w:val="00F97F4A"/>
    <w:rsid w:val="00FA047B"/>
    <w:rsid w:val="00FA080B"/>
    <w:rsid w:val="00FA082F"/>
    <w:rsid w:val="00FA096B"/>
    <w:rsid w:val="00FA0A00"/>
    <w:rsid w:val="00FA0AE9"/>
    <w:rsid w:val="00FA0E71"/>
    <w:rsid w:val="00FA0EA9"/>
    <w:rsid w:val="00FA10EE"/>
    <w:rsid w:val="00FA125C"/>
    <w:rsid w:val="00FA1380"/>
    <w:rsid w:val="00FA138F"/>
    <w:rsid w:val="00FA159E"/>
    <w:rsid w:val="00FA19CE"/>
    <w:rsid w:val="00FA19E3"/>
    <w:rsid w:val="00FA1CBE"/>
    <w:rsid w:val="00FA1DB1"/>
    <w:rsid w:val="00FA224F"/>
    <w:rsid w:val="00FA2256"/>
    <w:rsid w:val="00FA2E18"/>
    <w:rsid w:val="00FA2E1D"/>
    <w:rsid w:val="00FA2E75"/>
    <w:rsid w:val="00FA2E8A"/>
    <w:rsid w:val="00FA2EEF"/>
    <w:rsid w:val="00FA2F84"/>
    <w:rsid w:val="00FA308B"/>
    <w:rsid w:val="00FA30A6"/>
    <w:rsid w:val="00FA3171"/>
    <w:rsid w:val="00FA32CB"/>
    <w:rsid w:val="00FA3446"/>
    <w:rsid w:val="00FA3F23"/>
    <w:rsid w:val="00FA412B"/>
    <w:rsid w:val="00FA4366"/>
    <w:rsid w:val="00FA4489"/>
    <w:rsid w:val="00FA47A4"/>
    <w:rsid w:val="00FA4B51"/>
    <w:rsid w:val="00FA4B61"/>
    <w:rsid w:val="00FA4DB0"/>
    <w:rsid w:val="00FA4F9F"/>
    <w:rsid w:val="00FA5019"/>
    <w:rsid w:val="00FA50D7"/>
    <w:rsid w:val="00FA540A"/>
    <w:rsid w:val="00FA56E9"/>
    <w:rsid w:val="00FA5AEF"/>
    <w:rsid w:val="00FA5DF3"/>
    <w:rsid w:val="00FA675C"/>
    <w:rsid w:val="00FA6A6E"/>
    <w:rsid w:val="00FA6B3D"/>
    <w:rsid w:val="00FA6B47"/>
    <w:rsid w:val="00FA6C60"/>
    <w:rsid w:val="00FA6DB1"/>
    <w:rsid w:val="00FA6F1D"/>
    <w:rsid w:val="00FA70B7"/>
    <w:rsid w:val="00FA712F"/>
    <w:rsid w:val="00FA72A0"/>
    <w:rsid w:val="00FA7460"/>
    <w:rsid w:val="00FA75AB"/>
    <w:rsid w:val="00FA761E"/>
    <w:rsid w:val="00FA775D"/>
    <w:rsid w:val="00FA779A"/>
    <w:rsid w:val="00FA7919"/>
    <w:rsid w:val="00FA7A59"/>
    <w:rsid w:val="00FA7BEF"/>
    <w:rsid w:val="00FA7EA6"/>
    <w:rsid w:val="00FA7F7F"/>
    <w:rsid w:val="00FA7FE2"/>
    <w:rsid w:val="00FB0331"/>
    <w:rsid w:val="00FB043C"/>
    <w:rsid w:val="00FB0575"/>
    <w:rsid w:val="00FB065F"/>
    <w:rsid w:val="00FB06D4"/>
    <w:rsid w:val="00FB0720"/>
    <w:rsid w:val="00FB07A9"/>
    <w:rsid w:val="00FB07B9"/>
    <w:rsid w:val="00FB0D05"/>
    <w:rsid w:val="00FB0D3D"/>
    <w:rsid w:val="00FB0D72"/>
    <w:rsid w:val="00FB11BC"/>
    <w:rsid w:val="00FB1339"/>
    <w:rsid w:val="00FB13A2"/>
    <w:rsid w:val="00FB1502"/>
    <w:rsid w:val="00FB156C"/>
    <w:rsid w:val="00FB162D"/>
    <w:rsid w:val="00FB1B8F"/>
    <w:rsid w:val="00FB220E"/>
    <w:rsid w:val="00FB2A38"/>
    <w:rsid w:val="00FB2AD5"/>
    <w:rsid w:val="00FB2C52"/>
    <w:rsid w:val="00FB2D41"/>
    <w:rsid w:val="00FB2E09"/>
    <w:rsid w:val="00FB2F4E"/>
    <w:rsid w:val="00FB344D"/>
    <w:rsid w:val="00FB3BBF"/>
    <w:rsid w:val="00FB3D09"/>
    <w:rsid w:val="00FB3DBD"/>
    <w:rsid w:val="00FB40C8"/>
    <w:rsid w:val="00FB40CA"/>
    <w:rsid w:val="00FB42C8"/>
    <w:rsid w:val="00FB43B3"/>
    <w:rsid w:val="00FB44F6"/>
    <w:rsid w:val="00FB456D"/>
    <w:rsid w:val="00FB45EE"/>
    <w:rsid w:val="00FB46C7"/>
    <w:rsid w:val="00FB4A51"/>
    <w:rsid w:val="00FB4A74"/>
    <w:rsid w:val="00FB4C86"/>
    <w:rsid w:val="00FB4DB1"/>
    <w:rsid w:val="00FB4E3A"/>
    <w:rsid w:val="00FB4F7F"/>
    <w:rsid w:val="00FB51F0"/>
    <w:rsid w:val="00FB5314"/>
    <w:rsid w:val="00FB5328"/>
    <w:rsid w:val="00FB557E"/>
    <w:rsid w:val="00FB5651"/>
    <w:rsid w:val="00FB5687"/>
    <w:rsid w:val="00FB58AF"/>
    <w:rsid w:val="00FB5959"/>
    <w:rsid w:val="00FB5A7E"/>
    <w:rsid w:val="00FB5FFE"/>
    <w:rsid w:val="00FB608A"/>
    <w:rsid w:val="00FB615D"/>
    <w:rsid w:val="00FB6513"/>
    <w:rsid w:val="00FB65FB"/>
    <w:rsid w:val="00FB6B88"/>
    <w:rsid w:val="00FB6BDF"/>
    <w:rsid w:val="00FB6E73"/>
    <w:rsid w:val="00FB7285"/>
    <w:rsid w:val="00FB73B6"/>
    <w:rsid w:val="00FB7425"/>
    <w:rsid w:val="00FB7567"/>
    <w:rsid w:val="00FB7C95"/>
    <w:rsid w:val="00FB7CE7"/>
    <w:rsid w:val="00FC00B1"/>
    <w:rsid w:val="00FC05AD"/>
    <w:rsid w:val="00FC05EB"/>
    <w:rsid w:val="00FC08D1"/>
    <w:rsid w:val="00FC0D23"/>
    <w:rsid w:val="00FC1242"/>
    <w:rsid w:val="00FC1986"/>
    <w:rsid w:val="00FC1A5D"/>
    <w:rsid w:val="00FC1D68"/>
    <w:rsid w:val="00FC1DC7"/>
    <w:rsid w:val="00FC1F76"/>
    <w:rsid w:val="00FC20DD"/>
    <w:rsid w:val="00FC2178"/>
    <w:rsid w:val="00FC21CB"/>
    <w:rsid w:val="00FC22FB"/>
    <w:rsid w:val="00FC2577"/>
    <w:rsid w:val="00FC2691"/>
    <w:rsid w:val="00FC2A15"/>
    <w:rsid w:val="00FC2D93"/>
    <w:rsid w:val="00FC300F"/>
    <w:rsid w:val="00FC311F"/>
    <w:rsid w:val="00FC330E"/>
    <w:rsid w:val="00FC3330"/>
    <w:rsid w:val="00FC34A8"/>
    <w:rsid w:val="00FC354B"/>
    <w:rsid w:val="00FC3735"/>
    <w:rsid w:val="00FC387F"/>
    <w:rsid w:val="00FC38A1"/>
    <w:rsid w:val="00FC3AA7"/>
    <w:rsid w:val="00FC435E"/>
    <w:rsid w:val="00FC45C5"/>
    <w:rsid w:val="00FC45D7"/>
    <w:rsid w:val="00FC4661"/>
    <w:rsid w:val="00FC4729"/>
    <w:rsid w:val="00FC4BC3"/>
    <w:rsid w:val="00FC4E84"/>
    <w:rsid w:val="00FC5049"/>
    <w:rsid w:val="00FC50D3"/>
    <w:rsid w:val="00FC51BD"/>
    <w:rsid w:val="00FC52A2"/>
    <w:rsid w:val="00FC5523"/>
    <w:rsid w:val="00FC5629"/>
    <w:rsid w:val="00FC59AA"/>
    <w:rsid w:val="00FC5B6B"/>
    <w:rsid w:val="00FC5FE2"/>
    <w:rsid w:val="00FC61AB"/>
    <w:rsid w:val="00FC61D4"/>
    <w:rsid w:val="00FC66F4"/>
    <w:rsid w:val="00FC6A8F"/>
    <w:rsid w:val="00FC6E6D"/>
    <w:rsid w:val="00FC6F89"/>
    <w:rsid w:val="00FC7084"/>
    <w:rsid w:val="00FC71D7"/>
    <w:rsid w:val="00FC728C"/>
    <w:rsid w:val="00FC739C"/>
    <w:rsid w:val="00FC7E92"/>
    <w:rsid w:val="00FC7F9F"/>
    <w:rsid w:val="00FD013C"/>
    <w:rsid w:val="00FD0181"/>
    <w:rsid w:val="00FD04AF"/>
    <w:rsid w:val="00FD090C"/>
    <w:rsid w:val="00FD0A84"/>
    <w:rsid w:val="00FD0C34"/>
    <w:rsid w:val="00FD0C35"/>
    <w:rsid w:val="00FD0CE4"/>
    <w:rsid w:val="00FD0D3F"/>
    <w:rsid w:val="00FD0FB4"/>
    <w:rsid w:val="00FD1028"/>
    <w:rsid w:val="00FD1119"/>
    <w:rsid w:val="00FD1173"/>
    <w:rsid w:val="00FD121F"/>
    <w:rsid w:val="00FD1271"/>
    <w:rsid w:val="00FD12B5"/>
    <w:rsid w:val="00FD17E6"/>
    <w:rsid w:val="00FD1965"/>
    <w:rsid w:val="00FD1994"/>
    <w:rsid w:val="00FD1C31"/>
    <w:rsid w:val="00FD1C8E"/>
    <w:rsid w:val="00FD1D5D"/>
    <w:rsid w:val="00FD207B"/>
    <w:rsid w:val="00FD20BB"/>
    <w:rsid w:val="00FD2517"/>
    <w:rsid w:val="00FD2683"/>
    <w:rsid w:val="00FD27DF"/>
    <w:rsid w:val="00FD281A"/>
    <w:rsid w:val="00FD2A22"/>
    <w:rsid w:val="00FD2DCD"/>
    <w:rsid w:val="00FD2EFF"/>
    <w:rsid w:val="00FD2F30"/>
    <w:rsid w:val="00FD318F"/>
    <w:rsid w:val="00FD3534"/>
    <w:rsid w:val="00FD3F24"/>
    <w:rsid w:val="00FD3F65"/>
    <w:rsid w:val="00FD4145"/>
    <w:rsid w:val="00FD4282"/>
    <w:rsid w:val="00FD43BE"/>
    <w:rsid w:val="00FD44E1"/>
    <w:rsid w:val="00FD457F"/>
    <w:rsid w:val="00FD4643"/>
    <w:rsid w:val="00FD46CD"/>
    <w:rsid w:val="00FD4732"/>
    <w:rsid w:val="00FD4791"/>
    <w:rsid w:val="00FD48C6"/>
    <w:rsid w:val="00FD49FF"/>
    <w:rsid w:val="00FD4AA1"/>
    <w:rsid w:val="00FD4B36"/>
    <w:rsid w:val="00FD553A"/>
    <w:rsid w:val="00FD5588"/>
    <w:rsid w:val="00FD5799"/>
    <w:rsid w:val="00FD5BF5"/>
    <w:rsid w:val="00FD5C16"/>
    <w:rsid w:val="00FD6236"/>
    <w:rsid w:val="00FD65A9"/>
    <w:rsid w:val="00FD6653"/>
    <w:rsid w:val="00FD6F7B"/>
    <w:rsid w:val="00FD70E3"/>
    <w:rsid w:val="00FD718E"/>
    <w:rsid w:val="00FD7293"/>
    <w:rsid w:val="00FD7404"/>
    <w:rsid w:val="00FD7438"/>
    <w:rsid w:val="00FD74CD"/>
    <w:rsid w:val="00FD7691"/>
    <w:rsid w:val="00FD76BD"/>
    <w:rsid w:val="00FD77AA"/>
    <w:rsid w:val="00FD795A"/>
    <w:rsid w:val="00FD7A61"/>
    <w:rsid w:val="00FD7FD2"/>
    <w:rsid w:val="00FE03C9"/>
    <w:rsid w:val="00FE03D2"/>
    <w:rsid w:val="00FE0BE6"/>
    <w:rsid w:val="00FE0EE5"/>
    <w:rsid w:val="00FE104C"/>
    <w:rsid w:val="00FE1173"/>
    <w:rsid w:val="00FE125F"/>
    <w:rsid w:val="00FE1522"/>
    <w:rsid w:val="00FE16F1"/>
    <w:rsid w:val="00FE2015"/>
    <w:rsid w:val="00FE23CD"/>
    <w:rsid w:val="00FE249E"/>
    <w:rsid w:val="00FE2556"/>
    <w:rsid w:val="00FE27D9"/>
    <w:rsid w:val="00FE2AB4"/>
    <w:rsid w:val="00FE2AD6"/>
    <w:rsid w:val="00FE2C43"/>
    <w:rsid w:val="00FE2EE6"/>
    <w:rsid w:val="00FE2F33"/>
    <w:rsid w:val="00FE2F8A"/>
    <w:rsid w:val="00FE324B"/>
    <w:rsid w:val="00FE3469"/>
    <w:rsid w:val="00FE3610"/>
    <w:rsid w:val="00FE3A42"/>
    <w:rsid w:val="00FE3A69"/>
    <w:rsid w:val="00FE3C1F"/>
    <w:rsid w:val="00FE3DB6"/>
    <w:rsid w:val="00FE3E86"/>
    <w:rsid w:val="00FE408F"/>
    <w:rsid w:val="00FE4483"/>
    <w:rsid w:val="00FE4C80"/>
    <w:rsid w:val="00FE4D7B"/>
    <w:rsid w:val="00FE4F4F"/>
    <w:rsid w:val="00FE5043"/>
    <w:rsid w:val="00FE5065"/>
    <w:rsid w:val="00FE53D8"/>
    <w:rsid w:val="00FE541D"/>
    <w:rsid w:val="00FE551A"/>
    <w:rsid w:val="00FE5919"/>
    <w:rsid w:val="00FE5984"/>
    <w:rsid w:val="00FE59C7"/>
    <w:rsid w:val="00FE59E7"/>
    <w:rsid w:val="00FE5A72"/>
    <w:rsid w:val="00FE5ABC"/>
    <w:rsid w:val="00FE5B49"/>
    <w:rsid w:val="00FE5D21"/>
    <w:rsid w:val="00FE601A"/>
    <w:rsid w:val="00FE60CB"/>
    <w:rsid w:val="00FE6485"/>
    <w:rsid w:val="00FE67E6"/>
    <w:rsid w:val="00FE68C1"/>
    <w:rsid w:val="00FE68F5"/>
    <w:rsid w:val="00FE68FD"/>
    <w:rsid w:val="00FE7230"/>
    <w:rsid w:val="00FE7A62"/>
    <w:rsid w:val="00FE7BFD"/>
    <w:rsid w:val="00FE7F1C"/>
    <w:rsid w:val="00FE7F53"/>
    <w:rsid w:val="00FE7F8D"/>
    <w:rsid w:val="00FE7FF9"/>
    <w:rsid w:val="00FF0335"/>
    <w:rsid w:val="00FF0822"/>
    <w:rsid w:val="00FF0838"/>
    <w:rsid w:val="00FF088D"/>
    <w:rsid w:val="00FF08C1"/>
    <w:rsid w:val="00FF095E"/>
    <w:rsid w:val="00FF097B"/>
    <w:rsid w:val="00FF09DA"/>
    <w:rsid w:val="00FF0FD2"/>
    <w:rsid w:val="00FF10A6"/>
    <w:rsid w:val="00FF1367"/>
    <w:rsid w:val="00FF1A09"/>
    <w:rsid w:val="00FF1A19"/>
    <w:rsid w:val="00FF1B4E"/>
    <w:rsid w:val="00FF1B4F"/>
    <w:rsid w:val="00FF1C17"/>
    <w:rsid w:val="00FF207A"/>
    <w:rsid w:val="00FF2201"/>
    <w:rsid w:val="00FF2209"/>
    <w:rsid w:val="00FF238E"/>
    <w:rsid w:val="00FF252A"/>
    <w:rsid w:val="00FF2563"/>
    <w:rsid w:val="00FF2732"/>
    <w:rsid w:val="00FF276C"/>
    <w:rsid w:val="00FF2D7C"/>
    <w:rsid w:val="00FF301B"/>
    <w:rsid w:val="00FF32B5"/>
    <w:rsid w:val="00FF35AB"/>
    <w:rsid w:val="00FF35C0"/>
    <w:rsid w:val="00FF3735"/>
    <w:rsid w:val="00FF37AA"/>
    <w:rsid w:val="00FF3AAE"/>
    <w:rsid w:val="00FF3B8B"/>
    <w:rsid w:val="00FF3B9A"/>
    <w:rsid w:val="00FF3CC9"/>
    <w:rsid w:val="00FF3DB3"/>
    <w:rsid w:val="00FF3E76"/>
    <w:rsid w:val="00FF3EB0"/>
    <w:rsid w:val="00FF3F69"/>
    <w:rsid w:val="00FF41E5"/>
    <w:rsid w:val="00FF4365"/>
    <w:rsid w:val="00FF44D6"/>
    <w:rsid w:val="00FF44F5"/>
    <w:rsid w:val="00FF44F6"/>
    <w:rsid w:val="00FF4571"/>
    <w:rsid w:val="00FF4AE3"/>
    <w:rsid w:val="00FF509F"/>
    <w:rsid w:val="00FF50A2"/>
    <w:rsid w:val="00FF518C"/>
    <w:rsid w:val="00FF51AF"/>
    <w:rsid w:val="00FF534F"/>
    <w:rsid w:val="00FF5448"/>
    <w:rsid w:val="00FF574A"/>
    <w:rsid w:val="00FF59F6"/>
    <w:rsid w:val="00FF5B27"/>
    <w:rsid w:val="00FF5CBE"/>
    <w:rsid w:val="00FF622F"/>
    <w:rsid w:val="00FF6ACC"/>
    <w:rsid w:val="00FF6B15"/>
    <w:rsid w:val="00FF6FBF"/>
    <w:rsid w:val="00FF717D"/>
    <w:rsid w:val="00FF733C"/>
    <w:rsid w:val="00FF7383"/>
    <w:rsid w:val="00FF7681"/>
    <w:rsid w:val="00FF783A"/>
    <w:rsid w:val="00FF7908"/>
    <w:rsid w:val="00FF79AB"/>
    <w:rsid w:val="00FF7D00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214"/>
  </w:style>
  <w:style w:type="paragraph" w:styleId="1">
    <w:name w:val="heading 1"/>
    <w:basedOn w:val="a"/>
    <w:next w:val="a"/>
    <w:link w:val="10"/>
    <w:uiPriority w:val="9"/>
    <w:qFormat/>
    <w:rsid w:val="008E6325"/>
    <w:pPr>
      <w:keepNext/>
      <w:spacing w:before="240" w:after="60" w:line="276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3618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F68E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BA6B6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BA6B6F"/>
    <w:rPr>
      <w:b/>
      <w:bCs/>
    </w:rPr>
  </w:style>
  <w:style w:type="paragraph" w:styleId="a7">
    <w:name w:val="List Paragraph"/>
    <w:basedOn w:val="a"/>
    <w:uiPriority w:val="99"/>
    <w:qFormat/>
    <w:rsid w:val="00FB5959"/>
    <w:pPr>
      <w:ind w:left="720"/>
      <w:contextualSpacing/>
    </w:pPr>
  </w:style>
  <w:style w:type="character" w:customStyle="1" w:styleId="c0c3">
    <w:name w:val="c0 c3"/>
    <w:rsid w:val="00EF4AE4"/>
  </w:style>
  <w:style w:type="paragraph" w:styleId="a8">
    <w:name w:val="footer"/>
    <w:basedOn w:val="a"/>
    <w:link w:val="a9"/>
    <w:uiPriority w:val="99"/>
    <w:rsid w:val="00AC7266"/>
    <w:pPr>
      <w:tabs>
        <w:tab w:val="center" w:pos="4677"/>
        <w:tab w:val="right" w:pos="9355"/>
      </w:tabs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AC72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8D093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8D0938"/>
  </w:style>
  <w:style w:type="paragraph" w:customStyle="1" w:styleId="c9">
    <w:name w:val="c9"/>
    <w:basedOn w:val="a"/>
    <w:rsid w:val="008D093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rsid w:val="008D0938"/>
  </w:style>
  <w:style w:type="paragraph" w:styleId="aa">
    <w:name w:val="Balloon Text"/>
    <w:basedOn w:val="a"/>
    <w:link w:val="ab"/>
    <w:uiPriority w:val="99"/>
    <w:semiHidden/>
    <w:unhideWhenUsed/>
    <w:rsid w:val="00D3719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37190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226D4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26D46"/>
  </w:style>
  <w:style w:type="paragraph" w:customStyle="1" w:styleId="Style4">
    <w:name w:val="Style4"/>
    <w:basedOn w:val="a"/>
    <w:rsid w:val="009A2A4E"/>
    <w:pPr>
      <w:widowControl w:val="0"/>
      <w:autoSpaceDE w:val="0"/>
      <w:autoSpaceDN w:val="0"/>
      <w:adjustRightInd w:val="0"/>
      <w:spacing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9A2A4E"/>
    <w:rPr>
      <w:rFonts w:ascii="Times New Roman" w:hAnsi="Times New Roman" w:cs="Times New Roman"/>
      <w:sz w:val="20"/>
      <w:szCs w:val="20"/>
    </w:rPr>
  </w:style>
  <w:style w:type="character" w:customStyle="1" w:styleId="extended-textshort">
    <w:name w:val="extended-text__short"/>
    <w:basedOn w:val="a0"/>
    <w:rsid w:val="00A01E31"/>
  </w:style>
  <w:style w:type="paragraph" w:customStyle="1" w:styleId="c15">
    <w:name w:val="c15"/>
    <w:basedOn w:val="a"/>
    <w:rsid w:val="004A076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4A0769"/>
  </w:style>
  <w:style w:type="paragraph" w:customStyle="1" w:styleId="c3">
    <w:name w:val="c3"/>
    <w:basedOn w:val="a"/>
    <w:rsid w:val="00A53E8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A3209B"/>
  </w:style>
  <w:style w:type="character" w:customStyle="1" w:styleId="c7">
    <w:name w:val="c7"/>
    <w:basedOn w:val="a0"/>
    <w:rsid w:val="00A3209B"/>
  </w:style>
  <w:style w:type="character" w:customStyle="1" w:styleId="c5">
    <w:name w:val="c5"/>
    <w:basedOn w:val="a0"/>
    <w:rsid w:val="00A3209B"/>
  </w:style>
  <w:style w:type="character" w:customStyle="1" w:styleId="2">
    <w:name w:val="Основной текст (2)_"/>
    <w:link w:val="20"/>
    <w:locked/>
    <w:rsid w:val="00520793"/>
    <w:rPr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20793"/>
    <w:pPr>
      <w:widowControl w:val="0"/>
      <w:shd w:val="clear" w:color="auto" w:fill="FFFFFF"/>
      <w:spacing w:before="60" w:line="0" w:lineRule="atLeast"/>
    </w:pPr>
    <w:rPr>
      <w:b/>
      <w:bCs/>
      <w:sz w:val="23"/>
      <w:szCs w:val="23"/>
    </w:rPr>
  </w:style>
  <w:style w:type="character" w:customStyle="1" w:styleId="10">
    <w:name w:val="Заголовок 1 Знак"/>
    <w:basedOn w:val="a0"/>
    <w:link w:val="1"/>
    <w:uiPriority w:val="9"/>
    <w:rsid w:val="008E6325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c6">
    <w:name w:val="c6"/>
    <w:basedOn w:val="a0"/>
    <w:rsid w:val="00D2126E"/>
  </w:style>
  <w:style w:type="character" w:customStyle="1" w:styleId="c30">
    <w:name w:val="c30"/>
    <w:basedOn w:val="a0"/>
    <w:rsid w:val="00D212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8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0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5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6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9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1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0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34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71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1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81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57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10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47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6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4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50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83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75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76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84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19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4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4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99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5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6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39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1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8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1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6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9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4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0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9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9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tsad93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n_chelny/page9273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16F88-7F16-4268-B137-2E5356531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38</Pages>
  <Words>12434</Words>
  <Characters>70879</Characters>
  <Application>Microsoft Office Word</Application>
  <DocSecurity>0</DocSecurity>
  <Lines>590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83147</CharactersWithSpaces>
  <SharedDoc>false</SharedDoc>
  <HLinks>
    <vt:vector size="12" baseType="variant"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https://edu.tatar.ru/n_chelny/page92736.htm</vt:lpwstr>
      </vt:variant>
      <vt:variant>
        <vt:lpwstr/>
      </vt:variant>
      <vt:variant>
        <vt:i4>6619223</vt:i4>
      </vt:variant>
      <vt:variant>
        <vt:i4>0</vt:i4>
      </vt:variant>
      <vt:variant>
        <vt:i4>0</vt:i4>
      </vt:variant>
      <vt:variant>
        <vt:i4>5</vt:i4>
      </vt:variant>
      <vt:variant>
        <vt:lpwstr>mailto:detsad93@yandex.ru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cp:lastPrinted>2023-08-17T07:23:00Z</cp:lastPrinted>
  <dcterms:created xsi:type="dcterms:W3CDTF">2023-08-02T05:23:00Z</dcterms:created>
  <dcterms:modified xsi:type="dcterms:W3CDTF">2023-08-17T07:26:00Z</dcterms:modified>
</cp:coreProperties>
</file>